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AC7CBA" w:rsidRPr="008F7353" w:rsidTr="00AC7CBA">
        <w:trPr>
          <w:tblCellSpacing w:w="7" w:type="dxa"/>
        </w:trPr>
        <w:tc>
          <w:tcPr>
            <w:tcW w:w="4500" w:type="pct"/>
            <w:shd w:val="clear" w:color="auto" w:fill="CBE7F1"/>
            <w:vAlign w:val="center"/>
            <w:hideMark/>
          </w:tcPr>
          <w:p w:rsidR="00AC7CBA" w:rsidRPr="008F7353" w:rsidRDefault="00AC7CBA" w:rsidP="008F7353">
            <w:pPr>
              <w:shd w:val="clear" w:color="auto" w:fill="FFFFFF" w:themeFill="background1"/>
              <w:spacing w:after="45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F735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СЦЕНАРИЙ ПОСЛЕДНЕГО</w:t>
            </w:r>
            <w:r w:rsidR="008F735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ЗВОНКА 9 КЛАСС </w:t>
            </w:r>
          </w:p>
        </w:tc>
      </w:tr>
      <w:tr w:rsidR="00AC7CBA" w:rsidRPr="008F7353" w:rsidTr="00AC7CBA">
        <w:trPr>
          <w:tblCellSpacing w:w="7" w:type="dxa"/>
        </w:trPr>
        <w:tc>
          <w:tcPr>
            <w:tcW w:w="0" w:type="auto"/>
            <w:shd w:val="clear" w:color="auto" w:fill="CBE7F1"/>
            <w:vAlign w:val="center"/>
            <w:hideMark/>
          </w:tcPr>
          <w:p w:rsidR="00F03851" w:rsidRDefault="00AC7CBA" w:rsidP="00F03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1: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Вот он пришел - последний школьный день,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май-волшебник, полюбуйтесь сами,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Осыпал щедро нежную сирень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Лиловыми душистыми цветами.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2: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 дождем или в зное,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Но в положенный срок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Каждой новой весною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Есть последний звонок.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Он экзамена вроде,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Он как новый рассвет,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Он итоги по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дводит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Дорогих школьных лет.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1: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 сигналит к началу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Главных в жизни шагов.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Сколько в нем обещаний!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нем и гореч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 прощаний,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надежд миллион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2: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Торжественная линейка, посвященная празднику «Последнего звонка» объявляется открытой. (Звучи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 гимн Российской Федерации.)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1: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Каждый год, теплым весенним днем, в школу приходит праздник юности, молодости, красоты, и счастья. Незабываемый, волнующий момент в жизни каждого человека. И наз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вание ему – Последний звонок.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щий 2: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Уважаемые гости, родители, учителя, ребята! Мы собрались здесь, чтобы сказать нашим выпускникам добрые напутственные слова, пожелать им успешно сдать экзамен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ы, выбрать профессию по душе.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1: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Пусть годы отчаянно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мчатся и дерзко,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Как воды стремительных рек,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Но пристанью детства,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Но пристанью детства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Останется школа навек.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2: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Слово для 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зачтения приказа и 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поздравления предоставляется директору школы –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Батуриной И,В.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Ведущий 1: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Как много в жизни значит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Учитель самый первый,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 м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 переиначит, </w:t>
            </w:r>
            <w:r w:rsid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F038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 путь укажет верный! </w:t>
            </w:r>
            <w:r w:rsidR="00F038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Ведущий 2: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Первые открытия на этой планете мы совершаем с человеком, который имеет прекрасное 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звание на Земле – первый учитель. Выпускников поздравляет первая учительница </w:t>
            </w:r>
            <w:r w:rsidR="00F038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Колесник Е.И.</w:t>
            </w:r>
          </w:p>
          <w:p w:rsidR="00F03851" w:rsidRDefault="00F03851" w:rsidP="00F03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Ведущий 1</w:t>
            </w:r>
          </w:p>
          <w:p w:rsidR="00F03851" w:rsidRDefault="00F03851" w:rsidP="00F03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Гости из детства - учащиеся начальной школы пришли поприветствовать выпускников.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1. Кто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тут смелый, ловкий, сильный?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красивый, и спорт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ивный? Кто в труде передовик?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Ну, конечно, выпуск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ник!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2. Вы закончили учебу.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«В добрый путь» вам говорим!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сегодня на прощанье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пожеланием спешим!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Дорогие наши старшие ребята!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 окончили девятый класс.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     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Говоря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т, вы были младшими когда-то,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первый класс ходили, вроде нас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4. Вы заботились о школе,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Много сделали для нас,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Но хозяевами школы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Будем мы не хуже вас.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5. Были вы для нас примером,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Может, даже маяком,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Лично я гордиться буду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Тем, что с вами был знаком.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  <w:p w:rsidR="00F03851" w:rsidRDefault="00F03851" w:rsidP="00F03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6.Пусть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сегодня вы уходите из школы,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Впер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 вас ждут счастливые года.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Толь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 школу никогда не забывайте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Школа - верный друг ваш навсегда.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8. Много дел у вас на пути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Будет больших и малых,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 то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лько всему, что ждёт впереди,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Школа стала началом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7. Мы от всей души желаем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институт вам поступить,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Чтоб звонок последний этот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 ступенькой первой в жизнь.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Продолжайте обученье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Чтобы без душевных мук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Увенчать образованье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Званьем доктора наук.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  <w:p w:rsidR="00D949A6" w:rsidRDefault="00F03851" w:rsidP="00F03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Шагать вам дальними путями,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Ни перед чем не отступать!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все намеченное вами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Пусть будет сделано на «пять»! 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br/>
              <w:t>Поют песню на музыку «Мал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енькой ёлочке холодно зимой»: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м, малым деточкам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школе хорошо,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обучаться здесь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Будем мы еще!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Будут каникулы,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Дружно отдохнём,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А в сентябре сюда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Мы опять придём!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Тем, кто прощается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 школьной суетой,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Мы на прощание</w:t>
            </w:r>
            <w:r w:rsidR="00964D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964D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Машем им рукой! </w:t>
            </w:r>
            <w:r w:rsidR="00964D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Школа</w:t>
            </w:r>
          </w:p>
          <w:p w:rsidR="00F03851" w:rsidRDefault="00F03851" w:rsidP="00F03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любимая,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Хоть мы и ма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лы,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Будем мы - лучшие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Ученики страны! </w:t>
            </w:r>
          </w:p>
          <w:p w:rsidR="00F03851" w:rsidRDefault="00F03851" w:rsidP="00F038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Ведущий 2   </w:t>
            </w:r>
          </w:p>
          <w:p w:rsidR="00F03851" w:rsidRDefault="00F03851" w:rsidP="00F038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Родители вас научили всему,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Они были долгу верны своему.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Они помогали не раз и не два,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Всегда подбирая нужные слова.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– те, кто всегда рядом был,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радость и горе с вами делил,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Кто был вам поддержкой, опорой всегда,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Кто в</w:t>
            </w: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 не оставит нигде никогда. </w:t>
            </w:r>
          </w:p>
          <w:p w:rsidR="00F03851" w:rsidRDefault="00F03851" w:rsidP="00F03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Эстафету поздравлений пере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даем родителям выпускников.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</w:t>
            </w:r>
            <w:r w:rsidR="002E21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Слово для поздравления предоставляется классному руководителю Моргачёвой С.Н.</w:t>
            </w:r>
          </w:p>
          <w:p w:rsidR="002E2155" w:rsidRDefault="002E2155" w:rsidP="00F03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C7CBA" w:rsidRPr="008F7353" w:rsidRDefault="002E2155" w:rsidP="00F03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Ведущий 2 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сейчас о</w:t>
            </w:r>
            <w:bookmarkStart w:id="0" w:name="_GoBack"/>
            <w:bookmarkEnd w:id="0"/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тветное слово выпускников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Кажется, будто давным-давно, мы неуверенно и робко ступили в первый класс. Тогда для нас все было вновь: первая учительница, первое прочитанное слово, первый звонок, первые радости и огорчения.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Наши слова любви и признательности мы посвящаем вам, Ольга Владимировна.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Первый раз с букварем и букетом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Мы прошли этот школьный порог.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звонок-колокольчик об этом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Возвестил громко так, сколько смог.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Мы помним тот звонок веселый,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что прозвенел нам в первый раз,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br/>
              <w:t>когда вошли с цветами в школу,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свой самый лучший первый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класс.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Мы были все смешными малышами,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Когда вошли впервые в этот класс.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И, получив тетрадь с карандашами,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парту сели в первый в жизни раз.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 повели нас по дороге знаний,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Отдав нам много силы и труда,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А сколько приложили вы стараний,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Чтоб мы учились хорошо всегда!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Спасибо вам, что вы нас так любили,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Хотя и строги были к нам подчас.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то, что вы нас мыслить научили,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все, за все, что сделали для нас.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1: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Ответное слово первоклассникам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Сегодня мы прощаемся со школой. В ней остаетесь вы, ее настоящее и будущее. Поэтому все школьные традиции мы передаем вам. Пусть всегда живут в нашей школе счастье познания, радость общения, атмосфера любви и творчества, постоянного поиска, единства ученика и учителя. Мы обещаем, что через всю жизнь пронесем трели школьных звонков, неповторимость первого школьного урока, светлую грусть выпускного бала, дух школьного товарищества, сердечную благодарность и признательность нашим учителям.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Слова выпускников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День настал прощания со школой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Выпускной окончился наш год.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отсюда тропинкой веселой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br/>
              <w:t>Навсегда наше детство уйдет.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Уходя, возьмем с собой в дорогу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Самую заветную мечту,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 родных душевную тревогу,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Теплоту, заботу, доброту.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Что же будем вспоминать о школе?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Дружный класс, своих учителей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Чай с лимоном, булочки в столовой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Множество веселых светлых дней.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Мы друзей, конечно не забудем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И, листая дни календаря,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Свои жизни, судьбы строить будем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 каждым днем мудрее становясь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Кем мы станем, неизвестно –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Наши цели далеки,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Мы дружны, как ноты в песне,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Все твои ученики!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Последняя четверть, весенняя четверть...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руке замирает мелок.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На школьной доске мы старательно чертим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Параболы наших надежд и тревог.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Последняя четверть,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весенняя четверть...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Спасибо, учитель, тебе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то, что, войдя в школьный класс на рассвете,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br/>
              <w:t>Остался ты в сердце у нас и в судьбе.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Девять лет быстро так пролетели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Между первым и этим звонком.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Сделать многое мы не успели,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Ты прости и прощай школьный дом.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Мы уходим, без нас станет тише.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До свидания, время чудес.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Нас надёжная школьная крыша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Опускает на землю с небес.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Чтобы славилась нами Земля,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Чтоб мы голову гордо держали.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Вам спасибо, учителя,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 частичку себя нам отдали.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Впереди ещё будут ошибки,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экзамен всю жизнь нам держать.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Подарите нам ваши улыбки,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Они будут в пути согревать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Вы всех нас одинаково любили,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Любовь свою всем поровну деля.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то, что вы людей из нас лепили,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всё спасибо Вам, учителя 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Тревожили мы все Вас понемногу,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Порою зля, порою веселя.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то, что проводили нас в дорогу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всё спасибо Вам, учителя 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вечную таблицу умноженья,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br/>
              <w:t>За то, что нам подарена Земля.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то что мы – все Ваше продолженье,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всё спасибо Вам, учителя 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1: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Родители – это не просто слово,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Это любовь, на все готовая,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Это призвание на всю жизнь,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Это те, кем мы дорожим.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1: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2: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Ну вот и все. Вдруг наступил финал,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Все мамы улыбаются и плачут.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Возможно, Ваш учитель нам не все еще сказал?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Возьмите ж микрофон -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Ведь ваше слово напоследок много значит.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(Выступление классного руководителя)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Ответное слово классному руководителю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Из года в год, из класса в класс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Вели уверенно вы нас!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 вами шли, стремились мы.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вот теперь выпускники!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Прошли мы с вами долгий путь,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Но это время не вернуть!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Теперь другим путем пойдем,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Жаль вас не будет с нами, там, на нем!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br/>
              <w:t>Но помнить будем сердцем и душой,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Что руководитель классный был у нас такой!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Спасибо вам за все, сегодня говорим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за все мы вас благодарим!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1: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А сейчас, дорогие друзья, наступает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Миг торжественный и печальный,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Миг взросления, с детством прощания,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Миг открытия новых дорог –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Он зовётся «Последний звонок»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2: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Право дать последний звонок предоставляется выпускнику 9 класса Сапарову Сергею и ученице первого класса Ермолиной Анжеле.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Звенит звонок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1: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Ты смотришь тревожным и ласковым взором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предчувствии новых путей и дорог.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он раздается по всем коридорам –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Весёлый и грустный последний звонок.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2: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Запомните последний свой звонок,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Простор он вашей жизни открывает.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Звенит он очень звонко потому,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Что счастья и удачи всем желает!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Ведущий 1: </w:t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="00AC7CBA" w:rsidRPr="008F7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На этом торжественная линейка, посвященная Последнему звонку объявляется закрытой. Спасибо за внимание!</w:t>
            </w:r>
          </w:p>
        </w:tc>
      </w:tr>
    </w:tbl>
    <w:p w:rsidR="00713079" w:rsidRPr="008F7353" w:rsidRDefault="00713079" w:rsidP="008F73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13079" w:rsidRPr="008F7353" w:rsidSect="0096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BA"/>
    <w:rsid w:val="002E2155"/>
    <w:rsid w:val="00713079"/>
    <w:rsid w:val="008F7353"/>
    <w:rsid w:val="00964DE4"/>
    <w:rsid w:val="00AC7CBA"/>
    <w:rsid w:val="00D949A6"/>
    <w:rsid w:val="00F0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4C43"/>
  <w15:chartTrackingRefBased/>
  <w15:docId w15:val="{E17DE46F-7FBF-4C1D-8515-91DE6604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E4"/>
  </w:style>
  <w:style w:type="paragraph" w:styleId="1">
    <w:name w:val="heading 1"/>
    <w:basedOn w:val="a"/>
    <w:next w:val="a"/>
    <w:link w:val="10"/>
    <w:uiPriority w:val="9"/>
    <w:qFormat/>
    <w:rsid w:val="00964D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D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DE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DE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DE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DE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DE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DE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DE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DE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64DE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4DE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4DE4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964DE4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964DE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64DE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4DE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4DE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4DE4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64DE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964DE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964DE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64DE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964DE4"/>
    <w:rPr>
      <w:b/>
      <w:bCs/>
    </w:rPr>
  </w:style>
  <w:style w:type="character" w:styleId="a9">
    <w:name w:val="Emphasis"/>
    <w:basedOn w:val="a0"/>
    <w:uiPriority w:val="20"/>
    <w:qFormat/>
    <w:rsid w:val="00964DE4"/>
    <w:rPr>
      <w:i/>
      <w:iCs/>
    </w:rPr>
  </w:style>
  <w:style w:type="paragraph" w:styleId="aa">
    <w:name w:val="No Spacing"/>
    <w:uiPriority w:val="1"/>
    <w:qFormat/>
    <w:rsid w:val="00964DE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64DE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964DE4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964DE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964DE4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964DE4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964DE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64DE4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964DE4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964DE4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964D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04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2017-04-24T07:59:00Z</dcterms:created>
  <dcterms:modified xsi:type="dcterms:W3CDTF">2017-04-25T08:09:00Z</dcterms:modified>
</cp:coreProperties>
</file>