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29" w:rsidRPr="00235029" w:rsidRDefault="00235029" w:rsidP="002350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502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35029" w:rsidRPr="00235029" w:rsidRDefault="00235029" w:rsidP="002350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5029">
        <w:rPr>
          <w:rFonts w:ascii="Times New Roman" w:hAnsi="Times New Roman" w:cs="Times New Roman"/>
          <w:color w:val="000000"/>
          <w:sz w:val="28"/>
          <w:szCs w:val="28"/>
        </w:rPr>
        <w:t xml:space="preserve">« Детский сад </w:t>
      </w:r>
      <w:proofErr w:type="spellStart"/>
      <w:r w:rsidRPr="00235029"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235029">
        <w:rPr>
          <w:rFonts w:ascii="Times New Roman" w:hAnsi="Times New Roman" w:cs="Times New Roman"/>
          <w:color w:val="000000"/>
          <w:sz w:val="28"/>
          <w:szCs w:val="28"/>
        </w:rPr>
        <w:t xml:space="preserve"> вида с приоритетным осуществлением</w:t>
      </w:r>
    </w:p>
    <w:p w:rsidR="00235029" w:rsidRPr="00235029" w:rsidRDefault="00235029" w:rsidP="0023502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 w:rsidRPr="00235029">
        <w:rPr>
          <w:rFonts w:ascii="Times New Roman" w:hAnsi="Times New Roman" w:cs="Times New Roman"/>
          <w:color w:val="000000"/>
          <w:sz w:val="28"/>
          <w:szCs w:val="28"/>
        </w:rPr>
        <w:t>деятельности по познавательно-речевому развитию детей №6» г</w:t>
      </w:r>
      <w:proofErr w:type="gramStart"/>
      <w:r w:rsidRPr="00235029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235029">
        <w:rPr>
          <w:rFonts w:ascii="Times New Roman" w:hAnsi="Times New Roman" w:cs="Times New Roman"/>
          <w:color w:val="000000"/>
          <w:sz w:val="28"/>
          <w:szCs w:val="28"/>
        </w:rPr>
        <w:t>ренбурга</w:t>
      </w:r>
    </w:p>
    <w:p w:rsidR="00235029" w:rsidRDefault="00235029" w:rsidP="0023502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6282F" w:rsidRDefault="00235029" w:rsidP="00B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</w:pPr>
      <w:r w:rsidRPr="00B6282F"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  <w:t>Конспект</w:t>
      </w:r>
      <w:r w:rsidR="00B6282F" w:rsidRPr="00B6282F"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  <w:t xml:space="preserve"> НОД для детей старшей группы</w:t>
      </w:r>
    </w:p>
    <w:p w:rsidR="00B6282F" w:rsidRPr="00B6282F" w:rsidRDefault="00235029" w:rsidP="00B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</w:pPr>
      <w:r w:rsidRPr="00B6282F"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  <w:t xml:space="preserve"> на тему</w:t>
      </w:r>
      <w:proofErr w:type="gramStart"/>
      <w:r w:rsidRPr="00B6282F"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  <w:t xml:space="preserve"> </w:t>
      </w:r>
      <w:r w:rsidR="00B6282F" w:rsidRPr="00B6282F"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  <w:t>:</w:t>
      </w:r>
      <w:proofErr w:type="gramEnd"/>
    </w:p>
    <w:p w:rsidR="00235029" w:rsidRPr="00B6282F" w:rsidRDefault="00235029" w:rsidP="00B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</w:pPr>
      <w:r w:rsidRPr="00B6282F">
        <w:rPr>
          <w:rFonts w:ascii="Times New Roman" w:eastAsia="Times New Roman" w:hAnsi="Times New Roman" w:cs="Times New Roman"/>
          <w:b/>
          <w:iCs/>
          <w:color w:val="C00000"/>
          <w:sz w:val="44"/>
          <w:szCs w:val="44"/>
          <w:bdr w:val="none" w:sz="0" w:space="0" w:color="auto" w:frame="1"/>
          <w:lang w:eastAsia="ru-RU"/>
        </w:rPr>
        <w:t>«Королевство Математических наук»</w:t>
      </w:r>
    </w:p>
    <w:p w:rsidR="00235029" w:rsidRDefault="00235029" w:rsidP="00B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B6282F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638800" cy="3152775"/>
            <wp:effectExtent l="19050" t="0" r="0" b="0"/>
            <wp:docPr id="1" name="Рисунок 1" descr="C:\Users\Ильмира\Desktop\9b8aaa30d8cfbd974595f41f6c40ae0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мира\Desktop\9b8aaa30d8cfbd974595f41f6c40ae00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35029" w:rsidRPr="00B6282F" w:rsidRDefault="00B6282F" w:rsidP="00B6282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28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Разработала</w:t>
      </w:r>
    </w:p>
    <w:p w:rsidR="00B6282F" w:rsidRPr="00B6282F" w:rsidRDefault="00B6282F" w:rsidP="00B6282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B628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Давлетьярова</w:t>
      </w:r>
      <w:proofErr w:type="spellEnd"/>
      <w:r w:rsidRPr="00B628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И.К.</w:t>
      </w:r>
    </w:p>
    <w:p w:rsidR="00B6282F" w:rsidRPr="00B6282F" w:rsidRDefault="00B6282F" w:rsidP="00B6282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28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МБДОУ№6</w:t>
      </w:r>
    </w:p>
    <w:p w:rsidR="00235029" w:rsidRDefault="00235029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6282F" w:rsidRDefault="00B6282F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6282F" w:rsidRDefault="00B6282F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6282F" w:rsidRDefault="00B6282F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43132B" w:rsidRPr="00B6282F" w:rsidRDefault="00B6282F" w:rsidP="00B6282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Оренбург 2019г</w:t>
      </w:r>
    </w:p>
    <w:p w:rsidR="00082FF3" w:rsidRPr="0043132B" w:rsidRDefault="00082FF3" w:rsidP="004313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082FF3" w:rsidRPr="00082FF3" w:rsidRDefault="00C46BEA" w:rsidP="00082F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</w:p>
    <w:p w:rsidR="00082FF3" w:rsidRPr="003374C8" w:rsidRDefault="00082FF3" w:rsidP="004619F6">
      <w:pPr>
        <w:pStyle w:val="a5"/>
        <w:numPr>
          <w:ilvl w:val="0"/>
          <w:numId w:val="6"/>
        </w:numPr>
        <w:spacing w:before="225" w:after="225" w:line="240" w:lineRule="auto"/>
        <w:ind w:left="0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развитие мыслительных способностей, любознательность, познавательность. Развивать умение четко, быстро о</w:t>
      </w:r>
      <w:r w:rsid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твечать на поставленные вопросы;</w:t>
      </w:r>
    </w:p>
    <w:p w:rsidR="00780311" w:rsidRPr="00780311" w:rsidRDefault="00780311" w:rsidP="00082F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82FF3" w:rsidRPr="004619F6" w:rsidRDefault="00082FF3" w:rsidP="004619F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9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4619F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82FF3" w:rsidRPr="004619F6" w:rsidRDefault="00082FF3" w:rsidP="004619F6">
      <w:pPr>
        <w:pStyle w:val="a5"/>
        <w:numPr>
          <w:ilvl w:val="0"/>
          <w:numId w:val="7"/>
        </w:numPr>
        <w:ind w:left="142" w:hanging="502"/>
        <w:rPr>
          <w:rFonts w:ascii="Times New Roman" w:hAnsi="Times New Roman" w:cs="Times New Roman"/>
          <w:sz w:val="28"/>
          <w:szCs w:val="28"/>
          <w:lang w:eastAsia="ru-RU"/>
        </w:rPr>
      </w:pPr>
      <w:r w:rsidRPr="004619F6">
        <w:rPr>
          <w:rFonts w:ascii="Times New Roman" w:hAnsi="Times New Roman" w:cs="Times New Roman"/>
          <w:sz w:val="28"/>
          <w:szCs w:val="28"/>
          <w:lang w:eastAsia="ru-RU"/>
        </w:rPr>
        <w:t>Закрепить умения сравнивать по форме, расположению в пространстве;</w:t>
      </w:r>
    </w:p>
    <w:p w:rsidR="00082FF3" w:rsidRPr="004619F6" w:rsidRDefault="00082FF3" w:rsidP="004619F6">
      <w:pPr>
        <w:pStyle w:val="a5"/>
        <w:numPr>
          <w:ilvl w:val="0"/>
          <w:numId w:val="7"/>
        </w:numPr>
        <w:ind w:left="142" w:hanging="502"/>
        <w:rPr>
          <w:rFonts w:ascii="Times New Roman" w:hAnsi="Times New Roman" w:cs="Times New Roman"/>
          <w:sz w:val="28"/>
          <w:szCs w:val="28"/>
          <w:lang w:eastAsia="ru-RU"/>
        </w:rPr>
      </w:pPr>
      <w:r w:rsidRPr="004619F6">
        <w:rPr>
          <w:rFonts w:ascii="Times New Roman" w:hAnsi="Times New Roman" w:cs="Times New Roman"/>
          <w:sz w:val="28"/>
          <w:szCs w:val="28"/>
          <w:lang w:eastAsia="ru-RU"/>
        </w:rPr>
        <w:t>Упражнять в порядковом счёте в пределах 10 .</w:t>
      </w:r>
    </w:p>
    <w:p w:rsidR="00082FF3" w:rsidRDefault="00082FF3" w:rsidP="004619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619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4619F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619F6" w:rsidRPr="004619F6" w:rsidRDefault="004619F6" w:rsidP="004619F6">
      <w:pPr>
        <w:pStyle w:val="a5"/>
        <w:numPr>
          <w:ilvl w:val="0"/>
          <w:numId w:val="8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внимание, усидчивость логическое мышление, самостоятельность </w:t>
      </w:r>
    </w:p>
    <w:p w:rsidR="00082FF3" w:rsidRPr="004619F6" w:rsidRDefault="00082FF3" w:rsidP="004619F6">
      <w:pPr>
        <w:pStyle w:val="a5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4619F6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логического мышлен</w:t>
      </w:r>
      <w:r w:rsidR="007F34D6">
        <w:rPr>
          <w:rFonts w:ascii="Times New Roman" w:hAnsi="Times New Roman" w:cs="Times New Roman"/>
          <w:sz w:val="28"/>
          <w:szCs w:val="28"/>
          <w:lang w:eastAsia="ru-RU"/>
        </w:rPr>
        <w:t>ия, сообразительности, внимания;</w:t>
      </w:r>
    </w:p>
    <w:p w:rsidR="00082FF3" w:rsidRPr="004619F6" w:rsidRDefault="00082FF3" w:rsidP="004619F6">
      <w:pPr>
        <w:pStyle w:val="a5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4619F6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82FF3" w:rsidRDefault="00082FF3" w:rsidP="004619F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9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4619F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F34D6" w:rsidRDefault="007F34D6" w:rsidP="004619F6">
      <w:pPr>
        <w:pStyle w:val="a5"/>
        <w:numPr>
          <w:ilvl w:val="0"/>
          <w:numId w:val="10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7F34D6">
        <w:rPr>
          <w:rFonts w:ascii="Times New Roman" w:hAnsi="Times New Roman" w:cs="Times New Roman"/>
          <w:sz w:val="28"/>
          <w:szCs w:val="28"/>
        </w:rPr>
        <w:t>Воспитывать инт</w:t>
      </w:r>
      <w:r>
        <w:rPr>
          <w:rFonts w:ascii="Times New Roman" w:hAnsi="Times New Roman" w:cs="Times New Roman"/>
          <w:sz w:val="28"/>
          <w:szCs w:val="28"/>
        </w:rPr>
        <w:t>ерес к математическим занятиям;</w:t>
      </w:r>
    </w:p>
    <w:p w:rsidR="007F34D6" w:rsidRPr="004619F6" w:rsidRDefault="007F34D6" w:rsidP="007F34D6">
      <w:pPr>
        <w:pStyle w:val="a5"/>
        <w:numPr>
          <w:ilvl w:val="0"/>
          <w:numId w:val="10"/>
        </w:numPr>
        <w:spacing w:line="240" w:lineRule="auto"/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7F34D6">
        <w:rPr>
          <w:rFonts w:ascii="Times New Roman" w:hAnsi="Times New Roman" w:cs="Times New Roman"/>
          <w:sz w:val="28"/>
          <w:szCs w:val="28"/>
        </w:rPr>
        <w:t>Развивать самостоятельность, воспитывать стремление оказать помощь другим, дружеские взаимоотношения между детьми, любознательность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7F34D6" w:rsidRDefault="00E14EE4" w:rsidP="00082F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</w:t>
      </w:r>
    </w:p>
    <w:p w:rsidR="00780311" w:rsidRDefault="007F34D6" w:rsidP="007F34D6">
      <w:pPr>
        <w:pStyle w:val="a5"/>
        <w:numPr>
          <w:ilvl w:val="0"/>
          <w:numId w:val="1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7F3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рямой и обратный счет,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наука</w:t>
      </w:r>
    </w:p>
    <w:p w:rsidR="007F34D6" w:rsidRPr="007F34D6" w:rsidRDefault="007F34D6" w:rsidP="007F34D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EE4" w:rsidRDefault="00E14EE4" w:rsidP="00082F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3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</w:p>
    <w:p w:rsidR="007F34D6" w:rsidRPr="0043132B" w:rsidRDefault="007F34D6" w:rsidP="007F34D6">
      <w:pPr>
        <w:pStyle w:val="a5"/>
        <w:numPr>
          <w:ilvl w:val="0"/>
          <w:numId w:val="1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и решение примеров, дидактических  игр с цифрами, заучивание стихотворений С.Я. Маршака «Веселый счет»</w:t>
      </w:r>
      <w:r w:rsid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32B" w:rsidRPr="007F34D6" w:rsidRDefault="0043132B" w:rsidP="0043132B">
      <w:pPr>
        <w:pStyle w:val="a5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132B" w:rsidRPr="007F34D6" w:rsidRDefault="0043132B" w:rsidP="00082F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619F6" w:rsidRDefault="004619F6" w:rsidP="00082F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proofErr w:type="gramStart"/>
      <w:r w:rsid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F3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="007F3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ольшой конверт, 6 маленьких разноцветных конвертов, геометрическая фигура,</w:t>
      </w:r>
      <w:r w:rsid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картинка мяч, картинка «+», картинка «Разминка»,</w:t>
      </w:r>
      <w:r w:rsidR="007F3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цифры от 1-9, интерактивная доска, ноутбук</w:t>
      </w:r>
      <w:r w:rsid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32B" w:rsidRDefault="0043132B" w:rsidP="00082F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132B" w:rsidRDefault="0043132B" w:rsidP="00082F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Раздаточный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материал: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 на каждого ребенка, маркеры, салфетки, цифры от 1 до 9.</w:t>
      </w:r>
    </w:p>
    <w:p w:rsidR="005A23BA" w:rsidRPr="0043132B" w:rsidRDefault="005A23BA" w:rsidP="00082F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9F6" w:rsidRDefault="004619F6" w:rsidP="00082F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311" w:rsidRDefault="00780311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2093" w:rsidRDefault="00732093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2093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3                                                                </w:t>
      </w:r>
    </w:p>
    <w:p w:rsidR="00FB5054" w:rsidRPr="002F4109" w:rsidRDefault="00FB5054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82F" w:rsidRDefault="00B6282F" w:rsidP="007C09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0908" w:rsidRDefault="004619F6" w:rsidP="007C090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НОД</w:t>
      </w:r>
      <w:r w:rsidR="007C0908" w:rsidRPr="002F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19F6" w:rsidRPr="002F4109" w:rsidRDefault="004619F6" w:rsidP="007C090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71DE" w:rsidRPr="0043132B" w:rsidRDefault="007C0908" w:rsidP="004619F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B671DE" w:rsidRDefault="00B671DE" w:rsidP="004619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класс и встают напротив педагога</w:t>
      </w:r>
    </w:p>
    <w:p w:rsidR="00F35C22" w:rsidRPr="002F4109" w:rsidRDefault="00F35C22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5C22" w:rsidRPr="002F4109" w:rsidRDefault="00B671DE" w:rsidP="00F35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32B">
        <w:rPr>
          <w:b/>
          <w:color w:val="000000"/>
          <w:sz w:val="28"/>
          <w:szCs w:val="28"/>
          <w:u w:val="single"/>
        </w:rPr>
        <w:t>Воспитатель:</w:t>
      </w:r>
      <w:r w:rsidR="00F35C22" w:rsidRPr="002F4109">
        <w:rPr>
          <w:color w:val="000000"/>
          <w:sz w:val="28"/>
          <w:szCs w:val="28"/>
        </w:rPr>
        <w:t>Собрались все дети в круг,</w:t>
      </w:r>
    </w:p>
    <w:p w:rsidR="00F35C22" w:rsidRPr="002F4109" w:rsidRDefault="00F35C22" w:rsidP="00F35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109">
        <w:rPr>
          <w:color w:val="000000"/>
          <w:sz w:val="28"/>
          <w:szCs w:val="28"/>
        </w:rPr>
        <w:t>Я – твой друг и ты – мой друг.</w:t>
      </w:r>
    </w:p>
    <w:p w:rsidR="00F35C22" w:rsidRPr="002F4109" w:rsidRDefault="00F35C22" w:rsidP="00F35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109">
        <w:rPr>
          <w:color w:val="000000"/>
          <w:sz w:val="28"/>
          <w:szCs w:val="28"/>
        </w:rPr>
        <w:t>Вместе за руки возьмемся</w:t>
      </w:r>
    </w:p>
    <w:p w:rsidR="00F35C22" w:rsidRPr="002F4109" w:rsidRDefault="00F35C22" w:rsidP="00F35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109">
        <w:rPr>
          <w:color w:val="000000"/>
          <w:sz w:val="28"/>
          <w:szCs w:val="28"/>
        </w:rPr>
        <w:t>И друг другу улыбнемся!        </w:t>
      </w:r>
    </w:p>
    <w:p w:rsidR="00F35C22" w:rsidRDefault="00F35C22" w:rsidP="00F35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109">
        <w:rPr>
          <w:color w:val="000000"/>
          <w:sz w:val="28"/>
          <w:szCs w:val="28"/>
        </w:rPr>
        <w:t>Взяться за руки и посмотреть друг на друга с улыбкой</w:t>
      </w:r>
    </w:p>
    <w:p w:rsidR="00B671DE" w:rsidRDefault="00B671DE" w:rsidP="00F35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71DE" w:rsidRPr="002F4109" w:rsidRDefault="00B671DE" w:rsidP="00F35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32B">
        <w:rPr>
          <w:b/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 xml:space="preserve">: </w:t>
      </w:r>
      <w:r w:rsidRPr="00B671DE">
        <w:rPr>
          <w:color w:val="000000"/>
          <w:sz w:val="28"/>
          <w:szCs w:val="28"/>
        </w:rPr>
        <w:t>Ребята</w:t>
      </w:r>
      <w:proofErr w:type="gramStart"/>
      <w:r w:rsidRPr="00B67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к нам сегодня пришли гости, скажите всем Доброе утро! ( дети здороваются)</w:t>
      </w:r>
    </w:p>
    <w:p w:rsidR="00F35C22" w:rsidRPr="002F4109" w:rsidRDefault="00F35C22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311" w:rsidRDefault="00B671DE" w:rsidP="00B671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43132B">
        <w:rPr>
          <w:b/>
          <w:color w:val="000000"/>
          <w:sz w:val="28"/>
          <w:szCs w:val="28"/>
          <w:u w:val="single"/>
        </w:rPr>
        <w:t>:</w:t>
      </w:r>
      <w:r w:rsidR="007C0908"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сообщить вам очень важную информацию. Сегодня утром к нам приходил почтальон и оставил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 от Королевы всех наук </w:t>
      </w:r>
      <w:r w:rsidR="007C0908" w:rsidRPr="002F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Математики</w:t>
      </w:r>
      <w:r w:rsidR="007C0908"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лежит в этом конверте? (ответы дете</w:t>
      </w:r>
      <w:r w:rsid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й)</w:t>
      </w:r>
    </w:p>
    <w:p w:rsidR="00780311" w:rsidRPr="0043132B" w:rsidRDefault="00780311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1DE" w:rsidRPr="0043132B" w:rsidRDefault="00B671DE" w:rsidP="00B671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13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43132B">
        <w:rPr>
          <w:rFonts w:ascii="Times New Roman" w:hAnsi="Times New Roman" w:cs="Times New Roman"/>
          <w:color w:val="000000"/>
          <w:sz w:val="28"/>
          <w:szCs w:val="28"/>
        </w:rPr>
        <w:t>читает письмо</w:t>
      </w:r>
    </w:p>
    <w:p w:rsidR="00FA5CC3" w:rsidRDefault="00FA5CC3" w:rsidP="00B671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C0908" w:rsidRPr="002F4109" w:rsidRDefault="007C0908" w:rsidP="00B671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 ПИСЬМА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0908" w:rsidRPr="00B671DE" w:rsidRDefault="007C0908" w:rsidP="00B671D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71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Здравствуйте, ребята, я очень хочу пригласить вас в мое замечательно королевство </w:t>
      </w:r>
      <w:r w:rsidRPr="00B671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Математических наук</w:t>
      </w:r>
      <w:r w:rsidRPr="00B671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Побывать у меня в гостях могут только те ребята, которые обладают крепкими знаниями в области </w:t>
      </w:r>
      <w:r w:rsidRPr="00B671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математики</w:t>
      </w:r>
      <w:r w:rsidRPr="00B671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которые умеют считать, знают геометрические фигуры, которые умеют решать задачи и умеют объяснить расположение предметов на плоскости.</w:t>
      </w:r>
    </w:p>
    <w:p w:rsidR="007C0908" w:rsidRPr="00B671DE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71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поэтому я хочу проверить ваши знания и пригласить в гости самых умных и любознательных ребят. Выполните все задания, представленные в конверте, и получите приглашение в мое Королевство, а также в самом большом конверте вас ждет приятный сюрприз! Я желаю вам удачи и с нетерпением жду в гости!</w:t>
      </w:r>
    </w:p>
    <w:p w:rsidR="007C0908" w:rsidRDefault="00B671D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уважением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0908" w:rsidRPr="00B671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proofErr w:type="gramEnd"/>
      <w:r w:rsidR="007C0908" w:rsidRPr="00B671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королева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Математики</w:t>
      </w:r>
      <w:r w:rsidR="007C0908" w:rsidRPr="00B671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…</w:t>
      </w:r>
    </w:p>
    <w:p w:rsidR="002C52DC" w:rsidRDefault="002C52DC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2C52DC" w:rsidRPr="0043132B" w:rsidRDefault="002C52DC" w:rsidP="007C090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313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4313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Pr="0043132B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Pr="0043132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3132B">
        <w:rPr>
          <w:rFonts w:ascii="Times New Roman" w:hAnsi="Times New Roman" w:cs="Times New Roman"/>
          <w:color w:val="000000"/>
          <w:sz w:val="28"/>
          <w:szCs w:val="28"/>
        </w:rPr>
        <w:t xml:space="preserve">а вы хотите получить приглашение в Королевство Математики и выполнять задания? </w:t>
      </w:r>
    </w:p>
    <w:p w:rsidR="00B671DE" w:rsidRPr="0043132B" w:rsidRDefault="002C52DC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13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Дети </w:t>
      </w:r>
      <w:r w:rsidRPr="00431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3132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3132B">
        <w:rPr>
          <w:rFonts w:ascii="Times New Roman" w:hAnsi="Times New Roman" w:cs="Times New Roman"/>
          <w:color w:val="000000"/>
          <w:sz w:val="28"/>
          <w:szCs w:val="28"/>
        </w:rPr>
        <w:t>ДА)</w:t>
      </w:r>
    </w:p>
    <w:p w:rsidR="007C0908" w:rsidRPr="0043132B" w:rsidRDefault="007C0908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прежде чем мы начнем просматривать их, давайте проведем небольшую разм</w:t>
      </w:r>
      <w:r w:rsidR="002C52DC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инку перед сложными испытаниями.</w:t>
      </w:r>
    </w:p>
    <w:p w:rsidR="007C0908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задавать </w:t>
      </w:r>
      <w:r w:rsidR="002C52DC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вопросы, а </w:t>
      </w:r>
      <w:r w:rsidR="002C52DC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ответить на них быстро, слушайте внимательно, хором не отвечаем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6EE" w:rsidRDefault="00CA76EE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Pr="002F4109" w:rsidRDefault="00CA76EE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4</w:t>
      </w:r>
    </w:p>
    <w:p w:rsidR="007C0908" w:rsidRPr="0043132B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</w:t>
      </w:r>
      <w:r w:rsidR="002030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ЗАДАНИЕ.</w:t>
      </w: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РАЗМИНКА</w:t>
      </w:r>
      <w:r w:rsidR="002030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C0908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сейчас время года?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(зима)</w:t>
      </w:r>
    </w:p>
    <w:p w:rsidR="00CA76EE" w:rsidRPr="002F4109" w:rsidRDefault="00CA76EE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утро или вечер?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(утро)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пальцев на одной руке</w:t>
      </w:r>
      <w:proofErr w:type="gramStart"/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пять)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углов у треугольника?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(три)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трапеции?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(четыре)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раз в году бывает день рождения</w:t>
      </w:r>
      <w:proofErr w:type="gramStart"/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ин)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носов у трех котов</w:t>
      </w:r>
      <w:proofErr w:type="gramStart"/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Три)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ушей у двух мышей</w:t>
      </w:r>
      <w:proofErr w:type="gramStart"/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четыре)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месяцев в году?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(12)</w:t>
      </w:r>
    </w:p>
    <w:p w:rsidR="007C0908" w:rsidRPr="002F4109" w:rsidRDefault="007C0908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очень </w:t>
      </w:r>
      <w:r w:rsidRPr="002F41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внимательны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правильно ответили на все вопросы. </w:t>
      </w:r>
      <w:r w:rsidR="002C5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готовы выполнять задания (присаживайтесь на ковер)</w:t>
      </w:r>
    </w:p>
    <w:p w:rsidR="007C0908" w:rsidRPr="002F4109" w:rsidRDefault="002C52DC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(Положить перед детьми конверты)</w:t>
      </w:r>
    </w:p>
    <w:p w:rsidR="002C52DC" w:rsidRPr="0043132B" w:rsidRDefault="007C0908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Сколько </w:t>
      </w:r>
      <w:r w:rsidR="002C52DC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конвертов 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передала Королева </w:t>
      </w:r>
      <w:r w:rsidRPr="004313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Математика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732093" w:rsidRPr="00732093" w:rsidRDefault="002C52DC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="00732093" w:rsidRPr="00732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2C52DC" w:rsidRDefault="00732093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7C0908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– 6.</w:t>
      </w:r>
    </w:p>
    <w:p w:rsidR="00C65B9E" w:rsidRDefault="00C65B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B9E" w:rsidRPr="00C65B9E" w:rsidRDefault="0020303D" w:rsidP="00595F7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2. </w:t>
      </w:r>
      <w:r w:rsidR="00C65B9E"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</w:t>
      </w:r>
    </w:p>
    <w:p w:rsidR="007C0908" w:rsidRPr="0043132B" w:rsidRDefault="002C52DC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3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43132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хотите </w:t>
      </w:r>
      <w:r w:rsidR="00595F7E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открыть первый конверт</w:t>
      </w:r>
      <w:r w:rsidR="00C65B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цифрой </w:t>
      </w:r>
      <w:r w:rsidR="00C65B9E"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7C0908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 цвета? </w:t>
      </w:r>
      <w:r w:rsidR="007C0908" w:rsidRPr="004313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  <w:r w:rsidR="007C0908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здесь видите?</w:t>
      </w:r>
    </w:p>
    <w:p w:rsidR="007C0908" w:rsidRPr="0043132B" w:rsidRDefault="007C0908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16F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95F7E"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Геометрическую фигуру прямоугольник)</w:t>
      </w:r>
    </w:p>
    <w:p w:rsidR="007C0908" w:rsidRPr="0043132B" w:rsidRDefault="007C0908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с кем дружит прямоугольник?</w:t>
      </w:r>
    </w:p>
    <w:p w:rsidR="007C0908" w:rsidRPr="002F4109" w:rsidRDefault="007C0908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32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31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другими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геометрическими 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фигурами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кругом, квадратом, овалом, треугольником, трапецией, ромбом, многоугольником, прямоугольником, полукругом.</w:t>
      </w:r>
    </w:p>
    <w:p w:rsidR="007C0908" w:rsidRPr="00732093" w:rsidRDefault="007C0908" w:rsidP="00595F7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95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Присаживайтесь за столы.Сейчас мы найдем его 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друзей, в предметах, которые нас окружают. Я вам буду называть пре</w:t>
      </w:r>
      <w:r w:rsidR="00595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дмет, а вы должны изобраз</w:t>
      </w:r>
      <w:r w:rsidR="00FB5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ить ту геометрическую </w:t>
      </w:r>
      <w:proofErr w:type="gramStart"/>
      <w:r w:rsidR="00FB5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фигуру</w:t>
      </w:r>
      <w:proofErr w:type="gramEnd"/>
      <w:r w:rsidR="00FB5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="00595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похож этот предмет. </w:t>
      </w:r>
      <w:r w:rsidR="00732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="00595F7E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называет предмет</w:t>
      </w:r>
      <w:proofErr w:type="gramStart"/>
      <w:r w:rsidR="00595F7E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,</w:t>
      </w:r>
      <w:proofErr w:type="gramEnd"/>
      <w:r w:rsidR="00595F7E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дети должны нарисовать ту геометрическую фигуру на к</w:t>
      </w:r>
      <w:r w:rsid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оторую похож предмет).</w:t>
      </w:r>
    </w:p>
    <w:p w:rsidR="002F4109" w:rsidRPr="00732093" w:rsidRDefault="00FB5054" w:rsidP="00595F7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7C0908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выполнения следующего задания дет</w:t>
      </w:r>
      <w:r w:rsidR="002F4109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садятся за столы, перед детьми до</w:t>
      </w:r>
      <w:r w:rsidR="00C65B9E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="002F4109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 и маркеры</w:t>
      </w:r>
      <w:r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7C0908" w:rsidRDefault="00595F7E" w:rsidP="00595F7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B9E">
        <w:rPr>
          <w:b/>
          <w:color w:val="000000"/>
          <w:sz w:val="28"/>
          <w:szCs w:val="28"/>
          <w:u w:val="single"/>
        </w:rPr>
        <w:t xml:space="preserve">Воспитатель: </w:t>
      </w:r>
      <w:r w:rsidR="007C0908"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ТАРЕ</w:t>
      </w:r>
      <w:r w:rsidR="002F4109"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ЛКА,</w:t>
      </w:r>
      <w:r w:rsidR="00C46B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ДВЕРЬ, КРЫША ДОМА, ОГУРЕЦ.</w:t>
      </w:r>
    </w:p>
    <w:p w:rsidR="00CA76EE" w:rsidRDefault="00CA76EE" w:rsidP="00595F7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5</w:t>
      </w:r>
    </w:p>
    <w:p w:rsidR="00C46BEA" w:rsidRPr="00C46BEA" w:rsidRDefault="00C46BEA" w:rsidP="00595F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левом верхнем углу тарелка</w:t>
      </w:r>
    </w:p>
    <w:p w:rsidR="00C46BEA" w:rsidRPr="00C46BEA" w:rsidRDefault="00C46BEA" w:rsidP="00595F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нижнем </w:t>
      </w:r>
      <w:proofErr w:type="spellStart"/>
      <w:r w:rsidRP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нижнем</w:t>
      </w:r>
      <w:proofErr w:type="spellEnd"/>
      <w:r w:rsidRP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углу дверь</w:t>
      </w:r>
    </w:p>
    <w:p w:rsidR="00C46BEA" w:rsidRPr="00C46BEA" w:rsidRDefault="00C46BEA" w:rsidP="00595F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правом верхнем углу огурец</w:t>
      </w:r>
    </w:p>
    <w:p w:rsidR="00C46BEA" w:rsidRPr="00C46BEA" w:rsidRDefault="00C46BEA" w:rsidP="00595F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правом нижнем углу крыша дома</w:t>
      </w:r>
    </w:p>
    <w:p w:rsidR="00C46BEA" w:rsidRPr="00C65B9E" w:rsidRDefault="006B4940" w:rsidP="00595F7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00.2pt;margin-top:18.9pt;width:42pt;height:28.5pt;z-index:251660288"/>
        </w:pict>
      </w: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oval id="_x0000_s1026" style="position:absolute;margin-left:18.45pt;margin-top:18.15pt;width:30pt;height:27pt;z-index:251658240"/>
        </w:pict>
      </w:r>
    </w:p>
    <w:p w:rsidR="002F4109" w:rsidRPr="002F4109" w:rsidRDefault="002F4109" w:rsidP="002F4109">
      <w:pPr>
        <w:tabs>
          <w:tab w:val="left" w:pos="1665"/>
          <w:tab w:val="left" w:pos="2940"/>
          <w:tab w:val="left" w:pos="588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2F4109" w:rsidRDefault="002F4109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6BEA" w:rsidRDefault="006B4940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B494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oval id="_x0000_s1029" style="position:absolute;left:0;text-align:left;margin-left:94.2pt;margin-top:9.55pt;width:46.5pt;height:28.5pt;z-index:251661312"/>
        </w:pict>
      </w:r>
      <w:r w:rsidRPr="006B494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rect id="_x0000_s1027" style="position:absolute;left:0;text-align:left;margin-left:20.7pt;margin-top:5.05pt;width:24pt;height:36pt;z-index:251659264"/>
        </w:pict>
      </w:r>
    </w:p>
    <w:p w:rsidR="00C46BEA" w:rsidRDefault="00C46BEA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6BEA" w:rsidRPr="002F4109" w:rsidRDefault="00C46BEA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4109" w:rsidRPr="002F4109" w:rsidRDefault="002F4109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какие фигур</w:t>
      </w:r>
      <w:r w:rsidR="00595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у </w:t>
      </w:r>
      <w:r w:rsidR="00C4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получились? Назовите их.</w:t>
      </w: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их можно назвать одним словом?</w:t>
      </w:r>
    </w:p>
    <w:p w:rsidR="002F4109" w:rsidRPr="002F4109" w:rsidRDefault="002F4109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фигуры.</w:t>
      </w:r>
    </w:p>
    <w:p w:rsidR="002F4109" w:rsidRDefault="002F4109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и с этим заданием вы справились без проблем.</w:t>
      </w:r>
    </w:p>
    <w:p w:rsidR="00CE409E" w:rsidRDefault="00CE40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пора открыть </w:t>
      </w: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 с заданием.</w:t>
      </w:r>
    </w:p>
    <w:p w:rsidR="00C65B9E" w:rsidRDefault="00C65B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B9E" w:rsidRPr="00C65B9E" w:rsidRDefault="0020303D" w:rsidP="00595F7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C65B9E"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</w:p>
    <w:p w:rsidR="00CE409E" w:rsidRPr="00CE409E" w:rsidRDefault="00CE40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CE4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="00C65B9E" w:rsidRPr="00C65B9E">
        <w:rPr>
          <w:rFonts w:ascii="Times New Roman" w:hAnsi="Times New Roman" w:cs="Times New Roman"/>
          <w:color w:val="000000"/>
          <w:sz w:val="28"/>
          <w:szCs w:val="28"/>
        </w:rPr>
        <w:t>открывает 2 конверт</w:t>
      </w:r>
    </w:p>
    <w:p w:rsidR="002F4109" w:rsidRDefault="00CE40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он цвета?  (</w:t>
      </w:r>
      <w:r w:rsid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5B9E" w:rsidRDefault="00C65B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в конверте?</w:t>
      </w:r>
    </w:p>
    <w:p w:rsidR="002F4109" w:rsidRPr="00732093" w:rsidRDefault="00CE409E" w:rsidP="00595F7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B5054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конверте цифры от 1 до</w:t>
      </w:r>
      <w:r w:rsidR="00DE3E5B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9</w:t>
      </w:r>
      <w:r w:rsidR="002F4109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F4109" w:rsidRDefault="00CE40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подходим берем себе любую цифру</w:t>
      </w:r>
    </w:p>
    <w:p w:rsidR="00DE3E5B" w:rsidRDefault="00CE409E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</w:t>
      </w:r>
      <w:r w:rsidR="00C65B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построить</w:t>
      </w:r>
      <w:r w:rsidR="00DE3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числовой ряд </w:t>
      </w:r>
      <w:r w:rsidR="00FB5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от1до </w:t>
      </w:r>
      <w:r w:rsidR="00DE3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прочитать стихи </w:t>
      </w:r>
    </w:p>
    <w:p w:rsidR="00DE3E5B" w:rsidRPr="00C65B9E" w:rsidRDefault="00CE409E" w:rsidP="00595F7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 цифры С.Я. Маршака</w:t>
      </w:r>
    </w:p>
    <w:p w:rsidR="00CE409E" w:rsidRPr="00732093" w:rsidRDefault="00CE409E" w:rsidP="00732093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по порядку от </w:t>
      </w:r>
      <w:proofErr w:type="spellStart"/>
      <w:proofErr w:type="gramStart"/>
      <w:r w:rsidR="00C46BEA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</w:t>
      </w:r>
      <w:proofErr w:type="spellEnd"/>
      <w:proofErr w:type="gramEnd"/>
      <w:r w:rsidR="00C46BEA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1 до 9 и читают стих про свою цифру, про свою цифры</w:t>
      </w:r>
      <w:r w:rsid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E3E5B" w:rsidRPr="002F4109" w:rsidRDefault="00DE3E5B" w:rsidP="00595F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E409E" w:rsidP="00CE40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B5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DE3E5B" w:rsidRPr="00091D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один иль единица,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тонкая, как спица. 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</w:t>
      </w:r>
      <w:r w:rsidR="00FB5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вот это цифра два.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Полюбуйтесь, какова: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Выгибает двойка шею,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Волочится хвост за нею.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3</w:t>
      </w:r>
      <w:r w:rsidR="00FB5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за двойкой – посмотри-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Выступает цифра три.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Тройка — третий из значков-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Состоит из двух крючков.</w:t>
      </w:r>
      <w:r w:rsidR="00DE3E5B"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A76EE" w:rsidRDefault="00CA76EE" w:rsidP="00CE40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6EE" w:rsidRDefault="00CA76EE" w:rsidP="00CE40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6</w:t>
      </w:r>
    </w:p>
    <w:p w:rsidR="002F4109" w:rsidRPr="00091DA4" w:rsidRDefault="00DE3E5B" w:rsidP="00CE409E">
      <w:pPr>
        <w:spacing w:after="0" w:line="240" w:lineRule="auto"/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</w:pP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CE40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4</w:t>
      </w:r>
      <w:r w:rsidR="00FB5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тремя идут четыре,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Острый локоть </w:t>
      </w:r>
      <w:proofErr w:type="spellStart"/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оттопыря</w:t>
      </w:r>
      <w:proofErr w:type="spellEnd"/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0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Ребенок </w:t>
      </w:r>
      <w:r w:rsidR="00C65B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5</w:t>
      </w:r>
      <w:r w:rsidR="00FB5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пошла плясать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бумаге цифра пять.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Руку вправо протянула,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Ножку круто изогнула.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0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6</w:t>
      </w:r>
      <w:r w:rsidR="00FB5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Цифра шесть — дверной замочек: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Сверху крюк, внизу кружочек.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0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7</w:t>
      </w:r>
      <w:r w:rsidR="00FB50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семерка – кочерга.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нее одна нога.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0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 w:rsidRPr="00C65B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="00FB50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восьмерки два кольца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начала и конца.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0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C65B9E"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9</w:t>
      </w:r>
      <w:r w:rsidR="00FB50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Цифра девять иль девятка,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Цирковая акробатка: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на голову встанет,</w:t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1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Цифрой шесть девятка станет</w:t>
      </w:r>
      <w:r w:rsidRPr="00091DA4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.</w:t>
      </w:r>
    </w:p>
    <w:p w:rsidR="00DE3E5B" w:rsidRDefault="00DE3E5B" w:rsidP="00CE409E">
      <w:pPr>
        <w:spacing w:after="0" w:line="240" w:lineRule="auto"/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</w:pPr>
    </w:p>
    <w:p w:rsidR="00CE409E" w:rsidRPr="00CE409E" w:rsidRDefault="00CE409E" w:rsidP="00CE40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B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r w:rsidRPr="00C65B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E4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Молодцы, я думаюКоролеве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Математике это понравилось</w:t>
      </w:r>
    </w:p>
    <w:p w:rsidR="00DE3E5B" w:rsidRPr="00091DA4" w:rsidRDefault="00CE409E" w:rsidP="00CE4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E40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Еще есть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</w:t>
      </w:r>
      <w:r w:rsidR="00DE3E5B" w:rsidRPr="00091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адание </w:t>
      </w:r>
      <w:r w:rsidR="00DE3E5B" w:rsidRPr="00C65B9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мой сосед?»</w:t>
      </w:r>
    </w:p>
    <w:p w:rsidR="00DE3E5B" w:rsidRPr="00091DA4" w:rsidRDefault="00DE3E5B" w:rsidP="00CE4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Число 3, назови своих соседей? </w:t>
      </w:r>
      <w:r w:rsidRPr="00091D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(2, 4)</w:t>
      </w:r>
    </w:p>
    <w:p w:rsidR="00DE3E5B" w:rsidRPr="00091DA4" w:rsidRDefault="00DE3E5B" w:rsidP="00CE4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Число 5, назови своих соседей? </w:t>
      </w:r>
      <w:r w:rsidRPr="00091D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(4, 6)</w:t>
      </w:r>
    </w:p>
    <w:p w:rsidR="00DE3E5B" w:rsidRDefault="00DE3E5B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1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Число 8, назови своих соседей?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41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(7, 9)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5B9E" w:rsidRDefault="00C65B9E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E5B" w:rsidRDefault="00C72D77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C65B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Замечательно</w:t>
      </w:r>
      <w:proofErr w:type="gramStart"/>
      <w:r w:rsidRPr="00C65B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DE3E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DE3E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овторим счет наоборот  </w:t>
      </w:r>
      <w:r w:rsidR="00FB5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9 до 1</w:t>
      </w:r>
    </w:p>
    <w:p w:rsidR="00C72D77" w:rsidRDefault="00C72D77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хором 9,8,7,6,5,4,3,2,1</w:t>
      </w:r>
    </w:p>
    <w:p w:rsidR="00C72D77" w:rsidRDefault="00C72D77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0303D" w:rsidRPr="0020303D" w:rsidRDefault="0020303D" w:rsidP="00CE40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030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4. ЗАДАНИЕ </w:t>
      </w:r>
    </w:p>
    <w:p w:rsidR="00C72D77" w:rsidRPr="00C72D77" w:rsidRDefault="00DE3E5B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410B2" w:rsidRPr="00C65B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65B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C72D77" w:rsidRPr="00C72D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риступаем к следующему конверту </w:t>
      </w:r>
    </w:p>
    <w:p w:rsidR="00C72D77" w:rsidRDefault="00C72D77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D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следующий будет конверт?</w:t>
      </w:r>
    </w:p>
    <w:p w:rsidR="00C72D77" w:rsidRPr="00C72D77" w:rsidRDefault="00C72D77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030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30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 цифрой 3</w:t>
      </w:r>
    </w:p>
    <w:p w:rsidR="009410B2" w:rsidRDefault="009410B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410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Открываем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конверт оранжевый</w:t>
      </w:r>
    </w:p>
    <w:p w:rsidR="00DE3E5B" w:rsidRDefault="009410B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 </w:t>
      </w:r>
      <w:proofErr w:type="spellStart"/>
      <w:r w:rsidR="00203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0B2" w:rsidRDefault="009410B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2093" w:rsidRDefault="00732093" w:rsidP="00CE40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Физкультминутка. </w:t>
      </w:r>
      <w:r w:rsidR="00C46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раза)</w:t>
      </w:r>
    </w:p>
    <w:p w:rsidR="00732093" w:rsidRDefault="00732093" w:rsidP="00CE40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6EE" w:rsidRDefault="00732093" w:rsidP="00CE40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умеем мы считать.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Отдыхать умеем тоже –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за спину положим,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Голову поднимем выше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легко-легко подышим.</w:t>
      </w:r>
    </w:p>
    <w:p w:rsidR="00CA76EE" w:rsidRDefault="00CA76EE" w:rsidP="00CE40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7</w:t>
      </w:r>
    </w:p>
    <w:p w:rsidR="00732093" w:rsidRPr="00732093" w:rsidRDefault="00732093" w:rsidP="00CE40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09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Подтянитесь на носочках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раз,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Ровно столько, сколько</w:t>
      </w:r>
      <w:r w:rsidRPr="007320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пальцев на руке у вас.</w:t>
      </w:r>
    </w:p>
    <w:p w:rsidR="00C72D77" w:rsidRPr="005966C0" w:rsidRDefault="00CE734F" w:rsidP="00CE40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E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966C0" w:rsidRPr="00596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5966C0" w:rsidRPr="00596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ЗАДАНИЕ.</w:t>
      </w:r>
    </w:p>
    <w:p w:rsidR="00C72D77" w:rsidRDefault="009410B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96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C72D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C72D77" w:rsidRPr="00C72D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тдохнули</w:t>
      </w:r>
      <w:r w:rsidR="00C72D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 А теперь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ткрываем </w:t>
      </w:r>
      <w:r w:rsidRPr="005842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конверт </w:t>
      </w:r>
    </w:p>
    <w:p w:rsidR="00C72D77" w:rsidRDefault="00C72D77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Какого он цвета?</w:t>
      </w:r>
    </w:p>
    <w:p w:rsidR="009410B2" w:rsidRPr="00584232" w:rsidRDefault="00C72D77" w:rsidP="00CE40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96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5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(синий) лежит </w:t>
      </w:r>
      <w:r w:rsidRPr="005842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(+)</w:t>
      </w:r>
    </w:p>
    <w:p w:rsidR="009410B2" w:rsidRPr="00732093" w:rsidRDefault="00732093" w:rsidP="00CE409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410B2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На интерактивной доске</w:t>
      </w:r>
      <w:r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появляется картинка</w:t>
      </w:r>
      <w:r w:rsidR="00584232" w:rsidRPr="0073209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«Цветочная клумба»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0B2" w:rsidRDefault="009410B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96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8423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посади указанное количество цветов 1 и 2</w:t>
      </w:r>
    </w:p>
    <w:p w:rsidR="00584232" w:rsidRDefault="0058423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всего цветов на клумбе? (3)</w:t>
      </w:r>
    </w:p>
    <w:p w:rsidR="009410B2" w:rsidRPr="00584232" w:rsidRDefault="00584232" w:rsidP="00CE40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842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1+2=3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4+1=5    2+2=4</w:t>
      </w:r>
    </w:p>
    <w:p w:rsidR="00584232" w:rsidRDefault="0058423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Запиши пример  у себя на  доске маркером.</w:t>
      </w:r>
    </w:p>
    <w:p w:rsidR="00584232" w:rsidRPr="00584232" w:rsidRDefault="0058423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842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прочитайте пример, который у вас получился</w:t>
      </w:r>
    </w:p>
    <w:p w:rsidR="0064590B" w:rsidRPr="001E500D" w:rsidRDefault="0064590B" w:rsidP="00CE40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590B" w:rsidRPr="005E0113" w:rsidRDefault="005E0113" w:rsidP="00CE409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6. ЗАДАНИЕ</w:t>
      </w:r>
    </w:p>
    <w:p w:rsidR="0064590B" w:rsidRDefault="0064590B" w:rsidP="00CE40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1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1E500D" w:rsidRPr="001E5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 что о</w:t>
      </w:r>
      <w:r w:rsidRPr="001E5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ткрываем</w:t>
      </w:r>
      <w:r w:rsidR="001E500D"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5 </w:t>
      </w:r>
      <w:r w:rsidR="001E5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конверт,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коричневый (мяч)</w:t>
      </w:r>
    </w:p>
    <w:p w:rsidR="009410B2" w:rsidRPr="009410B2" w:rsidRDefault="009410B2" w:rsidP="00CE4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590B" w:rsidRDefault="007C0908" w:rsidP="005E0113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1E5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1E5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поиграть?</w:t>
      </w:r>
    </w:p>
    <w:p w:rsidR="000D3D68" w:rsidRDefault="000D3D68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E500D" w:rsidRPr="002F4109" w:rsidRDefault="001E500D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908" w:rsidRPr="005E0113" w:rsidRDefault="007C0908" w:rsidP="005E0113">
      <w:pPr>
        <w:spacing w:after="0" w:line="240" w:lineRule="auto"/>
        <w:ind w:left="284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 w:rsidRPr="005E011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="005E0113" w:rsidRPr="005E01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выходят на   ковер)</w:t>
      </w:r>
    </w:p>
    <w:p w:rsidR="007C0908" w:rsidRPr="002F4109" w:rsidRDefault="007C0908" w:rsidP="005E011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проводится с мячом. </w:t>
      </w:r>
      <w:r w:rsidR="000D3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 w:rsidR="000D3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</w:t>
      </w:r>
      <w:proofErr w:type="gramEnd"/>
      <w:r w:rsidR="000D3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бросает мяч и называет одно из </w:t>
      </w:r>
      <w:r w:rsidRPr="002F41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понятий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D3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должны бросать мяч обратно и </w:t>
      </w:r>
      <w:r w:rsidR="005E0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противоположность названному понятию.</w:t>
      </w:r>
    </w:p>
    <w:p w:rsidR="005E0113" w:rsidRDefault="005E0113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7C0908"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Длинный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7C0908"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короткий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 - маленький</w:t>
      </w:r>
    </w:p>
    <w:p w:rsidR="005E0113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Высокий - низкий 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Широкий - узкий</w:t>
      </w:r>
    </w:p>
    <w:p w:rsidR="005E0113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Далеко </w:t>
      </w:r>
      <w:r w:rsidR="005E0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близко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Вверху - внизу</w:t>
      </w:r>
    </w:p>
    <w:p w:rsidR="005E0113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Справа - слева 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 – назад</w:t>
      </w:r>
    </w:p>
    <w:p w:rsidR="005E0113" w:rsidRDefault="00B842B5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 </w:t>
      </w:r>
      <w:r w:rsidR="007C0908"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много </w:t>
      </w: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Снаружи – внутри</w:t>
      </w:r>
    </w:p>
    <w:p w:rsidR="005E0113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Быстро </w:t>
      </w:r>
      <w:r w:rsidR="005E0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медленно</w:t>
      </w:r>
    </w:p>
    <w:p w:rsidR="00CA76EE" w:rsidRDefault="00CA76EE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8</w:t>
      </w:r>
    </w:p>
    <w:p w:rsidR="00CA76EE" w:rsidRDefault="00CA76EE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908" w:rsidRPr="002F4109" w:rsidRDefault="007C0908" w:rsidP="007C09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Тяжелый - легкий</w:t>
      </w:r>
    </w:p>
    <w:p w:rsidR="007C0908" w:rsidRDefault="0064590B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proofErr w:type="gramStart"/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! справились и с этим заданием</w:t>
      </w:r>
      <w:r w:rsidR="005E0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113" w:rsidRDefault="005E0113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0113" w:rsidRPr="005E0113" w:rsidRDefault="005E0113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ЗАДАНИЕ</w:t>
      </w:r>
    </w:p>
    <w:p w:rsidR="005E0113" w:rsidRDefault="005E0113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="00645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Открываем последний конверт </w:t>
      </w:r>
      <w:r w:rsidR="0064590B"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</w:p>
    <w:p w:rsidR="0064590B" w:rsidRDefault="005E0113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он цвета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="00A16F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4DEC" w:rsidRDefault="000B4DEC" w:rsidP="000B4DEC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медальки для всех детей от Королевы Математики, за хорошие знания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раздаются медальки)</w:t>
      </w:r>
    </w:p>
    <w:p w:rsidR="005E0113" w:rsidRDefault="005E0113" w:rsidP="000B4D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0113" w:rsidRDefault="005E0113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E0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ЗАНЯТИЯ.</w:t>
      </w:r>
    </w:p>
    <w:p w:rsidR="005E0113" w:rsidRDefault="005E0113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вам понравилось сегодняшнее занятие</w:t>
      </w:r>
      <w:r w:rsidR="000B4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A23BA" w:rsidRDefault="005A23BA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прислал нам письмо с заданиями? (королева Математики)</w:t>
      </w:r>
    </w:p>
    <w:p w:rsidR="000B4DEC" w:rsidRDefault="000B4DEC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узнали на занятии?</w:t>
      </w:r>
    </w:p>
    <w:p w:rsidR="000B4DEC" w:rsidRDefault="000B4DEC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кем дружит прямоугольник?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другими геометрическими фигурами)</w:t>
      </w: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9</w:t>
      </w:r>
    </w:p>
    <w:p w:rsidR="00CA76EE" w:rsidRDefault="00CA76EE" w:rsidP="007C09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6F9C" w:rsidRDefault="00A16F9C" w:rsidP="00A16F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16F9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План НОД</w:t>
      </w:r>
    </w:p>
    <w:p w:rsidR="00A16F9C" w:rsidRDefault="00A16F9C" w:rsidP="00A16F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16F9C" w:rsidRDefault="00A16F9C" w:rsidP="00A16F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086F82" w:rsidRPr="00A46136" w:rsidRDefault="00FF1FB6" w:rsidP="00A461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FF1FB6" w:rsidRPr="00A46136" w:rsidRDefault="00FF1FB6" w:rsidP="00A46136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A16F9C" w:rsidRPr="00B84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F1FB6" w:rsidRDefault="00FF1FB6" w:rsidP="00A16F9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Основная часть </w:t>
      </w:r>
    </w:p>
    <w:p w:rsidR="00CA76EE" w:rsidRDefault="00CA76EE" w:rsidP="00CA76EE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момент. Беседа.</w:t>
      </w:r>
    </w:p>
    <w:p w:rsidR="00A16F9C" w:rsidRPr="00B842B5" w:rsidRDefault="00FF1FB6" w:rsidP="00FF1F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A16F9C" w:rsidRPr="00B84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адание «На какую геометрическую фигуру похож предмет»</w:t>
      </w:r>
    </w:p>
    <w:p w:rsidR="00A16F9C" w:rsidRPr="00B842B5" w:rsidRDefault="00A16F9C" w:rsidP="00FF1F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«Построй числовой ряд», стихи С.Я. Маршака «Веселые цифры», соседи числа, счет наоборот</w:t>
      </w:r>
    </w:p>
    <w:p w:rsidR="00A16F9C" w:rsidRPr="00B842B5" w:rsidRDefault="00A16F9C" w:rsidP="00FF1F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84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B84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«Бабочка»</w:t>
      </w:r>
    </w:p>
    <w:p w:rsidR="00A16F9C" w:rsidRPr="00B842B5" w:rsidRDefault="00B842B5" w:rsidP="00FF1F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«Цветочная клумба»</w:t>
      </w:r>
    </w:p>
    <w:p w:rsidR="00B842B5" w:rsidRDefault="00B842B5" w:rsidP="00FF1F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дидактическая игра «Скажи наоборот»</w:t>
      </w:r>
    </w:p>
    <w:p w:rsidR="00FF1FB6" w:rsidRDefault="00FF1FB6" w:rsidP="00A16F9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Заключительная часть </w:t>
      </w:r>
    </w:p>
    <w:p w:rsidR="00FF1FB6" w:rsidRDefault="00CA76EE" w:rsidP="00CA76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деятельности детей</w:t>
      </w:r>
    </w:p>
    <w:p w:rsidR="00CA76EE" w:rsidRDefault="00CA76EE" w:rsidP="00CA76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</w:t>
      </w:r>
    </w:p>
    <w:p w:rsidR="00CA76EE" w:rsidRDefault="00CA76EE" w:rsidP="00CA76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</w:t>
      </w: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НОД 25 мин</w:t>
      </w: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6EE" w:rsidRPr="00B842B5" w:rsidRDefault="00CA76EE" w:rsidP="00CA76EE">
      <w:pPr>
        <w:pStyle w:val="a5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2</w:t>
      </w:r>
    </w:p>
    <w:p w:rsidR="007C0908" w:rsidRPr="007C0908" w:rsidRDefault="007C0908" w:rsidP="007C0908">
      <w:pPr>
        <w:spacing w:after="150" w:line="240" w:lineRule="auto"/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</w:pPr>
    </w:p>
    <w:sectPr w:rsidR="007C0908" w:rsidRPr="007C0908" w:rsidSect="00B6282F">
      <w:pgSz w:w="11906" w:h="16838"/>
      <w:pgMar w:top="851" w:right="850" w:bottom="568" w:left="1701" w:header="708" w:footer="708" w:gutter="0"/>
      <w:pgBorders w:display="firstPage"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6CA"/>
    <w:multiLevelType w:val="hybridMultilevel"/>
    <w:tmpl w:val="56BA712E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8187498"/>
    <w:multiLevelType w:val="hybridMultilevel"/>
    <w:tmpl w:val="9DA8D1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D7D4D"/>
    <w:multiLevelType w:val="hybridMultilevel"/>
    <w:tmpl w:val="69D4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40DC"/>
    <w:multiLevelType w:val="hybridMultilevel"/>
    <w:tmpl w:val="C47C79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7B7B07"/>
    <w:multiLevelType w:val="hybridMultilevel"/>
    <w:tmpl w:val="37A04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4083"/>
    <w:multiLevelType w:val="hybridMultilevel"/>
    <w:tmpl w:val="65644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47BA7"/>
    <w:multiLevelType w:val="hybridMultilevel"/>
    <w:tmpl w:val="F4A0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25A2"/>
    <w:multiLevelType w:val="hybridMultilevel"/>
    <w:tmpl w:val="AC585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CD7"/>
    <w:multiLevelType w:val="hybridMultilevel"/>
    <w:tmpl w:val="3CE69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D17D7"/>
    <w:multiLevelType w:val="hybridMultilevel"/>
    <w:tmpl w:val="9EA0F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75D24"/>
    <w:multiLevelType w:val="multilevel"/>
    <w:tmpl w:val="E71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16F81"/>
    <w:multiLevelType w:val="multilevel"/>
    <w:tmpl w:val="2BA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D01B3"/>
    <w:multiLevelType w:val="hybridMultilevel"/>
    <w:tmpl w:val="C496382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7A6121EF"/>
    <w:multiLevelType w:val="hybridMultilevel"/>
    <w:tmpl w:val="70283576"/>
    <w:lvl w:ilvl="0" w:tplc="88E891B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64231"/>
    <w:multiLevelType w:val="hybridMultilevel"/>
    <w:tmpl w:val="26C46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08"/>
    <w:rsid w:val="00082FF3"/>
    <w:rsid w:val="00086F82"/>
    <w:rsid w:val="00091DA4"/>
    <w:rsid w:val="00093AE2"/>
    <w:rsid w:val="000B4DEC"/>
    <w:rsid w:val="000D3D68"/>
    <w:rsid w:val="001E500D"/>
    <w:rsid w:val="0020303D"/>
    <w:rsid w:val="00235029"/>
    <w:rsid w:val="002C52DC"/>
    <w:rsid w:val="002F4109"/>
    <w:rsid w:val="003374C8"/>
    <w:rsid w:val="0043132B"/>
    <w:rsid w:val="004619F6"/>
    <w:rsid w:val="00554DF5"/>
    <w:rsid w:val="00584232"/>
    <w:rsid w:val="00595F7E"/>
    <w:rsid w:val="005966C0"/>
    <w:rsid w:val="005A23BA"/>
    <w:rsid w:val="005E0113"/>
    <w:rsid w:val="005F4EED"/>
    <w:rsid w:val="0064590B"/>
    <w:rsid w:val="006B4940"/>
    <w:rsid w:val="006C5B17"/>
    <w:rsid w:val="00714AD6"/>
    <w:rsid w:val="00732093"/>
    <w:rsid w:val="00780311"/>
    <w:rsid w:val="0079085E"/>
    <w:rsid w:val="007C0908"/>
    <w:rsid w:val="007F34D6"/>
    <w:rsid w:val="0089326B"/>
    <w:rsid w:val="009410B2"/>
    <w:rsid w:val="00A10C51"/>
    <w:rsid w:val="00A16F9C"/>
    <w:rsid w:val="00A46136"/>
    <w:rsid w:val="00B6282F"/>
    <w:rsid w:val="00B671DE"/>
    <w:rsid w:val="00B842B5"/>
    <w:rsid w:val="00C46BEA"/>
    <w:rsid w:val="00C65B9E"/>
    <w:rsid w:val="00C72D77"/>
    <w:rsid w:val="00CA76EE"/>
    <w:rsid w:val="00CB5927"/>
    <w:rsid w:val="00CE409E"/>
    <w:rsid w:val="00CE734F"/>
    <w:rsid w:val="00DD2D51"/>
    <w:rsid w:val="00DE3E5B"/>
    <w:rsid w:val="00E14EE4"/>
    <w:rsid w:val="00F35C22"/>
    <w:rsid w:val="00FA5CC3"/>
    <w:rsid w:val="00FB5054"/>
    <w:rsid w:val="00FF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27"/>
  </w:style>
  <w:style w:type="paragraph" w:styleId="1">
    <w:name w:val="heading 1"/>
    <w:basedOn w:val="a"/>
    <w:link w:val="10"/>
    <w:uiPriority w:val="9"/>
    <w:qFormat/>
    <w:rsid w:val="00CB5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0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5927"/>
    <w:rPr>
      <w:b/>
      <w:bCs/>
    </w:rPr>
  </w:style>
  <w:style w:type="character" w:styleId="a4">
    <w:name w:val="Emphasis"/>
    <w:basedOn w:val="a0"/>
    <w:uiPriority w:val="20"/>
    <w:qFormat/>
    <w:rsid w:val="00CB5927"/>
    <w:rPr>
      <w:i/>
      <w:iCs/>
    </w:rPr>
  </w:style>
  <w:style w:type="paragraph" w:styleId="a5">
    <w:name w:val="List Paragraph"/>
    <w:basedOn w:val="a"/>
    <w:uiPriority w:val="34"/>
    <w:qFormat/>
    <w:rsid w:val="00CB59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0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C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7C0908"/>
  </w:style>
  <w:style w:type="character" w:styleId="a7">
    <w:name w:val="Hyperlink"/>
    <w:basedOn w:val="a0"/>
    <w:uiPriority w:val="99"/>
    <w:semiHidden/>
    <w:unhideWhenUsed/>
    <w:rsid w:val="007C09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C0908"/>
    <w:rPr>
      <w:color w:val="800080"/>
      <w:u w:val="single"/>
    </w:rPr>
  </w:style>
  <w:style w:type="character" w:customStyle="1" w:styleId="cmmdate">
    <w:name w:val="cmm_date"/>
    <w:basedOn w:val="a0"/>
    <w:rsid w:val="007C0908"/>
  </w:style>
  <w:style w:type="paragraph" w:styleId="a9">
    <w:name w:val="Balloon Text"/>
    <w:basedOn w:val="a"/>
    <w:link w:val="aa"/>
    <w:uiPriority w:val="99"/>
    <w:semiHidden/>
    <w:unhideWhenUsed/>
    <w:rsid w:val="007C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0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3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7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84814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35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2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67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30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788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52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13723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645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07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1345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41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3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3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4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37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903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2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2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92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2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8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2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7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3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35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36761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74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70035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3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5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44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280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3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61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2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90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6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175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242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52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7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355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58924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59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23018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5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2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27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9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838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6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43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95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091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56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8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000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00E6-C08F-480B-A561-8AB56B19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Ильмира</cp:lastModifiedBy>
  <cp:revision>24</cp:revision>
  <cp:lastPrinted>2018-01-16T08:31:00Z</cp:lastPrinted>
  <dcterms:created xsi:type="dcterms:W3CDTF">2018-01-09T14:51:00Z</dcterms:created>
  <dcterms:modified xsi:type="dcterms:W3CDTF">2019-12-01T18:47:00Z</dcterms:modified>
</cp:coreProperties>
</file>