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C8" w:rsidRDefault="009949C8" w:rsidP="009949C8">
      <w:pPr>
        <w:jc w:val="center"/>
        <w:rPr>
          <w:b/>
        </w:rPr>
      </w:pPr>
      <w:r>
        <w:rPr>
          <w:b/>
        </w:rPr>
        <w:t>Технологическая карта урока Основы смыслового чтения</w:t>
      </w:r>
    </w:p>
    <w:p w:rsidR="009949C8" w:rsidRDefault="009949C8" w:rsidP="009949C8">
      <w:pPr>
        <w:jc w:val="center"/>
        <w:rPr>
          <w:b/>
        </w:rPr>
      </w:pPr>
    </w:p>
    <w:p w:rsidR="009949C8" w:rsidRDefault="009949C8" w:rsidP="006C76F4">
      <w:pPr>
        <w:rPr>
          <w:b/>
        </w:rPr>
      </w:pPr>
      <w:r>
        <w:rPr>
          <w:b/>
        </w:rPr>
        <w:t>Класс –</w:t>
      </w:r>
      <w:r w:rsidR="00716FD0">
        <w:rPr>
          <w:b/>
        </w:rPr>
        <w:t>3</w:t>
      </w:r>
      <w:r>
        <w:rPr>
          <w:b/>
        </w:rPr>
        <w:t xml:space="preserve">б  </w:t>
      </w:r>
      <w:r w:rsidR="00716FD0">
        <w:rPr>
          <w:b/>
        </w:rPr>
        <w:t xml:space="preserve">             </w:t>
      </w:r>
      <w:r>
        <w:rPr>
          <w:b/>
        </w:rPr>
        <w:t xml:space="preserve"> Номер урока -</w:t>
      </w:r>
      <w:r w:rsidR="00716FD0">
        <w:rPr>
          <w:b/>
        </w:rPr>
        <w:t>1</w:t>
      </w:r>
      <w:r w:rsidR="00A408F9" w:rsidRPr="00C75A3B">
        <w:rPr>
          <w:b/>
        </w:rPr>
        <w:t xml:space="preserve"> урок          </w:t>
      </w:r>
      <w:r w:rsidR="00716FD0">
        <w:rPr>
          <w:b/>
        </w:rPr>
        <w:t xml:space="preserve">Дата проведения – </w:t>
      </w:r>
      <w:r w:rsidR="00A408F9" w:rsidRPr="00C75A3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9949C8" w:rsidRDefault="009949C8" w:rsidP="006C76F4">
      <w:pPr>
        <w:rPr>
          <w:b/>
        </w:rPr>
      </w:pPr>
    </w:p>
    <w:p w:rsidR="009949C8" w:rsidRDefault="00A408F9" w:rsidP="006C76F4">
      <w:pPr>
        <w:rPr>
          <w:b/>
        </w:rPr>
      </w:pPr>
      <w:r w:rsidRPr="00C75A3B">
        <w:rPr>
          <w:b/>
        </w:rPr>
        <w:t>Тема урока</w:t>
      </w:r>
      <w:r w:rsidRPr="00C75A3B">
        <w:t>:</w:t>
      </w:r>
      <w:r w:rsidR="00716FD0" w:rsidRPr="00716FD0">
        <w:rPr>
          <w:sz w:val="20"/>
          <w:szCs w:val="20"/>
        </w:rPr>
        <w:t xml:space="preserve"> </w:t>
      </w:r>
      <w:r w:rsidR="00716FD0" w:rsidRPr="002228B3">
        <w:rPr>
          <w:b/>
        </w:rPr>
        <w:t>Многозначные слова. Переносные значения многозначных слов.</w:t>
      </w:r>
      <w:r w:rsidRPr="00C75A3B">
        <w:t xml:space="preserve"> </w:t>
      </w:r>
    </w:p>
    <w:p w:rsidR="009949C8" w:rsidRPr="00D44DA6" w:rsidRDefault="009949C8" w:rsidP="006C76F4">
      <w:pPr>
        <w:rPr>
          <w:b/>
        </w:rPr>
      </w:pPr>
    </w:p>
    <w:p w:rsidR="00716FD0" w:rsidRPr="00D44DA6" w:rsidRDefault="00A408F9" w:rsidP="00D44DA6">
      <w:pPr>
        <w:pStyle w:val="a4"/>
        <w:rPr>
          <w:rFonts w:ascii="Times New Roman" w:hAnsi="Times New Roman"/>
          <w:sz w:val="24"/>
          <w:szCs w:val="24"/>
        </w:rPr>
      </w:pPr>
      <w:r w:rsidRPr="00D44DA6">
        <w:rPr>
          <w:rFonts w:ascii="Times New Roman" w:hAnsi="Times New Roman"/>
          <w:b/>
          <w:sz w:val="24"/>
          <w:szCs w:val="24"/>
        </w:rPr>
        <w:t>Тип урока:</w:t>
      </w:r>
      <w:r w:rsidRPr="00D44DA6">
        <w:rPr>
          <w:rFonts w:ascii="Times New Roman" w:hAnsi="Times New Roman"/>
          <w:sz w:val="24"/>
          <w:szCs w:val="24"/>
        </w:rPr>
        <w:t xml:space="preserve"> изучение нового материала.                                                                                                                                                                                                                Цели:</w:t>
      </w:r>
      <w:r w:rsidRPr="00D44DA6">
        <w:rPr>
          <w:rFonts w:ascii="Times New Roman" w:eastAsia="Calibri" w:hAnsi="Times New Roman"/>
          <w:sz w:val="24"/>
          <w:szCs w:val="24"/>
        </w:rPr>
        <w:t xml:space="preserve"> </w:t>
      </w:r>
      <w:r w:rsidR="00391007" w:rsidRPr="00D44DA6">
        <w:rPr>
          <w:rFonts w:ascii="Times New Roman" w:hAnsi="Times New Roman"/>
          <w:sz w:val="24"/>
          <w:szCs w:val="24"/>
        </w:rPr>
        <w:t>Создать условия для знакомства учащихся с однозначными и многозначными словами, и  организовать деятельность по формированию умения определять, сколько значений имеет слово.</w:t>
      </w:r>
      <w:r w:rsidRPr="00D44DA6">
        <w:rPr>
          <w:rFonts w:ascii="Times New Roman" w:hAnsi="Times New Roman"/>
          <w:sz w:val="24"/>
          <w:szCs w:val="24"/>
        </w:rPr>
        <w:t xml:space="preserve"> </w:t>
      </w:r>
      <w:r w:rsidR="00716FD0" w:rsidRPr="00D44DA6">
        <w:rPr>
          <w:rFonts w:ascii="Times New Roman" w:hAnsi="Times New Roman"/>
          <w:sz w:val="24"/>
          <w:szCs w:val="24"/>
        </w:rPr>
        <w:t>Различать многозначные слова;  находить выражения с прямыми значениями слов.</w:t>
      </w:r>
    </w:p>
    <w:p w:rsidR="00A408F9" w:rsidRPr="00C75A3B" w:rsidRDefault="00A408F9" w:rsidP="006C76F4">
      <w:pPr>
        <w:rPr>
          <w:b/>
        </w:rPr>
      </w:pPr>
      <w:r w:rsidRPr="00716FD0">
        <w:t>Расширить, уточнить словарный запас учащихся.</w:t>
      </w:r>
      <w:r w:rsidR="00391007" w:rsidRPr="00716FD0">
        <w:t xml:space="preserve"> </w:t>
      </w:r>
      <w:r w:rsidRPr="00716FD0">
        <w:t>Формирование представлений о слове, как единицы речи.</w:t>
      </w:r>
      <w:r w:rsidRPr="00C75A3B">
        <w:t xml:space="preserve"> Что из слов можно строить предложения. Формировать умение вычленять слова из предложения. Способствовать развитию  связной речи, оперативной памяти, произвольного внимания, </w:t>
      </w:r>
      <w:r w:rsidRPr="00C75A3B">
        <w:rPr>
          <w:iCs/>
          <w:color w:val="000000"/>
        </w:rPr>
        <w:t xml:space="preserve">вербального, наглядно-образного </w:t>
      </w:r>
      <w:r w:rsidRPr="00C75A3B">
        <w:t>мышления.</w:t>
      </w:r>
      <w:r w:rsidRPr="00C75A3B">
        <w:rPr>
          <w:b/>
        </w:rPr>
        <w:t xml:space="preserve"> </w:t>
      </w:r>
      <w:r w:rsidRPr="00C75A3B">
        <w:t xml:space="preserve">Воспитывать культуру речи, </w:t>
      </w:r>
      <w:r w:rsidRPr="00391007">
        <w:t>уважительное отношение друг к другу, умение слушать ответы учащихся.</w:t>
      </w:r>
    </w:p>
    <w:p w:rsidR="00A408F9" w:rsidRPr="00C75A3B" w:rsidRDefault="00A408F9" w:rsidP="006C76F4">
      <w:pPr>
        <w:rPr>
          <w:b/>
          <w:i/>
        </w:rPr>
      </w:pPr>
      <w:r w:rsidRPr="00C75A3B">
        <w:rPr>
          <w:b/>
          <w:i/>
        </w:rPr>
        <w:t>Формировать УУД:</w:t>
      </w:r>
    </w:p>
    <w:p w:rsidR="00A408F9" w:rsidRPr="00C75A3B" w:rsidRDefault="00A408F9" w:rsidP="006C76F4">
      <w:pPr>
        <w:rPr>
          <w:i/>
        </w:rPr>
      </w:pPr>
      <w:r w:rsidRPr="00C75A3B">
        <w:rPr>
          <w:i/>
        </w:rPr>
        <w:t>Личностные УУД:</w:t>
      </w:r>
      <w:r w:rsidRPr="00C75A3B">
        <w:t xml:space="preserve"> формирование умения </w:t>
      </w:r>
      <w:proofErr w:type="gramStart"/>
      <w:r w:rsidRPr="00C75A3B">
        <w:t>общаться</w:t>
      </w:r>
      <w:proofErr w:type="gramEnd"/>
      <w:r w:rsidRPr="00C75A3B">
        <w:t xml:space="preserve"> как умение говорить и слушать, читать и писать; </w:t>
      </w:r>
      <w:r w:rsidRPr="00C75A3B">
        <w:rPr>
          <w:i/>
        </w:rPr>
        <w:t xml:space="preserve"> </w:t>
      </w:r>
      <w:r w:rsidRPr="00C75A3B">
        <w:rPr>
          <w:bCs/>
          <w:color w:val="170E02"/>
        </w:rPr>
        <w:t>способность к самооценке на основе критерия успешности учебной деятельности; сохранять мотивацию к учёбе.</w:t>
      </w:r>
      <w:r w:rsidRPr="00C75A3B">
        <w:rPr>
          <w:i/>
        </w:rPr>
        <w:t xml:space="preserve">  </w:t>
      </w:r>
      <w:r w:rsidR="00C75A3B" w:rsidRPr="00C75A3B">
        <w:rPr>
          <w:i/>
        </w:rPr>
        <w:t xml:space="preserve">                                </w:t>
      </w:r>
      <w:r w:rsidR="00C75A3B">
        <w:rPr>
          <w:i/>
        </w:rPr>
        <w:t xml:space="preserve">                                                                     </w:t>
      </w:r>
      <w:proofErr w:type="gramStart"/>
      <w:r w:rsidRPr="00C75A3B">
        <w:rPr>
          <w:bCs/>
          <w:i/>
          <w:color w:val="170E02"/>
        </w:rPr>
        <w:t>Регулятивные УУД:</w:t>
      </w:r>
      <w:r w:rsidRPr="00C75A3B">
        <w:t xml:space="preserve">  освоение способов речевого общения;  умение определять и формировать цель на уроке с помощью учителя, проговаривать  последовательность действий на уроке, оценивать правильность выполнения действий, высказывать свои предположения</w:t>
      </w:r>
      <w:r w:rsidRPr="00C75A3B">
        <w:rPr>
          <w:i/>
        </w:rPr>
        <w:t xml:space="preserve">                                                                                            </w:t>
      </w:r>
      <w:r w:rsidR="00C75A3B" w:rsidRPr="00C75A3B">
        <w:rPr>
          <w:i/>
        </w:rPr>
        <w:t xml:space="preserve">                                             </w:t>
      </w:r>
      <w:r w:rsidRPr="00C75A3B">
        <w:rPr>
          <w:bCs/>
          <w:i/>
          <w:color w:val="170E02"/>
        </w:rPr>
        <w:t>Коммуникативные УУД:</w:t>
      </w:r>
      <w:r w:rsidRPr="00C75A3B">
        <w:t xml:space="preserve">  формирование культуры речевого общения, речевого этикета; умение оформлять свои мысли в устной форме, слушать и понимать речь других.</w:t>
      </w:r>
      <w:r w:rsidRPr="00C75A3B">
        <w:rPr>
          <w:i/>
        </w:rPr>
        <w:t xml:space="preserve">                              </w:t>
      </w:r>
      <w:proofErr w:type="gramEnd"/>
    </w:p>
    <w:p w:rsidR="00A408F9" w:rsidRPr="00C75A3B" w:rsidRDefault="00A408F9" w:rsidP="006C76F4">
      <w:r w:rsidRPr="00C75A3B">
        <w:rPr>
          <w:i/>
          <w:color w:val="1D1B11"/>
        </w:rPr>
        <w:t>Познавательные УУД:</w:t>
      </w:r>
      <w:r w:rsidRPr="00C75A3B">
        <w:t xml:space="preserve"> </w:t>
      </w:r>
      <w:r w:rsidR="00697D88">
        <w:t>овладение способностью понимать учебную задачу урока и стремление ее выполнять; отвечать на вопросы; обобщать собственное представление;</w:t>
      </w:r>
      <w:r w:rsidR="00697D88">
        <w:rPr>
          <w:rFonts w:ascii="Calibri" w:hAnsi="Calibri" w:cs="Calibri"/>
        </w:rPr>
        <w:t xml:space="preserve"> </w:t>
      </w:r>
      <w:r w:rsidR="00697D88">
        <w:t>соотносить изученные понятия с примерами из реальной жизни</w:t>
      </w:r>
      <w:proofErr w:type="gramStart"/>
      <w:r w:rsidR="00697D88">
        <w:t>;</w:t>
      </w:r>
      <w:r w:rsidRPr="00C75A3B">
        <w:t xml:space="preserve">, </w:t>
      </w:r>
      <w:proofErr w:type="gramEnd"/>
      <w:r w:rsidRPr="00C75A3B">
        <w:t>отличать новое от уже изученного с помощью учителя, добывать новые знания, находить ответы на вопросы, используя свой жизненный опыт и информацию.</w:t>
      </w:r>
    </w:p>
    <w:p w:rsidR="00A408F9" w:rsidRDefault="00A408F9" w:rsidP="006C76F4">
      <w:r w:rsidRPr="00C75A3B">
        <w:rPr>
          <w:b/>
          <w:bCs/>
        </w:rPr>
        <w:t>Формы и методы обучения.</w:t>
      </w:r>
      <w:r w:rsidRPr="00C75A3B">
        <w:rPr>
          <w:bCs/>
        </w:rPr>
        <w:t xml:space="preserve"> </w:t>
      </w:r>
      <w:r w:rsidRPr="00C75A3B">
        <w:rPr>
          <w:bCs/>
          <w:i/>
          <w:iCs/>
        </w:rPr>
        <w:t xml:space="preserve">Формы: </w:t>
      </w:r>
      <w:r w:rsidRPr="00C75A3B">
        <w:t xml:space="preserve">фронтальная, индивидуальная, работа в парах.                                                                                                                       </w:t>
      </w:r>
      <w:r w:rsidRPr="00C75A3B">
        <w:rPr>
          <w:b/>
          <w:bCs/>
          <w:iCs/>
        </w:rPr>
        <w:t>Методы:</w:t>
      </w:r>
      <w:r w:rsidRPr="00C75A3B">
        <w:rPr>
          <w:bCs/>
          <w:i/>
          <w:iCs/>
        </w:rPr>
        <w:t xml:space="preserve"> </w:t>
      </w:r>
      <w:r w:rsidRPr="00C75A3B">
        <w:t xml:space="preserve">словесный, наглядный, практический                                                                                                                                                             </w:t>
      </w:r>
      <w:r w:rsidRPr="00C75A3B">
        <w:rPr>
          <w:b/>
        </w:rPr>
        <w:t>Используемые технологии:</w:t>
      </w:r>
      <w:r w:rsidRPr="00C75A3B">
        <w:t xml:space="preserve"> технология проблемного обучения, </w:t>
      </w:r>
      <w:proofErr w:type="spellStart"/>
      <w:r w:rsidRPr="00C75A3B">
        <w:t>здоровьесберегающие</w:t>
      </w:r>
      <w:proofErr w:type="spellEnd"/>
      <w:r w:rsidRPr="00C75A3B">
        <w:t xml:space="preserve"> и  </w:t>
      </w:r>
      <w:r w:rsidRPr="00C75A3B">
        <w:rPr>
          <w:b/>
        </w:rPr>
        <w:t>методы обучения:</w:t>
      </w:r>
      <w:r w:rsidRPr="00C75A3B">
        <w:t xml:space="preserve"> проблемно – </w:t>
      </w:r>
      <w:proofErr w:type="gramStart"/>
      <w:r w:rsidRPr="00C75A3B">
        <w:t>поисковый</w:t>
      </w:r>
      <w:proofErr w:type="gramEnd"/>
    </w:p>
    <w:p w:rsidR="009949C8" w:rsidRDefault="009949C8" w:rsidP="006C76F4"/>
    <w:p w:rsidR="009949C8" w:rsidRPr="009949C8" w:rsidRDefault="009949C8" w:rsidP="009949C8">
      <w:pPr>
        <w:jc w:val="center"/>
        <w:rPr>
          <w:b/>
        </w:rPr>
      </w:pPr>
      <w:r w:rsidRPr="009949C8">
        <w:rPr>
          <w:b/>
        </w:rPr>
        <w:t>Ход урока</w:t>
      </w:r>
    </w:p>
    <w:p w:rsidR="009949C8" w:rsidRPr="00C75A3B" w:rsidRDefault="009949C8" w:rsidP="006C76F4"/>
    <w:p w:rsidR="00DE54CD" w:rsidRDefault="00DE54CD" w:rsidP="00C75A3B">
      <w:bookmarkStart w:id="0" w:name="_GoBack"/>
      <w:bookmarkEnd w:id="0"/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804"/>
        <w:gridCol w:w="1984"/>
        <w:gridCol w:w="1843"/>
        <w:gridCol w:w="3544"/>
      </w:tblGrid>
      <w:tr w:rsidR="00A408F9" w:rsidTr="005625CD">
        <w:tc>
          <w:tcPr>
            <w:tcW w:w="1418" w:type="dxa"/>
          </w:tcPr>
          <w:p w:rsidR="00A408F9" w:rsidRPr="00154D0E" w:rsidRDefault="00A408F9" w:rsidP="005A6511">
            <w:pPr>
              <w:jc w:val="center"/>
              <w:rPr>
                <w:b/>
              </w:rPr>
            </w:pPr>
            <w:r w:rsidRPr="00154D0E">
              <w:rPr>
                <w:b/>
              </w:rPr>
              <w:t>Этапы урока</w:t>
            </w:r>
          </w:p>
        </w:tc>
        <w:tc>
          <w:tcPr>
            <w:tcW w:w="6804" w:type="dxa"/>
          </w:tcPr>
          <w:p w:rsidR="00A408F9" w:rsidRPr="00154D0E" w:rsidRDefault="00B80135" w:rsidP="005A6511">
            <w:pPr>
              <w:jc w:val="center"/>
              <w:rPr>
                <w:b/>
              </w:rPr>
            </w:pPr>
            <w:r>
              <w:rPr>
                <w:b/>
              </w:rPr>
              <w:t>Содержание урока</w:t>
            </w:r>
          </w:p>
        </w:tc>
        <w:tc>
          <w:tcPr>
            <w:tcW w:w="1984" w:type="dxa"/>
          </w:tcPr>
          <w:p w:rsidR="00A408F9" w:rsidRPr="00154D0E" w:rsidRDefault="00B80135" w:rsidP="005A6511">
            <w:pPr>
              <w:jc w:val="center"/>
              <w:rPr>
                <w:b/>
              </w:rPr>
            </w:pPr>
            <w:r w:rsidRPr="00154D0E">
              <w:rPr>
                <w:b/>
              </w:rPr>
              <w:t>Деятельность учителя</w:t>
            </w:r>
          </w:p>
        </w:tc>
        <w:tc>
          <w:tcPr>
            <w:tcW w:w="1843" w:type="dxa"/>
          </w:tcPr>
          <w:p w:rsidR="00A408F9" w:rsidRPr="00154D0E" w:rsidRDefault="00A408F9" w:rsidP="002154E2">
            <w:pPr>
              <w:jc w:val="center"/>
              <w:rPr>
                <w:b/>
              </w:rPr>
            </w:pPr>
            <w:r w:rsidRPr="00154D0E">
              <w:rPr>
                <w:b/>
              </w:rPr>
              <w:t>Деятельность учащихся</w:t>
            </w:r>
          </w:p>
        </w:tc>
        <w:tc>
          <w:tcPr>
            <w:tcW w:w="3544" w:type="dxa"/>
          </w:tcPr>
          <w:p w:rsidR="00A408F9" w:rsidRPr="00154D0E" w:rsidRDefault="00A408F9" w:rsidP="005A6511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Формируемые </w:t>
            </w:r>
            <w:r w:rsidRPr="00154D0E">
              <w:rPr>
                <w:b/>
              </w:rPr>
              <w:t>УУД</w:t>
            </w:r>
          </w:p>
        </w:tc>
      </w:tr>
      <w:tr w:rsidR="00A408F9" w:rsidTr="005625CD">
        <w:trPr>
          <w:trHeight w:val="599"/>
        </w:trPr>
        <w:tc>
          <w:tcPr>
            <w:tcW w:w="1418" w:type="dxa"/>
          </w:tcPr>
          <w:p w:rsidR="00B80135" w:rsidRPr="00B630D2" w:rsidRDefault="00B630D2" w:rsidP="00B80135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1.</w:t>
            </w:r>
            <w:r w:rsidR="00B80135" w:rsidRPr="004C6C11">
              <w:rPr>
                <w:b/>
              </w:rPr>
              <w:t>Самоопределение к деятельности.</w:t>
            </w:r>
            <w:r>
              <w:rPr>
                <w:b/>
              </w:rPr>
              <w:t xml:space="preserve"> </w:t>
            </w:r>
            <w:r w:rsidR="00B80135" w:rsidRPr="004C6C11">
              <w:rPr>
                <w:b/>
                <w:bCs/>
                <w:color w:val="000000"/>
              </w:rPr>
              <w:t xml:space="preserve">Психологический </w:t>
            </w:r>
            <w:r w:rsidR="00B80135" w:rsidRPr="004C6C11">
              <w:rPr>
                <w:b/>
                <w:bCs/>
                <w:color w:val="000000"/>
              </w:rPr>
              <w:lastRenderedPageBreak/>
              <w:t>настрой.</w:t>
            </w:r>
          </w:p>
          <w:p w:rsidR="00A408F9" w:rsidRPr="00154D0E" w:rsidRDefault="00A408F9" w:rsidP="005A6511">
            <w:pPr>
              <w:rPr>
                <w:b/>
              </w:rPr>
            </w:pPr>
          </w:p>
        </w:tc>
        <w:tc>
          <w:tcPr>
            <w:tcW w:w="6804" w:type="dxa"/>
          </w:tcPr>
          <w:p w:rsidR="00A408F9" w:rsidRPr="00697D88" w:rsidRDefault="00697D88" w:rsidP="005A65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D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Начинаем ровно в срок, </w:t>
            </w:r>
            <w:r w:rsidRPr="00697D88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Наш любимейший урок. </w:t>
            </w:r>
            <w:r w:rsidRPr="00697D88">
              <w:rPr>
                <w:rFonts w:ascii="Times New Roman" w:hAnsi="Times New Roman"/>
                <w:bCs/>
                <w:sz w:val="24"/>
                <w:szCs w:val="24"/>
              </w:rPr>
              <w:br/>
              <w:t>Дружно за руки возьмёмся,</w:t>
            </w:r>
            <w:r w:rsidRPr="00697D88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друг другу улыбнёмся. </w:t>
            </w:r>
            <w:r w:rsidRPr="00697D88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Пусть сегодня для нас всех, </w:t>
            </w:r>
            <w:r w:rsidRPr="00697D88">
              <w:rPr>
                <w:rFonts w:ascii="Times New Roman" w:hAnsi="Times New Roman"/>
                <w:bCs/>
                <w:sz w:val="24"/>
                <w:szCs w:val="24"/>
              </w:rPr>
              <w:br/>
              <w:t>На урок придёт успех!</w:t>
            </w:r>
          </w:p>
        </w:tc>
        <w:tc>
          <w:tcPr>
            <w:tcW w:w="1984" w:type="dxa"/>
          </w:tcPr>
          <w:p w:rsidR="00B80135" w:rsidRPr="00BB3171" w:rsidRDefault="00B80135" w:rsidP="00B80135">
            <w:r w:rsidRPr="00BB3171">
              <w:t>Создает положительный эмоциональный настрой на учебную деятельность.</w:t>
            </w:r>
          </w:p>
          <w:p w:rsidR="00A408F9" w:rsidRPr="00D43379" w:rsidRDefault="00A408F9" w:rsidP="005A65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08F9" w:rsidRDefault="00A408F9" w:rsidP="00215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949C8" w:rsidRPr="00D43379" w:rsidRDefault="00A408F9" w:rsidP="009949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43379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A408F9" w:rsidRPr="00D43379" w:rsidRDefault="00A408F9" w:rsidP="00215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0135" w:rsidRPr="00BB3171" w:rsidRDefault="00B80135" w:rsidP="00B80135">
            <w:r w:rsidRPr="00BB3171">
              <w:t xml:space="preserve">Личностные УУД: </w:t>
            </w:r>
          </w:p>
          <w:p w:rsidR="00B80135" w:rsidRPr="00BB3171" w:rsidRDefault="00B80135" w:rsidP="00B80135">
            <w:r w:rsidRPr="00BB3171">
              <w:t>-проявлять интерес</w:t>
            </w:r>
            <w:r>
              <w:t>.</w:t>
            </w:r>
          </w:p>
          <w:p w:rsidR="00B80135" w:rsidRPr="00BB3171" w:rsidRDefault="00B80135" w:rsidP="00B80135"/>
          <w:p w:rsidR="00B80135" w:rsidRPr="00BB3171" w:rsidRDefault="00B80135" w:rsidP="00B80135">
            <w:r w:rsidRPr="00BB3171">
              <w:t>Познавательные УУД:</w:t>
            </w:r>
          </w:p>
          <w:p w:rsidR="00B80135" w:rsidRDefault="00B80135" w:rsidP="00B80135">
            <w:r w:rsidRPr="00BB3171">
              <w:t>-проявляют познавательную активность</w:t>
            </w:r>
            <w:r>
              <w:t>.</w:t>
            </w:r>
          </w:p>
          <w:p w:rsidR="00B80135" w:rsidRPr="00BB3171" w:rsidRDefault="00B80135" w:rsidP="00B80135"/>
          <w:p w:rsidR="00B80135" w:rsidRPr="00BB3171" w:rsidRDefault="00B80135" w:rsidP="00B80135">
            <w:r w:rsidRPr="00BB3171">
              <w:t>Коммуникативные</w:t>
            </w:r>
          </w:p>
          <w:p w:rsidR="00A408F9" w:rsidRDefault="00B80135" w:rsidP="00B80135">
            <w:r w:rsidRPr="00BB3171">
              <w:t>УУД:</w:t>
            </w:r>
            <w:r>
              <w:t xml:space="preserve"> </w:t>
            </w:r>
            <w:r w:rsidRPr="00BB3171">
              <w:t>взаимодействовать с учителем и одноклассниками</w:t>
            </w:r>
            <w:r>
              <w:t>.</w:t>
            </w:r>
          </w:p>
        </w:tc>
      </w:tr>
      <w:tr w:rsidR="00B630D2" w:rsidTr="005625CD">
        <w:trPr>
          <w:trHeight w:val="4668"/>
        </w:trPr>
        <w:tc>
          <w:tcPr>
            <w:tcW w:w="1418" w:type="dxa"/>
          </w:tcPr>
          <w:p w:rsidR="00B630D2" w:rsidRPr="00154D0E" w:rsidRDefault="00B630D2" w:rsidP="005A6511">
            <w:pPr>
              <w:rPr>
                <w:b/>
              </w:rPr>
            </w:pPr>
            <w:r>
              <w:rPr>
                <w:b/>
              </w:rPr>
              <w:lastRenderedPageBreak/>
              <w:t>2. Речевая разминка.</w:t>
            </w:r>
          </w:p>
        </w:tc>
        <w:tc>
          <w:tcPr>
            <w:tcW w:w="6804" w:type="dxa"/>
          </w:tcPr>
          <w:p w:rsidR="00B630D2" w:rsidRPr="009949C8" w:rsidRDefault="00B630D2" w:rsidP="005A6511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630D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752ED" w:rsidRPr="009949C8">
              <w:rPr>
                <w:rFonts w:ascii="Times New Roman" w:hAnsi="Times New Roman"/>
                <w:sz w:val="24"/>
                <w:szCs w:val="24"/>
                <w:u w:val="single"/>
              </w:rPr>
              <w:t xml:space="preserve">1. </w:t>
            </w:r>
            <w:r w:rsidRPr="009949C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Разучивание стихов. </w:t>
            </w:r>
          </w:p>
          <w:p w:rsidR="00C752ED" w:rsidRPr="00B11760" w:rsidRDefault="00C752ED" w:rsidP="00C752ED">
            <w:pPr>
              <w:rPr>
                <w:b/>
                <w:bCs/>
                <w:i/>
              </w:rPr>
            </w:pPr>
            <w:r w:rsidRPr="00B11760">
              <w:rPr>
                <w:b/>
                <w:bCs/>
                <w:i/>
              </w:rPr>
              <w:t>Птицы улетают</w:t>
            </w:r>
          </w:p>
          <w:p w:rsidR="00C752ED" w:rsidRPr="00B11760" w:rsidRDefault="00C752ED" w:rsidP="00C752ED">
            <w:pPr>
              <w:rPr>
                <w:i/>
              </w:rPr>
            </w:pPr>
            <w:r w:rsidRPr="00B11760">
              <w:rPr>
                <w:i/>
              </w:rPr>
              <w:t>Птиц провожают в дорогу леса:                    Долгое эхо летит в небеса.</w:t>
            </w:r>
          </w:p>
          <w:p w:rsidR="00C752ED" w:rsidRPr="00B11760" w:rsidRDefault="00C752ED" w:rsidP="00C752ED">
            <w:pPr>
              <w:rPr>
                <w:i/>
              </w:rPr>
            </w:pPr>
            <w:r w:rsidRPr="00B11760">
              <w:rPr>
                <w:i/>
              </w:rPr>
              <w:t> Птиц провожают в дорогу луга:               Выросли травы в большие стога.</w:t>
            </w:r>
          </w:p>
          <w:p w:rsidR="00C752ED" w:rsidRPr="00B11760" w:rsidRDefault="00C752ED" w:rsidP="00C752ED">
            <w:pPr>
              <w:rPr>
                <w:i/>
              </w:rPr>
            </w:pPr>
            <w:r w:rsidRPr="00B11760">
              <w:rPr>
                <w:i/>
              </w:rPr>
              <w:t> Даже вослед им, как будто крылом,   Пугало машет пустым рукавом.</w:t>
            </w:r>
          </w:p>
          <w:p w:rsidR="00C752ED" w:rsidRPr="009949C8" w:rsidRDefault="00B11760" w:rsidP="00C752E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49C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2. Работа над скороговоркой.</w:t>
            </w:r>
          </w:p>
          <w:p w:rsidR="00B11760" w:rsidRPr="00B11760" w:rsidRDefault="00B11760" w:rsidP="00B11760">
            <w:pPr>
              <w:rPr>
                <w:i/>
              </w:rPr>
            </w:pPr>
            <w:r w:rsidRPr="00B11760">
              <w:rPr>
                <w:i/>
              </w:rPr>
              <w:t>У рябины черный дрозд</w:t>
            </w:r>
          </w:p>
          <w:p w:rsidR="00B11760" w:rsidRDefault="00B11760" w:rsidP="00B11760">
            <w:pPr>
              <w:rPr>
                <w:sz w:val="28"/>
                <w:szCs w:val="28"/>
              </w:rPr>
            </w:pPr>
            <w:r w:rsidRPr="00B11760">
              <w:rPr>
                <w:i/>
              </w:rPr>
              <w:t>Просит красных ягод гроздь.</w:t>
            </w:r>
          </w:p>
          <w:p w:rsidR="00D44DA6" w:rsidRDefault="00B11760" w:rsidP="00D44DA6">
            <w:pPr>
              <w:tabs>
                <w:tab w:val="left" w:pos="4871"/>
              </w:tabs>
              <w:rPr>
                <w:u w:val="single"/>
              </w:rPr>
            </w:pPr>
            <w:r>
              <w:t xml:space="preserve">             </w:t>
            </w:r>
            <w:r w:rsidR="00D44DA6">
              <w:rPr>
                <w:u w:val="single"/>
              </w:rPr>
              <w:t>3. Развитие речи</w:t>
            </w:r>
          </w:p>
          <w:p w:rsidR="00D44DA6" w:rsidRPr="00D44DA6" w:rsidRDefault="00D44DA6" w:rsidP="00D44DA6">
            <w:pPr>
              <w:tabs>
                <w:tab w:val="left" w:pos="4871"/>
              </w:tabs>
              <w:rPr>
                <w:b/>
                <w:i/>
              </w:rPr>
            </w:pPr>
            <w:r w:rsidRPr="00D44DA6">
              <w:rPr>
                <w:b/>
              </w:rPr>
              <w:t>Приложение 1</w:t>
            </w:r>
          </w:p>
          <w:p w:rsidR="00B11760" w:rsidRPr="00B11760" w:rsidRDefault="00B11760" w:rsidP="00B11760">
            <w:pPr>
              <w:tabs>
                <w:tab w:val="left" w:pos="4871"/>
              </w:tabs>
              <w:rPr>
                <w:b/>
                <w:i/>
              </w:rPr>
            </w:pPr>
          </w:p>
        </w:tc>
        <w:tc>
          <w:tcPr>
            <w:tcW w:w="1984" w:type="dxa"/>
          </w:tcPr>
          <w:p w:rsidR="00B630D2" w:rsidRPr="0093740F" w:rsidRDefault="00B630D2" w:rsidP="00FA7E1A">
            <w:r w:rsidRPr="0093740F">
              <w:t>Предлагает задания на развитие памяти и внимания учащихся.</w:t>
            </w:r>
          </w:p>
          <w:p w:rsidR="00B630D2" w:rsidRPr="0093740F" w:rsidRDefault="00B630D2" w:rsidP="00FA7E1A">
            <w:r w:rsidRPr="0093740F">
              <w:t>Стимулирует интерес учащихся.</w:t>
            </w:r>
          </w:p>
          <w:p w:rsidR="00B630D2" w:rsidRPr="0093740F" w:rsidRDefault="00B630D2" w:rsidP="00FA7E1A"/>
        </w:tc>
        <w:tc>
          <w:tcPr>
            <w:tcW w:w="1843" w:type="dxa"/>
          </w:tcPr>
          <w:p w:rsidR="00B630D2" w:rsidRPr="0093740F" w:rsidRDefault="00B630D2" w:rsidP="00FA7E1A">
            <w:r w:rsidRPr="0093740F">
              <w:t>Заучивают наизусть стихотворение, работают со скороговоркой.</w:t>
            </w:r>
          </w:p>
          <w:p w:rsidR="00B630D2" w:rsidRPr="0093740F" w:rsidRDefault="00B630D2" w:rsidP="00FA7E1A"/>
          <w:p w:rsidR="00B630D2" w:rsidRPr="0093740F" w:rsidRDefault="00B630D2" w:rsidP="00FA7E1A"/>
          <w:p w:rsidR="00B630D2" w:rsidRPr="0093740F" w:rsidRDefault="00B630D2" w:rsidP="00FA7E1A"/>
          <w:p w:rsidR="00B630D2" w:rsidRDefault="00B630D2" w:rsidP="00FA7E1A"/>
          <w:p w:rsidR="00B630D2" w:rsidRDefault="00B630D2" w:rsidP="00FA7E1A"/>
          <w:p w:rsidR="00B630D2" w:rsidRDefault="00B630D2" w:rsidP="00FA7E1A"/>
          <w:p w:rsidR="00B630D2" w:rsidRDefault="00B630D2" w:rsidP="00FA7E1A"/>
          <w:p w:rsidR="00B630D2" w:rsidRDefault="00B630D2" w:rsidP="00FA7E1A"/>
          <w:p w:rsidR="00B630D2" w:rsidRDefault="00B630D2" w:rsidP="00FA7E1A"/>
          <w:p w:rsidR="00B630D2" w:rsidRDefault="00B630D2" w:rsidP="00FA7E1A"/>
          <w:p w:rsidR="00B630D2" w:rsidRDefault="00B630D2" w:rsidP="00FA7E1A"/>
          <w:p w:rsidR="00B630D2" w:rsidRDefault="00B630D2" w:rsidP="00FA7E1A"/>
          <w:p w:rsidR="00B630D2" w:rsidRPr="0093740F" w:rsidRDefault="00B630D2" w:rsidP="00FA7E1A"/>
          <w:p w:rsidR="00B630D2" w:rsidRPr="0093740F" w:rsidRDefault="00B630D2" w:rsidP="00FA7E1A"/>
        </w:tc>
        <w:tc>
          <w:tcPr>
            <w:tcW w:w="3544" w:type="dxa"/>
          </w:tcPr>
          <w:p w:rsidR="00B630D2" w:rsidRPr="0093740F" w:rsidRDefault="00B630D2" w:rsidP="00FA7E1A">
            <w:r w:rsidRPr="0093740F">
              <w:t>Познавательные УУД:</w:t>
            </w:r>
          </w:p>
          <w:p w:rsidR="00B630D2" w:rsidRPr="0093740F" w:rsidRDefault="00B630D2" w:rsidP="00FA7E1A">
            <w:r w:rsidRPr="0093740F">
              <w:t>-воспринимать информацию из беседы учителя.</w:t>
            </w:r>
          </w:p>
          <w:p w:rsidR="00B630D2" w:rsidRPr="0093740F" w:rsidRDefault="00B630D2" w:rsidP="00FA7E1A"/>
          <w:p w:rsidR="00B630D2" w:rsidRPr="0093740F" w:rsidRDefault="00B630D2" w:rsidP="00FA7E1A">
            <w:r w:rsidRPr="0093740F">
              <w:t>Регулятивные УУД:</w:t>
            </w:r>
          </w:p>
          <w:p w:rsidR="00B630D2" w:rsidRPr="0093740F" w:rsidRDefault="00B630D2" w:rsidP="00FA7E1A">
            <w:r w:rsidRPr="0093740F">
              <w:t>-учатся действовать по инструкции.</w:t>
            </w:r>
          </w:p>
          <w:p w:rsidR="00B630D2" w:rsidRPr="0093740F" w:rsidRDefault="00B630D2" w:rsidP="00FA7E1A"/>
          <w:p w:rsidR="00B630D2" w:rsidRPr="0093740F" w:rsidRDefault="00B630D2" w:rsidP="00FA7E1A">
            <w:r w:rsidRPr="0093740F">
              <w:t>Предметные УУД:</w:t>
            </w:r>
          </w:p>
          <w:p w:rsidR="00B630D2" w:rsidRPr="0093740F" w:rsidRDefault="00B630D2" w:rsidP="00FA7E1A">
            <w:r w:rsidRPr="0093740F">
              <w:t>-воспроизводить информацию.</w:t>
            </w:r>
          </w:p>
          <w:p w:rsidR="00B630D2" w:rsidRPr="0093740F" w:rsidRDefault="00B630D2" w:rsidP="00FA7E1A"/>
          <w:p w:rsidR="00B630D2" w:rsidRPr="0093740F" w:rsidRDefault="00B630D2" w:rsidP="00FA7E1A">
            <w:r w:rsidRPr="0093740F">
              <w:t>Коммуникативные УУД</w:t>
            </w:r>
          </w:p>
          <w:p w:rsidR="00B630D2" w:rsidRPr="0093740F" w:rsidRDefault="00B630D2" w:rsidP="00FA7E1A">
            <w:r w:rsidRPr="0093740F">
              <w:t>-оформлять свои мысли в устной форме.</w:t>
            </w:r>
          </w:p>
        </w:tc>
      </w:tr>
      <w:tr w:rsidR="00B630D2" w:rsidTr="005625CD">
        <w:tc>
          <w:tcPr>
            <w:tcW w:w="1418" w:type="dxa"/>
          </w:tcPr>
          <w:p w:rsidR="00B630D2" w:rsidRPr="0093740F" w:rsidRDefault="00B630D2" w:rsidP="00B630D2">
            <w:pPr>
              <w:rPr>
                <w:b/>
              </w:rPr>
            </w:pPr>
            <w:r>
              <w:rPr>
                <w:b/>
              </w:rPr>
              <w:t>3.</w:t>
            </w:r>
            <w:r w:rsidRPr="0093740F">
              <w:rPr>
                <w:b/>
              </w:rPr>
              <w:t>Мотивационный этап.</w:t>
            </w:r>
          </w:p>
          <w:p w:rsidR="00B630D2" w:rsidRPr="004C6C11" w:rsidRDefault="00B630D2" w:rsidP="00B630D2">
            <w:pPr>
              <w:rPr>
                <w:b/>
              </w:rPr>
            </w:pPr>
            <w:r w:rsidRPr="004C6C11">
              <w:rPr>
                <w:b/>
              </w:rPr>
              <w:t>Постановка учебной задачи.</w:t>
            </w:r>
          </w:p>
          <w:p w:rsidR="00B630D2" w:rsidRPr="00154D0E" w:rsidRDefault="00B630D2" w:rsidP="005A6511">
            <w:pPr>
              <w:rPr>
                <w:b/>
              </w:rPr>
            </w:pPr>
          </w:p>
        </w:tc>
        <w:tc>
          <w:tcPr>
            <w:tcW w:w="6804" w:type="dxa"/>
          </w:tcPr>
          <w:p w:rsidR="00697D88" w:rsidRDefault="00697D88" w:rsidP="00697D88">
            <w:pPr>
              <w:spacing w:before="100" w:beforeAutospacing="1" w:after="100" w:afterAutospacing="1"/>
              <w:rPr>
                <w:rFonts w:ascii="PTSansRegular" w:hAnsi="PTSansRegular"/>
              </w:rPr>
            </w:pPr>
            <w:r>
              <w:t>- Перед вами на столе лежат два листа. Сейчас выполним очень интересное задание. Я назову слова, а вы закройте глаза и представьте тот предмет, который я назову.</w:t>
            </w:r>
          </w:p>
          <w:p w:rsidR="00697D88" w:rsidRDefault="00697D88" w:rsidP="00697D88">
            <w:pPr>
              <w:spacing w:before="100" w:beforeAutospacing="1" w:after="100" w:afterAutospacing="1"/>
              <w:rPr>
                <w:rFonts w:ascii="PTSansRegular" w:hAnsi="PTSansRegular"/>
              </w:rPr>
            </w:pPr>
            <w:r>
              <w:t xml:space="preserve">- Итак, слово </w:t>
            </w:r>
            <w:r>
              <w:rPr>
                <w:u w:val="single"/>
              </w:rPr>
              <w:t>Яблоко</w:t>
            </w:r>
            <w:r>
              <w:rPr>
                <w:rFonts w:ascii="PTSansRegular" w:hAnsi="PTSansRegular"/>
              </w:rPr>
              <w:t xml:space="preserve">                                                  </w:t>
            </w:r>
            <w:r>
              <w:t xml:space="preserve">- А теперь, откройте глаза и нарисуйте на одном листе предмет, который представили. </w:t>
            </w:r>
            <w:r>
              <w:rPr>
                <w:rFonts w:ascii="PTSansRegular" w:hAnsi="PTSansRegular"/>
              </w:rPr>
              <w:t xml:space="preserve">                                                                  </w:t>
            </w:r>
            <w:r>
              <w:t>- Покажите картинку. (Картинка яблоко)</w:t>
            </w:r>
            <w:r>
              <w:rPr>
                <w:rFonts w:ascii="PTSansRegular" w:hAnsi="PTSansRegular"/>
              </w:rPr>
              <w:t xml:space="preserve">               </w:t>
            </w:r>
            <w:proofErr w:type="gramStart"/>
            <w:r>
              <w:t>-З</w:t>
            </w:r>
            <w:proofErr w:type="gramEnd"/>
            <w:r>
              <w:t>акройте глаза, я называю второе слово (</w:t>
            </w:r>
            <w:r>
              <w:rPr>
                <w:u w:val="single"/>
              </w:rPr>
              <w:t>иголка)</w:t>
            </w:r>
            <w:r>
              <w:rPr>
                <w:rFonts w:ascii="PTSansRegular" w:hAnsi="PTSansRegular"/>
              </w:rPr>
              <w:t xml:space="preserve">                                                                                 </w:t>
            </w:r>
            <w:r>
              <w:t>- Представили? Открываем глаза, и на втором листе каждый из вас рисует то, что представил.</w:t>
            </w:r>
            <w:r>
              <w:rPr>
                <w:rFonts w:ascii="PTSansRegular" w:hAnsi="PTSansRegular"/>
              </w:rPr>
              <w:t xml:space="preserve">                                                                              </w:t>
            </w:r>
            <w:proofErr w:type="gramStart"/>
            <w:r>
              <w:t>-П</w:t>
            </w:r>
            <w:proofErr w:type="gramEnd"/>
            <w:r>
              <w:t>окажите.</w:t>
            </w:r>
            <w:r>
              <w:rPr>
                <w:rFonts w:ascii="PTSansRegular" w:hAnsi="PTSansRegular"/>
              </w:rPr>
              <w:t xml:space="preserve">                                                                     </w:t>
            </w:r>
            <w:r>
              <w:t>-Что нарисовали? (несколько ребят рассказывают, что они нарисовали).</w:t>
            </w:r>
          </w:p>
          <w:p w:rsidR="00697D88" w:rsidRPr="00134273" w:rsidRDefault="00697D88" w:rsidP="00697D88">
            <w:pPr>
              <w:spacing w:before="100" w:beforeAutospacing="1" w:after="100" w:afterAutospacing="1"/>
              <w:rPr>
                <w:rFonts w:ascii="PTSansRegular" w:hAnsi="PTSansRegular"/>
              </w:rPr>
            </w:pPr>
            <w:r>
              <w:rPr>
                <w:color w:val="800000"/>
              </w:rPr>
              <w:t>-</w:t>
            </w:r>
            <w:r>
              <w:t xml:space="preserve">Я не уточнила, какие именно иголки нужно рисовать, поэтому </w:t>
            </w:r>
            <w:r>
              <w:lastRenderedPageBreak/>
              <w:t xml:space="preserve">рисунки получились разные. </w:t>
            </w:r>
            <w:r>
              <w:rPr>
                <w:rFonts w:ascii="PTSansRegular" w:hAnsi="PTSansRegular"/>
              </w:rPr>
              <w:t xml:space="preserve">                                                   </w:t>
            </w:r>
            <w:proofErr w:type="gramStart"/>
            <w:r>
              <w:t>-П</w:t>
            </w:r>
            <w:proofErr w:type="gramEnd"/>
            <w:r>
              <w:t>осмотрите на доску (3 картинки: иголка швейная, иголка ёлки, иголка ежа)</w:t>
            </w:r>
            <w:r>
              <w:rPr>
                <w:rFonts w:ascii="PTSansRegular" w:hAnsi="PTSansRegular"/>
              </w:rPr>
              <w:t xml:space="preserve">                             </w:t>
            </w:r>
            <w:r>
              <w:t>-Так что же видим? Слово одно «иголка», а значений у него посмотрите сколько.</w:t>
            </w:r>
            <w:r>
              <w:rPr>
                <w:rFonts w:ascii="PTSansRegular" w:hAnsi="PTSansRegular"/>
              </w:rPr>
              <w:t xml:space="preserve">                     </w:t>
            </w:r>
            <w:proofErr w:type="gramStart"/>
            <w:r>
              <w:t>-С</w:t>
            </w:r>
            <w:proofErr w:type="gramEnd"/>
            <w:r>
              <w:t xml:space="preserve">колько? (Много)                                                   </w:t>
            </w:r>
            <w:proofErr w:type="gramStart"/>
            <w:r>
              <w:t>-К</w:t>
            </w:r>
            <w:proofErr w:type="gramEnd"/>
            <w:r>
              <w:t>ак вы думаете, с какими словами будем сегодня работать?</w:t>
            </w:r>
            <w:r>
              <w:rPr>
                <w:rFonts w:ascii="PTSansRegular" w:hAnsi="PTSansRegular"/>
              </w:rPr>
              <w:t xml:space="preserve">                                                   </w:t>
            </w:r>
            <w:r>
              <w:t xml:space="preserve">- </w:t>
            </w:r>
            <w:r>
              <w:rPr>
                <w:b/>
                <w:bCs/>
              </w:rPr>
              <w:t>Так какая тема урока?</w:t>
            </w:r>
            <w:r>
              <w:t xml:space="preserve"> (Однозначные и многозначные слова)</w:t>
            </w:r>
            <w:r>
              <w:rPr>
                <w:rFonts w:ascii="PTSansRegular" w:hAnsi="PTSansRegular"/>
              </w:rPr>
              <w:t xml:space="preserve">                                                </w:t>
            </w:r>
            <w:proofErr w:type="gramStart"/>
            <w:r>
              <w:t>-Д</w:t>
            </w:r>
            <w:proofErr w:type="gramEnd"/>
            <w:r>
              <w:t xml:space="preserve">а ребята, </w:t>
            </w:r>
            <w:r>
              <w:rPr>
                <w:b/>
                <w:bCs/>
              </w:rPr>
              <w:t>тема</w:t>
            </w:r>
            <w:r>
              <w:t xml:space="preserve"> у нас </w:t>
            </w:r>
            <w:r>
              <w:rPr>
                <w:b/>
                <w:bCs/>
              </w:rPr>
              <w:t>однозначные и многозначные слова</w:t>
            </w:r>
            <w:r>
              <w:rPr>
                <w:rFonts w:ascii="PTSansRegular" w:hAnsi="PTSansRegular"/>
              </w:rPr>
              <w:t xml:space="preserve">                                             </w:t>
            </w:r>
            <w:r>
              <w:t xml:space="preserve">-Значит </w:t>
            </w:r>
            <w:r>
              <w:rPr>
                <w:b/>
                <w:bCs/>
              </w:rPr>
              <w:t>цель</w:t>
            </w:r>
            <w:r>
              <w:t xml:space="preserve"> нашего урока?</w:t>
            </w:r>
            <w:r>
              <w:rPr>
                <w:rFonts w:ascii="PTSansRegular" w:hAnsi="PTSansRegular"/>
              </w:rPr>
              <w:t xml:space="preserve">                            </w:t>
            </w:r>
            <w:r>
              <w:t xml:space="preserve">- </w:t>
            </w:r>
            <w:r>
              <w:rPr>
                <w:b/>
                <w:bCs/>
              </w:rPr>
              <w:t>Узнать</w:t>
            </w:r>
            <w:r>
              <w:t xml:space="preserve"> какие слова называют однозначными, а какие слова называют многозначными.</w:t>
            </w:r>
            <w:r>
              <w:rPr>
                <w:rFonts w:ascii="PTSansRegular" w:hAnsi="PTSansRegular"/>
              </w:rPr>
              <w:t xml:space="preserve">                                                     </w:t>
            </w:r>
            <w:r w:rsidR="00134273">
              <w:t>- Какие задачи</w:t>
            </w:r>
            <w:r>
              <w:t>?</w:t>
            </w:r>
            <w:r w:rsidR="00134273">
              <w:rPr>
                <w:rFonts w:ascii="PTSansRegular" w:hAnsi="PTSansRegular"/>
              </w:rPr>
              <w:t xml:space="preserve">                                           </w:t>
            </w:r>
            <w:r>
              <w:t>Уметь различать однозначные и многозначные слова, находить их в тексте.</w:t>
            </w:r>
          </w:p>
        </w:tc>
        <w:tc>
          <w:tcPr>
            <w:tcW w:w="1984" w:type="dxa"/>
          </w:tcPr>
          <w:p w:rsidR="00697D88" w:rsidRDefault="00697D88" w:rsidP="00697D88">
            <w:pPr>
              <w:spacing w:before="100" w:beforeAutospacing="1" w:after="100" w:afterAutospacing="1"/>
              <w:rPr>
                <w:rFonts w:ascii="PTSansRegular" w:hAnsi="PTSansRegular"/>
              </w:rPr>
            </w:pPr>
            <w:r>
              <w:lastRenderedPageBreak/>
              <w:t>Организует</w:t>
            </w:r>
            <w:r>
              <w:rPr>
                <w:rFonts w:ascii="Agency FB" w:hAnsi="Agency FB"/>
              </w:rPr>
              <w:t xml:space="preserve"> </w:t>
            </w:r>
            <w:r>
              <w:t>повторение</w:t>
            </w:r>
            <w:r>
              <w:rPr>
                <w:rFonts w:ascii="Agency FB" w:hAnsi="Agency FB"/>
              </w:rPr>
              <w:t xml:space="preserve"> </w:t>
            </w:r>
            <w:r>
              <w:t>изученного, формирование темы урока,</w:t>
            </w:r>
            <w:r>
              <w:rPr>
                <w:rFonts w:ascii="Agency FB" w:hAnsi="Agency FB"/>
              </w:rPr>
              <w:t xml:space="preserve"> </w:t>
            </w:r>
            <w:r>
              <w:t>работу</w:t>
            </w:r>
            <w:r>
              <w:rPr>
                <w:rFonts w:ascii="Agency FB" w:hAnsi="Agency FB"/>
              </w:rPr>
              <w:t xml:space="preserve"> </w:t>
            </w:r>
            <w:r>
              <w:t>по</w:t>
            </w:r>
            <w:r>
              <w:rPr>
                <w:rFonts w:ascii="Agency FB" w:hAnsi="Agency FB"/>
              </w:rPr>
              <w:t xml:space="preserve"> </w:t>
            </w:r>
            <w:r>
              <w:t>формированию</w:t>
            </w:r>
            <w:r>
              <w:rPr>
                <w:rFonts w:ascii="Agency FB" w:hAnsi="Agency FB"/>
              </w:rPr>
              <w:t xml:space="preserve"> </w:t>
            </w:r>
            <w:r>
              <w:t>умений</w:t>
            </w:r>
            <w:r>
              <w:rPr>
                <w:rFonts w:ascii="Agency FB" w:hAnsi="Agency FB"/>
              </w:rPr>
              <w:t xml:space="preserve"> </w:t>
            </w:r>
            <w:r>
              <w:t>делать</w:t>
            </w:r>
            <w:r>
              <w:rPr>
                <w:rFonts w:ascii="Arial" w:hAnsi="Arial" w:cs="Arial"/>
              </w:rPr>
              <w:t xml:space="preserve"> </w:t>
            </w:r>
            <w:r>
              <w:t>выводы.</w:t>
            </w:r>
          </w:p>
          <w:p w:rsidR="00697D88" w:rsidRDefault="00697D88" w:rsidP="00697D88">
            <w:pPr>
              <w:spacing w:before="100" w:beforeAutospacing="1" w:after="100" w:afterAutospacing="1"/>
              <w:rPr>
                <w:rFonts w:ascii="PTSansRegular" w:hAnsi="PTSansRegular"/>
              </w:rPr>
            </w:pPr>
            <w:r>
              <w:t xml:space="preserve">Создает ситуацию познавательных противоречий для формулирования </w:t>
            </w:r>
            <w:r>
              <w:lastRenderedPageBreak/>
              <w:t>цели урока.</w:t>
            </w:r>
          </w:p>
          <w:p w:rsidR="00B630D2" w:rsidRPr="00BB3171" w:rsidRDefault="00B630D2" w:rsidP="00FA7E1A"/>
          <w:p w:rsidR="00B630D2" w:rsidRPr="00BB3171" w:rsidRDefault="00B630D2" w:rsidP="00FA7E1A"/>
        </w:tc>
        <w:tc>
          <w:tcPr>
            <w:tcW w:w="1843" w:type="dxa"/>
          </w:tcPr>
          <w:p w:rsidR="00697D88" w:rsidRDefault="00697D88" w:rsidP="00697D88">
            <w:pPr>
              <w:spacing w:before="100" w:beforeAutospacing="1" w:after="100" w:afterAutospacing="1"/>
              <w:rPr>
                <w:rFonts w:ascii="PTSansRegular" w:hAnsi="PTSansRegular"/>
              </w:rPr>
            </w:pPr>
            <w:r>
              <w:lastRenderedPageBreak/>
              <w:t>Отвечают</w:t>
            </w:r>
            <w:r>
              <w:rPr>
                <w:rFonts w:ascii="Agency FB" w:hAnsi="Agency FB"/>
              </w:rPr>
              <w:t xml:space="preserve"> </w:t>
            </w:r>
            <w:r>
              <w:t>на</w:t>
            </w:r>
            <w:r>
              <w:rPr>
                <w:rFonts w:ascii="Agency FB" w:hAnsi="Agency FB"/>
              </w:rPr>
              <w:t xml:space="preserve"> </w:t>
            </w:r>
            <w:r>
              <w:t>вопросы</w:t>
            </w:r>
            <w:r>
              <w:rPr>
                <w:rFonts w:ascii="Agency FB" w:hAnsi="Agency FB"/>
              </w:rPr>
              <w:t xml:space="preserve"> </w:t>
            </w:r>
            <w:r>
              <w:t>учителя</w:t>
            </w:r>
            <w:r>
              <w:rPr>
                <w:rFonts w:ascii="Agency FB" w:hAnsi="Agency FB"/>
              </w:rPr>
              <w:t>.</w:t>
            </w:r>
            <w:r>
              <w:rPr>
                <w:rFonts w:ascii="PTSansRegular" w:hAnsi="PTSansRegular"/>
              </w:rPr>
              <w:t xml:space="preserve"> </w:t>
            </w:r>
            <w:r>
              <w:t>Высказывают предположения,</w:t>
            </w:r>
            <w:r>
              <w:rPr>
                <w:rFonts w:ascii="PTSansRegular" w:hAnsi="PTSansRegular"/>
              </w:rPr>
              <w:t xml:space="preserve"> </w:t>
            </w:r>
            <w:r>
              <w:t>делают</w:t>
            </w:r>
            <w:r>
              <w:rPr>
                <w:rFonts w:ascii="PTSansRegular" w:hAnsi="PTSansRegular"/>
              </w:rPr>
              <w:t xml:space="preserve"> </w:t>
            </w:r>
            <w:r>
              <w:t>выводы</w:t>
            </w:r>
            <w:r>
              <w:rPr>
                <w:rFonts w:ascii="Agency FB" w:hAnsi="Agency FB"/>
              </w:rPr>
              <w:t> </w:t>
            </w:r>
            <w:r>
              <w:t>совместно с учителем. Объясняют значения слов.</w:t>
            </w:r>
          </w:p>
          <w:p w:rsidR="00B630D2" w:rsidRPr="00BB3171" w:rsidRDefault="00B630D2" w:rsidP="00FA7E1A"/>
        </w:tc>
        <w:tc>
          <w:tcPr>
            <w:tcW w:w="3544" w:type="dxa"/>
          </w:tcPr>
          <w:p w:rsidR="00B630D2" w:rsidRPr="00BB3171" w:rsidRDefault="00B630D2" w:rsidP="00FA7E1A">
            <w:r w:rsidRPr="00BB3171">
              <w:t>Познавательные УУД:</w:t>
            </w:r>
          </w:p>
          <w:p w:rsidR="00B630D2" w:rsidRPr="00BB3171" w:rsidRDefault="00B630D2" w:rsidP="00FA7E1A">
            <w:r w:rsidRPr="00BB3171">
              <w:t>-воспринимать информацию из беседы учителя.</w:t>
            </w:r>
          </w:p>
          <w:p w:rsidR="00B630D2" w:rsidRPr="00BB3171" w:rsidRDefault="00B630D2" w:rsidP="00FA7E1A"/>
          <w:p w:rsidR="00B630D2" w:rsidRPr="00BB3171" w:rsidRDefault="00B630D2" w:rsidP="00FA7E1A"/>
          <w:p w:rsidR="00B630D2" w:rsidRPr="00BB3171" w:rsidRDefault="00B630D2" w:rsidP="00FA7E1A">
            <w:r w:rsidRPr="00BB3171">
              <w:t>Регулятивные УУД:</w:t>
            </w:r>
          </w:p>
          <w:p w:rsidR="00B630D2" w:rsidRPr="00BB3171" w:rsidRDefault="00B630D2" w:rsidP="00FA7E1A">
            <w:r w:rsidRPr="00BB3171">
              <w:t>-учатся высказывать свое предположение на основе имеющихся знаний.</w:t>
            </w:r>
          </w:p>
          <w:p w:rsidR="00B630D2" w:rsidRPr="00BB3171" w:rsidRDefault="00B630D2" w:rsidP="00FA7E1A"/>
          <w:p w:rsidR="00B630D2" w:rsidRPr="00BB3171" w:rsidRDefault="00B630D2" w:rsidP="00FA7E1A">
            <w:r w:rsidRPr="00BB3171">
              <w:t>Предметные УУД:</w:t>
            </w:r>
          </w:p>
          <w:p w:rsidR="00B630D2" w:rsidRPr="00BB3171" w:rsidRDefault="00B630D2" w:rsidP="00FA7E1A">
            <w:r w:rsidRPr="00BB3171">
              <w:t>-воспроизводить пройденный материал.</w:t>
            </w:r>
          </w:p>
          <w:p w:rsidR="00B630D2" w:rsidRPr="00BB3171" w:rsidRDefault="00B630D2" w:rsidP="00FA7E1A"/>
          <w:p w:rsidR="00B630D2" w:rsidRPr="00BB3171" w:rsidRDefault="00B630D2" w:rsidP="00FA7E1A">
            <w:r w:rsidRPr="00BB3171">
              <w:t>Коммуникативные УУД</w:t>
            </w:r>
          </w:p>
          <w:p w:rsidR="00B630D2" w:rsidRPr="00BB3171" w:rsidRDefault="00B630D2" w:rsidP="00FA7E1A">
            <w:r w:rsidRPr="00BB3171">
              <w:t xml:space="preserve">-оформлять свои мысли в </w:t>
            </w:r>
            <w:r w:rsidRPr="00BB3171">
              <w:lastRenderedPageBreak/>
              <w:t>устной форме.</w:t>
            </w:r>
          </w:p>
        </w:tc>
      </w:tr>
      <w:tr w:rsidR="00E8434E" w:rsidTr="005625CD">
        <w:tc>
          <w:tcPr>
            <w:tcW w:w="1418" w:type="dxa"/>
          </w:tcPr>
          <w:p w:rsidR="00E8434E" w:rsidRPr="00154D0E" w:rsidRDefault="00E8434E" w:rsidP="005A6511">
            <w:pPr>
              <w:rPr>
                <w:b/>
              </w:rPr>
            </w:pPr>
            <w:r w:rsidRPr="004C6C11">
              <w:rPr>
                <w:b/>
              </w:rPr>
              <w:lastRenderedPageBreak/>
              <w:t>4. Работа по теме урока.</w:t>
            </w:r>
          </w:p>
        </w:tc>
        <w:tc>
          <w:tcPr>
            <w:tcW w:w="6804" w:type="dxa"/>
          </w:tcPr>
          <w:p w:rsidR="008976EB" w:rsidRDefault="00134273" w:rsidP="00134273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b/>
                <w:bCs/>
              </w:rPr>
              <w:t>Беседа по картинкам.</w:t>
            </w:r>
            <w:r>
              <w:rPr>
                <w:rFonts w:ascii="PTSansRegular" w:hAnsi="PTSansRegular"/>
              </w:rPr>
              <w:t xml:space="preserve">                                </w:t>
            </w:r>
          </w:p>
          <w:p w:rsidR="008976EB" w:rsidRDefault="00134273" w:rsidP="00134273">
            <w:pPr>
              <w:spacing w:before="100" w:beforeAutospacing="1" w:after="100" w:afterAutospacing="1"/>
              <w:rPr>
                <w:rFonts w:asciiTheme="minorHAnsi" w:hAnsiTheme="minorHAnsi"/>
                <w:i/>
              </w:rPr>
            </w:pPr>
            <w:r>
              <w:rPr>
                <w:rFonts w:ascii="PTSansRegular" w:hAnsi="PTSansRegular"/>
              </w:rPr>
              <w:t xml:space="preserve">      </w:t>
            </w:r>
            <w:r>
              <w:t xml:space="preserve">-Посмотрите на экран </w:t>
            </w:r>
            <w:r w:rsidRPr="00134273">
              <w:rPr>
                <w:i/>
              </w:rPr>
              <w:t>(картинки: грач, карандаш, колокольчик, кисть руки, кисть малярная, кисть винограда)</w:t>
            </w:r>
            <w:r>
              <w:rPr>
                <w:rFonts w:ascii="PTSansRegular" w:hAnsi="PTSansRegular"/>
                <w:i/>
              </w:rPr>
              <w:t xml:space="preserve">                                        </w:t>
            </w:r>
            <w:proofErr w:type="gramStart"/>
            <w:r>
              <w:t>-П</w:t>
            </w:r>
            <w:proofErr w:type="gramEnd"/>
            <w:r>
              <w:t>роизнесите эти слова.</w:t>
            </w:r>
            <w:r>
              <w:rPr>
                <w:rFonts w:ascii="PTSansRegular" w:hAnsi="PTSansRegular"/>
                <w:i/>
              </w:rPr>
              <w:t xml:space="preserve">                                        </w:t>
            </w:r>
          </w:p>
          <w:p w:rsidR="008976EB" w:rsidRDefault="00134273" w:rsidP="00134273">
            <w:pPr>
              <w:spacing w:before="100" w:beforeAutospacing="1" w:after="100" w:afterAutospacing="1"/>
              <w:rPr>
                <w:rFonts w:asciiTheme="minorHAnsi" w:hAnsiTheme="minorHAnsi"/>
                <w:i/>
              </w:rPr>
            </w:pPr>
            <w:r>
              <w:rPr>
                <w:rFonts w:ascii="PTSansRegular" w:hAnsi="PTSansRegular"/>
                <w:i/>
              </w:rPr>
              <w:t xml:space="preserve">        </w:t>
            </w:r>
            <w:r>
              <w:t>-Что заметили?</w:t>
            </w:r>
            <w:r>
              <w:rPr>
                <w:rFonts w:ascii="PTSansRegular" w:hAnsi="PTSansRegular"/>
                <w:i/>
              </w:rPr>
              <w:t xml:space="preserve">                                                                </w:t>
            </w:r>
          </w:p>
          <w:p w:rsidR="008976EB" w:rsidRDefault="00134273" w:rsidP="00134273">
            <w:pPr>
              <w:spacing w:before="100" w:beforeAutospacing="1" w:after="100" w:afterAutospacing="1"/>
              <w:rPr>
                <w:rFonts w:asciiTheme="minorHAnsi" w:hAnsiTheme="minorHAnsi"/>
                <w:i/>
              </w:rPr>
            </w:pPr>
            <w:r>
              <w:rPr>
                <w:rFonts w:ascii="PTSansRegular" w:hAnsi="PTSansRegular"/>
                <w:i/>
              </w:rPr>
              <w:t xml:space="preserve"> </w:t>
            </w:r>
            <w:r w:rsidRPr="00134273">
              <w:rPr>
                <w:i/>
              </w:rPr>
              <w:t>(одни слова произнесли один раз, а слово кисть произнесли три раза)</w:t>
            </w:r>
            <w:r>
              <w:rPr>
                <w:rFonts w:ascii="PTSansRegular" w:hAnsi="PTSansRegular"/>
                <w:i/>
              </w:rPr>
              <w:t xml:space="preserve">                                               </w:t>
            </w:r>
          </w:p>
          <w:p w:rsidR="008976EB" w:rsidRDefault="00134273" w:rsidP="00134273">
            <w:pPr>
              <w:spacing w:before="100" w:beforeAutospacing="1" w:after="100" w:afterAutospacing="1"/>
              <w:rPr>
                <w:rFonts w:asciiTheme="minorHAnsi" w:hAnsiTheme="minorHAnsi"/>
                <w:i/>
              </w:rPr>
            </w:pPr>
            <w:r>
              <w:rPr>
                <w:rFonts w:ascii="PTSansRegular" w:hAnsi="PTSansRegular"/>
                <w:i/>
              </w:rPr>
              <w:t xml:space="preserve">  </w:t>
            </w:r>
            <w:r>
              <w:t>- Назовите слова, которые имеют одно значение</w:t>
            </w:r>
            <w:proofErr w:type="gramStart"/>
            <w:r>
              <w:t>.</w:t>
            </w:r>
            <w:proofErr w:type="gramEnd"/>
            <w:r>
              <w:rPr>
                <w:rFonts w:ascii="PTSansRegular" w:hAnsi="PTSansRegular"/>
                <w:i/>
              </w:rPr>
              <w:t xml:space="preserve"> </w:t>
            </w:r>
            <w:r w:rsidRPr="00134273">
              <w:rPr>
                <w:i/>
              </w:rPr>
              <w:t>(</w:t>
            </w:r>
            <w:proofErr w:type="gramStart"/>
            <w:r w:rsidRPr="00134273">
              <w:rPr>
                <w:i/>
              </w:rPr>
              <w:t>г</w:t>
            </w:r>
            <w:proofErr w:type="gramEnd"/>
            <w:r w:rsidRPr="00134273">
              <w:rPr>
                <w:i/>
              </w:rPr>
              <w:t>рач, карандаш).</w:t>
            </w:r>
            <w:r>
              <w:rPr>
                <w:rFonts w:ascii="PTSansRegular" w:hAnsi="PTSansRegular"/>
                <w:i/>
              </w:rPr>
              <w:t xml:space="preserve">                                 </w:t>
            </w:r>
          </w:p>
          <w:p w:rsidR="008976EB" w:rsidRDefault="00134273" w:rsidP="00134273">
            <w:pPr>
              <w:spacing w:before="100" w:beforeAutospacing="1" w:after="100" w:afterAutospacing="1"/>
              <w:rPr>
                <w:rFonts w:asciiTheme="minorHAnsi" w:hAnsiTheme="minorHAnsi"/>
                <w:i/>
              </w:rPr>
            </w:pPr>
            <w:r>
              <w:t xml:space="preserve">- Как будут называться такие слова? </w:t>
            </w:r>
            <w:r w:rsidRPr="00134273">
              <w:rPr>
                <w:i/>
              </w:rPr>
              <w:t>(Однозначные)</w:t>
            </w:r>
            <w:r>
              <w:rPr>
                <w:rFonts w:ascii="PTSansRegular" w:hAnsi="PTSansRegular"/>
                <w:i/>
              </w:rPr>
              <w:t xml:space="preserve">                                                                </w:t>
            </w:r>
            <w:r>
              <w:t xml:space="preserve">- Значит слова, которые имеют одно </w:t>
            </w:r>
            <w:r w:rsidR="008D5402">
              <w:t xml:space="preserve">лексическое </w:t>
            </w:r>
            <w:r>
              <w:t>значение – это однозначные слова.</w:t>
            </w:r>
            <w:r>
              <w:rPr>
                <w:rFonts w:ascii="PTSansRegular" w:hAnsi="PTSansRegular"/>
                <w:i/>
              </w:rPr>
              <w:t xml:space="preserve">                        </w:t>
            </w:r>
            <w:r w:rsidR="008D5402">
              <w:rPr>
                <w:rFonts w:asciiTheme="minorHAnsi" w:hAnsiTheme="minorHAnsi"/>
                <w:i/>
              </w:rPr>
              <w:br/>
            </w:r>
            <w:r>
              <w:t>- Назовите слова, которые имеют несколько значений?</w:t>
            </w:r>
            <w:r>
              <w:rPr>
                <w:rFonts w:ascii="PTSansRegular" w:hAnsi="PTSansRegular"/>
                <w:i/>
              </w:rPr>
              <w:t xml:space="preserve"> </w:t>
            </w:r>
            <w:r w:rsidRPr="00134273">
              <w:rPr>
                <w:i/>
              </w:rPr>
              <w:t>(колокольчик, кисть)</w:t>
            </w:r>
            <w:r>
              <w:rPr>
                <w:rFonts w:ascii="PTSansRegular" w:hAnsi="PTSansRegular"/>
                <w:i/>
              </w:rPr>
              <w:t xml:space="preserve">  </w:t>
            </w:r>
            <w:proofErr w:type="gramStart"/>
            <w:r>
              <w:t>-К</w:t>
            </w:r>
            <w:proofErr w:type="gramEnd"/>
            <w:r>
              <w:t>ак будут называться такие слова?</w:t>
            </w:r>
            <w:r>
              <w:rPr>
                <w:rFonts w:ascii="PTSansRegular" w:hAnsi="PTSansRegular"/>
                <w:i/>
              </w:rPr>
              <w:t xml:space="preserve">                   </w:t>
            </w:r>
            <w:r w:rsidRPr="00134273">
              <w:rPr>
                <w:i/>
              </w:rPr>
              <w:t>( многозначные)</w:t>
            </w:r>
            <w:r>
              <w:rPr>
                <w:rFonts w:ascii="PTSansRegular" w:hAnsi="PTSansRegular"/>
                <w:i/>
              </w:rPr>
              <w:t xml:space="preserve">                                                       </w:t>
            </w:r>
          </w:p>
          <w:p w:rsidR="008D5402" w:rsidRDefault="00134273" w:rsidP="00134273">
            <w:pPr>
              <w:spacing w:before="100" w:beforeAutospacing="1" w:after="100" w:afterAutospacing="1"/>
              <w:rPr>
                <w:rFonts w:asciiTheme="minorHAnsi" w:hAnsiTheme="minorHAnsi"/>
                <w:i/>
              </w:rPr>
            </w:pPr>
            <w:r>
              <w:rPr>
                <w:rFonts w:ascii="PTSansRegular" w:hAnsi="PTSansRegular"/>
                <w:i/>
              </w:rPr>
              <w:t xml:space="preserve">     </w:t>
            </w:r>
            <w:r>
              <w:t xml:space="preserve">-Значит слова, которые имеют несколько </w:t>
            </w:r>
            <w:r w:rsidR="008D5402">
              <w:t xml:space="preserve">лексических </w:t>
            </w:r>
            <w:r>
              <w:t>значений - это многозначные слова.</w:t>
            </w:r>
            <w:r>
              <w:rPr>
                <w:rFonts w:ascii="PTSansRegular" w:hAnsi="PTSansRegular"/>
                <w:i/>
              </w:rPr>
              <w:t xml:space="preserve">                   </w:t>
            </w:r>
          </w:p>
          <w:p w:rsidR="00134273" w:rsidRPr="00134273" w:rsidRDefault="00134273" w:rsidP="00134273">
            <w:pPr>
              <w:spacing w:before="100" w:beforeAutospacing="1" w:after="100" w:afterAutospacing="1"/>
              <w:rPr>
                <w:rFonts w:ascii="PTSansRegular" w:hAnsi="PTSansRegular"/>
                <w:i/>
              </w:rPr>
            </w:pPr>
            <w:r>
              <w:rPr>
                <w:rFonts w:ascii="PTSansRegular" w:hAnsi="PTSansRegular"/>
                <w:i/>
              </w:rPr>
              <w:t xml:space="preserve"> </w:t>
            </w:r>
            <w:r>
              <w:t xml:space="preserve">- Скажите, чем похожи предметы, которые названы </w:t>
            </w:r>
            <w:r>
              <w:lastRenderedPageBreak/>
              <w:t xml:space="preserve">многозначным словом. </w:t>
            </w:r>
            <w:r>
              <w:rPr>
                <w:rFonts w:ascii="PTSansRegular" w:hAnsi="PTSansRegular"/>
                <w:i/>
              </w:rPr>
              <w:t xml:space="preserve">                    </w:t>
            </w:r>
            <w:r w:rsidRPr="00134273">
              <w:rPr>
                <w:i/>
              </w:rPr>
              <w:t>(По внешним признакам).</w:t>
            </w:r>
          </w:p>
          <w:p w:rsidR="008D5402" w:rsidRDefault="00134273" w:rsidP="00134273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t>-</w:t>
            </w:r>
            <w:r w:rsidRPr="00134273">
              <w:rPr>
                <w:b/>
              </w:rPr>
              <w:t>Давайте сделаем вывод</w:t>
            </w:r>
            <w:r w:rsidR="008D5402">
              <w:rPr>
                <w:b/>
              </w:rPr>
              <w:t xml:space="preserve"> и заполним определения</w:t>
            </w:r>
            <w:r>
              <w:rPr>
                <w:rFonts w:ascii="PTSansRegular" w:hAnsi="PTSansRegular"/>
              </w:rPr>
              <w:t xml:space="preserve"> </w:t>
            </w:r>
          </w:p>
          <w:p w:rsidR="008D5402" w:rsidRPr="005625CD" w:rsidRDefault="008D5402" w:rsidP="00134273">
            <w:pPr>
              <w:spacing w:before="100" w:beforeAutospacing="1" w:after="100" w:afterAutospacing="1"/>
            </w:pPr>
            <w:r w:rsidRPr="005625CD">
              <w:t>Однозначные слова – это слова ……….</w:t>
            </w:r>
            <w:r w:rsidR="00134273" w:rsidRPr="005625CD">
              <w:t xml:space="preserve">                        </w:t>
            </w:r>
          </w:p>
          <w:p w:rsidR="005625CD" w:rsidRPr="005625CD" w:rsidRDefault="00134273" w:rsidP="00134273">
            <w:pPr>
              <w:spacing w:before="100" w:beforeAutospacing="1" w:after="100" w:afterAutospacing="1"/>
              <w:rPr>
                <w:i/>
              </w:rPr>
            </w:pPr>
            <w:r w:rsidRPr="005625CD">
              <w:t xml:space="preserve">  </w:t>
            </w:r>
            <w:r w:rsidR="008D5402" w:rsidRPr="005625CD">
              <w:rPr>
                <w:i/>
              </w:rPr>
              <w:t>(</w:t>
            </w:r>
            <w:r w:rsidRPr="005625CD">
              <w:rPr>
                <w:i/>
              </w:rPr>
              <w:t>слова</w:t>
            </w:r>
            <w:proofErr w:type="gramStart"/>
            <w:r w:rsidRPr="005625CD">
              <w:rPr>
                <w:i/>
              </w:rPr>
              <w:t xml:space="preserve"> </w:t>
            </w:r>
            <w:r w:rsidR="008D5402" w:rsidRPr="005625CD">
              <w:rPr>
                <w:i/>
              </w:rPr>
              <w:t>,</w:t>
            </w:r>
            <w:proofErr w:type="gramEnd"/>
            <w:r w:rsidR="008D5402" w:rsidRPr="005625CD">
              <w:rPr>
                <w:i/>
              </w:rPr>
              <w:t xml:space="preserve"> которые </w:t>
            </w:r>
            <w:r w:rsidRPr="005625CD">
              <w:rPr>
                <w:i/>
              </w:rPr>
              <w:t xml:space="preserve">имеют только одно </w:t>
            </w:r>
            <w:r w:rsidR="008D5402" w:rsidRPr="005625CD">
              <w:rPr>
                <w:i/>
              </w:rPr>
              <w:t xml:space="preserve">лексическое </w:t>
            </w:r>
            <w:r w:rsidRPr="005625CD">
              <w:rPr>
                <w:i/>
              </w:rPr>
              <w:t xml:space="preserve">значение.)     </w:t>
            </w:r>
          </w:p>
          <w:p w:rsidR="008D5402" w:rsidRPr="005625CD" w:rsidRDefault="005625CD" w:rsidP="00134273">
            <w:pPr>
              <w:spacing w:before="100" w:beforeAutospacing="1" w:after="100" w:afterAutospacing="1"/>
            </w:pPr>
            <w:r w:rsidRPr="005625CD">
              <w:rPr>
                <w:i/>
              </w:rPr>
              <w:t>Многозначные слова – это слова,………</w:t>
            </w:r>
            <w:r w:rsidR="00134273" w:rsidRPr="005625CD">
              <w:rPr>
                <w:i/>
              </w:rPr>
              <w:t xml:space="preserve">        </w:t>
            </w:r>
          </w:p>
          <w:p w:rsidR="005625CD" w:rsidRPr="005625CD" w:rsidRDefault="005625CD" w:rsidP="00134273">
            <w:pPr>
              <w:spacing w:before="100" w:beforeAutospacing="1" w:after="100" w:afterAutospacing="1"/>
              <w:rPr>
                <w:i/>
              </w:rPr>
            </w:pPr>
            <w:r w:rsidRPr="005625CD">
              <w:rPr>
                <w:i/>
              </w:rPr>
              <w:t>(</w:t>
            </w:r>
            <w:r w:rsidR="00134273" w:rsidRPr="005625CD">
              <w:rPr>
                <w:i/>
              </w:rPr>
              <w:t>слова</w:t>
            </w:r>
            <w:r w:rsidRPr="005625CD">
              <w:rPr>
                <w:i/>
              </w:rPr>
              <w:t xml:space="preserve">, которые </w:t>
            </w:r>
            <w:r w:rsidR="00134273" w:rsidRPr="005625CD">
              <w:rPr>
                <w:i/>
              </w:rPr>
              <w:t xml:space="preserve"> имеют несколько </w:t>
            </w:r>
            <w:r w:rsidRPr="005625CD">
              <w:rPr>
                <w:i/>
              </w:rPr>
              <w:t xml:space="preserve">лексических </w:t>
            </w:r>
            <w:r w:rsidR="00134273" w:rsidRPr="005625CD">
              <w:rPr>
                <w:i/>
              </w:rPr>
              <w:t>значений</w:t>
            </w:r>
            <w:proofErr w:type="gramStart"/>
            <w:r w:rsidR="00134273" w:rsidRPr="005625CD">
              <w:rPr>
                <w:i/>
              </w:rPr>
              <w:t xml:space="preserve">,.)               </w:t>
            </w:r>
            <w:proofErr w:type="gramEnd"/>
          </w:p>
          <w:p w:rsidR="005625CD" w:rsidRDefault="00134273" w:rsidP="00134273">
            <w:pPr>
              <w:spacing w:before="100" w:beforeAutospacing="1" w:after="100" w:afterAutospacing="1"/>
            </w:pPr>
            <w:r>
              <w:rPr>
                <w:rFonts w:ascii="PTSansRegular" w:hAnsi="PTSansRegular"/>
                <w:i/>
              </w:rPr>
              <w:t xml:space="preserve">      </w:t>
            </w:r>
            <w:r>
              <w:t xml:space="preserve">-Приведите примеры </w:t>
            </w:r>
            <w:r w:rsidR="005625CD">
              <w:t xml:space="preserve">5 </w:t>
            </w:r>
            <w:r>
              <w:t>одно</w:t>
            </w:r>
            <w:r w:rsidR="005625CD">
              <w:t>значных слов, 5 многозначных слов. Заполните таблицу: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286"/>
              <w:gridCol w:w="3287"/>
            </w:tblGrid>
            <w:tr w:rsidR="005625CD" w:rsidRPr="005625CD" w:rsidTr="005625CD">
              <w:tc>
                <w:tcPr>
                  <w:tcW w:w="3286" w:type="dxa"/>
                </w:tcPr>
                <w:p w:rsidR="005625CD" w:rsidRPr="005625CD" w:rsidRDefault="005625CD" w:rsidP="005625CD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 w:rsidRPr="005625CD">
                    <w:rPr>
                      <w:b/>
                    </w:rPr>
                    <w:t>Однозначные слова</w:t>
                  </w:r>
                </w:p>
              </w:tc>
              <w:tc>
                <w:tcPr>
                  <w:tcW w:w="3287" w:type="dxa"/>
                </w:tcPr>
                <w:p w:rsidR="005625CD" w:rsidRPr="005625CD" w:rsidRDefault="005625CD" w:rsidP="005625CD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 w:rsidRPr="005625CD">
                    <w:rPr>
                      <w:b/>
                    </w:rPr>
                    <w:t>Многозначные слова</w:t>
                  </w:r>
                </w:p>
              </w:tc>
            </w:tr>
            <w:tr w:rsidR="005625CD" w:rsidTr="005625CD">
              <w:tc>
                <w:tcPr>
                  <w:tcW w:w="3286" w:type="dxa"/>
                </w:tcPr>
                <w:p w:rsidR="005625CD" w:rsidRDefault="005625CD" w:rsidP="00134273">
                  <w:pPr>
                    <w:spacing w:before="100" w:beforeAutospacing="1" w:after="100" w:afterAutospacing="1"/>
                    <w:rPr>
                      <w:rFonts w:ascii="PTSansRegular" w:hAnsi="PTSansRegular"/>
                      <w:i/>
                    </w:rPr>
                  </w:pPr>
                </w:p>
              </w:tc>
              <w:tc>
                <w:tcPr>
                  <w:tcW w:w="3287" w:type="dxa"/>
                </w:tcPr>
                <w:p w:rsidR="005625CD" w:rsidRDefault="005625CD" w:rsidP="00134273">
                  <w:pPr>
                    <w:spacing w:before="100" w:beforeAutospacing="1" w:after="100" w:afterAutospacing="1"/>
                    <w:rPr>
                      <w:rFonts w:ascii="PTSansRegular" w:hAnsi="PTSansRegular"/>
                      <w:i/>
                    </w:rPr>
                  </w:pPr>
                </w:p>
              </w:tc>
            </w:tr>
            <w:tr w:rsidR="005625CD" w:rsidTr="005625CD">
              <w:tc>
                <w:tcPr>
                  <w:tcW w:w="3286" w:type="dxa"/>
                </w:tcPr>
                <w:p w:rsidR="005625CD" w:rsidRDefault="005625CD" w:rsidP="00134273">
                  <w:pPr>
                    <w:spacing w:before="100" w:beforeAutospacing="1" w:after="100" w:afterAutospacing="1"/>
                    <w:rPr>
                      <w:rFonts w:ascii="PTSansRegular" w:hAnsi="PTSansRegular"/>
                      <w:i/>
                    </w:rPr>
                  </w:pPr>
                </w:p>
              </w:tc>
              <w:tc>
                <w:tcPr>
                  <w:tcW w:w="3287" w:type="dxa"/>
                </w:tcPr>
                <w:p w:rsidR="005625CD" w:rsidRDefault="005625CD" w:rsidP="00134273">
                  <w:pPr>
                    <w:spacing w:before="100" w:beforeAutospacing="1" w:after="100" w:afterAutospacing="1"/>
                    <w:rPr>
                      <w:rFonts w:ascii="PTSansRegular" w:hAnsi="PTSansRegular"/>
                      <w:i/>
                    </w:rPr>
                  </w:pPr>
                </w:p>
              </w:tc>
            </w:tr>
            <w:tr w:rsidR="005625CD" w:rsidTr="005625CD">
              <w:tc>
                <w:tcPr>
                  <w:tcW w:w="3286" w:type="dxa"/>
                </w:tcPr>
                <w:p w:rsidR="005625CD" w:rsidRDefault="005625CD" w:rsidP="00134273">
                  <w:pPr>
                    <w:spacing w:before="100" w:beforeAutospacing="1" w:after="100" w:afterAutospacing="1"/>
                    <w:rPr>
                      <w:rFonts w:ascii="PTSansRegular" w:hAnsi="PTSansRegular"/>
                      <w:i/>
                    </w:rPr>
                  </w:pPr>
                </w:p>
              </w:tc>
              <w:tc>
                <w:tcPr>
                  <w:tcW w:w="3287" w:type="dxa"/>
                </w:tcPr>
                <w:p w:rsidR="005625CD" w:rsidRDefault="005625CD" w:rsidP="00134273">
                  <w:pPr>
                    <w:spacing w:before="100" w:beforeAutospacing="1" w:after="100" w:afterAutospacing="1"/>
                    <w:rPr>
                      <w:rFonts w:ascii="PTSansRegular" w:hAnsi="PTSansRegular"/>
                      <w:i/>
                    </w:rPr>
                  </w:pPr>
                </w:p>
              </w:tc>
            </w:tr>
            <w:tr w:rsidR="005625CD" w:rsidTr="005625CD">
              <w:tc>
                <w:tcPr>
                  <w:tcW w:w="3286" w:type="dxa"/>
                </w:tcPr>
                <w:p w:rsidR="005625CD" w:rsidRDefault="005625CD" w:rsidP="00134273">
                  <w:pPr>
                    <w:spacing w:before="100" w:beforeAutospacing="1" w:after="100" w:afterAutospacing="1"/>
                    <w:rPr>
                      <w:rFonts w:ascii="PTSansRegular" w:hAnsi="PTSansRegular"/>
                      <w:i/>
                    </w:rPr>
                  </w:pPr>
                </w:p>
              </w:tc>
              <w:tc>
                <w:tcPr>
                  <w:tcW w:w="3287" w:type="dxa"/>
                </w:tcPr>
                <w:p w:rsidR="005625CD" w:rsidRDefault="005625CD" w:rsidP="00134273">
                  <w:pPr>
                    <w:spacing w:before="100" w:beforeAutospacing="1" w:after="100" w:afterAutospacing="1"/>
                    <w:rPr>
                      <w:rFonts w:ascii="PTSansRegular" w:hAnsi="PTSansRegular"/>
                      <w:i/>
                    </w:rPr>
                  </w:pPr>
                </w:p>
              </w:tc>
            </w:tr>
            <w:tr w:rsidR="005625CD" w:rsidTr="005625CD">
              <w:tc>
                <w:tcPr>
                  <w:tcW w:w="3286" w:type="dxa"/>
                </w:tcPr>
                <w:p w:rsidR="005625CD" w:rsidRDefault="005625CD" w:rsidP="00134273">
                  <w:pPr>
                    <w:spacing w:before="100" w:beforeAutospacing="1" w:after="100" w:afterAutospacing="1"/>
                    <w:rPr>
                      <w:rFonts w:ascii="PTSansRegular" w:hAnsi="PTSansRegular"/>
                      <w:i/>
                    </w:rPr>
                  </w:pPr>
                </w:p>
              </w:tc>
              <w:tc>
                <w:tcPr>
                  <w:tcW w:w="3287" w:type="dxa"/>
                </w:tcPr>
                <w:p w:rsidR="005625CD" w:rsidRDefault="005625CD" w:rsidP="00134273">
                  <w:pPr>
                    <w:spacing w:before="100" w:beforeAutospacing="1" w:after="100" w:afterAutospacing="1"/>
                    <w:rPr>
                      <w:rFonts w:ascii="PTSansRegular" w:hAnsi="PTSansRegular"/>
                      <w:i/>
                    </w:rPr>
                  </w:pPr>
                </w:p>
              </w:tc>
            </w:tr>
          </w:tbl>
          <w:p w:rsidR="005625CD" w:rsidRDefault="00134273" w:rsidP="00134273">
            <w:pPr>
              <w:spacing w:before="100" w:beforeAutospacing="1" w:after="100" w:afterAutospacing="1"/>
              <w:rPr>
                <w:rFonts w:asciiTheme="minorHAnsi" w:hAnsiTheme="minorHAnsi"/>
                <w:i/>
              </w:rPr>
            </w:pPr>
            <w:r>
              <w:rPr>
                <w:rFonts w:ascii="PTSansRegular" w:hAnsi="PTSansRegular"/>
                <w:i/>
              </w:rPr>
              <w:t xml:space="preserve">                                         </w:t>
            </w:r>
          </w:p>
          <w:p w:rsidR="005625CD" w:rsidRDefault="00134273" w:rsidP="00134273">
            <w:pPr>
              <w:spacing w:before="100" w:beforeAutospacing="1" w:after="100" w:afterAutospacing="1"/>
              <w:rPr>
                <w:rFonts w:asciiTheme="minorHAnsi" w:hAnsiTheme="minorHAnsi"/>
                <w:i/>
              </w:rPr>
            </w:pPr>
            <w:r>
              <w:rPr>
                <w:rFonts w:ascii="PTSansRegular" w:hAnsi="PTSansRegular"/>
                <w:i/>
              </w:rPr>
              <w:t xml:space="preserve">    </w:t>
            </w:r>
            <w:r>
              <w:t>- Скажите, где можно узнать, что означает слово?</w:t>
            </w:r>
            <w:r>
              <w:rPr>
                <w:rFonts w:ascii="PTSansRegular" w:hAnsi="PTSansRegular"/>
                <w:i/>
              </w:rPr>
              <w:t xml:space="preserve"> </w:t>
            </w:r>
            <w:r w:rsidRPr="00134273">
              <w:rPr>
                <w:i/>
              </w:rPr>
              <w:t>( В толковом словаре)</w:t>
            </w:r>
            <w:r>
              <w:rPr>
                <w:rFonts w:ascii="PTSansRegular" w:hAnsi="PTSansRegular"/>
                <w:i/>
              </w:rPr>
              <w:t xml:space="preserve">                                    </w:t>
            </w:r>
          </w:p>
          <w:p w:rsidR="00134273" w:rsidRPr="00134273" w:rsidRDefault="00134273" w:rsidP="00134273">
            <w:pPr>
              <w:spacing w:before="100" w:beforeAutospacing="1" w:after="100" w:afterAutospacing="1"/>
              <w:rPr>
                <w:rFonts w:ascii="PTSansRegular" w:hAnsi="PTSansRegular"/>
                <w:i/>
              </w:rPr>
            </w:pPr>
            <w:r>
              <w:rPr>
                <w:rFonts w:ascii="PTSansRegular" w:hAnsi="PTSansRegular"/>
                <w:i/>
              </w:rPr>
              <w:t xml:space="preserve">    </w:t>
            </w:r>
            <w:r>
              <w:t xml:space="preserve">- Что означает слово </w:t>
            </w:r>
            <w:proofErr w:type="gramStart"/>
            <w:r>
              <w:t>толковый</w:t>
            </w:r>
            <w:proofErr w:type="gramEnd"/>
            <w:r>
              <w:t xml:space="preserve">, толковать? </w:t>
            </w:r>
            <w:r w:rsidRPr="00134273">
              <w:rPr>
                <w:i/>
              </w:rPr>
              <w:t>(объяснять)</w:t>
            </w:r>
            <w:r>
              <w:t xml:space="preserve"> </w:t>
            </w:r>
            <w:r>
              <w:rPr>
                <w:rFonts w:ascii="PTSansRegular" w:hAnsi="PTSansRegular"/>
                <w:i/>
              </w:rPr>
              <w:t xml:space="preserve">                                                               </w:t>
            </w:r>
            <w:r>
              <w:t xml:space="preserve">- Лексическое значение слова можно узнать в толковом словаре. </w:t>
            </w:r>
            <w:r>
              <w:rPr>
                <w:rFonts w:ascii="PTSansRegular" w:hAnsi="PTSansRegular"/>
                <w:i/>
              </w:rPr>
              <w:t xml:space="preserve">                        </w:t>
            </w:r>
            <w:r>
              <w:t>Самые известные толковые словари составили Владимир Иванович Даль и Сергей Иванович Ожегов.</w:t>
            </w:r>
            <w:r>
              <w:rPr>
                <w:rFonts w:ascii="PTSansRegular" w:hAnsi="PTSansRegular"/>
                <w:i/>
              </w:rPr>
              <w:t xml:space="preserve">                        </w:t>
            </w:r>
            <w:r>
              <w:rPr>
                <w:i/>
                <w:iCs/>
              </w:rPr>
              <w:t>Учитель демонстрирует толковый словарь С. И. Ожегова.</w:t>
            </w:r>
          </w:p>
          <w:p w:rsidR="00134273" w:rsidRPr="00134273" w:rsidRDefault="00134273" w:rsidP="00134273">
            <w:pPr>
              <w:spacing w:before="100" w:beforeAutospacing="1" w:after="100" w:afterAutospacing="1"/>
              <w:rPr>
                <w:rFonts w:ascii="PTSansRegular" w:hAnsi="PTSansRegular"/>
              </w:rPr>
            </w:pPr>
            <w:r>
              <w:t xml:space="preserve">- У вас на партах тоже есть толковый словарь маленький, поэтому его можно назвать словариком. Если вы не знаете значения слова, обратитесь к нему за помощью. Особое внимание обратите на то, что слова в словаре располагаются по ….(алфавиту). </w:t>
            </w:r>
            <w:r>
              <w:rPr>
                <w:rFonts w:ascii="PTSansRegular" w:hAnsi="PTSansRegular"/>
              </w:rPr>
              <w:t xml:space="preserve">                                                                   </w:t>
            </w:r>
            <w:r>
              <w:t>-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lastRenderedPageBreak/>
              <w:t>Учитель:</w:t>
            </w:r>
            <w:r>
              <w:t xml:space="preserve"> Давайте сравним ваше толкование слов с объяснением их лексического значения в словаре С.И. Ожегова. Найдите в толковом словаре слова </w:t>
            </w:r>
            <w:r>
              <w:rPr>
                <w:b/>
                <w:bCs/>
              </w:rPr>
              <w:t>кисть, колокольчик</w:t>
            </w:r>
            <w:r>
              <w:t xml:space="preserve"> и уточните их значение. </w:t>
            </w:r>
            <w:r>
              <w:rPr>
                <w:rFonts w:ascii="PTSansRegular" w:hAnsi="PTSansRegular"/>
              </w:rPr>
              <w:t xml:space="preserve">                                                                                      </w:t>
            </w:r>
            <w:r>
              <w:t>- Составьте предложение с любым многозначным словом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134273">
              <w:rPr>
                <w:i/>
              </w:rPr>
              <w:t>(</w:t>
            </w:r>
            <w:proofErr w:type="gramStart"/>
            <w:r w:rsidRPr="00134273">
              <w:rPr>
                <w:i/>
              </w:rPr>
              <w:t>о</w:t>
            </w:r>
            <w:proofErr w:type="gramEnd"/>
            <w:r w:rsidRPr="00134273">
              <w:rPr>
                <w:i/>
              </w:rPr>
              <w:t>тветы детей)</w:t>
            </w:r>
            <w:r w:rsidRPr="00134273">
              <w:rPr>
                <w:b/>
                <w:bCs/>
                <w:i/>
              </w:rPr>
              <w:t xml:space="preserve"> </w:t>
            </w:r>
          </w:p>
          <w:p w:rsidR="00E8434E" w:rsidRDefault="00134273" w:rsidP="00134273">
            <w:pPr>
              <w:spacing w:before="100" w:beforeAutospacing="1" w:after="100" w:afterAutospacing="1"/>
              <w:rPr>
                <w:rFonts w:asciiTheme="minorHAnsi" w:hAnsiTheme="minorHAnsi"/>
                <w:i/>
              </w:rPr>
            </w:pPr>
            <w:r>
              <w:t>-Значит из толкового словаря можно узнать…</w:t>
            </w:r>
            <w:proofErr w:type="gramStart"/>
            <w:r w:rsidRPr="00134273">
              <w:rPr>
                <w:i/>
              </w:rPr>
              <w:t xml:space="preserve">( </w:t>
            </w:r>
            <w:proofErr w:type="gramEnd"/>
            <w:r w:rsidRPr="00134273">
              <w:rPr>
                <w:i/>
              </w:rPr>
              <w:t>значение слова</w:t>
            </w:r>
            <w:r w:rsidRPr="00134273">
              <w:rPr>
                <w:rFonts w:ascii="PTSansRegular" w:hAnsi="PTSansRegular"/>
                <w:i/>
              </w:rPr>
              <w:t>)</w:t>
            </w:r>
          </w:p>
          <w:p w:rsidR="002228B3" w:rsidRPr="002228B3" w:rsidRDefault="002228B3" w:rsidP="00134273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134273" w:rsidRDefault="00134273" w:rsidP="00134273">
            <w:pPr>
              <w:spacing w:before="100" w:beforeAutospacing="1" w:after="100" w:afterAutospacing="1"/>
              <w:rPr>
                <w:rFonts w:ascii="PTSansRegular" w:hAnsi="PTSansRegular"/>
              </w:rPr>
            </w:pPr>
            <w:r>
              <w:lastRenderedPageBreak/>
              <w:t>Организует</w:t>
            </w:r>
            <w:r>
              <w:rPr>
                <w:rFonts w:ascii="PTSansRegular" w:hAnsi="PTSansRegular"/>
              </w:rPr>
              <w:t xml:space="preserve"> </w:t>
            </w:r>
            <w:r>
              <w:t>изучение</w:t>
            </w:r>
            <w:r>
              <w:rPr>
                <w:rFonts w:ascii="Agency FB" w:hAnsi="Agency FB"/>
              </w:rPr>
              <w:t xml:space="preserve"> </w:t>
            </w:r>
            <w:r>
              <w:t>нового</w:t>
            </w:r>
            <w:r>
              <w:rPr>
                <w:rFonts w:asciiTheme="minorHAnsi" w:hAnsiTheme="minorHAnsi"/>
              </w:rPr>
              <w:t xml:space="preserve"> </w:t>
            </w:r>
            <w:r>
              <w:t>материала</w:t>
            </w:r>
            <w:r>
              <w:rPr>
                <w:rFonts w:ascii="Agency FB" w:hAnsi="Agency FB"/>
              </w:rPr>
              <w:t>.  </w:t>
            </w:r>
            <w:r>
              <w:t>Организует</w:t>
            </w:r>
            <w:r>
              <w:rPr>
                <w:rFonts w:ascii="Agency FB" w:hAnsi="Agency FB"/>
              </w:rPr>
              <w:t xml:space="preserve"> </w:t>
            </w:r>
            <w:r>
              <w:t>работу</w:t>
            </w:r>
            <w:r>
              <w:rPr>
                <w:rFonts w:ascii="Arial" w:hAnsi="Arial" w:cs="Arial"/>
              </w:rPr>
              <w:t xml:space="preserve"> </w:t>
            </w:r>
            <w:r>
              <w:t>по картинкам.</w:t>
            </w:r>
          </w:p>
          <w:p w:rsidR="00134273" w:rsidRDefault="00134273" w:rsidP="00134273">
            <w:pPr>
              <w:spacing w:before="100" w:beforeAutospacing="1" w:after="100" w:afterAutospacing="1"/>
              <w:rPr>
                <w:rFonts w:ascii="PTSansRegular" w:hAnsi="PTSansRegular"/>
              </w:rPr>
            </w:pPr>
            <w:r>
              <w:t xml:space="preserve">Формулирует задание, наводящими вопросами подводит учащихся к выводу о том, что слова могут иметь несколько значений: </w:t>
            </w:r>
          </w:p>
          <w:p w:rsidR="00134273" w:rsidRDefault="00134273" w:rsidP="00134273">
            <w:pPr>
              <w:spacing w:before="100" w:beforeAutospacing="1" w:after="100" w:afterAutospacing="1"/>
              <w:rPr>
                <w:rFonts w:ascii="PTSansRegular" w:hAnsi="PTSansRegular"/>
              </w:rPr>
            </w:pPr>
            <w:r>
              <w:rPr>
                <w:rFonts w:ascii="PTSansRegular" w:hAnsi="PTSansRegular"/>
              </w:rPr>
              <w:t xml:space="preserve">– </w:t>
            </w:r>
            <w:r>
              <w:t xml:space="preserve">Назовите слова, которые имеют только одно значение (однозначные). </w:t>
            </w:r>
          </w:p>
          <w:p w:rsidR="00134273" w:rsidRDefault="00134273" w:rsidP="00134273">
            <w:pPr>
              <w:spacing w:before="100" w:beforeAutospacing="1" w:after="100" w:afterAutospacing="1"/>
              <w:rPr>
                <w:rFonts w:ascii="PTSansRegular" w:hAnsi="PTSansRegular"/>
              </w:rPr>
            </w:pPr>
            <w:r>
              <w:rPr>
                <w:rFonts w:ascii="PTSansRegular" w:hAnsi="PTSansRegular"/>
              </w:rPr>
              <w:t xml:space="preserve">– </w:t>
            </w:r>
            <w:r>
              <w:t xml:space="preserve">Назовите слова, имеющие </w:t>
            </w:r>
            <w:r>
              <w:lastRenderedPageBreak/>
              <w:t xml:space="preserve">несколько значений </w:t>
            </w:r>
            <w:r>
              <w:br/>
              <w:t>(многозначные).</w:t>
            </w:r>
          </w:p>
          <w:p w:rsidR="00E8434E" w:rsidRPr="001807DF" w:rsidRDefault="00E8434E" w:rsidP="00FA7E1A">
            <w:pPr>
              <w:rPr>
                <w:color w:val="000000"/>
                <w:sz w:val="28"/>
                <w:szCs w:val="28"/>
              </w:rPr>
            </w:pPr>
          </w:p>
          <w:p w:rsidR="00E8434E" w:rsidRPr="00BB3171" w:rsidRDefault="00E8434E" w:rsidP="00FA7E1A"/>
          <w:p w:rsidR="00E8434E" w:rsidRPr="00BB3171" w:rsidRDefault="00E8434E" w:rsidP="00FA7E1A"/>
          <w:p w:rsidR="00E8434E" w:rsidRDefault="00E8434E" w:rsidP="00FA7E1A"/>
          <w:p w:rsidR="00E8434E" w:rsidRDefault="00E8434E" w:rsidP="00FA7E1A"/>
          <w:p w:rsidR="00E8434E" w:rsidRDefault="00E8434E" w:rsidP="00FA7E1A"/>
          <w:p w:rsidR="00E8434E" w:rsidRDefault="00E8434E" w:rsidP="00FA7E1A"/>
          <w:p w:rsidR="00E8434E" w:rsidRDefault="00E8434E" w:rsidP="00FA7E1A"/>
          <w:p w:rsidR="00E8434E" w:rsidRPr="00BB3171" w:rsidRDefault="00E8434E" w:rsidP="00FA7E1A"/>
        </w:tc>
        <w:tc>
          <w:tcPr>
            <w:tcW w:w="1843" w:type="dxa"/>
          </w:tcPr>
          <w:p w:rsidR="00134273" w:rsidRDefault="00134273" w:rsidP="00134273">
            <w:pPr>
              <w:spacing w:before="100" w:beforeAutospacing="1" w:after="100" w:afterAutospacing="1"/>
              <w:rPr>
                <w:rFonts w:ascii="PTSansRegular" w:hAnsi="PTSansRegular"/>
              </w:rPr>
            </w:pPr>
            <w:r>
              <w:lastRenderedPageBreak/>
              <w:t xml:space="preserve">Рассматривают картинки, отвечают </w:t>
            </w:r>
            <w:r>
              <w:br/>
              <w:t>на вопросы.</w:t>
            </w:r>
          </w:p>
          <w:p w:rsidR="00134273" w:rsidRDefault="00134273" w:rsidP="00134273">
            <w:pPr>
              <w:spacing w:before="100" w:beforeAutospacing="1" w:after="100" w:afterAutospacing="1"/>
              <w:rPr>
                <w:rFonts w:ascii="PTSansRegular" w:hAnsi="PTSansRegular"/>
              </w:rPr>
            </w:pPr>
            <w:r>
              <w:t>Составляют предложения.</w:t>
            </w:r>
          </w:p>
          <w:p w:rsidR="00134273" w:rsidRDefault="00134273" w:rsidP="00134273">
            <w:pPr>
              <w:spacing w:before="100" w:beforeAutospacing="1" w:after="100" w:afterAutospacing="1"/>
              <w:rPr>
                <w:rFonts w:ascii="PTSansRegular" w:hAnsi="PTSansRegular"/>
              </w:rPr>
            </w:pPr>
            <w:r>
              <w:t>Выполняют упражнения. Учатся</w:t>
            </w:r>
            <w:r>
              <w:rPr>
                <w:rFonts w:ascii="Agency FB" w:hAnsi="Agency FB"/>
              </w:rPr>
              <w:t xml:space="preserve"> </w:t>
            </w:r>
            <w:r>
              <w:t>обобщать,</w:t>
            </w:r>
            <w:r>
              <w:rPr>
                <w:rFonts w:ascii="Agency FB" w:hAnsi="Agency FB"/>
              </w:rPr>
              <w:t xml:space="preserve"> </w:t>
            </w:r>
            <w:r>
              <w:t>делать выводы.</w:t>
            </w:r>
          </w:p>
          <w:p w:rsidR="00E8434E" w:rsidRPr="00BB3171" w:rsidRDefault="00E8434E" w:rsidP="00FA7E1A"/>
        </w:tc>
        <w:tc>
          <w:tcPr>
            <w:tcW w:w="3544" w:type="dxa"/>
          </w:tcPr>
          <w:p w:rsidR="00E8434E" w:rsidRPr="00BB3171" w:rsidRDefault="00E8434E" w:rsidP="00FA7E1A">
            <w:r w:rsidRPr="00BB3171">
              <w:t>Коммуникативные УУД:</w:t>
            </w:r>
          </w:p>
          <w:p w:rsidR="00E8434E" w:rsidRPr="00BB3171" w:rsidRDefault="00E8434E" w:rsidP="00FA7E1A">
            <w:r w:rsidRPr="00BB3171">
              <w:t>-вступать в диалог с учителем.</w:t>
            </w:r>
          </w:p>
          <w:p w:rsidR="00E8434E" w:rsidRPr="00BB3171" w:rsidRDefault="00E8434E" w:rsidP="00FA7E1A"/>
          <w:p w:rsidR="00E8434E" w:rsidRPr="00BB3171" w:rsidRDefault="00E8434E" w:rsidP="00FA7E1A">
            <w:r w:rsidRPr="00BB3171">
              <w:t>Предметные УУД:</w:t>
            </w:r>
          </w:p>
          <w:p w:rsidR="00E8434E" w:rsidRPr="00BB3171" w:rsidRDefault="00E8434E" w:rsidP="00FA7E1A">
            <w:r w:rsidRPr="00BB3171">
              <w:t>-воспринимать  значение нового правила.</w:t>
            </w:r>
          </w:p>
          <w:p w:rsidR="00E8434E" w:rsidRPr="00BB3171" w:rsidRDefault="00E8434E" w:rsidP="00FA7E1A"/>
          <w:p w:rsidR="00E8434E" w:rsidRPr="00BB3171" w:rsidRDefault="00E8434E" w:rsidP="00FA7E1A">
            <w:r w:rsidRPr="00BB3171">
              <w:t>Коммуникативные УУД:</w:t>
            </w:r>
          </w:p>
          <w:p w:rsidR="00E8434E" w:rsidRPr="00BB3171" w:rsidRDefault="00E8434E" w:rsidP="00FA7E1A">
            <w:r w:rsidRPr="00BB3171">
              <w:t>-оформлять свои мысли в устной форме;</w:t>
            </w:r>
          </w:p>
          <w:p w:rsidR="00E8434E" w:rsidRPr="00BB3171" w:rsidRDefault="00E8434E" w:rsidP="00FA7E1A">
            <w:r w:rsidRPr="00BB3171">
              <w:t>-слушать и понимать речь других;</w:t>
            </w:r>
          </w:p>
          <w:p w:rsidR="00E8434E" w:rsidRPr="00BB3171" w:rsidRDefault="00E8434E" w:rsidP="00FA7E1A">
            <w:r w:rsidRPr="00BB3171">
              <w:t>-договариваться</w:t>
            </w:r>
          </w:p>
          <w:p w:rsidR="00E8434E" w:rsidRPr="00BB3171" w:rsidRDefault="00E8434E" w:rsidP="00FA7E1A">
            <w:r w:rsidRPr="00BB3171">
              <w:t>о правилах поведения и общения и</w:t>
            </w:r>
          </w:p>
          <w:p w:rsidR="00E8434E" w:rsidRPr="00BB3171" w:rsidRDefault="00E8434E" w:rsidP="00FA7E1A">
            <w:r w:rsidRPr="00BB3171">
              <w:t>следовать им.</w:t>
            </w:r>
          </w:p>
          <w:p w:rsidR="00E8434E" w:rsidRPr="00BB3171" w:rsidRDefault="00E8434E" w:rsidP="00FA7E1A"/>
          <w:p w:rsidR="00E8434E" w:rsidRPr="00BB3171" w:rsidRDefault="00E8434E" w:rsidP="00FA7E1A">
            <w:r w:rsidRPr="00BB3171">
              <w:t>Регулятивные УУД:</w:t>
            </w:r>
          </w:p>
          <w:p w:rsidR="00E8434E" w:rsidRPr="00BB3171" w:rsidRDefault="00E8434E" w:rsidP="00FA7E1A">
            <w:r w:rsidRPr="00BB3171">
              <w:t>-учатся высказывать свое мнение.</w:t>
            </w:r>
          </w:p>
          <w:p w:rsidR="00E8434E" w:rsidRPr="00BB3171" w:rsidRDefault="00E8434E" w:rsidP="00FA7E1A"/>
          <w:p w:rsidR="00E8434E" w:rsidRPr="00BB3171" w:rsidRDefault="00E8434E" w:rsidP="00FA7E1A"/>
        </w:tc>
      </w:tr>
      <w:tr w:rsidR="00607E1E" w:rsidTr="005625CD">
        <w:tc>
          <w:tcPr>
            <w:tcW w:w="1418" w:type="dxa"/>
          </w:tcPr>
          <w:p w:rsidR="00607E1E" w:rsidRPr="004C6C11" w:rsidRDefault="00607E1E" w:rsidP="00FA7E1A">
            <w:pPr>
              <w:rPr>
                <w:b/>
              </w:rPr>
            </w:pPr>
            <w:r w:rsidRPr="004C6C11">
              <w:rPr>
                <w:b/>
              </w:rPr>
              <w:lastRenderedPageBreak/>
              <w:t>5.Физминутка.</w:t>
            </w:r>
          </w:p>
        </w:tc>
        <w:tc>
          <w:tcPr>
            <w:tcW w:w="6804" w:type="dxa"/>
          </w:tcPr>
          <w:p w:rsidR="00607E1E" w:rsidRDefault="00607E1E" w:rsidP="00FA7E1A">
            <w:proofErr w:type="spellStart"/>
            <w:r w:rsidRPr="001C0A38">
              <w:rPr>
                <w:b/>
              </w:rPr>
              <w:t>Физминутка</w:t>
            </w:r>
            <w:proofErr w:type="spellEnd"/>
            <w:r w:rsidRPr="001C0A38">
              <w:rPr>
                <w:b/>
              </w:rPr>
              <w:t xml:space="preserve"> с</w:t>
            </w:r>
            <w:r>
              <w:t xml:space="preserve"> музыкальным сопровождением</w:t>
            </w:r>
          </w:p>
          <w:p w:rsidR="00607E1E" w:rsidRPr="005B5139" w:rsidRDefault="00607E1E" w:rsidP="00FA7E1A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607E1E" w:rsidRDefault="00607E1E" w:rsidP="00FA7E1A">
            <w:r>
              <w:t>Учитель показывает движения</w:t>
            </w:r>
          </w:p>
        </w:tc>
        <w:tc>
          <w:tcPr>
            <w:tcW w:w="1843" w:type="dxa"/>
          </w:tcPr>
          <w:p w:rsidR="00607E1E" w:rsidRDefault="00607E1E" w:rsidP="00FA7E1A">
            <w:r>
              <w:t xml:space="preserve">Выполняют </w:t>
            </w:r>
            <w:proofErr w:type="spellStart"/>
            <w:r>
              <w:t>физминутку</w:t>
            </w:r>
            <w:proofErr w:type="spellEnd"/>
          </w:p>
          <w:p w:rsidR="00607E1E" w:rsidRDefault="00607E1E" w:rsidP="00FA7E1A"/>
        </w:tc>
        <w:tc>
          <w:tcPr>
            <w:tcW w:w="3544" w:type="dxa"/>
          </w:tcPr>
          <w:p w:rsidR="00607E1E" w:rsidRPr="00BB3171" w:rsidRDefault="00607E1E" w:rsidP="00FA7E1A">
            <w:pPr>
              <w:shd w:val="clear" w:color="auto" w:fill="FFFFFF"/>
              <w:rPr>
                <w:color w:val="000000"/>
              </w:rPr>
            </w:pPr>
            <w:r w:rsidRPr="00BB3171">
              <w:rPr>
                <w:rStyle w:val="c0"/>
                <w:color w:val="000000"/>
                <w:u w:val="single"/>
              </w:rPr>
              <w:t>Познавательные</w:t>
            </w:r>
            <w:proofErr w:type="gramStart"/>
            <w:r w:rsidRPr="00BB3171">
              <w:rPr>
                <w:rStyle w:val="c0"/>
                <w:color w:val="000000"/>
              </w:rPr>
              <w:t> :</w:t>
            </w:r>
            <w:proofErr w:type="gramEnd"/>
            <w:r w:rsidRPr="00BB3171">
              <w:rPr>
                <w:rStyle w:val="c0"/>
                <w:color w:val="000000"/>
              </w:rPr>
              <w:t xml:space="preserve"> планирование своих действий,  </w:t>
            </w:r>
          </w:p>
          <w:p w:rsidR="00607E1E" w:rsidRPr="00BB3171" w:rsidRDefault="00607E1E" w:rsidP="00FA7E1A">
            <w:r w:rsidRPr="00BB3171">
              <w:rPr>
                <w:rStyle w:val="c0"/>
                <w:color w:val="000000"/>
                <w:u w:val="single"/>
              </w:rPr>
              <w:t>Регулятивные</w:t>
            </w:r>
            <w:r w:rsidRPr="00BB3171">
              <w:rPr>
                <w:rStyle w:val="c0"/>
                <w:color w:val="000000"/>
              </w:rPr>
              <w:t>: устанавливание аналогии</w:t>
            </w:r>
            <w:r w:rsidRPr="00BB3171">
              <w:rPr>
                <w:color w:val="000000"/>
              </w:rPr>
              <w:t>.</w:t>
            </w:r>
          </w:p>
        </w:tc>
      </w:tr>
      <w:tr w:rsidR="00A408F9" w:rsidTr="005625CD">
        <w:tc>
          <w:tcPr>
            <w:tcW w:w="1418" w:type="dxa"/>
          </w:tcPr>
          <w:p w:rsidR="00A408F9" w:rsidRPr="00154D0E" w:rsidRDefault="00790AF4" w:rsidP="005A6511">
            <w:pPr>
              <w:rPr>
                <w:b/>
              </w:rPr>
            </w:pPr>
            <w:r>
              <w:rPr>
                <w:b/>
              </w:rPr>
              <w:t>6. Первичное з</w:t>
            </w:r>
            <w:r w:rsidR="00A408F9" w:rsidRPr="00154D0E">
              <w:rPr>
                <w:b/>
              </w:rPr>
              <w:t>акрепление</w:t>
            </w:r>
          </w:p>
          <w:p w:rsidR="00A408F9" w:rsidRDefault="00A408F9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Default="002228B3" w:rsidP="005A6511">
            <w:pPr>
              <w:rPr>
                <w:b/>
              </w:rPr>
            </w:pPr>
          </w:p>
          <w:p w:rsidR="002228B3" w:rsidRPr="00154D0E" w:rsidRDefault="002228B3" w:rsidP="005A6511">
            <w:pPr>
              <w:rPr>
                <w:b/>
              </w:rPr>
            </w:pPr>
            <w:r>
              <w:rPr>
                <w:b/>
              </w:rPr>
              <w:t>Прямое и переносное значение многозначных слов</w:t>
            </w:r>
          </w:p>
          <w:p w:rsidR="00A408F9" w:rsidRPr="00154D0E" w:rsidRDefault="00A408F9" w:rsidP="005A6511">
            <w:pPr>
              <w:rPr>
                <w:b/>
              </w:rPr>
            </w:pPr>
          </w:p>
        </w:tc>
        <w:tc>
          <w:tcPr>
            <w:tcW w:w="6804" w:type="dxa"/>
          </w:tcPr>
          <w:p w:rsidR="005625CD" w:rsidRDefault="00134273" w:rsidP="00134273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b/>
                <w:bCs/>
              </w:rPr>
              <w:lastRenderedPageBreak/>
              <w:t>Работа в группах</w:t>
            </w:r>
            <w:r>
              <w:t>.</w:t>
            </w:r>
            <w:r>
              <w:rPr>
                <w:rFonts w:ascii="PTSansRegular" w:hAnsi="PTSansRegular"/>
              </w:rPr>
              <w:t xml:space="preserve">                                                   </w:t>
            </w:r>
          </w:p>
          <w:p w:rsidR="00AD0E36" w:rsidRDefault="00134273" w:rsidP="0013427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PTSansRegular" w:hAnsi="PTSansRegular"/>
              </w:rPr>
              <w:t xml:space="preserve">     </w:t>
            </w:r>
            <w:r>
              <w:t>-У вас на ст</w:t>
            </w:r>
            <w:r w:rsidR="00E60E2A">
              <w:t>олах лежат 6 сло</w:t>
            </w:r>
            <w:proofErr w:type="gramStart"/>
            <w:r w:rsidR="00E60E2A">
              <w:t>в</w:t>
            </w:r>
            <w:r>
              <w:t>-</w:t>
            </w:r>
            <w:proofErr w:type="gramEnd"/>
            <w:r>
              <w:t xml:space="preserve"> </w:t>
            </w:r>
            <w:r w:rsidR="00AD0E36" w:rsidRPr="00AD0E36">
              <w:rPr>
                <w:b/>
                <w:bCs/>
              </w:rPr>
              <w:t>пенал, карандаш, звезда,  дерево, колесо, лист, кран, гусеница, ложка.</w:t>
            </w:r>
          </w:p>
          <w:p w:rsidR="00AD0E36" w:rsidRDefault="00AD0E36" w:rsidP="00134273">
            <w:pPr>
              <w:spacing w:before="100" w:beforeAutospacing="1" w:after="100" w:afterAutospacing="1"/>
              <w:rPr>
                <w:i/>
              </w:rPr>
            </w:pPr>
            <w:r>
              <w:rPr>
                <w:b/>
                <w:bCs/>
              </w:rPr>
              <w:t>- Прочитайте слова</w:t>
            </w:r>
            <w:proofErr w:type="gramStart"/>
            <w:r>
              <w:rPr>
                <w:b/>
                <w:bCs/>
              </w:rPr>
              <w:t>.</w:t>
            </w:r>
            <w:r w:rsidR="00134273">
              <w:t xml:space="preserve">. </w:t>
            </w:r>
            <w:r w:rsidR="00134273">
              <w:rPr>
                <w:rFonts w:ascii="PTSansRegular" w:hAnsi="PTSansRegular"/>
              </w:rPr>
              <w:t xml:space="preserve">                                                             </w:t>
            </w:r>
            <w:r w:rsidR="00134273">
              <w:t>-</w:t>
            </w:r>
            <w:proofErr w:type="gramEnd"/>
            <w:r w:rsidR="00134273">
              <w:t>Р</w:t>
            </w:r>
            <w:r>
              <w:t>аспределите слова</w:t>
            </w:r>
            <w:r w:rsidR="00134273">
              <w:t xml:space="preserve"> в две группы </w:t>
            </w:r>
            <w:r w:rsidR="00134273">
              <w:rPr>
                <w:u w:val="single"/>
              </w:rPr>
              <w:t>по теме нашего урока</w:t>
            </w:r>
            <w:r w:rsidR="00134273">
              <w:t xml:space="preserve"> (однозначные слова и многозначные слова).</w:t>
            </w:r>
            <w:r w:rsidR="00134273">
              <w:rPr>
                <w:rFonts w:ascii="PTSansRegular" w:hAnsi="PTSansRegular"/>
              </w:rPr>
              <w:t xml:space="preserve">                                              </w:t>
            </w:r>
            <w:r w:rsidR="00134273" w:rsidRPr="00134273">
              <w:rPr>
                <w:i/>
              </w:rPr>
              <w:t xml:space="preserve">( </w:t>
            </w:r>
            <w:r w:rsidR="00134273" w:rsidRPr="00AD0E36">
              <w:rPr>
                <w:i/>
                <w:u w:val="single"/>
              </w:rPr>
              <w:t>Однозначные слова</w:t>
            </w:r>
            <w:r w:rsidR="00134273" w:rsidRPr="00134273">
              <w:rPr>
                <w:i/>
              </w:rPr>
              <w:t>: пенал, карандаш</w:t>
            </w:r>
            <w:r>
              <w:rPr>
                <w:i/>
              </w:rPr>
              <w:t>, дерево, ложка</w:t>
            </w:r>
            <w:r w:rsidR="00134273" w:rsidRPr="00134273">
              <w:rPr>
                <w:i/>
              </w:rPr>
              <w:t xml:space="preserve">; </w:t>
            </w:r>
          </w:p>
          <w:p w:rsidR="00AD0E36" w:rsidRDefault="00AD0E36" w:rsidP="00134273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AD0E36">
              <w:rPr>
                <w:i/>
                <w:u w:val="single"/>
              </w:rPr>
              <w:t>многозначное слова</w:t>
            </w:r>
            <w:r>
              <w:rPr>
                <w:i/>
              </w:rPr>
              <w:t xml:space="preserve"> – звезда, колесо, лист, </w:t>
            </w:r>
            <w:proofErr w:type="spellStart"/>
            <w:r>
              <w:rPr>
                <w:i/>
              </w:rPr>
              <w:t>кран</w:t>
            </w:r>
            <w:proofErr w:type="gramStart"/>
            <w:r>
              <w:rPr>
                <w:i/>
              </w:rPr>
              <w:t>,г</w:t>
            </w:r>
            <w:proofErr w:type="gramEnd"/>
            <w:r>
              <w:rPr>
                <w:i/>
              </w:rPr>
              <w:t>усеница</w:t>
            </w:r>
            <w:proofErr w:type="spellEnd"/>
            <w:r w:rsidR="00134273" w:rsidRPr="00134273">
              <w:rPr>
                <w:i/>
              </w:rPr>
              <w:t>)</w:t>
            </w:r>
            <w:r w:rsidR="00134273">
              <w:rPr>
                <w:rFonts w:ascii="PTSansRegular" w:hAnsi="PTSansRegular"/>
              </w:rPr>
              <w:t xml:space="preserve">                                       </w:t>
            </w:r>
          </w:p>
          <w:p w:rsidR="005625CD" w:rsidRDefault="00134273" w:rsidP="00134273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t>-Чья группа готова озвучить слова из первой группы</w:t>
            </w:r>
            <w:proofErr w:type="gramStart"/>
            <w:r>
              <w:t xml:space="preserve"> ?</w:t>
            </w:r>
            <w:proofErr w:type="gramEnd"/>
            <w:r>
              <w:t xml:space="preserve"> (однозначные)</w:t>
            </w:r>
            <w:r>
              <w:rPr>
                <w:rFonts w:ascii="PTSansRegular" w:hAnsi="PTSansRegular"/>
              </w:rPr>
              <w:t xml:space="preserve">                                 </w:t>
            </w:r>
          </w:p>
          <w:p w:rsidR="00134273" w:rsidRPr="00AD0E36" w:rsidRDefault="00134273" w:rsidP="0013427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PTSansRegular" w:hAnsi="PTSansRegular"/>
              </w:rPr>
              <w:t xml:space="preserve"> </w:t>
            </w:r>
            <w:r>
              <w:t>- Чья группа озвучит слова второй группы? (многозначные)</w:t>
            </w:r>
          </w:p>
          <w:p w:rsidR="00134273" w:rsidRDefault="00134273" w:rsidP="00134273">
            <w:pPr>
              <w:spacing w:before="100" w:beforeAutospacing="1" w:after="100" w:afterAutospacing="1"/>
              <w:rPr>
                <w:rFonts w:ascii="PTSansRegular" w:hAnsi="PTSansRegular"/>
              </w:rPr>
            </w:pPr>
            <w:r>
              <w:t>-Составьте предложение со словом пенал.</w:t>
            </w:r>
            <w:r w:rsidR="00B23591">
              <w:rPr>
                <w:rFonts w:ascii="PTSansRegular" w:hAnsi="PTSansRegular"/>
              </w:rPr>
              <w:t xml:space="preserve"> </w:t>
            </w:r>
            <w:r>
              <w:t>Пенал, карандаш - это мебель? Обувь?</w:t>
            </w:r>
            <w:r w:rsidR="00B23591">
              <w:rPr>
                <w:rFonts w:ascii="PTSansRegular" w:hAnsi="PTSansRegular"/>
              </w:rPr>
              <w:t xml:space="preserve"> </w:t>
            </w:r>
            <w:r>
              <w:t>Что это?</w:t>
            </w:r>
            <w:r w:rsidR="00B23591">
              <w:rPr>
                <w:rFonts w:ascii="PTSansRegular" w:hAnsi="PTSansRegular"/>
              </w:rPr>
              <w:t xml:space="preserve">  </w:t>
            </w:r>
            <w:r>
              <w:t>(Школьные принадлежности)</w:t>
            </w:r>
            <w:r w:rsidR="00B23591">
              <w:rPr>
                <w:rFonts w:ascii="PTSansRegular" w:hAnsi="PTSansRegular"/>
              </w:rPr>
              <w:t xml:space="preserve">                               </w:t>
            </w:r>
            <w:proofErr w:type="gramStart"/>
            <w:r>
              <w:t>-К</w:t>
            </w:r>
            <w:proofErr w:type="gramEnd"/>
            <w:r>
              <w:t xml:space="preserve">акие еще школьные принадлежности вы можете назвать, которые лежат на столе? </w:t>
            </w:r>
          </w:p>
          <w:p w:rsidR="00A408F9" w:rsidRDefault="00134273" w:rsidP="00134273">
            <w:pPr>
              <w:spacing w:before="100" w:beforeAutospacing="1" w:after="100" w:afterAutospacing="1"/>
            </w:pPr>
            <w:r>
              <w:t xml:space="preserve">-А есть ли среди этих слов многозначные слова? </w:t>
            </w:r>
            <w:r w:rsidR="00B23591">
              <w:rPr>
                <w:rFonts w:ascii="PTSansRegular" w:hAnsi="PTSansRegular"/>
              </w:rPr>
              <w:t xml:space="preserve"> </w:t>
            </w:r>
            <w:r>
              <w:t>(Ручка, резинка)</w:t>
            </w:r>
          </w:p>
          <w:p w:rsidR="002228B3" w:rsidRDefault="002228B3" w:rsidP="00134273">
            <w:pPr>
              <w:spacing w:before="100" w:beforeAutospacing="1" w:after="100" w:afterAutospacing="1"/>
            </w:pPr>
          </w:p>
          <w:p w:rsidR="002228B3" w:rsidRDefault="002228B3" w:rsidP="00134273">
            <w:pPr>
              <w:spacing w:before="100" w:beforeAutospacing="1" w:after="100" w:afterAutospacing="1"/>
              <w:rPr>
                <w:b/>
              </w:rPr>
            </w:pPr>
            <w:r w:rsidRPr="002228B3">
              <w:rPr>
                <w:b/>
              </w:rPr>
              <w:t>Работа в парах</w:t>
            </w:r>
          </w:p>
          <w:p w:rsidR="002228B3" w:rsidRDefault="002228B3" w:rsidP="00134273">
            <w:pPr>
              <w:spacing w:before="100" w:beforeAutospacing="1" w:after="100" w:afterAutospacing="1"/>
            </w:pPr>
            <w:r w:rsidRPr="002228B3">
              <w:t>- Найдите в четверостишьях многозначные слова и объясните их значение</w:t>
            </w:r>
          </w:p>
          <w:p w:rsidR="002228B3" w:rsidRPr="002228B3" w:rsidRDefault="002228B3" w:rsidP="00134273">
            <w:pPr>
              <w:spacing w:before="100" w:beforeAutospacing="1" w:after="100" w:afterAutospacing="1"/>
            </w:pPr>
            <w:r w:rsidRPr="002228B3">
              <w:rPr>
                <w:color w:val="000000"/>
              </w:rPr>
              <w:t xml:space="preserve">        </w:t>
            </w:r>
            <w:r w:rsidRPr="002228B3">
              <w:rPr>
                <w:b/>
                <w:color w:val="000000"/>
              </w:rPr>
              <w:t>Шишки</w:t>
            </w:r>
            <w:r w:rsidRPr="002228B3">
              <w:rPr>
                <w:color w:val="000000"/>
              </w:rPr>
              <w:br/>
            </w:r>
            <w:r w:rsidRPr="002228B3">
              <w:rPr>
                <w:color w:val="000000"/>
              </w:rPr>
              <w:br/>
              <w:t>   Шишка выросла у Миши - </w:t>
            </w:r>
            <w:r w:rsidRPr="002228B3">
              <w:rPr>
                <w:color w:val="000000"/>
              </w:rPr>
              <w:br/>
              <w:t>   Он вчера подрался с Гришей.</w:t>
            </w:r>
            <w:r w:rsidRPr="002228B3">
              <w:rPr>
                <w:color w:val="000000"/>
              </w:rPr>
              <w:br/>
              <w:t>   Шишек много на сосне,</w:t>
            </w:r>
            <w:r w:rsidRPr="002228B3">
              <w:rPr>
                <w:color w:val="000000"/>
              </w:rPr>
              <w:br/>
              <w:t>   Дятлам хватит их вполне.</w:t>
            </w:r>
            <w:r w:rsidRPr="002228B3">
              <w:rPr>
                <w:color w:val="000000"/>
              </w:rPr>
              <w:br/>
            </w:r>
            <w:r w:rsidRPr="002228B3">
              <w:rPr>
                <w:color w:val="000000"/>
              </w:rPr>
              <w:br/>
              <w:t>       </w:t>
            </w:r>
            <w:r w:rsidRPr="002228B3">
              <w:rPr>
                <w:b/>
                <w:color w:val="000000"/>
              </w:rPr>
              <w:t xml:space="preserve"> Зайцы</w:t>
            </w:r>
            <w:proofErr w:type="gramStart"/>
            <w:r w:rsidRPr="002228B3">
              <w:rPr>
                <w:color w:val="000000"/>
              </w:rPr>
              <w:br/>
            </w:r>
            <w:r w:rsidRPr="002228B3">
              <w:rPr>
                <w:color w:val="000000"/>
              </w:rPr>
              <w:br/>
              <w:t>   П</w:t>
            </w:r>
            <w:proofErr w:type="gramEnd"/>
            <w:r w:rsidRPr="002228B3">
              <w:rPr>
                <w:color w:val="000000"/>
              </w:rPr>
              <w:t>о трамваю заяц бегал.</w:t>
            </w:r>
            <w:r w:rsidRPr="002228B3">
              <w:rPr>
                <w:color w:val="000000"/>
              </w:rPr>
              <w:br/>
              <w:t>   Контролёры - за ним следом.</w:t>
            </w:r>
            <w:r w:rsidRPr="002228B3">
              <w:rPr>
                <w:color w:val="000000"/>
              </w:rPr>
              <w:br/>
              <w:t>   Серый заяц жил в лесу</w:t>
            </w:r>
            <w:proofErr w:type="gramStart"/>
            <w:r w:rsidRPr="002228B3">
              <w:rPr>
                <w:color w:val="000000"/>
              </w:rPr>
              <w:br/>
              <w:t>   И</w:t>
            </w:r>
            <w:proofErr w:type="gramEnd"/>
            <w:r w:rsidRPr="002228B3">
              <w:rPr>
                <w:color w:val="000000"/>
              </w:rPr>
              <w:t xml:space="preserve"> боялся он лису.</w:t>
            </w:r>
            <w:r w:rsidRPr="002228B3">
              <w:rPr>
                <w:color w:val="000000"/>
              </w:rPr>
              <w:br/>
            </w:r>
            <w:r w:rsidRPr="002228B3">
              <w:rPr>
                <w:color w:val="000000"/>
              </w:rPr>
              <w:br/>
              <w:t xml:space="preserve">       </w:t>
            </w:r>
            <w:r w:rsidRPr="002228B3">
              <w:rPr>
                <w:b/>
                <w:color w:val="000000"/>
              </w:rPr>
              <w:t>Вилки</w:t>
            </w:r>
            <w:proofErr w:type="gramStart"/>
            <w:r w:rsidRPr="002228B3">
              <w:rPr>
                <w:color w:val="000000"/>
              </w:rPr>
              <w:br/>
            </w:r>
            <w:r w:rsidRPr="002228B3">
              <w:rPr>
                <w:color w:val="000000"/>
              </w:rPr>
              <w:br/>
              <w:t>   В</w:t>
            </w:r>
            <w:proofErr w:type="gramEnd"/>
            <w:r w:rsidRPr="002228B3">
              <w:rPr>
                <w:color w:val="000000"/>
              </w:rPr>
              <w:t xml:space="preserve"> розетку вилку утюга</w:t>
            </w:r>
            <w:r w:rsidRPr="002228B3">
              <w:rPr>
                <w:color w:val="000000"/>
              </w:rPr>
              <w:br/>
              <w:t>   Включила бабушка Яга,</w:t>
            </w:r>
            <w:r w:rsidRPr="002228B3">
              <w:rPr>
                <w:color w:val="000000"/>
              </w:rPr>
              <w:br/>
              <w:t>   А вилки для обеда </w:t>
            </w:r>
            <w:r w:rsidRPr="002228B3">
              <w:rPr>
                <w:color w:val="000000"/>
              </w:rPr>
              <w:br/>
              <w:t>   Достать сказала деду.</w:t>
            </w:r>
            <w:r w:rsidRPr="002228B3">
              <w:rPr>
                <w:color w:val="000000"/>
              </w:rPr>
              <w:br/>
            </w:r>
            <w:r w:rsidRPr="002228B3">
              <w:rPr>
                <w:color w:val="000000"/>
              </w:rPr>
              <w:br/>
              <w:t>      </w:t>
            </w:r>
            <w:r w:rsidRPr="002228B3">
              <w:rPr>
                <w:b/>
                <w:color w:val="000000"/>
              </w:rPr>
              <w:t xml:space="preserve"> Лапки</w:t>
            </w:r>
            <w:r w:rsidRPr="002228B3">
              <w:rPr>
                <w:color w:val="000000"/>
              </w:rPr>
              <w:br/>
            </w:r>
            <w:r w:rsidRPr="002228B3">
              <w:rPr>
                <w:color w:val="000000"/>
              </w:rPr>
              <w:br/>
              <w:t>   Мягкой лапкой рыжий кот </w:t>
            </w:r>
            <w:r w:rsidRPr="002228B3">
              <w:rPr>
                <w:color w:val="000000"/>
              </w:rPr>
              <w:br/>
              <w:t>   Мышку серую прижмёт.</w:t>
            </w:r>
            <w:r w:rsidRPr="002228B3">
              <w:rPr>
                <w:color w:val="000000"/>
              </w:rPr>
              <w:br/>
              <w:t>   А лапки ели колкие, </w:t>
            </w:r>
            <w:r w:rsidRPr="002228B3">
              <w:rPr>
                <w:color w:val="000000"/>
              </w:rPr>
              <w:br/>
              <w:t>   С зелёными иголками.</w:t>
            </w:r>
            <w:r w:rsidRPr="002228B3">
              <w:rPr>
                <w:color w:val="000000"/>
              </w:rPr>
              <w:br/>
            </w:r>
            <w:r w:rsidRPr="002228B3">
              <w:rPr>
                <w:color w:val="000000"/>
              </w:rPr>
              <w:br/>
              <w:t>      </w:t>
            </w:r>
            <w:r w:rsidRPr="002228B3">
              <w:rPr>
                <w:b/>
                <w:color w:val="000000"/>
              </w:rPr>
              <w:t xml:space="preserve"> Кран</w:t>
            </w:r>
            <w:r w:rsidRPr="002228B3">
              <w:rPr>
                <w:color w:val="000000"/>
              </w:rPr>
              <w:br/>
            </w:r>
            <w:r w:rsidRPr="002228B3">
              <w:rPr>
                <w:color w:val="000000"/>
              </w:rPr>
              <w:br/>
              <w:t>   </w:t>
            </w:r>
            <w:proofErr w:type="gramStart"/>
            <w:r w:rsidRPr="002228B3">
              <w:rPr>
                <w:color w:val="000000"/>
              </w:rPr>
              <w:t>Кран</w:t>
            </w:r>
            <w:proofErr w:type="gramEnd"/>
            <w:r w:rsidRPr="002228B3">
              <w:rPr>
                <w:color w:val="000000"/>
              </w:rPr>
              <w:t xml:space="preserve"> подъёмный груз поднял- </w:t>
            </w:r>
            <w:r w:rsidRPr="002228B3">
              <w:rPr>
                <w:color w:val="000000"/>
              </w:rPr>
              <w:br/>
              <w:t>   До небес стрелой достал.</w:t>
            </w:r>
            <w:r w:rsidRPr="002228B3">
              <w:rPr>
                <w:color w:val="000000"/>
              </w:rPr>
              <w:br/>
            </w:r>
            <w:r w:rsidRPr="002228B3">
              <w:rPr>
                <w:color w:val="000000"/>
              </w:rPr>
              <w:lastRenderedPageBreak/>
              <w:t>   А водопроводный кран</w:t>
            </w:r>
            <w:proofErr w:type="gramStart"/>
            <w:r w:rsidRPr="002228B3">
              <w:rPr>
                <w:color w:val="000000"/>
              </w:rPr>
              <w:br/>
              <w:t>   В</w:t>
            </w:r>
            <w:proofErr w:type="gramEnd"/>
            <w:r w:rsidRPr="002228B3">
              <w:rPr>
                <w:color w:val="000000"/>
              </w:rPr>
              <w:t xml:space="preserve"> ванной хлещет, как фонтан.</w:t>
            </w:r>
            <w:r w:rsidRPr="002228B3">
              <w:rPr>
                <w:color w:val="000000"/>
              </w:rPr>
              <w:br/>
            </w:r>
          </w:p>
          <w:p w:rsidR="002228B3" w:rsidRDefault="002228B3" w:rsidP="00134273">
            <w:pPr>
              <w:spacing w:before="100" w:beforeAutospacing="1" w:after="100" w:afterAutospacing="1"/>
            </w:pPr>
            <w:r w:rsidRPr="002228B3">
              <w:rPr>
                <w:b/>
                <w:color w:val="000000"/>
              </w:rPr>
              <w:t>Ножки</w:t>
            </w:r>
            <w:proofErr w:type="gramStart"/>
            <w:r w:rsidRPr="002228B3">
              <w:rPr>
                <w:color w:val="000000"/>
              </w:rPr>
              <w:br/>
            </w:r>
            <w:r w:rsidRPr="002228B3">
              <w:rPr>
                <w:color w:val="000000"/>
              </w:rPr>
              <w:br/>
              <w:t>   П</w:t>
            </w:r>
            <w:proofErr w:type="gramEnd"/>
            <w:r w:rsidRPr="002228B3">
              <w:rPr>
                <w:color w:val="000000"/>
              </w:rPr>
              <w:t>робежали по дорожке </w:t>
            </w:r>
            <w:r w:rsidRPr="002228B3">
              <w:rPr>
                <w:color w:val="000000"/>
              </w:rPr>
              <w:br/>
              <w:t>   Нашего Серёжи ножки,</w:t>
            </w:r>
            <w:r w:rsidRPr="002228B3">
              <w:rPr>
                <w:color w:val="000000"/>
              </w:rPr>
              <w:br/>
              <w:t>   А ножки моего стола</w:t>
            </w:r>
            <w:r w:rsidRPr="002228B3">
              <w:rPr>
                <w:color w:val="000000"/>
              </w:rPr>
              <w:br/>
              <w:t>   Стоят, где я поставила.</w:t>
            </w:r>
            <w:r w:rsidRPr="002228B3">
              <w:rPr>
                <w:color w:val="000000"/>
              </w:rPr>
              <w:br/>
            </w:r>
            <w:r w:rsidRPr="002228B3">
              <w:rPr>
                <w:color w:val="000000"/>
              </w:rPr>
              <w:br/>
            </w:r>
          </w:p>
          <w:p w:rsidR="00952C20" w:rsidRDefault="00952C20" w:rsidP="00134273">
            <w:pPr>
              <w:spacing w:before="100" w:beforeAutospacing="1" w:after="100" w:afterAutospacing="1"/>
              <w:rPr>
                <w:color w:val="333333"/>
                <w:shd w:val="clear" w:color="auto" w:fill="FFFFFF"/>
              </w:rPr>
            </w:pPr>
            <w:r w:rsidRPr="008976EB">
              <w:rPr>
                <w:b/>
              </w:rPr>
              <w:t>Прямое значение слов</w:t>
            </w:r>
            <w:proofErr w:type="gramStart"/>
            <w:r w:rsidRPr="008976EB">
              <w:rPr>
                <w:b/>
              </w:rPr>
              <w:t>а</w:t>
            </w:r>
            <w:r w:rsidRPr="008976EB">
              <w:t>-</w:t>
            </w:r>
            <w:proofErr w:type="gramEnd"/>
            <w:r w:rsidRPr="008976EB">
              <w:t xml:space="preserve"> </w:t>
            </w:r>
            <w:r w:rsidRPr="008976EB">
              <w:rPr>
                <w:color w:val="333333"/>
                <w:shd w:val="clear" w:color="auto" w:fill="FFFFFF"/>
              </w:rPr>
              <w:t>это его основное лексическое значение. Оно непосредственно направлено обозначаемый предмет, явление, действие, признак</w:t>
            </w:r>
            <w:r w:rsidR="008976EB">
              <w:rPr>
                <w:color w:val="333333"/>
                <w:shd w:val="clear" w:color="auto" w:fill="FFFFFF"/>
              </w:rPr>
              <w:t>.</w:t>
            </w:r>
          </w:p>
          <w:p w:rsidR="008976EB" w:rsidRPr="008976EB" w:rsidRDefault="008976EB" w:rsidP="00134273">
            <w:pPr>
              <w:spacing w:before="100" w:beforeAutospacing="1" w:after="100" w:afterAutospacing="1"/>
              <w:rPr>
                <w:color w:val="333333"/>
                <w:shd w:val="clear" w:color="auto" w:fill="FFFFFF"/>
              </w:rPr>
            </w:pPr>
            <w:r w:rsidRPr="008976EB">
              <w:rPr>
                <w:b/>
                <w:bCs/>
                <w:iCs/>
                <w:color w:val="333333"/>
                <w:bdr w:val="none" w:sz="0" w:space="0" w:color="auto" w:frame="1"/>
              </w:rPr>
              <w:t>Переносное значение слова </w:t>
            </w:r>
            <w:r w:rsidRPr="008976EB">
              <w:rPr>
                <w:color w:val="333333"/>
                <w:shd w:val="clear" w:color="auto" w:fill="FFFFFF"/>
              </w:rPr>
              <w:t>— это его вторичное значение, которое возникло на основе прямого.</w:t>
            </w:r>
          </w:p>
          <w:p w:rsidR="008976EB" w:rsidRPr="008976EB" w:rsidRDefault="008976EB" w:rsidP="00134273">
            <w:pPr>
              <w:spacing w:before="100" w:beforeAutospacing="1" w:after="100" w:afterAutospacing="1"/>
            </w:pPr>
          </w:p>
          <w:p w:rsidR="00952C20" w:rsidRDefault="00952C20" w:rsidP="00134273">
            <w:pPr>
              <w:spacing w:before="100" w:beforeAutospacing="1" w:after="100" w:afterAutospacing="1"/>
            </w:pPr>
            <w:r w:rsidRPr="00952C20">
              <w:rPr>
                <w:b/>
              </w:rPr>
              <w:t>1</w:t>
            </w:r>
            <w:r>
              <w:t xml:space="preserve">. </w:t>
            </w:r>
          </w:p>
          <w:p w:rsidR="00952C20" w:rsidRDefault="00952C20" w:rsidP="00952C20">
            <w:pPr>
              <w:shd w:val="clear" w:color="auto" w:fill="FFFFFF"/>
              <w:rPr>
                <w:bCs/>
                <w:color w:val="333333"/>
                <w:sz w:val="27"/>
                <w:szCs w:val="27"/>
              </w:rPr>
            </w:pPr>
            <w:r>
              <w:rPr>
                <w:bCs/>
                <w:color w:val="333333"/>
                <w:sz w:val="27"/>
                <w:szCs w:val="27"/>
              </w:rPr>
              <w:t>- Найдите в предложениях многозначные слова</w:t>
            </w:r>
          </w:p>
          <w:p w:rsidR="00952C20" w:rsidRPr="00952C20" w:rsidRDefault="00952C20" w:rsidP="00952C20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Cs/>
                <w:color w:val="333333"/>
                <w:sz w:val="27"/>
                <w:szCs w:val="27"/>
              </w:rPr>
              <w:t xml:space="preserve">- </w:t>
            </w:r>
            <w:r w:rsidRPr="00952C20">
              <w:rPr>
                <w:bCs/>
                <w:color w:val="333333"/>
                <w:sz w:val="27"/>
                <w:szCs w:val="27"/>
              </w:rPr>
              <w:t>Объяснить ле</w:t>
            </w:r>
            <w:r>
              <w:rPr>
                <w:bCs/>
                <w:color w:val="333333"/>
                <w:sz w:val="27"/>
                <w:szCs w:val="27"/>
              </w:rPr>
              <w:t xml:space="preserve">ксическое значение многозначных </w:t>
            </w:r>
            <w:r w:rsidRPr="00952C20">
              <w:rPr>
                <w:bCs/>
                <w:color w:val="333333"/>
                <w:sz w:val="27"/>
                <w:szCs w:val="27"/>
              </w:rPr>
              <w:t>слов.</w:t>
            </w:r>
          </w:p>
          <w:p w:rsidR="00952C20" w:rsidRPr="00952C20" w:rsidRDefault="00952C20" w:rsidP="00952C20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C20">
              <w:rPr>
                <w:b/>
                <w:bCs/>
                <w:color w:val="333333"/>
                <w:sz w:val="27"/>
                <w:szCs w:val="27"/>
              </w:rPr>
              <w:t>Папа подарил маме золотое кольцо.</w:t>
            </w:r>
          </w:p>
          <w:p w:rsidR="00952C20" w:rsidRDefault="00952C20" w:rsidP="00952C20">
            <w:pPr>
              <w:shd w:val="clear" w:color="auto" w:fill="FFFFFF"/>
              <w:rPr>
                <w:b/>
                <w:bCs/>
                <w:color w:val="333333"/>
                <w:sz w:val="27"/>
                <w:szCs w:val="27"/>
              </w:rPr>
            </w:pPr>
            <w:r w:rsidRPr="00952C20">
              <w:rPr>
                <w:b/>
                <w:bCs/>
                <w:color w:val="333333"/>
                <w:sz w:val="27"/>
                <w:szCs w:val="27"/>
              </w:rPr>
              <w:t>У моей мамы золотые руки.</w:t>
            </w:r>
          </w:p>
          <w:p w:rsidR="00952C20" w:rsidRDefault="00952C20" w:rsidP="00952C20">
            <w:pPr>
              <w:shd w:val="clear" w:color="auto" w:fill="FFFFFF"/>
              <w:rPr>
                <w:b/>
                <w:bCs/>
                <w:color w:val="333333"/>
                <w:sz w:val="27"/>
                <w:szCs w:val="27"/>
              </w:rPr>
            </w:pPr>
          </w:p>
          <w:p w:rsidR="00952C20" w:rsidRPr="00952C20" w:rsidRDefault="00952C20" w:rsidP="00952C20">
            <w:pPr>
              <w:shd w:val="clear" w:color="auto" w:fill="FFFFFF"/>
              <w:rPr>
                <w:b/>
                <w:color w:val="000000"/>
              </w:rPr>
            </w:pPr>
            <w:r w:rsidRPr="00952C20">
              <w:rPr>
                <w:b/>
                <w:color w:val="000000"/>
              </w:rPr>
              <w:t xml:space="preserve">2. </w:t>
            </w:r>
          </w:p>
          <w:p w:rsidR="00952C20" w:rsidRPr="00952C20" w:rsidRDefault="00952C20" w:rsidP="00952C20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C20">
              <w:rPr>
                <w:bCs/>
                <w:color w:val="333333"/>
                <w:sz w:val="27"/>
                <w:szCs w:val="27"/>
              </w:rPr>
              <w:t>Подчеркни словосочетания, в которых слова употреблены в прямом значении.</w:t>
            </w:r>
          </w:p>
          <w:p w:rsidR="00952C20" w:rsidRPr="00952C20" w:rsidRDefault="00952C20" w:rsidP="00952C20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C20">
              <w:rPr>
                <w:b/>
                <w:bCs/>
                <w:color w:val="333333"/>
                <w:sz w:val="27"/>
                <w:szCs w:val="27"/>
              </w:rPr>
              <w:t>Грозовое облако, облако пара, золотое кольцо, золотое сердце, горит закат, горит огонь.</w:t>
            </w:r>
          </w:p>
          <w:p w:rsidR="00952C20" w:rsidRPr="00952C20" w:rsidRDefault="00952C20" w:rsidP="00952C20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 xml:space="preserve">3. </w:t>
            </w:r>
          </w:p>
          <w:p w:rsidR="00952C20" w:rsidRPr="00952C20" w:rsidRDefault="00952C20" w:rsidP="00952C20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C20">
              <w:rPr>
                <w:bCs/>
                <w:color w:val="333333"/>
                <w:sz w:val="27"/>
                <w:szCs w:val="27"/>
              </w:rPr>
              <w:t>Подчеркни предложения, в которых слова употреблены в переносном значении.</w:t>
            </w:r>
          </w:p>
          <w:p w:rsidR="00952C20" w:rsidRPr="00952C20" w:rsidRDefault="00952C20" w:rsidP="00952C20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C20">
              <w:rPr>
                <w:b/>
                <w:bCs/>
                <w:color w:val="333333"/>
                <w:sz w:val="27"/>
                <w:szCs w:val="27"/>
              </w:rPr>
              <w:lastRenderedPageBreak/>
              <w:t>В камине горят дрова. Щёки на морозе горят.</w:t>
            </w:r>
          </w:p>
          <w:p w:rsidR="00952C20" w:rsidRPr="00952C20" w:rsidRDefault="00952C20" w:rsidP="00952C20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C20">
              <w:rPr>
                <w:b/>
                <w:bCs/>
                <w:color w:val="333333"/>
                <w:sz w:val="27"/>
                <w:szCs w:val="27"/>
              </w:rPr>
              <w:t>Лиса бежит в лес. Ручей бежит по камням.</w:t>
            </w:r>
          </w:p>
          <w:p w:rsidR="00952C20" w:rsidRPr="00952C20" w:rsidRDefault="00952C20" w:rsidP="00952C20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C20">
              <w:rPr>
                <w:b/>
                <w:bCs/>
                <w:color w:val="333333"/>
                <w:sz w:val="27"/>
                <w:szCs w:val="27"/>
              </w:rPr>
              <w:t>У моего друга золотой характер. Археологи нашли золотой слиток.</w:t>
            </w:r>
          </w:p>
          <w:p w:rsidR="00952C20" w:rsidRPr="002228B3" w:rsidRDefault="00952C20" w:rsidP="00134273">
            <w:pPr>
              <w:spacing w:before="100" w:beforeAutospacing="1" w:after="100" w:afterAutospacing="1"/>
            </w:pPr>
          </w:p>
          <w:p w:rsidR="002228B3" w:rsidRPr="002228B3" w:rsidRDefault="002228B3" w:rsidP="00134273">
            <w:pPr>
              <w:spacing w:before="100" w:beforeAutospacing="1" w:after="100" w:afterAutospacing="1"/>
              <w:rPr>
                <w:rFonts w:ascii="PTSansRegular" w:hAnsi="PTSansRegular"/>
                <w:b/>
              </w:rPr>
            </w:pPr>
          </w:p>
        </w:tc>
        <w:tc>
          <w:tcPr>
            <w:tcW w:w="1984" w:type="dxa"/>
          </w:tcPr>
          <w:p w:rsidR="00134273" w:rsidRDefault="00134273" w:rsidP="00134273">
            <w:pPr>
              <w:spacing w:before="100" w:beforeAutospacing="1" w:after="100" w:afterAutospacing="1"/>
              <w:rPr>
                <w:rFonts w:ascii="PTSansRegular" w:hAnsi="PTSansRegular"/>
              </w:rPr>
            </w:pPr>
            <w:r>
              <w:lastRenderedPageBreak/>
              <w:t>Знакомит с непроверяемыми орфограммами в словарных словах.</w:t>
            </w:r>
          </w:p>
          <w:p w:rsidR="00134273" w:rsidRDefault="00134273" w:rsidP="00134273">
            <w:pPr>
              <w:spacing w:before="100" w:beforeAutospacing="1" w:after="100" w:afterAutospacing="1"/>
              <w:rPr>
                <w:rFonts w:ascii="PTSansRegular" w:hAnsi="PTSansRegular"/>
              </w:rPr>
            </w:pPr>
            <w:r>
              <w:t xml:space="preserve">Показывает картинки с изображением </w:t>
            </w:r>
            <w:r>
              <w:rPr>
                <w:i/>
                <w:iCs/>
              </w:rPr>
              <w:t>карандаша, пенала</w:t>
            </w:r>
            <w:r>
              <w:t xml:space="preserve">. </w:t>
            </w:r>
            <w:r w:rsidR="00B23591">
              <w:t>П</w:t>
            </w:r>
            <w:r>
              <w:t>редлагает</w:t>
            </w:r>
            <w:r w:rsidR="00B23591">
              <w:t xml:space="preserve"> </w:t>
            </w:r>
            <w:r>
              <w:t xml:space="preserve"> составить предложения с этими словами.</w:t>
            </w:r>
          </w:p>
          <w:p w:rsidR="00A408F9" w:rsidRDefault="00A408F9" w:rsidP="00B80135"/>
          <w:p w:rsidR="00952C20" w:rsidRDefault="00952C20" w:rsidP="00B80135"/>
          <w:p w:rsidR="00952C20" w:rsidRDefault="00952C20" w:rsidP="00B80135"/>
          <w:p w:rsidR="00952C20" w:rsidRDefault="00952C20" w:rsidP="00B80135"/>
          <w:p w:rsidR="00952C20" w:rsidRDefault="00952C20" w:rsidP="00B80135"/>
          <w:p w:rsidR="00952C20" w:rsidRDefault="00952C20" w:rsidP="00B80135"/>
          <w:p w:rsidR="00952C20" w:rsidRDefault="00952C20" w:rsidP="00B80135"/>
          <w:p w:rsidR="00952C20" w:rsidRDefault="00952C20" w:rsidP="00B80135"/>
          <w:p w:rsidR="00952C20" w:rsidRDefault="00952C20" w:rsidP="00B80135"/>
          <w:p w:rsidR="00952C20" w:rsidRDefault="00952C20" w:rsidP="00B80135"/>
          <w:p w:rsidR="00952C20" w:rsidRDefault="00952C20" w:rsidP="00B80135"/>
          <w:p w:rsidR="00952C20" w:rsidRDefault="00952C20" w:rsidP="00B80135"/>
          <w:p w:rsidR="00952C20" w:rsidRDefault="00952C20" w:rsidP="00B80135"/>
          <w:p w:rsidR="00952C20" w:rsidRDefault="00952C20" w:rsidP="00B80135"/>
          <w:p w:rsidR="00952C20" w:rsidRDefault="00952C20" w:rsidP="00B80135"/>
          <w:p w:rsidR="00952C20" w:rsidRDefault="00952C20" w:rsidP="00B80135"/>
          <w:p w:rsidR="00952C20" w:rsidRDefault="00952C20" w:rsidP="00B80135"/>
        </w:tc>
        <w:tc>
          <w:tcPr>
            <w:tcW w:w="1843" w:type="dxa"/>
          </w:tcPr>
          <w:p w:rsidR="00134273" w:rsidRDefault="00B23591" w:rsidP="00134273">
            <w:pPr>
              <w:spacing w:before="100" w:beforeAutospacing="1" w:after="100" w:afterAutospacing="1"/>
              <w:rPr>
                <w:rFonts w:ascii="PTSansRegular" w:hAnsi="PTSansRegular"/>
              </w:rPr>
            </w:pPr>
            <w:r>
              <w:lastRenderedPageBreak/>
              <w:t>С</w:t>
            </w:r>
            <w:r w:rsidR="00134273">
              <w:t>оставляют</w:t>
            </w:r>
            <w:r>
              <w:t xml:space="preserve"> </w:t>
            </w:r>
            <w:r w:rsidR="00134273">
              <w:t xml:space="preserve"> предложение, работают в группах.</w:t>
            </w:r>
          </w:p>
          <w:p w:rsidR="00134273" w:rsidRDefault="00134273" w:rsidP="00134273">
            <w:pPr>
              <w:spacing w:before="100" w:beforeAutospacing="1" w:after="100" w:afterAutospacing="1"/>
              <w:rPr>
                <w:rFonts w:ascii="PTSansRegular" w:hAnsi="PTSansRegular"/>
              </w:rPr>
            </w:pPr>
            <w:r>
              <w:t>Выполняют задание на закрепление полученных знаний</w:t>
            </w:r>
          </w:p>
          <w:p w:rsidR="00A408F9" w:rsidRDefault="00A408F9" w:rsidP="005A6511"/>
          <w:p w:rsidR="00952C20" w:rsidRDefault="00952C20" w:rsidP="005A6511"/>
          <w:p w:rsidR="00952C20" w:rsidRDefault="00952C20" w:rsidP="005A6511"/>
          <w:p w:rsidR="00952C20" w:rsidRDefault="00952C20" w:rsidP="005A6511"/>
          <w:p w:rsidR="00952C20" w:rsidRDefault="00952C20" w:rsidP="005A6511"/>
          <w:p w:rsidR="00952C20" w:rsidRDefault="00952C20" w:rsidP="005A6511"/>
          <w:p w:rsidR="00952C20" w:rsidRDefault="00952C20" w:rsidP="005A6511"/>
          <w:p w:rsidR="00952C20" w:rsidRDefault="00952C20" w:rsidP="005A6511"/>
          <w:p w:rsidR="00952C20" w:rsidRDefault="00952C20" w:rsidP="005A6511"/>
          <w:p w:rsidR="00952C20" w:rsidRDefault="00952C20" w:rsidP="005A6511"/>
          <w:p w:rsidR="00952C20" w:rsidRDefault="00952C20" w:rsidP="005A6511"/>
          <w:p w:rsidR="00952C20" w:rsidRDefault="00952C20" w:rsidP="005A6511"/>
          <w:p w:rsidR="00952C20" w:rsidRDefault="00952C20" w:rsidP="005A6511"/>
          <w:p w:rsidR="00952C20" w:rsidRDefault="00952C20" w:rsidP="005A6511"/>
          <w:p w:rsidR="00952C20" w:rsidRDefault="00952C20" w:rsidP="005A6511"/>
          <w:p w:rsidR="00952C20" w:rsidRDefault="00952C20" w:rsidP="005A6511"/>
          <w:p w:rsidR="00952C20" w:rsidRDefault="00952C20" w:rsidP="005A6511"/>
          <w:p w:rsidR="00952C20" w:rsidRDefault="00952C20" w:rsidP="005A6511"/>
          <w:p w:rsidR="00952C20" w:rsidRDefault="00952C20" w:rsidP="005A6511"/>
          <w:p w:rsidR="00952C20" w:rsidRDefault="00952C20" w:rsidP="005A6511"/>
          <w:p w:rsidR="00952C20" w:rsidRDefault="00952C20" w:rsidP="005A6511"/>
          <w:p w:rsidR="00952C20" w:rsidRDefault="00952C20" w:rsidP="005A6511"/>
          <w:p w:rsidR="00952C20" w:rsidRDefault="00952C20" w:rsidP="005A6511"/>
          <w:p w:rsidR="00952C20" w:rsidRDefault="00952C20" w:rsidP="005A6511">
            <w:r>
              <w:t>Находят многозначные слова и объясняют их лексическое значение.</w:t>
            </w:r>
          </w:p>
          <w:p w:rsidR="00952C20" w:rsidRDefault="00952C20" w:rsidP="005A6511"/>
        </w:tc>
        <w:tc>
          <w:tcPr>
            <w:tcW w:w="3544" w:type="dxa"/>
          </w:tcPr>
          <w:p w:rsidR="00790AF4" w:rsidRPr="0093740F" w:rsidRDefault="00790AF4" w:rsidP="00790AF4">
            <w:r>
              <w:lastRenderedPageBreak/>
              <w:t xml:space="preserve">Формирование </w:t>
            </w:r>
            <w:proofErr w:type="gramStart"/>
            <w:r>
              <w:t>личностных</w:t>
            </w:r>
            <w:proofErr w:type="gramEnd"/>
            <w:r>
              <w:t>, ком</w:t>
            </w:r>
            <w:r w:rsidRPr="00BB3171">
              <w:t>муникативных, познавательных УУД.</w:t>
            </w:r>
          </w:p>
          <w:p w:rsidR="00790AF4" w:rsidRPr="00BB3171" w:rsidRDefault="00790AF4" w:rsidP="00790AF4">
            <w:r w:rsidRPr="00BB3171">
              <w:t>Личностные</w:t>
            </w:r>
            <w:r>
              <w:t xml:space="preserve"> </w:t>
            </w:r>
            <w:r w:rsidRPr="00BB3171">
              <w:t>УУД:</w:t>
            </w:r>
          </w:p>
          <w:p w:rsidR="00790AF4" w:rsidRPr="00BB3171" w:rsidRDefault="00790AF4" w:rsidP="00790AF4">
            <w:r w:rsidRPr="00BB3171">
              <w:t>Формирование эмоционального отношения к школе и учебной деятельности.</w:t>
            </w:r>
          </w:p>
          <w:p w:rsidR="00A408F9" w:rsidRDefault="00790AF4" w:rsidP="00790AF4">
            <w:r w:rsidRPr="00BB3171">
              <w:t>Познавательные УУД:</w:t>
            </w:r>
            <w:r>
              <w:t xml:space="preserve"> </w:t>
            </w:r>
            <w:r w:rsidRPr="00BB3171">
              <w:t>организация саморазвития познавательных процессов.</w:t>
            </w:r>
          </w:p>
        </w:tc>
      </w:tr>
      <w:tr w:rsidR="00B80135" w:rsidTr="005625CD">
        <w:tc>
          <w:tcPr>
            <w:tcW w:w="1418" w:type="dxa"/>
          </w:tcPr>
          <w:p w:rsidR="00B80135" w:rsidRPr="00154D0E" w:rsidRDefault="00790AF4" w:rsidP="007E57F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7. </w:t>
            </w:r>
            <w:r w:rsidR="007E57FF">
              <w:rPr>
                <w:b/>
              </w:rPr>
              <w:t>Тренинг</w:t>
            </w:r>
          </w:p>
        </w:tc>
        <w:tc>
          <w:tcPr>
            <w:tcW w:w="6804" w:type="dxa"/>
          </w:tcPr>
          <w:p w:rsidR="007E57FF" w:rsidRPr="0028401B" w:rsidRDefault="007E57FF" w:rsidP="007E57FF">
            <w:pPr>
              <w:rPr>
                <w:i/>
              </w:rPr>
            </w:pPr>
            <w:r w:rsidRPr="004A3654">
              <w:t xml:space="preserve">- Что часто помогает нам определить значения многозначных слов? </w:t>
            </w:r>
          </w:p>
          <w:p w:rsidR="007E57FF" w:rsidRPr="004A3654" w:rsidRDefault="007E57FF" w:rsidP="007E57FF">
            <w:pPr>
              <w:framePr w:hSpace="180" w:wrap="around" w:hAnchor="margin" w:y="533"/>
            </w:pPr>
            <w:r w:rsidRPr="004A3654">
              <w:t xml:space="preserve">- Из таких предложений и состоят очень часто загадки – про одно и то же слово, но с совершенно разным значением. Предлагаю вам несколько из них. </w:t>
            </w:r>
            <w:r>
              <w:t xml:space="preserve">   </w:t>
            </w:r>
            <w:r>
              <w:rPr>
                <w:i/>
              </w:rPr>
              <w:t xml:space="preserve">(Работа с </w:t>
            </w:r>
            <w:r w:rsidRPr="0028401B">
              <w:rPr>
                <w:i/>
              </w:rPr>
              <w:t>презентацией).</w:t>
            </w:r>
          </w:p>
          <w:p w:rsidR="007E57FF" w:rsidRPr="004A3654" w:rsidRDefault="007E57FF" w:rsidP="007E57FF">
            <w:r w:rsidRPr="004A3654">
              <w:t>- Как работают с загадкой?</w:t>
            </w:r>
          </w:p>
          <w:p w:rsidR="007E57FF" w:rsidRPr="004A3654" w:rsidRDefault="007E57FF" w:rsidP="007E57FF">
            <w:r>
              <w:t>- П</w:t>
            </w:r>
            <w:r w:rsidRPr="004A3654">
              <w:t>рочитайте текст загадки и отгадайте ее. Если вы правильно назовете пару отгадок, у вас получится многозначное слово.</w:t>
            </w:r>
          </w:p>
          <w:p w:rsidR="007E57FF" w:rsidRPr="007E57FF" w:rsidRDefault="007E57FF" w:rsidP="007E57FF">
            <w:proofErr w:type="gramStart"/>
            <w:r w:rsidRPr="0028401B">
              <w:rPr>
                <w:i/>
              </w:rPr>
              <w:t>(Один из учеников читает, другие отгадывают.</w:t>
            </w:r>
            <w:proofErr w:type="gramEnd"/>
            <w:r w:rsidRPr="0028401B">
              <w:rPr>
                <w:i/>
              </w:rPr>
              <w:t xml:space="preserve"> </w:t>
            </w:r>
            <w:proofErr w:type="gramStart"/>
            <w:r w:rsidRPr="0028401B">
              <w:rPr>
                <w:i/>
              </w:rPr>
              <w:t>Появляется картинка-отгадка, а потом рисунок, объясняющий значения слова).</w:t>
            </w:r>
            <w:r w:rsidRPr="004A3654">
              <w:t xml:space="preserve"> </w:t>
            </w:r>
            <w:proofErr w:type="gramEnd"/>
          </w:p>
          <w:p w:rsidR="007E57FF" w:rsidRPr="004A3654" w:rsidRDefault="007E57FF" w:rsidP="007E57FF">
            <w:r w:rsidRPr="004A3654">
              <w:t>Взя</w:t>
            </w:r>
            <w:r>
              <w:t xml:space="preserve">л его, одну стрелу,  </w:t>
            </w:r>
            <w:r w:rsidRPr="004A3654">
              <w:t xml:space="preserve">                               </w:t>
            </w:r>
          </w:p>
          <w:p w:rsidR="005625CD" w:rsidRDefault="007E57FF" w:rsidP="007E57FF">
            <w:r w:rsidRPr="004A3654">
              <w:t>Натян</w:t>
            </w:r>
            <w:r>
              <w:t>ул я тетиву.</w:t>
            </w:r>
            <w:r w:rsidRPr="004A3654">
              <w:t xml:space="preserve"> </w:t>
            </w:r>
            <w:r>
              <w:t xml:space="preserve">                                                                 </w:t>
            </w:r>
          </w:p>
          <w:p w:rsidR="007E57FF" w:rsidRPr="004A3654" w:rsidRDefault="007E57FF" w:rsidP="007E57FF">
            <w:r>
              <w:t xml:space="preserve">  </w:t>
            </w:r>
            <w:r w:rsidRPr="004A3654">
              <w:t>Ты лети, моя стрела</w:t>
            </w:r>
            <w:r>
              <w:t>,</w:t>
            </w:r>
            <w:r w:rsidRPr="004A3654">
              <w:t xml:space="preserve"> </w:t>
            </w:r>
            <w:r>
              <w:t xml:space="preserve">                                                                              </w:t>
            </w:r>
            <w:r w:rsidRPr="004A3654">
              <w:t xml:space="preserve">В голубые небеса.                                    </w:t>
            </w:r>
            <w:r>
              <w:t xml:space="preserve">                                         </w:t>
            </w:r>
            <w:r w:rsidRPr="004A3654">
              <w:t>Полетела в огород,</w:t>
            </w:r>
            <w:r>
              <w:t xml:space="preserve">                                                                                </w:t>
            </w:r>
            <w:r w:rsidRPr="004A3654">
              <w:t>Где на грядке он растет.</w:t>
            </w:r>
          </w:p>
          <w:p w:rsidR="007E57FF" w:rsidRPr="004A3654" w:rsidRDefault="007E57FF" w:rsidP="007E57FF">
            <w:r w:rsidRPr="004A3654">
              <w:t xml:space="preserve">Стал его я раздевать </w:t>
            </w:r>
            <w:r>
              <w:t>–</w:t>
            </w:r>
            <w:r w:rsidRPr="004A3654">
              <w:t xml:space="preserve"> </w:t>
            </w:r>
          </w:p>
          <w:p w:rsidR="007E57FF" w:rsidRPr="004A3654" w:rsidRDefault="007E57FF" w:rsidP="007E57FF">
            <w:r w:rsidRPr="004A3654">
              <w:t>Начал слезы проливать.</w:t>
            </w:r>
          </w:p>
          <w:p w:rsidR="007E57FF" w:rsidRDefault="007E57FF" w:rsidP="007E57FF">
            <w:r w:rsidRPr="004A3654">
              <w:t xml:space="preserve">                                    </w:t>
            </w:r>
            <w:r>
              <w:t xml:space="preserve">      </w:t>
            </w:r>
            <w:r w:rsidRPr="004A3654">
              <w:t>(лук)</w:t>
            </w:r>
          </w:p>
          <w:p w:rsidR="005625CD" w:rsidRPr="004A3654" w:rsidRDefault="005625CD" w:rsidP="007E57FF"/>
          <w:p w:rsidR="005625CD" w:rsidRDefault="007E57FF" w:rsidP="007E57FF">
            <w:r w:rsidRPr="004A3654">
              <w:t xml:space="preserve">Я прическа – просто чудо!            </w:t>
            </w:r>
          </w:p>
          <w:p w:rsidR="005625CD" w:rsidRDefault="007E57FF" w:rsidP="007E57FF">
            <w:r w:rsidRPr="004A3654">
              <w:t xml:space="preserve">  Заплести меня не худо!                  </w:t>
            </w:r>
            <w:r>
              <w:t xml:space="preserve">                        </w:t>
            </w:r>
          </w:p>
          <w:p w:rsidR="007E57FF" w:rsidRPr="004A3654" w:rsidRDefault="007E57FF" w:rsidP="007E57FF">
            <w:r>
              <w:t xml:space="preserve">        </w:t>
            </w:r>
            <w:r w:rsidRPr="004A3654">
              <w:t xml:space="preserve">На лугу с шипеньем острым           </w:t>
            </w:r>
          </w:p>
          <w:p w:rsidR="007E57FF" w:rsidRPr="004A3654" w:rsidRDefault="007E57FF" w:rsidP="007E57FF">
            <w:r w:rsidRPr="004A3654">
              <w:t>Управляюсь с сенокосом.</w:t>
            </w:r>
          </w:p>
          <w:p w:rsidR="007E57FF" w:rsidRPr="004A3654" w:rsidRDefault="007E57FF" w:rsidP="007E57FF">
            <w:r w:rsidRPr="004A3654">
              <w:t xml:space="preserve">                                    </w:t>
            </w:r>
            <w:r>
              <w:t xml:space="preserve">     </w:t>
            </w:r>
            <w:r w:rsidRPr="004A3654">
              <w:t>(коса)</w:t>
            </w:r>
          </w:p>
          <w:p w:rsidR="007E57FF" w:rsidRPr="004A3654" w:rsidRDefault="007E57FF" w:rsidP="007E57FF"/>
          <w:p w:rsidR="007E57FF" w:rsidRPr="0028401B" w:rsidRDefault="007E57FF" w:rsidP="007E57FF">
            <w:pPr>
              <w:rPr>
                <w:i/>
              </w:rPr>
            </w:pPr>
            <w:r w:rsidRPr="004A3654">
              <w:t xml:space="preserve">- Где человек использует косу? </w:t>
            </w:r>
          </w:p>
          <w:p w:rsidR="00B65C5A" w:rsidRDefault="007E57FF" w:rsidP="007E57FF">
            <w:r w:rsidRPr="004A3654">
              <w:t xml:space="preserve">- Я предлагаю вам побывать на поле вместе с Еленой Серовой. Закройте глаза и представьте, что вы на поле жарким летом. </w:t>
            </w:r>
          </w:p>
          <w:p w:rsidR="007E57FF" w:rsidRPr="007E57FF" w:rsidRDefault="00B65C5A" w:rsidP="007E57FF">
            <w:pPr>
              <w:rPr>
                <w:i/>
                <w:u w:val="single"/>
              </w:rPr>
            </w:pPr>
            <w:r>
              <w:t xml:space="preserve">- </w:t>
            </w:r>
            <w:r w:rsidR="007E57FF" w:rsidRPr="004A3654">
              <w:t xml:space="preserve">Что вы услышали и почувствовали?  </w:t>
            </w:r>
          </w:p>
          <w:p w:rsidR="00B65C5A" w:rsidRDefault="00B65C5A" w:rsidP="007E57FF"/>
          <w:p w:rsidR="007E57FF" w:rsidRPr="0028401B" w:rsidRDefault="007E57FF" w:rsidP="007E57FF">
            <w:pPr>
              <w:rPr>
                <w:i/>
              </w:rPr>
            </w:pPr>
            <w:r w:rsidRPr="004A3654">
              <w:t>- О чем могут говорить между собой ветерок и хлебные колосья?</w:t>
            </w:r>
            <w:r w:rsidRPr="0028401B">
              <w:rPr>
                <w:i/>
              </w:rPr>
              <w:t xml:space="preserve"> </w:t>
            </w:r>
          </w:p>
          <w:p w:rsidR="007E57FF" w:rsidRPr="004A3654" w:rsidRDefault="007E57FF" w:rsidP="007E57FF"/>
          <w:p w:rsidR="007E57FF" w:rsidRPr="0028401B" w:rsidRDefault="007E57FF" w:rsidP="007E57FF">
            <w:pPr>
              <w:rPr>
                <w:i/>
              </w:rPr>
            </w:pPr>
            <w:r w:rsidRPr="004A3654">
              <w:t xml:space="preserve">- Послушайте разговор, который услышала Елена Серова и записала в своем стихотворении. Обратите внимание на слово, которое несколько раз встречается в этом стихотворении. </w:t>
            </w:r>
            <w:r w:rsidRPr="0028401B">
              <w:rPr>
                <w:i/>
              </w:rPr>
              <w:t>(Чтение стихотворения одним из учеников).</w:t>
            </w:r>
          </w:p>
          <w:p w:rsidR="00B65C5A" w:rsidRDefault="00B65C5A" w:rsidP="00B65C5A">
            <w:pPr>
              <w:rPr>
                <w:i/>
                <w:sz w:val="28"/>
                <w:szCs w:val="28"/>
              </w:rPr>
            </w:pPr>
          </w:p>
          <w:p w:rsidR="00B65C5A" w:rsidRPr="00B65C5A" w:rsidRDefault="00B65C5A" w:rsidP="00B65C5A">
            <w:pPr>
              <w:rPr>
                <w:i/>
                <w:sz w:val="28"/>
                <w:szCs w:val="28"/>
              </w:rPr>
            </w:pPr>
            <w:r w:rsidRPr="00B65C5A">
              <w:rPr>
                <w:i/>
                <w:sz w:val="28"/>
                <w:szCs w:val="28"/>
              </w:rPr>
              <w:t>Ветерок спросил, пролетая:</w:t>
            </w:r>
          </w:p>
          <w:p w:rsidR="00B65C5A" w:rsidRPr="00B65C5A" w:rsidRDefault="00B65C5A" w:rsidP="00B65C5A">
            <w:pPr>
              <w:rPr>
                <w:i/>
                <w:sz w:val="28"/>
                <w:szCs w:val="28"/>
              </w:rPr>
            </w:pPr>
            <w:r w:rsidRPr="00B65C5A">
              <w:rPr>
                <w:i/>
                <w:sz w:val="28"/>
                <w:szCs w:val="28"/>
              </w:rPr>
              <w:t xml:space="preserve">Отчего ты, рожь, </w:t>
            </w:r>
            <w:r w:rsidRPr="00B65C5A">
              <w:rPr>
                <w:i/>
                <w:sz w:val="28"/>
                <w:szCs w:val="28"/>
                <w:u w:val="single"/>
              </w:rPr>
              <w:t>золотая</w:t>
            </w:r>
            <w:r w:rsidRPr="00B65C5A">
              <w:rPr>
                <w:i/>
                <w:sz w:val="28"/>
                <w:szCs w:val="28"/>
              </w:rPr>
              <w:t>?</w:t>
            </w:r>
          </w:p>
          <w:p w:rsidR="00B65C5A" w:rsidRPr="00B65C5A" w:rsidRDefault="00B65C5A" w:rsidP="00B65C5A">
            <w:pPr>
              <w:rPr>
                <w:i/>
                <w:sz w:val="28"/>
                <w:szCs w:val="28"/>
              </w:rPr>
            </w:pPr>
            <w:r w:rsidRPr="00B65C5A">
              <w:rPr>
                <w:i/>
                <w:sz w:val="28"/>
                <w:szCs w:val="28"/>
              </w:rPr>
              <w:t>А в ответ колоски шелестят:</w:t>
            </w:r>
          </w:p>
          <w:p w:rsidR="00B65C5A" w:rsidRPr="00B65C5A" w:rsidRDefault="00B65C5A" w:rsidP="00B65C5A">
            <w:pPr>
              <w:rPr>
                <w:i/>
                <w:sz w:val="28"/>
                <w:szCs w:val="28"/>
              </w:rPr>
            </w:pPr>
            <w:r w:rsidRPr="00B65C5A">
              <w:rPr>
                <w:i/>
                <w:sz w:val="28"/>
                <w:szCs w:val="28"/>
                <w:u w:val="single"/>
              </w:rPr>
              <w:t>Золотые</w:t>
            </w:r>
            <w:r w:rsidRPr="00B65C5A">
              <w:rPr>
                <w:i/>
                <w:sz w:val="28"/>
                <w:szCs w:val="28"/>
              </w:rPr>
              <w:t xml:space="preserve"> руки растят.</w:t>
            </w:r>
          </w:p>
          <w:p w:rsidR="007E57FF" w:rsidRPr="004A3654" w:rsidRDefault="007E57FF" w:rsidP="007E57FF">
            <w:pPr>
              <w:framePr w:hSpace="180" w:wrap="around" w:hAnchor="margin" w:y="533"/>
            </w:pPr>
          </w:p>
          <w:p w:rsidR="007E57FF" w:rsidRPr="0028401B" w:rsidRDefault="007E57FF" w:rsidP="007E57FF">
            <w:pPr>
              <w:rPr>
                <w:i/>
              </w:rPr>
            </w:pPr>
            <w:r w:rsidRPr="004A3654">
              <w:t xml:space="preserve">- Какое слово вы услышали в стихотворении несколько раз? </w:t>
            </w:r>
            <w:r w:rsidRPr="0028401B">
              <w:rPr>
                <w:i/>
              </w:rPr>
              <w:t>(</w:t>
            </w:r>
            <w:proofErr w:type="gramStart"/>
            <w:r w:rsidRPr="0028401B">
              <w:rPr>
                <w:i/>
              </w:rPr>
              <w:t>Золотая</w:t>
            </w:r>
            <w:proofErr w:type="gramEnd"/>
            <w:r w:rsidRPr="0028401B">
              <w:rPr>
                <w:i/>
              </w:rPr>
              <w:t xml:space="preserve"> – золотые)</w:t>
            </w:r>
          </w:p>
          <w:p w:rsidR="007E57FF" w:rsidRPr="004A3654" w:rsidRDefault="007E57FF" w:rsidP="007E57FF">
            <w:r w:rsidRPr="004A3654">
              <w:t xml:space="preserve">- Что вам захотелось сделать с этим стихотворением? </w:t>
            </w:r>
            <w:r w:rsidRPr="0028401B">
              <w:rPr>
                <w:i/>
              </w:rPr>
              <w:t>(Варианты детей).</w:t>
            </w:r>
          </w:p>
          <w:p w:rsidR="007E57FF" w:rsidRPr="004A3654" w:rsidRDefault="007E57FF" w:rsidP="007E57FF">
            <w:r w:rsidRPr="004A3654">
              <w:t xml:space="preserve">- Что обозначает это слово? </w:t>
            </w:r>
            <w:r w:rsidRPr="0028401B">
              <w:rPr>
                <w:i/>
              </w:rPr>
              <w:t>(Варианты детей)</w:t>
            </w:r>
          </w:p>
          <w:p w:rsidR="007E57FF" w:rsidRPr="0028401B" w:rsidRDefault="007E57FF" w:rsidP="007E57FF">
            <w:pPr>
              <w:rPr>
                <w:i/>
              </w:rPr>
            </w:pPr>
            <w:r w:rsidRPr="004A3654">
              <w:t xml:space="preserve">- Уточните свои ответы, прочитав толкование значений этого слова, данные в первом задании упражнения. </w:t>
            </w:r>
            <w:r w:rsidRPr="0028401B">
              <w:rPr>
                <w:i/>
              </w:rPr>
              <w:t>(Чтение детьми по цепочке).</w:t>
            </w:r>
          </w:p>
          <w:p w:rsidR="007E57FF" w:rsidRPr="004A3654" w:rsidRDefault="007E57FF" w:rsidP="007E57FF">
            <w:r w:rsidRPr="004A3654">
              <w:t xml:space="preserve">- Сколько значений имеет это слово? </w:t>
            </w:r>
            <w:r w:rsidRPr="0028401B">
              <w:rPr>
                <w:i/>
              </w:rPr>
              <w:t>(3)</w:t>
            </w:r>
          </w:p>
          <w:p w:rsidR="007E57FF" w:rsidRPr="0028401B" w:rsidRDefault="007E57FF" w:rsidP="007E57FF">
            <w:pPr>
              <w:rPr>
                <w:i/>
              </w:rPr>
            </w:pPr>
            <w:r w:rsidRPr="004A3654">
              <w:t xml:space="preserve">- Какое значение мы выберем, чтобы объяснить выражение «золотая рожь»? </w:t>
            </w:r>
            <w:r w:rsidRPr="0028401B">
              <w:rPr>
                <w:i/>
              </w:rPr>
              <w:t>(цвета золота, блестяще-желтого цвета).</w:t>
            </w:r>
          </w:p>
          <w:p w:rsidR="007E57FF" w:rsidRPr="0028401B" w:rsidRDefault="007E57FF" w:rsidP="007E57FF">
            <w:pPr>
              <w:rPr>
                <w:i/>
              </w:rPr>
            </w:pPr>
            <w:r w:rsidRPr="004A3654">
              <w:t xml:space="preserve">- Как объясняется значение словосочетания «золотые руки»? </w:t>
            </w:r>
            <w:r w:rsidRPr="0028401B">
              <w:rPr>
                <w:i/>
              </w:rPr>
              <w:t>(прекрасный, замечательный, умелый).</w:t>
            </w:r>
          </w:p>
          <w:p w:rsidR="007E57FF" w:rsidRPr="004A3654" w:rsidRDefault="007E57FF" w:rsidP="007E57FF">
            <w:pPr>
              <w:tabs>
                <w:tab w:val="left" w:pos="3020"/>
              </w:tabs>
            </w:pPr>
            <w:r w:rsidRPr="004A3654">
              <w:tab/>
            </w:r>
          </w:p>
          <w:p w:rsidR="00B80135" w:rsidRDefault="00B80135" w:rsidP="007E57FF">
            <w:pPr>
              <w:rPr>
                <w:i/>
              </w:rPr>
            </w:pPr>
          </w:p>
          <w:p w:rsidR="002228B3" w:rsidRDefault="002228B3" w:rsidP="007E57FF">
            <w:pPr>
              <w:rPr>
                <w:i/>
              </w:rPr>
            </w:pPr>
          </w:p>
          <w:p w:rsidR="002228B3" w:rsidRDefault="002228B3" w:rsidP="007E57FF">
            <w:pPr>
              <w:rPr>
                <w:i/>
              </w:rPr>
            </w:pPr>
          </w:p>
          <w:p w:rsidR="002228B3" w:rsidRDefault="002228B3" w:rsidP="007E57FF">
            <w:pPr>
              <w:rPr>
                <w:i/>
              </w:rPr>
            </w:pPr>
          </w:p>
          <w:p w:rsidR="002228B3" w:rsidRDefault="002228B3" w:rsidP="007E57FF">
            <w:pPr>
              <w:rPr>
                <w:i/>
              </w:rPr>
            </w:pPr>
          </w:p>
          <w:p w:rsidR="002228B3" w:rsidRDefault="002228B3" w:rsidP="007E57FF">
            <w:pPr>
              <w:rPr>
                <w:i/>
              </w:rPr>
            </w:pPr>
          </w:p>
          <w:p w:rsidR="002228B3" w:rsidRDefault="002228B3" w:rsidP="007E57FF">
            <w:pPr>
              <w:rPr>
                <w:i/>
              </w:rPr>
            </w:pPr>
          </w:p>
          <w:p w:rsidR="002228B3" w:rsidRDefault="002228B3" w:rsidP="007E57FF">
            <w:pPr>
              <w:rPr>
                <w:i/>
              </w:rPr>
            </w:pPr>
          </w:p>
          <w:p w:rsidR="002228B3" w:rsidRDefault="002228B3" w:rsidP="007E57FF">
            <w:pPr>
              <w:rPr>
                <w:i/>
              </w:rPr>
            </w:pPr>
          </w:p>
          <w:p w:rsidR="002228B3" w:rsidRDefault="002228B3" w:rsidP="007E57FF">
            <w:pPr>
              <w:rPr>
                <w:i/>
              </w:rPr>
            </w:pPr>
          </w:p>
          <w:p w:rsidR="002228B3" w:rsidRDefault="002228B3" w:rsidP="007E57FF">
            <w:pPr>
              <w:rPr>
                <w:i/>
              </w:rPr>
            </w:pPr>
          </w:p>
          <w:p w:rsidR="002228B3" w:rsidRPr="00B65C5A" w:rsidRDefault="002228B3" w:rsidP="007E57FF">
            <w:pPr>
              <w:rPr>
                <w:i/>
              </w:rPr>
            </w:pPr>
          </w:p>
        </w:tc>
        <w:tc>
          <w:tcPr>
            <w:tcW w:w="1984" w:type="dxa"/>
          </w:tcPr>
          <w:p w:rsidR="00B80135" w:rsidRPr="00B65C5A" w:rsidRDefault="00B65C5A" w:rsidP="00B65C5A">
            <w:pPr>
              <w:pStyle w:val="a5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65C5A">
              <w:rPr>
                <w:sz w:val="24"/>
                <w:szCs w:val="24"/>
              </w:rPr>
              <w:lastRenderedPageBreak/>
              <w:t>Организует работу по намеченному плану.</w:t>
            </w:r>
          </w:p>
        </w:tc>
        <w:tc>
          <w:tcPr>
            <w:tcW w:w="1843" w:type="dxa"/>
          </w:tcPr>
          <w:p w:rsidR="00B65C5A" w:rsidRPr="00B65C5A" w:rsidRDefault="00B65C5A" w:rsidP="00B65C5A">
            <w:pPr>
              <w:rPr>
                <w:i/>
              </w:rPr>
            </w:pPr>
            <w:r w:rsidRPr="00B65C5A">
              <w:rPr>
                <w:i/>
              </w:rPr>
              <w:t xml:space="preserve">(Те предложения, в которых они употребляются). </w:t>
            </w:r>
          </w:p>
          <w:p w:rsidR="00B65C5A" w:rsidRPr="00B65C5A" w:rsidRDefault="00B65C5A" w:rsidP="00B65C5A">
            <w:pPr>
              <w:rPr>
                <w:i/>
              </w:rPr>
            </w:pPr>
          </w:p>
          <w:p w:rsidR="00B65C5A" w:rsidRPr="00B65C5A" w:rsidRDefault="00B65C5A" w:rsidP="00B65C5A">
            <w:pPr>
              <w:rPr>
                <w:i/>
              </w:rPr>
            </w:pPr>
          </w:p>
          <w:p w:rsidR="00B65C5A" w:rsidRPr="00B65C5A" w:rsidRDefault="00B65C5A" w:rsidP="00B65C5A">
            <w:pPr>
              <w:rPr>
                <w:i/>
              </w:rPr>
            </w:pPr>
          </w:p>
          <w:p w:rsidR="00B65C5A" w:rsidRPr="00B65C5A" w:rsidRDefault="00B65C5A" w:rsidP="00B65C5A">
            <w:pPr>
              <w:rPr>
                <w:i/>
              </w:rPr>
            </w:pPr>
          </w:p>
          <w:p w:rsidR="00B65C5A" w:rsidRPr="00B65C5A" w:rsidRDefault="00B65C5A" w:rsidP="00B65C5A">
            <w:pPr>
              <w:rPr>
                <w:i/>
              </w:rPr>
            </w:pPr>
          </w:p>
          <w:p w:rsidR="00B65C5A" w:rsidRPr="00B65C5A" w:rsidRDefault="00B65C5A" w:rsidP="00B65C5A">
            <w:pPr>
              <w:rPr>
                <w:i/>
              </w:rPr>
            </w:pPr>
          </w:p>
          <w:p w:rsidR="00B65C5A" w:rsidRPr="00B65C5A" w:rsidRDefault="00B65C5A" w:rsidP="00B65C5A">
            <w:pPr>
              <w:rPr>
                <w:i/>
              </w:rPr>
            </w:pPr>
          </w:p>
          <w:p w:rsidR="00B65C5A" w:rsidRPr="00B65C5A" w:rsidRDefault="00B65C5A" w:rsidP="00B65C5A">
            <w:pPr>
              <w:rPr>
                <w:i/>
              </w:rPr>
            </w:pPr>
          </w:p>
          <w:p w:rsidR="00B65C5A" w:rsidRPr="00B65C5A" w:rsidRDefault="00B65C5A" w:rsidP="00B65C5A">
            <w:pPr>
              <w:rPr>
                <w:i/>
              </w:rPr>
            </w:pPr>
          </w:p>
          <w:p w:rsidR="00B65C5A" w:rsidRPr="00B65C5A" w:rsidRDefault="00B65C5A" w:rsidP="00B65C5A">
            <w:pPr>
              <w:rPr>
                <w:i/>
              </w:rPr>
            </w:pPr>
          </w:p>
          <w:p w:rsidR="00B65C5A" w:rsidRPr="00B65C5A" w:rsidRDefault="00B65C5A" w:rsidP="00B65C5A">
            <w:pPr>
              <w:rPr>
                <w:i/>
              </w:rPr>
            </w:pPr>
          </w:p>
          <w:p w:rsidR="00B65C5A" w:rsidRPr="00B65C5A" w:rsidRDefault="00B65C5A" w:rsidP="00B65C5A">
            <w:r w:rsidRPr="00B65C5A">
              <w:rPr>
                <w:i/>
              </w:rPr>
              <w:t xml:space="preserve">Один из учеников читает, другие отгадывают. </w:t>
            </w:r>
            <w:proofErr w:type="gramStart"/>
            <w:r w:rsidRPr="00B65C5A">
              <w:rPr>
                <w:i/>
              </w:rPr>
              <w:t>Появляется картинка-отгадка, а потом рисунок, объясняющий значения слова).</w:t>
            </w:r>
            <w:r w:rsidRPr="00B65C5A">
              <w:t xml:space="preserve"> </w:t>
            </w:r>
            <w:proofErr w:type="gramEnd"/>
          </w:p>
          <w:p w:rsidR="00B65C5A" w:rsidRPr="00B65C5A" w:rsidRDefault="00B65C5A" w:rsidP="00B65C5A">
            <w:pPr>
              <w:pStyle w:val="a5"/>
              <w:shd w:val="clear" w:color="auto" w:fill="FFFFFF"/>
              <w:spacing w:line="240" w:lineRule="auto"/>
              <w:rPr>
                <w:i/>
                <w:sz w:val="24"/>
                <w:szCs w:val="24"/>
              </w:rPr>
            </w:pPr>
          </w:p>
          <w:p w:rsidR="00B65C5A" w:rsidRPr="00B65C5A" w:rsidRDefault="00B65C5A" w:rsidP="00B65C5A">
            <w:pPr>
              <w:pStyle w:val="a5"/>
              <w:shd w:val="clear" w:color="auto" w:fill="FFFFFF"/>
              <w:spacing w:line="240" w:lineRule="auto"/>
              <w:rPr>
                <w:i/>
                <w:sz w:val="24"/>
                <w:szCs w:val="24"/>
              </w:rPr>
            </w:pPr>
          </w:p>
          <w:p w:rsidR="00B65C5A" w:rsidRPr="00B65C5A" w:rsidRDefault="00B65C5A" w:rsidP="00B65C5A">
            <w:pPr>
              <w:pStyle w:val="a5"/>
              <w:shd w:val="clear" w:color="auto" w:fill="FFFFFF"/>
              <w:spacing w:line="240" w:lineRule="auto"/>
              <w:rPr>
                <w:i/>
                <w:sz w:val="24"/>
                <w:szCs w:val="24"/>
              </w:rPr>
            </w:pPr>
          </w:p>
          <w:p w:rsidR="00B65C5A" w:rsidRPr="00B65C5A" w:rsidRDefault="00B65C5A" w:rsidP="00B65C5A">
            <w:pPr>
              <w:pStyle w:val="a5"/>
              <w:shd w:val="clear" w:color="auto" w:fill="FFFFFF"/>
              <w:spacing w:line="240" w:lineRule="auto"/>
              <w:rPr>
                <w:i/>
                <w:sz w:val="24"/>
                <w:szCs w:val="24"/>
              </w:rPr>
            </w:pPr>
          </w:p>
          <w:p w:rsidR="00B65C5A" w:rsidRPr="00B65C5A" w:rsidRDefault="00B65C5A" w:rsidP="00B65C5A">
            <w:pPr>
              <w:pStyle w:val="a5"/>
              <w:shd w:val="clear" w:color="auto" w:fill="FFFFFF"/>
              <w:spacing w:line="240" w:lineRule="auto"/>
              <w:rPr>
                <w:i/>
                <w:sz w:val="24"/>
                <w:szCs w:val="24"/>
              </w:rPr>
            </w:pPr>
          </w:p>
          <w:p w:rsidR="00B65C5A" w:rsidRPr="00B65C5A" w:rsidRDefault="00B65C5A" w:rsidP="00B65C5A">
            <w:pPr>
              <w:pStyle w:val="a5"/>
              <w:shd w:val="clear" w:color="auto" w:fill="FFFFFF"/>
              <w:spacing w:line="240" w:lineRule="auto"/>
              <w:rPr>
                <w:i/>
                <w:sz w:val="24"/>
                <w:szCs w:val="24"/>
                <w:u w:val="single"/>
              </w:rPr>
            </w:pPr>
            <w:r w:rsidRPr="00B65C5A">
              <w:rPr>
                <w:i/>
                <w:sz w:val="24"/>
                <w:szCs w:val="24"/>
              </w:rPr>
              <w:t>(В поле, во время сенокоса, уборки урожая).</w:t>
            </w:r>
            <w:r w:rsidR="0032038E"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:rsidR="00B65C5A" w:rsidRPr="00B65C5A" w:rsidRDefault="00B65C5A" w:rsidP="00B65C5A">
            <w:pPr>
              <w:pStyle w:val="a5"/>
              <w:shd w:val="clear" w:color="auto" w:fill="FFFFFF"/>
              <w:spacing w:line="240" w:lineRule="auto"/>
              <w:rPr>
                <w:i/>
                <w:sz w:val="24"/>
                <w:szCs w:val="24"/>
                <w:u w:val="single"/>
              </w:rPr>
            </w:pPr>
          </w:p>
          <w:p w:rsidR="00B65C5A" w:rsidRPr="00B65C5A" w:rsidRDefault="00B65C5A" w:rsidP="00B65C5A">
            <w:pPr>
              <w:pStyle w:val="a5"/>
              <w:shd w:val="clear" w:color="auto" w:fill="FFFFFF"/>
              <w:spacing w:line="240" w:lineRule="auto"/>
              <w:rPr>
                <w:i/>
                <w:sz w:val="24"/>
                <w:szCs w:val="24"/>
                <w:u w:val="single"/>
              </w:rPr>
            </w:pPr>
          </w:p>
          <w:p w:rsidR="00B65C5A" w:rsidRPr="00B65C5A" w:rsidRDefault="0032038E" w:rsidP="00B65C5A">
            <w:pPr>
              <w:pStyle w:val="a5"/>
              <w:shd w:val="clear" w:color="auto" w:fill="FFFFFF"/>
              <w:spacing w:line="240" w:lineRule="auto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(</w:t>
            </w:r>
            <w:r w:rsidR="00B65C5A" w:rsidRPr="00B65C5A">
              <w:rPr>
                <w:i/>
                <w:sz w:val="24"/>
                <w:szCs w:val="24"/>
                <w:u w:val="single"/>
              </w:rPr>
              <w:t>Жарко, легкий ветерок, шелестят колосья).</w:t>
            </w:r>
          </w:p>
          <w:p w:rsidR="00B65C5A" w:rsidRPr="00B65C5A" w:rsidRDefault="00B65C5A" w:rsidP="00B65C5A">
            <w:pPr>
              <w:pStyle w:val="a5"/>
              <w:shd w:val="clear" w:color="auto" w:fill="FFFFFF"/>
              <w:spacing w:line="240" w:lineRule="auto"/>
              <w:rPr>
                <w:i/>
                <w:sz w:val="24"/>
                <w:szCs w:val="24"/>
              </w:rPr>
            </w:pPr>
            <w:r w:rsidRPr="00B65C5A">
              <w:rPr>
                <w:i/>
                <w:sz w:val="24"/>
                <w:szCs w:val="24"/>
              </w:rPr>
              <w:t xml:space="preserve"> (Варианты детей). </w:t>
            </w:r>
          </w:p>
          <w:p w:rsidR="00B65C5A" w:rsidRPr="00B65C5A" w:rsidRDefault="00B65C5A" w:rsidP="00B65C5A">
            <w:pPr>
              <w:pStyle w:val="a5"/>
              <w:shd w:val="clear" w:color="auto" w:fill="FFFFFF"/>
              <w:spacing w:line="240" w:lineRule="auto"/>
              <w:rPr>
                <w:i/>
                <w:sz w:val="24"/>
                <w:szCs w:val="24"/>
              </w:rPr>
            </w:pPr>
          </w:p>
          <w:p w:rsidR="00B65C5A" w:rsidRPr="00B65C5A" w:rsidRDefault="00B65C5A" w:rsidP="00B65C5A">
            <w:pPr>
              <w:pStyle w:val="a5"/>
              <w:shd w:val="clear" w:color="auto" w:fill="FFFFFF"/>
              <w:spacing w:line="240" w:lineRule="auto"/>
              <w:rPr>
                <w:i/>
                <w:sz w:val="24"/>
                <w:szCs w:val="24"/>
              </w:rPr>
            </w:pPr>
            <w:proofErr w:type="gramStart"/>
            <w:r w:rsidRPr="00B65C5A">
              <w:rPr>
                <w:i/>
                <w:sz w:val="24"/>
                <w:szCs w:val="24"/>
              </w:rPr>
              <w:t xml:space="preserve">Чтение стихотворения одним из учеников). </w:t>
            </w:r>
            <w:proofErr w:type="gramEnd"/>
          </w:p>
          <w:p w:rsidR="00B65C5A" w:rsidRPr="00B65C5A" w:rsidRDefault="00B65C5A" w:rsidP="00B65C5A">
            <w:pPr>
              <w:rPr>
                <w:i/>
              </w:rPr>
            </w:pPr>
            <w:r w:rsidRPr="00B65C5A">
              <w:rPr>
                <w:i/>
              </w:rPr>
              <w:t xml:space="preserve">(Варианты детей). </w:t>
            </w:r>
          </w:p>
          <w:p w:rsidR="00B65C5A" w:rsidRPr="00B65C5A" w:rsidRDefault="00B65C5A" w:rsidP="00B65C5A">
            <w:pPr>
              <w:rPr>
                <w:i/>
              </w:rPr>
            </w:pPr>
          </w:p>
          <w:p w:rsidR="00B65C5A" w:rsidRPr="00B65C5A" w:rsidRDefault="00B65C5A" w:rsidP="00B65C5A">
            <w:pPr>
              <w:rPr>
                <w:i/>
              </w:rPr>
            </w:pPr>
          </w:p>
          <w:p w:rsidR="00B65C5A" w:rsidRPr="00B65C5A" w:rsidRDefault="00B65C5A" w:rsidP="00B65C5A">
            <w:pPr>
              <w:rPr>
                <w:i/>
              </w:rPr>
            </w:pPr>
          </w:p>
          <w:p w:rsidR="00B80135" w:rsidRPr="00B65C5A" w:rsidRDefault="00B80135" w:rsidP="00B65C5A">
            <w:pPr>
              <w:pStyle w:val="a5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65C5A" w:rsidRPr="004A3654" w:rsidRDefault="00B65C5A" w:rsidP="00B65C5A">
            <w:r w:rsidRPr="004A3654">
              <w:lastRenderedPageBreak/>
              <w:t>Познавательные:</w:t>
            </w:r>
          </w:p>
          <w:p w:rsidR="00B65C5A" w:rsidRPr="004A3654" w:rsidRDefault="00B65C5A" w:rsidP="00B65C5A">
            <w:r w:rsidRPr="004A3654">
              <w:t>- выделение существенной информации из текста загадки, выдвижение гипотезы и ее обоснование.</w:t>
            </w:r>
          </w:p>
          <w:p w:rsidR="00B65C5A" w:rsidRPr="004A3654" w:rsidRDefault="00B65C5A" w:rsidP="00B65C5A">
            <w:r w:rsidRPr="004A3654">
              <w:t>- анализ информации;</w:t>
            </w:r>
          </w:p>
          <w:p w:rsidR="00B65C5A" w:rsidRPr="004A3654" w:rsidRDefault="00B65C5A" w:rsidP="00B65C5A">
            <w:r w:rsidRPr="004A3654">
              <w:t xml:space="preserve"> - доказательство, аргументация своей точки зрения;</w:t>
            </w:r>
          </w:p>
          <w:p w:rsidR="00B65C5A" w:rsidRPr="004A3654" w:rsidRDefault="00B65C5A" w:rsidP="00B65C5A">
            <w:r w:rsidRPr="004A3654">
              <w:t xml:space="preserve"> - осознанное и произвольное построение речевых высказываний в устной форме;</w:t>
            </w:r>
          </w:p>
          <w:p w:rsidR="00B65C5A" w:rsidRPr="004A3654" w:rsidRDefault="00B65C5A" w:rsidP="00B65C5A">
            <w:r w:rsidRPr="004A3654">
              <w:t xml:space="preserve"> - смысловое чтение;</w:t>
            </w:r>
          </w:p>
          <w:p w:rsidR="00B65C5A" w:rsidRPr="004A3654" w:rsidRDefault="00B65C5A" w:rsidP="00B65C5A">
            <w:r w:rsidRPr="004A3654">
              <w:t>Коммуникативные:</w:t>
            </w:r>
          </w:p>
          <w:p w:rsidR="00B65C5A" w:rsidRPr="004A3654" w:rsidRDefault="00B65C5A" w:rsidP="00B65C5A">
            <w:r w:rsidRPr="004A3654">
              <w:t>- умение слушать собеседника, строить понятные для собеседника высказывания;</w:t>
            </w:r>
          </w:p>
          <w:p w:rsidR="00B65C5A" w:rsidRPr="004A3654" w:rsidRDefault="00B65C5A" w:rsidP="00B65C5A">
            <w:r w:rsidRPr="004A3654">
              <w:t>- умение участвовать в обсуждении возникшей проблемы, учитывая мнение каждого из участников;</w:t>
            </w:r>
          </w:p>
          <w:p w:rsidR="00B65C5A" w:rsidRPr="004A3654" w:rsidRDefault="00B65C5A" w:rsidP="00B65C5A">
            <w:r w:rsidRPr="004A3654">
              <w:t>- умение формулировать собственное мнение и позицию;</w:t>
            </w:r>
          </w:p>
          <w:p w:rsidR="00B65C5A" w:rsidRPr="004A3654" w:rsidRDefault="00B65C5A" w:rsidP="00B65C5A">
            <w:r w:rsidRPr="004A3654">
              <w:t xml:space="preserve"> - планирование учебного сотрудничества;</w:t>
            </w:r>
          </w:p>
          <w:p w:rsidR="00B65C5A" w:rsidRPr="004A3654" w:rsidRDefault="00B65C5A" w:rsidP="00B65C5A">
            <w:r w:rsidRPr="004A3654">
              <w:t>- постановка вопросов – инициативное сотрудничество;</w:t>
            </w:r>
          </w:p>
          <w:p w:rsidR="00B65C5A" w:rsidRPr="004A3654" w:rsidRDefault="00B65C5A" w:rsidP="00B65C5A">
            <w:r w:rsidRPr="004A3654">
              <w:t xml:space="preserve"> - управление поведением партнера;</w:t>
            </w:r>
          </w:p>
          <w:p w:rsidR="00B65C5A" w:rsidRPr="004A3654" w:rsidRDefault="00B65C5A" w:rsidP="00B65C5A">
            <w:r w:rsidRPr="004A3654">
              <w:t xml:space="preserve"> - умение составлять диалог и участвовать в нем.</w:t>
            </w:r>
          </w:p>
          <w:p w:rsidR="00B65C5A" w:rsidRPr="004A3654" w:rsidRDefault="00B65C5A" w:rsidP="00B65C5A">
            <w:r w:rsidRPr="004A3654">
              <w:t>Регулятивные:</w:t>
            </w:r>
          </w:p>
          <w:p w:rsidR="00B65C5A" w:rsidRPr="004A3654" w:rsidRDefault="00B65C5A" w:rsidP="00B65C5A">
            <w:r w:rsidRPr="004A3654">
              <w:lastRenderedPageBreak/>
              <w:t xml:space="preserve">- умение слушать в соответствии с целевой установкой; </w:t>
            </w:r>
          </w:p>
          <w:p w:rsidR="00B65C5A" w:rsidRPr="004A3654" w:rsidRDefault="00B65C5A" w:rsidP="00B65C5A">
            <w:r w:rsidRPr="004A3654">
              <w:t>- умение принимать и сохранять учебную задачу;</w:t>
            </w:r>
          </w:p>
          <w:p w:rsidR="00B65C5A" w:rsidRPr="004A3654" w:rsidRDefault="00B65C5A" w:rsidP="00B65C5A">
            <w:r w:rsidRPr="004A3654">
              <w:t>- умение планировать свою деятельность в соответствии с поставленной задачей и условиями ее реализации;</w:t>
            </w:r>
          </w:p>
          <w:p w:rsidR="00B65C5A" w:rsidRPr="004A3654" w:rsidRDefault="00B65C5A" w:rsidP="00B65C5A">
            <w:r w:rsidRPr="004A3654">
              <w:t>- рефлексия своих действий;</w:t>
            </w:r>
          </w:p>
          <w:p w:rsidR="00B65C5A" w:rsidRPr="004A3654" w:rsidRDefault="00B65C5A" w:rsidP="00B65C5A">
            <w:r w:rsidRPr="004A3654">
              <w:t>- адекватное восприятие оценки своей деятельности.</w:t>
            </w:r>
          </w:p>
          <w:p w:rsidR="00B65C5A" w:rsidRPr="004A3654" w:rsidRDefault="00B65C5A" w:rsidP="00B65C5A">
            <w:r w:rsidRPr="004A3654">
              <w:t>Личностные:</w:t>
            </w:r>
          </w:p>
          <w:p w:rsidR="00B65C5A" w:rsidRPr="004A3654" w:rsidRDefault="00B65C5A" w:rsidP="00B65C5A">
            <w:r w:rsidRPr="004A3654">
              <w:t>- развитие этических чувств и регуляторов морального поведения;</w:t>
            </w:r>
          </w:p>
          <w:p w:rsidR="00B80135" w:rsidRDefault="00B80135" w:rsidP="005A6511"/>
        </w:tc>
      </w:tr>
      <w:tr w:rsidR="00B630D2" w:rsidTr="005625CD">
        <w:tc>
          <w:tcPr>
            <w:tcW w:w="1418" w:type="dxa"/>
          </w:tcPr>
          <w:p w:rsidR="00B630D2" w:rsidRPr="004C6C11" w:rsidRDefault="00B630D2" w:rsidP="00FA7E1A">
            <w:pPr>
              <w:rPr>
                <w:b/>
              </w:rPr>
            </w:pPr>
            <w:r w:rsidRPr="004C6C11">
              <w:rPr>
                <w:b/>
              </w:rPr>
              <w:lastRenderedPageBreak/>
              <w:t>8. Рефлексия.</w:t>
            </w:r>
          </w:p>
        </w:tc>
        <w:tc>
          <w:tcPr>
            <w:tcW w:w="6804" w:type="dxa"/>
          </w:tcPr>
          <w:p w:rsidR="00B65C5A" w:rsidRPr="0028401B" w:rsidRDefault="00B65C5A" w:rsidP="00B65C5A">
            <w:pPr>
              <w:rPr>
                <w:i/>
              </w:rPr>
            </w:pPr>
            <w:r w:rsidRPr="004A3654">
              <w:t xml:space="preserve">- В благодарность за труд колосок дает людям зерно. Одно из таких зернышек лежит у вас на парте. Что бы вам хотелось с ним сделать? </w:t>
            </w:r>
            <w:r w:rsidRPr="0028401B">
              <w:rPr>
                <w:i/>
              </w:rPr>
              <w:t>(Варианты детей).</w:t>
            </w:r>
          </w:p>
          <w:p w:rsidR="00B65C5A" w:rsidRPr="004A3654" w:rsidRDefault="00B65C5A" w:rsidP="00B65C5A">
            <w:r w:rsidRPr="004A3654">
              <w:t xml:space="preserve">- Давайте возьмем его в ладошку и поднесем к нашему солнышку. </w:t>
            </w:r>
          </w:p>
          <w:p w:rsidR="00B65C5A" w:rsidRPr="0028401B" w:rsidRDefault="00B65C5A" w:rsidP="00B65C5A">
            <w:pPr>
              <w:rPr>
                <w:i/>
              </w:rPr>
            </w:pPr>
            <w:r w:rsidRPr="004A3654">
              <w:t xml:space="preserve">- Это – маленькое зернышко ваших знаний, полученных на уроке. Что мы сегодня узнали на уроке? </w:t>
            </w:r>
            <w:r w:rsidRPr="0028401B">
              <w:rPr>
                <w:i/>
              </w:rPr>
              <w:t xml:space="preserve">(Ответы детей). </w:t>
            </w:r>
          </w:p>
          <w:p w:rsidR="00B65C5A" w:rsidRPr="0028401B" w:rsidRDefault="00B65C5A" w:rsidP="00B65C5A">
            <w:pPr>
              <w:rPr>
                <w:i/>
              </w:rPr>
            </w:pPr>
            <w:r w:rsidRPr="004A3654">
              <w:t xml:space="preserve">- Чему научились? </w:t>
            </w:r>
            <w:r w:rsidRPr="0028401B">
              <w:rPr>
                <w:i/>
              </w:rPr>
              <w:t>(Ответы детей по опорным словам на лучиках солнца)</w:t>
            </w:r>
          </w:p>
          <w:p w:rsidR="00B65C5A" w:rsidRPr="004A3654" w:rsidRDefault="00B65C5A" w:rsidP="00B65C5A"/>
          <w:p w:rsidR="00B65C5A" w:rsidRPr="0028401B" w:rsidRDefault="00B65C5A" w:rsidP="00B65C5A">
            <w:pPr>
              <w:rPr>
                <w:i/>
              </w:rPr>
            </w:pPr>
            <w:r w:rsidRPr="004A3654">
              <w:t xml:space="preserve">- Что, кроме солнечных лучей, требуется зернышку для того, чтобы вырасти в большой колос? </w:t>
            </w:r>
            <w:r w:rsidRPr="0028401B">
              <w:rPr>
                <w:i/>
              </w:rPr>
              <w:t>(Труд людей).</w:t>
            </w:r>
          </w:p>
          <w:p w:rsidR="00B65C5A" w:rsidRPr="004A3654" w:rsidRDefault="00B65C5A" w:rsidP="00B65C5A">
            <w:r w:rsidRPr="004A3654">
              <w:t xml:space="preserve">- Мне хочется пожелать вам, чтобы из каждого вашего зернышка знаний вырос большой колос успеха – но для этого надо приложить усилия, стараться, трудиться, торопиться узнавать новое – и тогда вы обязательно увидите результаты твоего труда. </w:t>
            </w:r>
          </w:p>
          <w:p w:rsidR="00B65C5A" w:rsidRPr="0028401B" w:rsidRDefault="00B65C5A" w:rsidP="00B65C5A">
            <w:pPr>
              <w:rPr>
                <w:i/>
              </w:rPr>
            </w:pPr>
            <w:r w:rsidRPr="004A3654">
              <w:t xml:space="preserve">- Кто считает, что сегодня добавил зернышко в колосок знаний, хорошо потрудился – несите свое зернышко в наш колосок на доске, пусть он растет большим и радует всех вокруг. </w:t>
            </w:r>
            <w:r w:rsidRPr="0028401B">
              <w:rPr>
                <w:i/>
              </w:rPr>
              <w:t>(Дети приклеивают свои зернышки на общий колосок).</w:t>
            </w:r>
          </w:p>
          <w:p w:rsidR="00B65C5A" w:rsidRPr="004A3654" w:rsidRDefault="00B65C5A" w:rsidP="00B65C5A"/>
          <w:p w:rsidR="00B630D2" w:rsidRDefault="00B65C5A" w:rsidP="00B65C5A">
            <w:r w:rsidRPr="004A3654">
              <w:t>- Спасибо за работу, молодцы. У вас сегодня вырос замечательный колосок – ведь вместе расти легче.</w:t>
            </w:r>
          </w:p>
          <w:p w:rsidR="008976EB" w:rsidRDefault="008976EB" w:rsidP="00B65C5A"/>
          <w:p w:rsidR="008976EB" w:rsidRDefault="008976EB" w:rsidP="00B65C5A">
            <w:pPr>
              <w:rPr>
                <w:b/>
              </w:rPr>
            </w:pPr>
            <w:r w:rsidRPr="008976EB">
              <w:rPr>
                <w:b/>
              </w:rPr>
              <w:t>Тест по теме «Многозначные и однозна</w:t>
            </w:r>
            <w:r w:rsidR="00BD56A1">
              <w:rPr>
                <w:b/>
              </w:rPr>
              <w:t>ч</w:t>
            </w:r>
            <w:r w:rsidRPr="008976EB">
              <w:rPr>
                <w:b/>
              </w:rPr>
              <w:t>ные слова»</w:t>
            </w:r>
          </w:p>
          <w:p w:rsidR="00BD56A1" w:rsidRPr="00553171" w:rsidRDefault="00BD56A1" w:rsidP="00BD56A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PT Sans" w:hAnsi="PT Sans"/>
                <w:b/>
                <w:sz w:val="23"/>
                <w:szCs w:val="23"/>
              </w:rPr>
            </w:pPr>
            <w:r w:rsidRPr="00553171">
              <w:rPr>
                <w:rFonts w:ascii="PT Sans" w:hAnsi="PT Sans"/>
                <w:b/>
                <w:sz w:val="23"/>
                <w:szCs w:val="23"/>
              </w:rPr>
              <w:t>1 вариант</w:t>
            </w:r>
          </w:p>
          <w:p w:rsidR="00BD56A1" w:rsidRDefault="00BD56A1" w:rsidP="00BD56A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Sans" w:hAnsi="PT Sans"/>
                <w:b/>
                <w:sz w:val="23"/>
                <w:szCs w:val="23"/>
              </w:rPr>
            </w:pPr>
            <w:r>
              <w:rPr>
                <w:rFonts w:ascii="PT Sans" w:hAnsi="PT Sans"/>
                <w:b/>
                <w:sz w:val="23"/>
                <w:szCs w:val="23"/>
              </w:rPr>
              <w:t>- Запиши букву правильного ответа</w:t>
            </w:r>
          </w:p>
          <w:p w:rsidR="00BD56A1" w:rsidRPr="00162691" w:rsidRDefault="00BD56A1" w:rsidP="00BD56A1">
            <w:pPr>
              <w:pStyle w:val="a3"/>
              <w:numPr>
                <w:ilvl w:val="0"/>
                <w:numId w:val="5"/>
              </w:numPr>
            </w:pPr>
            <w:r w:rsidRPr="00162691">
              <w:rPr>
                <w:color w:val="333333"/>
                <w:sz w:val="23"/>
                <w:szCs w:val="23"/>
                <w:shd w:val="clear" w:color="auto" w:fill="FFFFFF"/>
              </w:rPr>
              <w:t>Как называются слова, которые имеют одно лексическое значение?</w:t>
            </w:r>
          </w:p>
          <w:p w:rsidR="00BD56A1" w:rsidRPr="00162691" w:rsidRDefault="00BD56A1" w:rsidP="00BD56A1">
            <w:pPr>
              <w:pStyle w:val="a3"/>
              <w:rPr>
                <w:b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b/>
                <w:color w:val="333333"/>
                <w:sz w:val="23"/>
                <w:szCs w:val="23"/>
                <w:shd w:val="clear" w:color="auto" w:fill="FFFFFF"/>
              </w:rPr>
              <w:t>А) Л</w:t>
            </w:r>
            <w:r w:rsidRPr="00162691">
              <w:rPr>
                <w:b/>
                <w:color w:val="333333"/>
                <w:sz w:val="23"/>
                <w:szCs w:val="23"/>
                <w:shd w:val="clear" w:color="auto" w:fill="FFFFFF"/>
              </w:rPr>
              <w:t>ёгкие</w:t>
            </w:r>
            <w:proofErr w:type="gramStart"/>
            <w:r w:rsidRPr="00162691">
              <w:rPr>
                <w:b/>
                <w:color w:val="333333"/>
                <w:sz w:val="23"/>
                <w:szCs w:val="23"/>
                <w:shd w:val="clear" w:color="auto" w:fill="FFFFFF"/>
              </w:rPr>
              <w:t xml:space="preserve"> ,</w:t>
            </w:r>
            <w:proofErr w:type="gramEnd"/>
            <w:r>
              <w:rPr>
                <w:b/>
                <w:color w:val="333333"/>
                <w:sz w:val="23"/>
                <w:szCs w:val="23"/>
                <w:shd w:val="clear" w:color="auto" w:fill="FFFFFF"/>
              </w:rPr>
              <w:t xml:space="preserve">        б) </w:t>
            </w:r>
            <w:r w:rsidRPr="00162691">
              <w:rPr>
                <w:b/>
                <w:color w:val="333333"/>
                <w:sz w:val="23"/>
                <w:szCs w:val="23"/>
                <w:shd w:val="clear" w:color="auto" w:fill="FFFFFF"/>
              </w:rPr>
              <w:t xml:space="preserve">однозначные, </w:t>
            </w:r>
            <w:r>
              <w:rPr>
                <w:b/>
                <w:color w:val="333333"/>
                <w:sz w:val="23"/>
                <w:szCs w:val="23"/>
                <w:shd w:val="clear" w:color="auto" w:fill="FFFFFF"/>
              </w:rPr>
              <w:t xml:space="preserve">         в)</w:t>
            </w:r>
            <w:r w:rsidRPr="00162691">
              <w:rPr>
                <w:b/>
                <w:color w:val="333333"/>
                <w:sz w:val="23"/>
                <w:szCs w:val="23"/>
                <w:shd w:val="clear" w:color="auto" w:fill="FFFFFF"/>
              </w:rPr>
              <w:t xml:space="preserve">многозначные, </w:t>
            </w:r>
            <w:r>
              <w:rPr>
                <w:b/>
                <w:color w:val="333333"/>
                <w:sz w:val="23"/>
                <w:szCs w:val="23"/>
                <w:shd w:val="clear" w:color="auto" w:fill="FFFFFF"/>
              </w:rPr>
              <w:t xml:space="preserve">г) </w:t>
            </w:r>
            <w:r w:rsidRPr="00162691">
              <w:rPr>
                <w:b/>
                <w:color w:val="333333"/>
                <w:sz w:val="23"/>
                <w:szCs w:val="23"/>
                <w:shd w:val="clear" w:color="auto" w:fill="FFFFFF"/>
              </w:rPr>
              <w:t>простые</w:t>
            </w:r>
          </w:p>
          <w:p w:rsidR="00BD56A1" w:rsidRPr="00162691" w:rsidRDefault="00BD56A1" w:rsidP="00BD56A1">
            <w:pPr>
              <w:pStyle w:val="a3"/>
              <w:numPr>
                <w:ilvl w:val="0"/>
                <w:numId w:val="5"/>
              </w:numPr>
            </w:pPr>
            <w:r w:rsidRPr="00162691">
              <w:t>Как называются слова, которые имеют два и больше значений?</w:t>
            </w:r>
          </w:p>
          <w:p w:rsidR="00BD56A1" w:rsidRDefault="00BD56A1" w:rsidP="00BD56A1">
            <w:pPr>
              <w:pStyle w:val="a3"/>
              <w:rPr>
                <w:b/>
              </w:rPr>
            </w:pPr>
            <w:r>
              <w:rPr>
                <w:b/>
              </w:rPr>
              <w:t xml:space="preserve">А) </w:t>
            </w:r>
            <w:r w:rsidRPr="00162691">
              <w:rPr>
                <w:b/>
              </w:rPr>
              <w:t xml:space="preserve">Многозначные, </w:t>
            </w:r>
            <w:r>
              <w:rPr>
                <w:b/>
              </w:rPr>
              <w:t xml:space="preserve">       б) </w:t>
            </w:r>
            <w:r w:rsidRPr="00162691">
              <w:rPr>
                <w:b/>
              </w:rPr>
              <w:t xml:space="preserve">однозначные, </w:t>
            </w:r>
            <w:r>
              <w:rPr>
                <w:b/>
              </w:rPr>
              <w:t xml:space="preserve">  </w:t>
            </w:r>
          </w:p>
          <w:p w:rsidR="00BD56A1" w:rsidRPr="00162691" w:rsidRDefault="00BD56A1" w:rsidP="00BD56A1">
            <w:pPr>
              <w:pStyle w:val="a3"/>
              <w:rPr>
                <w:b/>
              </w:rPr>
            </w:pPr>
            <w:r>
              <w:rPr>
                <w:b/>
              </w:rPr>
              <w:t xml:space="preserve">в)  </w:t>
            </w:r>
            <w:r w:rsidRPr="00162691">
              <w:rPr>
                <w:b/>
              </w:rPr>
              <w:t xml:space="preserve">составные, </w:t>
            </w:r>
            <w:r>
              <w:rPr>
                <w:b/>
              </w:rPr>
              <w:t xml:space="preserve">       г)  </w:t>
            </w:r>
            <w:r w:rsidRPr="00162691">
              <w:rPr>
                <w:b/>
              </w:rPr>
              <w:t>сложные</w:t>
            </w:r>
          </w:p>
          <w:p w:rsidR="00BD56A1" w:rsidRPr="00162691" w:rsidRDefault="00BD56A1" w:rsidP="00BD56A1">
            <w:pPr>
              <w:pStyle w:val="a3"/>
              <w:numPr>
                <w:ilvl w:val="0"/>
                <w:numId w:val="5"/>
              </w:numPr>
            </w:pPr>
            <w:r w:rsidRPr="00162691">
              <w:lastRenderedPageBreak/>
              <w:t>В каком словаре можно узнать, является слово однозначным или многозначным?</w:t>
            </w:r>
          </w:p>
          <w:p w:rsidR="00BD56A1" w:rsidRDefault="00BD56A1" w:rsidP="00BD56A1">
            <w:pPr>
              <w:pStyle w:val="a3"/>
              <w:rPr>
                <w:b/>
              </w:rPr>
            </w:pPr>
            <w:r>
              <w:rPr>
                <w:b/>
              </w:rPr>
              <w:t xml:space="preserve">А) </w:t>
            </w:r>
            <w:r w:rsidRPr="00162691">
              <w:rPr>
                <w:b/>
              </w:rPr>
              <w:t xml:space="preserve">Словообразовательном, </w:t>
            </w:r>
            <w:r>
              <w:rPr>
                <w:b/>
              </w:rPr>
              <w:t xml:space="preserve">     б) </w:t>
            </w:r>
            <w:r w:rsidRPr="00162691">
              <w:rPr>
                <w:b/>
              </w:rPr>
              <w:t xml:space="preserve">толковом, </w:t>
            </w:r>
          </w:p>
          <w:p w:rsidR="00BD56A1" w:rsidRPr="00162691" w:rsidRDefault="00BD56A1" w:rsidP="00BD56A1">
            <w:pPr>
              <w:pStyle w:val="a3"/>
              <w:rPr>
                <w:b/>
              </w:rPr>
            </w:pPr>
            <w:r>
              <w:rPr>
                <w:b/>
              </w:rPr>
              <w:t xml:space="preserve">в)  </w:t>
            </w:r>
            <w:r w:rsidRPr="00162691">
              <w:rPr>
                <w:b/>
              </w:rPr>
              <w:t xml:space="preserve">этимологическом, </w:t>
            </w:r>
            <w:r>
              <w:rPr>
                <w:b/>
              </w:rPr>
              <w:t xml:space="preserve">         г) </w:t>
            </w:r>
            <w:r w:rsidRPr="00162691">
              <w:rPr>
                <w:b/>
              </w:rPr>
              <w:t>орфографическом</w:t>
            </w:r>
          </w:p>
          <w:p w:rsidR="00BD56A1" w:rsidRPr="00162691" w:rsidRDefault="00BD56A1" w:rsidP="00BD56A1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В каком значение употреблено слово</w:t>
            </w:r>
            <w:r w:rsidRPr="00162691">
              <w:rPr>
                <w:color w:val="333333"/>
                <w:sz w:val="23"/>
                <w:szCs w:val="23"/>
                <w:shd w:val="clear" w:color="auto" w:fill="FFFFFF"/>
              </w:rPr>
              <w:t xml:space="preserve"> «звезда» в предложении «Полярная звезда указывает направление на север»?</w:t>
            </w:r>
          </w:p>
          <w:p w:rsidR="00BD56A1" w:rsidRDefault="00BD56A1" w:rsidP="00BD56A1">
            <w:pPr>
              <w:pStyle w:val="a3"/>
              <w:rPr>
                <w:b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b/>
                <w:color w:val="333333"/>
                <w:sz w:val="23"/>
                <w:szCs w:val="23"/>
                <w:shd w:val="clear" w:color="auto" w:fill="FFFFFF"/>
              </w:rPr>
              <w:t xml:space="preserve">А) </w:t>
            </w:r>
            <w:r w:rsidRPr="00162691">
              <w:rPr>
                <w:b/>
                <w:color w:val="333333"/>
                <w:sz w:val="23"/>
                <w:szCs w:val="23"/>
                <w:shd w:val="clear" w:color="auto" w:fill="FFFFFF"/>
              </w:rPr>
              <w:t>Геометрическая фигура,</w:t>
            </w:r>
            <w:r>
              <w:rPr>
                <w:b/>
                <w:color w:val="333333"/>
                <w:sz w:val="23"/>
                <w:szCs w:val="23"/>
                <w:shd w:val="clear" w:color="auto" w:fill="FFFFFF"/>
              </w:rPr>
              <w:t xml:space="preserve">      б) </w:t>
            </w:r>
            <w:r w:rsidRPr="00162691">
              <w:rPr>
                <w:b/>
                <w:color w:val="333333"/>
                <w:sz w:val="23"/>
                <w:szCs w:val="23"/>
                <w:shd w:val="clear" w:color="auto" w:fill="FFFFFF"/>
              </w:rPr>
              <w:t xml:space="preserve"> знаменитый человек, </w:t>
            </w:r>
            <w:r>
              <w:rPr>
                <w:b/>
                <w:color w:val="333333"/>
                <w:sz w:val="23"/>
                <w:szCs w:val="23"/>
                <w:shd w:val="clear" w:color="auto" w:fill="FFFFFF"/>
              </w:rPr>
              <w:t xml:space="preserve">в)   </w:t>
            </w:r>
            <w:r w:rsidRPr="00162691">
              <w:rPr>
                <w:b/>
                <w:color w:val="333333"/>
                <w:sz w:val="23"/>
                <w:szCs w:val="23"/>
                <w:shd w:val="clear" w:color="auto" w:fill="FFFFFF"/>
              </w:rPr>
              <w:t>небесное тело,</w:t>
            </w:r>
            <w:r>
              <w:rPr>
                <w:b/>
                <w:color w:val="333333"/>
                <w:sz w:val="23"/>
                <w:szCs w:val="23"/>
                <w:shd w:val="clear" w:color="auto" w:fill="FFFFFF"/>
              </w:rPr>
              <w:t xml:space="preserve">    г)  </w:t>
            </w:r>
            <w:r w:rsidRPr="00162691">
              <w:rPr>
                <w:b/>
                <w:color w:val="333333"/>
                <w:sz w:val="23"/>
                <w:szCs w:val="23"/>
                <w:shd w:val="clear" w:color="auto" w:fill="FFFFFF"/>
              </w:rPr>
              <w:t xml:space="preserve"> белое пятно на лбу у животного</w:t>
            </w:r>
          </w:p>
          <w:p w:rsidR="00BD56A1" w:rsidRPr="00115831" w:rsidRDefault="00BD56A1" w:rsidP="00BD56A1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Укажи строку, где записаны только многозначные слова?</w:t>
            </w:r>
          </w:p>
          <w:p w:rsidR="00BD56A1" w:rsidRPr="00BD56A1" w:rsidRDefault="00753CCD" w:rsidP="00BD56A1">
            <w:pPr>
              <w:pStyle w:val="a3"/>
              <w:rPr>
                <w:b/>
              </w:rPr>
            </w:pPr>
            <w:r>
              <w:rPr>
                <w:b/>
                <w:color w:val="333333"/>
                <w:shd w:val="clear" w:color="auto" w:fill="FFFFFF"/>
              </w:rPr>
              <w:t xml:space="preserve">А)  </w:t>
            </w:r>
            <w:r w:rsidR="00BD56A1" w:rsidRPr="00BD56A1">
              <w:rPr>
                <w:b/>
                <w:color w:val="333333"/>
                <w:shd w:val="clear" w:color="auto" w:fill="FFFFFF"/>
              </w:rPr>
              <w:t>Число, буква</w:t>
            </w:r>
          </w:p>
          <w:p w:rsidR="00BD56A1" w:rsidRPr="00BD56A1" w:rsidRDefault="00753CCD" w:rsidP="00BD56A1">
            <w:pPr>
              <w:pStyle w:val="a3"/>
              <w:rPr>
                <w:b/>
              </w:rPr>
            </w:pPr>
            <w:r>
              <w:rPr>
                <w:b/>
              </w:rPr>
              <w:t xml:space="preserve">Б)  </w:t>
            </w:r>
            <w:r w:rsidR="00BD56A1" w:rsidRPr="00BD56A1">
              <w:rPr>
                <w:b/>
              </w:rPr>
              <w:t>Вода, клён</w:t>
            </w:r>
          </w:p>
          <w:p w:rsidR="00BD56A1" w:rsidRPr="00BD56A1" w:rsidRDefault="00753CCD" w:rsidP="00BD56A1">
            <w:pPr>
              <w:pStyle w:val="a3"/>
              <w:rPr>
                <w:b/>
              </w:rPr>
            </w:pPr>
            <w:r>
              <w:rPr>
                <w:b/>
              </w:rPr>
              <w:t xml:space="preserve">В)  </w:t>
            </w:r>
            <w:r w:rsidR="00BD56A1" w:rsidRPr="00BD56A1">
              <w:rPr>
                <w:b/>
              </w:rPr>
              <w:t>Шляпка, звезда</w:t>
            </w:r>
          </w:p>
          <w:p w:rsidR="00BD56A1" w:rsidRPr="00BD56A1" w:rsidRDefault="00BD56A1" w:rsidP="00BD56A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Sans" w:hAnsi="PT San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753CCD">
              <w:rPr>
                <w:b/>
                <w:sz w:val="24"/>
                <w:szCs w:val="24"/>
              </w:rPr>
              <w:t xml:space="preserve">  Г)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D56A1">
              <w:rPr>
                <w:b/>
                <w:sz w:val="24"/>
                <w:szCs w:val="24"/>
              </w:rPr>
              <w:t>Солнце, хвост</w:t>
            </w:r>
          </w:p>
          <w:p w:rsidR="00BD56A1" w:rsidRPr="008976EB" w:rsidRDefault="00BD56A1" w:rsidP="00BD56A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984" w:type="dxa"/>
          </w:tcPr>
          <w:p w:rsidR="00B630D2" w:rsidRPr="00BB3171" w:rsidRDefault="00B630D2" w:rsidP="00FA7E1A">
            <w:r w:rsidRPr="00BB3171">
              <w:lastRenderedPageBreak/>
              <w:t>Проводит беседу по вопросам рефлексивного характера.</w:t>
            </w:r>
          </w:p>
          <w:p w:rsidR="00B630D2" w:rsidRPr="00BB3171" w:rsidRDefault="00B630D2" w:rsidP="00FA7E1A"/>
          <w:p w:rsidR="00B630D2" w:rsidRPr="00BB3171" w:rsidRDefault="00B630D2" w:rsidP="00FA7E1A"/>
          <w:p w:rsidR="00B630D2" w:rsidRPr="00BB3171" w:rsidRDefault="00B630D2" w:rsidP="00FA7E1A">
            <w:r w:rsidRPr="00BB3171">
              <w:t>Организует процедуру самооценки результатов учебной деятельности на уроке.</w:t>
            </w:r>
          </w:p>
          <w:p w:rsidR="00B630D2" w:rsidRPr="00BB3171" w:rsidRDefault="00B630D2" w:rsidP="00FA7E1A"/>
        </w:tc>
        <w:tc>
          <w:tcPr>
            <w:tcW w:w="1843" w:type="dxa"/>
          </w:tcPr>
          <w:p w:rsidR="00B630D2" w:rsidRPr="00BB3171" w:rsidRDefault="00B630D2" w:rsidP="00FA7E1A">
            <w:r w:rsidRPr="00BB3171">
              <w:t>Дети с помощью слов – подсказок подводят итог урока</w:t>
            </w:r>
            <w:r>
              <w:t>:</w:t>
            </w:r>
          </w:p>
          <w:p w:rsidR="00B630D2" w:rsidRPr="00BB3171" w:rsidRDefault="00B630D2" w:rsidP="00FA7E1A">
            <w:r w:rsidRPr="00BB3171">
              <w:t>-Мне удалось...</w:t>
            </w:r>
          </w:p>
          <w:p w:rsidR="00B630D2" w:rsidRPr="00BB3171" w:rsidRDefault="00B630D2" w:rsidP="00FA7E1A">
            <w:r w:rsidRPr="00BB3171">
              <w:t>-Я могу похвалить...</w:t>
            </w:r>
          </w:p>
          <w:p w:rsidR="00B630D2" w:rsidRPr="00BB3171" w:rsidRDefault="00B630D2" w:rsidP="00FA7E1A">
            <w:r w:rsidRPr="00BB3171">
              <w:t>-Я недостаточно...</w:t>
            </w:r>
          </w:p>
          <w:p w:rsidR="00B630D2" w:rsidRPr="00BB3171" w:rsidRDefault="00B630D2" w:rsidP="00FA7E1A">
            <w:r w:rsidRPr="00BB3171">
              <w:t>-Я старался...</w:t>
            </w:r>
          </w:p>
          <w:p w:rsidR="00B630D2" w:rsidRPr="00BB3171" w:rsidRDefault="00B630D2" w:rsidP="00FA7E1A"/>
          <w:p w:rsidR="00B630D2" w:rsidRPr="00BB3171" w:rsidRDefault="00B630D2" w:rsidP="00FA7E1A"/>
          <w:p w:rsidR="00B630D2" w:rsidRPr="00BB3171" w:rsidRDefault="00B630D2" w:rsidP="00FA7E1A">
            <w:r w:rsidRPr="00BB3171">
              <w:t>Оценивают работу, высказывают своё мнение</w:t>
            </w:r>
            <w:r>
              <w:t>.</w:t>
            </w:r>
          </w:p>
          <w:p w:rsidR="00B630D2" w:rsidRPr="00BB3171" w:rsidRDefault="00B630D2" w:rsidP="00FA7E1A"/>
        </w:tc>
        <w:tc>
          <w:tcPr>
            <w:tcW w:w="3544" w:type="dxa"/>
          </w:tcPr>
          <w:p w:rsidR="00B67919" w:rsidRPr="004A3654" w:rsidRDefault="00B67919" w:rsidP="00B67919">
            <w:r w:rsidRPr="004A3654">
              <w:t>Познавательные</w:t>
            </w:r>
            <w:r>
              <w:t xml:space="preserve"> УУД</w:t>
            </w:r>
            <w:r w:rsidRPr="004A3654">
              <w:t>:</w:t>
            </w:r>
          </w:p>
          <w:p w:rsidR="00B67919" w:rsidRPr="004A3654" w:rsidRDefault="00B67919" w:rsidP="00B67919">
            <w:r w:rsidRPr="004A3654">
              <w:t>- анализ проведенной работы;</w:t>
            </w:r>
            <w:r>
              <w:t xml:space="preserve"> </w:t>
            </w:r>
            <w:r w:rsidRPr="004A3654">
              <w:t>доказательство, аргументация своей точки зрения</w:t>
            </w:r>
            <w:r>
              <w:t xml:space="preserve">; </w:t>
            </w:r>
            <w:r w:rsidRPr="004A3654">
              <w:t>осознанное и произвольное построение речевых высказываний в устной форме;</w:t>
            </w:r>
          </w:p>
          <w:p w:rsidR="00B67919" w:rsidRPr="004A3654" w:rsidRDefault="00B67919" w:rsidP="00B67919">
            <w:r w:rsidRPr="004A3654">
              <w:t>Коммуникативные</w:t>
            </w:r>
            <w:r>
              <w:t xml:space="preserve"> УУД</w:t>
            </w:r>
            <w:r w:rsidRPr="004A3654">
              <w:t>:</w:t>
            </w:r>
          </w:p>
          <w:p w:rsidR="00B67919" w:rsidRPr="004A3654" w:rsidRDefault="00B67919" w:rsidP="00B67919">
            <w:r w:rsidRPr="004A3654">
              <w:t>- умение слушать собеседника, строить понятные для собеседника высказывания;</w:t>
            </w:r>
            <w:r>
              <w:t xml:space="preserve"> </w:t>
            </w:r>
            <w:r w:rsidRPr="004A3654">
              <w:t>умение формулировать собственное мнение и позицию.</w:t>
            </w:r>
          </w:p>
          <w:p w:rsidR="00B67919" w:rsidRPr="004A3654" w:rsidRDefault="00B67919" w:rsidP="00B67919">
            <w:proofErr w:type="spellStart"/>
            <w:r w:rsidRPr="004A3654">
              <w:t>Регулятивные</w:t>
            </w:r>
            <w:r>
              <w:t>УУД</w:t>
            </w:r>
            <w:proofErr w:type="spellEnd"/>
            <w:r w:rsidRPr="004A3654">
              <w:t>:</w:t>
            </w:r>
          </w:p>
          <w:p w:rsidR="00B67919" w:rsidRPr="004A3654" w:rsidRDefault="00B67919" w:rsidP="00B67919">
            <w:r w:rsidRPr="004A3654">
              <w:t>- умение принимать и сохранять учебную задачу;</w:t>
            </w:r>
            <w:r>
              <w:t xml:space="preserve"> </w:t>
            </w:r>
            <w:r w:rsidRPr="004A3654">
              <w:t>рефлексия своих действий;</w:t>
            </w:r>
          </w:p>
          <w:p w:rsidR="00B67919" w:rsidRPr="004A3654" w:rsidRDefault="00B67919" w:rsidP="00B67919">
            <w:r w:rsidRPr="004A3654">
              <w:t xml:space="preserve"> - оценка - выделение и осознание учащимися того, что уже усвоено, и что еще нужно усвоить;</w:t>
            </w:r>
            <w:r>
              <w:t xml:space="preserve"> </w:t>
            </w:r>
            <w:r w:rsidRPr="004A3654">
              <w:t>умение дополнять, уточнять высказанные мнения по существу полученного задания;</w:t>
            </w:r>
            <w:r>
              <w:t xml:space="preserve"> </w:t>
            </w:r>
            <w:r w:rsidRPr="004A3654">
              <w:t>умение осуществлять итоговый и пошаговый контроль своей деятельности;</w:t>
            </w:r>
          </w:p>
          <w:p w:rsidR="00B67919" w:rsidRPr="004A3654" w:rsidRDefault="00B67919" w:rsidP="00B67919">
            <w:r w:rsidRPr="004A3654">
              <w:t>- адекватное восприятие оценки своей деятельности.</w:t>
            </w:r>
          </w:p>
          <w:p w:rsidR="00B67919" w:rsidRPr="004A3654" w:rsidRDefault="00B67919" w:rsidP="00B67919">
            <w:r w:rsidRPr="004A3654">
              <w:t>Личностные</w:t>
            </w:r>
            <w:r>
              <w:t xml:space="preserve"> УУД</w:t>
            </w:r>
            <w:r w:rsidRPr="004A3654">
              <w:t>:</w:t>
            </w:r>
          </w:p>
          <w:p w:rsidR="00B67919" w:rsidRPr="004A3654" w:rsidRDefault="00B67919" w:rsidP="00B67919">
            <w:r w:rsidRPr="004A3654">
              <w:t>- нравственно-этическая ориентация, в  том числе и оценивание усвоенного содержания. Развитие</w:t>
            </w:r>
            <w:r>
              <w:t xml:space="preserve"> </w:t>
            </w:r>
            <w:r w:rsidRPr="004A3654">
              <w:t xml:space="preserve"> этических чувств и регуляторов морального поведения;</w:t>
            </w:r>
          </w:p>
          <w:p w:rsidR="00B630D2" w:rsidRPr="00BB3171" w:rsidRDefault="00B67919" w:rsidP="00B67919">
            <w:r w:rsidRPr="004A3654">
              <w:t xml:space="preserve">- внутренняя позиция </w:t>
            </w:r>
            <w:proofErr w:type="spellStart"/>
            <w:r w:rsidRPr="004A3654">
              <w:t>школьника</w:t>
            </w:r>
            <w:proofErr w:type="gramStart"/>
            <w:r w:rsidRPr="004A3654">
              <w:t>;с</w:t>
            </w:r>
            <w:proofErr w:type="gramEnd"/>
            <w:r w:rsidRPr="004A3654">
              <w:t>амооценка</w:t>
            </w:r>
            <w:proofErr w:type="spellEnd"/>
            <w:r w:rsidRPr="004A3654">
              <w:t xml:space="preserve"> на </w:t>
            </w:r>
            <w:r w:rsidRPr="004A3654">
              <w:lastRenderedPageBreak/>
              <w:t>основе критериев успешности</w:t>
            </w:r>
            <w:r>
              <w:t>;</w:t>
            </w:r>
            <w:r w:rsidRPr="004A3654">
              <w:t xml:space="preserve"> адекватное понимание причин успеха или неуспеха в учебной деятельности.</w:t>
            </w:r>
          </w:p>
        </w:tc>
      </w:tr>
    </w:tbl>
    <w:p w:rsidR="009949C8" w:rsidRDefault="009949C8"/>
    <w:p w:rsidR="009949C8" w:rsidRDefault="009949C8"/>
    <w:p w:rsidR="009949C8" w:rsidRDefault="009949C8"/>
    <w:p w:rsidR="009949C8" w:rsidRDefault="009949C8"/>
    <w:p w:rsidR="009949C8" w:rsidRDefault="009949C8"/>
    <w:p w:rsidR="009949C8" w:rsidRDefault="009949C8"/>
    <w:p w:rsidR="009949C8" w:rsidRDefault="009949C8"/>
    <w:p w:rsidR="009949C8" w:rsidRDefault="009949C8"/>
    <w:p w:rsidR="009949C8" w:rsidRDefault="00D44DA6">
      <w:r>
        <w:t>Развитие речи</w:t>
      </w:r>
    </w:p>
    <w:p w:rsidR="009949C8" w:rsidRDefault="009949C8"/>
    <w:p w:rsidR="009949C8" w:rsidRDefault="009949C8"/>
    <w:p w:rsidR="009949C8" w:rsidRDefault="009949C8"/>
    <w:p w:rsidR="009949C8" w:rsidRDefault="00D44DA6">
      <w:r>
        <w:rPr>
          <w:noProof/>
        </w:rPr>
        <w:lastRenderedPageBreak/>
        <w:drawing>
          <wp:inline distT="0" distB="0" distL="0" distR="0">
            <wp:extent cx="4057650" cy="5438775"/>
            <wp:effectExtent l="19050" t="0" r="0" b="0"/>
            <wp:docPr id="7" name="Рисунок 7" descr="C:\Users\05E9~1\AppData\Local\Temp\Rar$DIa0.876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5E9~1\AppData\Local\Temp\Rar$DIa0.876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4992" b="25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910" cy="544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9C8" w:rsidRDefault="009949C8"/>
    <w:p w:rsidR="009949C8" w:rsidRDefault="009949C8"/>
    <w:p w:rsidR="0032038E" w:rsidRDefault="0032038E"/>
    <w:p w:rsidR="0032038E" w:rsidRDefault="0032038E"/>
    <w:p w:rsidR="0032038E" w:rsidRDefault="0032038E"/>
    <w:p w:rsidR="0032038E" w:rsidRDefault="0032038E"/>
    <w:p w:rsidR="0032038E" w:rsidRDefault="0032038E"/>
    <w:p w:rsidR="00E8434E" w:rsidRPr="0032038E" w:rsidRDefault="00E8434E" w:rsidP="0032038E">
      <w:pPr>
        <w:tabs>
          <w:tab w:val="left" w:pos="3375"/>
        </w:tabs>
      </w:pPr>
    </w:p>
    <w:sectPr w:rsidR="00E8434E" w:rsidRPr="0032038E" w:rsidSect="009949C8">
      <w:pgSz w:w="16838" w:h="11906" w:orient="landscape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336F"/>
    <w:multiLevelType w:val="hybridMultilevel"/>
    <w:tmpl w:val="B98CB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3EB0"/>
    <w:multiLevelType w:val="hybridMultilevel"/>
    <w:tmpl w:val="7388BE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192502"/>
    <w:multiLevelType w:val="hybridMultilevel"/>
    <w:tmpl w:val="34C4A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20AA3"/>
    <w:multiLevelType w:val="multilevel"/>
    <w:tmpl w:val="93A48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D334F8"/>
    <w:multiLevelType w:val="hybridMultilevel"/>
    <w:tmpl w:val="90F0B83C"/>
    <w:lvl w:ilvl="0" w:tplc="4F609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54CD"/>
    <w:rsid w:val="0009276F"/>
    <w:rsid w:val="00130021"/>
    <w:rsid w:val="00134273"/>
    <w:rsid w:val="002228B3"/>
    <w:rsid w:val="0032038E"/>
    <w:rsid w:val="00391007"/>
    <w:rsid w:val="004E70AC"/>
    <w:rsid w:val="005625CD"/>
    <w:rsid w:val="005F7350"/>
    <w:rsid w:val="00607E1E"/>
    <w:rsid w:val="00625D04"/>
    <w:rsid w:val="0064036C"/>
    <w:rsid w:val="00697D88"/>
    <w:rsid w:val="006C76F4"/>
    <w:rsid w:val="006D42AF"/>
    <w:rsid w:val="00716FD0"/>
    <w:rsid w:val="00753CCD"/>
    <w:rsid w:val="00790AF4"/>
    <w:rsid w:val="007E57FF"/>
    <w:rsid w:val="008976EB"/>
    <w:rsid w:val="008D5402"/>
    <w:rsid w:val="00911449"/>
    <w:rsid w:val="00952C20"/>
    <w:rsid w:val="009949C8"/>
    <w:rsid w:val="00A408F9"/>
    <w:rsid w:val="00AD0E36"/>
    <w:rsid w:val="00B11760"/>
    <w:rsid w:val="00B23591"/>
    <w:rsid w:val="00B630D2"/>
    <w:rsid w:val="00B65C5A"/>
    <w:rsid w:val="00B67919"/>
    <w:rsid w:val="00B80135"/>
    <w:rsid w:val="00BD56A1"/>
    <w:rsid w:val="00C752ED"/>
    <w:rsid w:val="00C75A3B"/>
    <w:rsid w:val="00D0096B"/>
    <w:rsid w:val="00D44DA6"/>
    <w:rsid w:val="00DD5DBC"/>
    <w:rsid w:val="00DE54CD"/>
    <w:rsid w:val="00E12E0F"/>
    <w:rsid w:val="00E158D2"/>
    <w:rsid w:val="00E60E2A"/>
    <w:rsid w:val="00E8434E"/>
    <w:rsid w:val="00EE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4D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4CD"/>
    <w:pPr>
      <w:ind w:left="720"/>
      <w:contextualSpacing/>
    </w:pPr>
  </w:style>
  <w:style w:type="paragraph" w:styleId="a4">
    <w:name w:val="No Spacing"/>
    <w:uiPriority w:val="99"/>
    <w:qFormat/>
    <w:rsid w:val="00DE5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7">
    <w:name w:val="c7"/>
    <w:basedOn w:val="a0"/>
    <w:rsid w:val="00A408F9"/>
  </w:style>
  <w:style w:type="character" w:customStyle="1" w:styleId="c0">
    <w:name w:val="c0"/>
    <w:basedOn w:val="a0"/>
    <w:rsid w:val="00607E1E"/>
  </w:style>
  <w:style w:type="paragraph" w:styleId="a5">
    <w:name w:val="Normal (Web)"/>
    <w:basedOn w:val="a"/>
    <w:uiPriority w:val="99"/>
    <w:unhideWhenUsed/>
    <w:rsid w:val="006C76F4"/>
    <w:pPr>
      <w:spacing w:before="100" w:beforeAutospacing="1" w:after="100" w:afterAutospacing="1" w:line="360" w:lineRule="auto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44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4D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DA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62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1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4510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5245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9438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12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</cp:lastModifiedBy>
  <cp:revision>11</cp:revision>
  <cp:lastPrinted>2018-09-12T12:22:00Z</cp:lastPrinted>
  <dcterms:created xsi:type="dcterms:W3CDTF">2017-05-26T05:07:00Z</dcterms:created>
  <dcterms:modified xsi:type="dcterms:W3CDTF">2019-06-27T08:14:00Z</dcterms:modified>
</cp:coreProperties>
</file>