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47" w:rsidRDefault="005D1447" w:rsidP="005D1447">
      <w:pPr>
        <w:jc w:val="center"/>
        <w:rPr>
          <w:b/>
          <w:sz w:val="32"/>
          <w:szCs w:val="32"/>
        </w:rPr>
      </w:pPr>
      <w:r w:rsidRPr="00BB30D3">
        <w:rPr>
          <w:b/>
          <w:sz w:val="32"/>
          <w:szCs w:val="32"/>
        </w:rPr>
        <w:t>Технологическая карта урока русского языка в 1 классе</w:t>
      </w:r>
    </w:p>
    <w:p w:rsidR="005D1447" w:rsidRPr="00BB30D3" w:rsidRDefault="005D1447" w:rsidP="005D1447">
      <w:pPr>
        <w:jc w:val="center"/>
        <w:rPr>
          <w:b/>
          <w:sz w:val="32"/>
          <w:szCs w:val="32"/>
        </w:rPr>
      </w:pPr>
      <w:r w:rsidRPr="00BB30D3">
        <w:rPr>
          <w:b/>
          <w:sz w:val="32"/>
          <w:szCs w:val="32"/>
        </w:rPr>
        <w:t xml:space="preserve"> по теме «Правописание ЖИ-ШИ» </w:t>
      </w:r>
    </w:p>
    <w:p w:rsidR="005D1447" w:rsidRPr="00BB30D3" w:rsidRDefault="005D1447" w:rsidP="005D1447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11276"/>
      </w:tblGrid>
      <w:tr w:rsidR="005D1447" w:rsidRPr="00223A67" w:rsidTr="00EA32E7">
        <w:tc>
          <w:tcPr>
            <w:tcW w:w="3227" w:type="dxa"/>
          </w:tcPr>
          <w:p w:rsidR="005D1447" w:rsidRPr="00223A67" w:rsidRDefault="005D1447" w:rsidP="00EA32E7">
            <w:pPr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Класс</w:t>
            </w:r>
          </w:p>
        </w:tc>
        <w:tc>
          <w:tcPr>
            <w:tcW w:w="11276" w:type="dxa"/>
          </w:tcPr>
          <w:p w:rsidR="005D1447" w:rsidRPr="00223A67" w:rsidRDefault="005D1447" w:rsidP="00EA32E7">
            <w:pPr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 xml:space="preserve">1 </w:t>
            </w:r>
          </w:p>
        </w:tc>
      </w:tr>
      <w:tr w:rsidR="00004E60" w:rsidRPr="00223A67" w:rsidTr="00EA32E7">
        <w:tc>
          <w:tcPr>
            <w:tcW w:w="3227" w:type="dxa"/>
          </w:tcPr>
          <w:p w:rsidR="00004E60" w:rsidRPr="00223A67" w:rsidRDefault="00004E60" w:rsidP="00EA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11276" w:type="dxa"/>
          </w:tcPr>
          <w:p w:rsidR="00004E60" w:rsidRPr="00223A67" w:rsidRDefault="00004E60" w:rsidP="00EA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</w:t>
            </w:r>
          </w:p>
        </w:tc>
      </w:tr>
      <w:tr w:rsidR="005D1447" w:rsidRPr="00223A67" w:rsidTr="00EA32E7">
        <w:tc>
          <w:tcPr>
            <w:tcW w:w="3227" w:type="dxa"/>
          </w:tcPr>
          <w:p w:rsidR="005D1447" w:rsidRPr="00223A67" w:rsidRDefault="005D1447" w:rsidP="00EA32E7">
            <w:pPr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Предмет</w:t>
            </w:r>
          </w:p>
        </w:tc>
        <w:tc>
          <w:tcPr>
            <w:tcW w:w="11276" w:type="dxa"/>
          </w:tcPr>
          <w:p w:rsidR="005D1447" w:rsidRPr="00223A67" w:rsidRDefault="005D1447" w:rsidP="00EA32E7">
            <w:pPr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Русский язык</w:t>
            </w:r>
          </w:p>
        </w:tc>
      </w:tr>
      <w:tr w:rsidR="005D1447" w:rsidRPr="00223A67" w:rsidTr="00EA32E7">
        <w:tc>
          <w:tcPr>
            <w:tcW w:w="3227" w:type="dxa"/>
          </w:tcPr>
          <w:p w:rsidR="005D1447" w:rsidRPr="00223A67" w:rsidRDefault="005D1447" w:rsidP="00EA32E7">
            <w:pPr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Тема</w:t>
            </w:r>
          </w:p>
        </w:tc>
        <w:tc>
          <w:tcPr>
            <w:tcW w:w="11276" w:type="dxa"/>
          </w:tcPr>
          <w:p w:rsidR="005D1447" w:rsidRPr="00223A67" w:rsidRDefault="005D1447" w:rsidP="00EA32E7">
            <w:pPr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«Правописание ЖИ-ШИ»</w:t>
            </w:r>
            <w:r>
              <w:rPr>
                <w:sz w:val="24"/>
                <w:szCs w:val="24"/>
              </w:rPr>
              <w:t xml:space="preserve"> с элементами развития речи у детей.</w:t>
            </w:r>
          </w:p>
        </w:tc>
      </w:tr>
      <w:tr w:rsidR="005D1447" w:rsidRPr="00223A67" w:rsidTr="00EA32E7">
        <w:tc>
          <w:tcPr>
            <w:tcW w:w="3227" w:type="dxa"/>
          </w:tcPr>
          <w:p w:rsidR="005D1447" w:rsidRPr="00223A67" w:rsidRDefault="005D1447" w:rsidP="00EA32E7">
            <w:pPr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Цель</w:t>
            </w:r>
          </w:p>
        </w:tc>
        <w:tc>
          <w:tcPr>
            <w:tcW w:w="11276" w:type="dxa"/>
          </w:tcPr>
          <w:p w:rsidR="005D1447" w:rsidRPr="00223A67" w:rsidRDefault="005D1447" w:rsidP="00EA32E7">
            <w:pPr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 xml:space="preserve">Учить правильному написанию слов с буквосочетаниями </w:t>
            </w:r>
            <w:proofErr w:type="spellStart"/>
            <w:r w:rsidRPr="00223A67">
              <w:rPr>
                <w:sz w:val="24"/>
                <w:szCs w:val="24"/>
              </w:rPr>
              <w:t>жи-ши</w:t>
            </w:r>
            <w:proofErr w:type="spellEnd"/>
          </w:p>
        </w:tc>
      </w:tr>
      <w:tr w:rsidR="005D1447" w:rsidRPr="00223A67" w:rsidTr="00EA32E7">
        <w:tc>
          <w:tcPr>
            <w:tcW w:w="3227" w:type="dxa"/>
          </w:tcPr>
          <w:p w:rsidR="005D1447" w:rsidRPr="00223A67" w:rsidRDefault="005D1447" w:rsidP="00EA32E7">
            <w:pPr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Задачи</w:t>
            </w:r>
          </w:p>
        </w:tc>
        <w:tc>
          <w:tcPr>
            <w:tcW w:w="11276" w:type="dxa"/>
          </w:tcPr>
          <w:p w:rsidR="005D1447" w:rsidRPr="00223A67" w:rsidRDefault="005D1447" w:rsidP="00EA32E7">
            <w:pPr>
              <w:jc w:val="both"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 xml:space="preserve">- создать условия для формирования навыка правописания слов с </w:t>
            </w:r>
            <w:proofErr w:type="spellStart"/>
            <w:r w:rsidRPr="00223A67">
              <w:rPr>
                <w:sz w:val="24"/>
                <w:szCs w:val="24"/>
              </w:rPr>
              <w:t>жи-ши</w:t>
            </w:r>
            <w:proofErr w:type="spellEnd"/>
            <w:r w:rsidRPr="00223A67">
              <w:rPr>
                <w:sz w:val="24"/>
                <w:szCs w:val="24"/>
              </w:rPr>
              <w:t>;</w:t>
            </w:r>
          </w:p>
          <w:p w:rsidR="005D1447" w:rsidRPr="00223A67" w:rsidRDefault="005D1447" w:rsidP="00EA32E7">
            <w:pPr>
              <w:jc w:val="both"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 xml:space="preserve">- способствовать обучению школьников умению отвечать на вопросы, умению анализировать, выделять </w:t>
            </w:r>
          </w:p>
          <w:p w:rsidR="005D1447" w:rsidRPr="00223A67" w:rsidRDefault="005D1447" w:rsidP="00EA32E7">
            <w:pPr>
              <w:jc w:val="both"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 xml:space="preserve">  сходство и различие;   </w:t>
            </w:r>
          </w:p>
          <w:p w:rsidR="005D1447" w:rsidRPr="00223A67" w:rsidRDefault="005D1447" w:rsidP="00EA32E7">
            <w:pPr>
              <w:jc w:val="both"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- развивать речь и мышление;</w:t>
            </w:r>
          </w:p>
          <w:p w:rsidR="005D1447" w:rsidRPr="00223A67" w:rsidRDefault="005D1447" w:rsidP="00EA32E7">
            <w:pPr>
              <w:jc w:val="both"/>
              <w:rPr>
                <w:i/>
                <w:sz w:val="24"/>
                <w:szCs w:val="24"/>
              </w:rPr>
            </w:pPr>
            <w:r w:rsidRPr="00223A67">
              <w:rPr>
                <w:color w:val="030303"/>
                <w:sz w:val="24"/>
                <w:szCs w:val="24"/>
              </w:rPr>
              <w:t>- формировать навык каллиграфического письма;</w:t>
            </w:r>
            <w:r w:rsidRPr="00223A67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5D1447" w:rsidRPr="00223A67" w:rsidTr="00EA32E7">
        <w:tc>
          <w:tcPr>
            <w:tcW w:w="3227" w:type="dxa"/>
          </w:tcPr>
          <w:p w:rsidR="005D1447" w:rsidRPr="00223A67" w:rsidRDefault="005D1447" w:rsidP="00EA32E7">
            <w:pPr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</w:tcPr>
          <w:p w:rsidR="005D1447" w:rsidRPr="00223A67" w:rsidRDefault="005A1A86" w:rsidP="00EA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Закрепление.</w:t>
            </w:r>
          </w:p>
        </w:tc>
      </w:tr>
      <w:tr w:rsidR="005D1447" w:rsidRPr="00223A67" w:rsidTr="00EA32E7">
        <w:tc>
          <w:tcPr>
            <w:tcW w:w="3227" w:type="dxa"/>
          </w:tcPr>
          <w:p w:rsidR="005D1447" w:rsidRPr="00223A67" w:rsidRDefault="005D1447" w:rsidP="00EA32E7">
            <w:pPr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Формы работы учащихся</w:t>
            </w:r>
          </w:p>
        </w:tc>
        <w:tc>
          <w:tcPr>
            <w:tcW w:w="11276" w:type="dxa"/>
          </w:tcPr>
          <w:p w:rsidR="005D1447" w:rsidRPr="00223A67" w:rsidRDefault="005D1447" w:rsidP="00EA32E7">
            <w:pPr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Индивидуальная работа, работа в парах, работа в группе</w:t>
            </w:r>
          </w:p>
        </w:tc>
      </w:tr>
      <w:tr w:rsidR="005D1447" w:rsidRPr="00223A67" w:rsidTr="00EA32E7">
        <w:tc>
          <w:tcPr>
            <w:tcW w:w="3227" w:type="dxa"/>
          </w:tcPr>
          <w:p w:rsidR="005D1447" w:rsidRPr="00223A67" w:rsidRDefault="005D1447" w:rsidP="00EA32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Ресурсы</w:t>
            </w:r>
          </w:p>
        </w:tc>
        <w:tc>
          <w:tcPr>
            <w:tcW w:w="11276" w:type="dxa"/>
          </w:tcPr>
          <w:p w:rsidR="005D1447" w:rsidRPr="00223A67" w:rsidRDefault="005D1447" w:rsidP="00EA32E7">
            <w:pPr>
              <w:jc w:val="both"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 xml:space="preserve">- тетрадь по русскому языку </w:t>
            </w:r>
          </w:p>
          <w:p w:rsidR="005D1447" w:rsidRPr="00223A67" w:rsidRDefault="005D1447" w:rsidP="00EA32E7">
            <w:pPr>
              <w:jc w:val="both"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 xml:space="preserve">- демонстрационный и раздаточный материал </w:t>
            </w:r>
          </w:p>
          <w:p w:rsidR="005D144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- презентация</w:t>
            </w:r>
          </w:p>
          <w:p w:rsidR="005A1A86" w:rsidRPr="00223A67" w:rsidRDefault="005A1A86" w:rsidP="005A1A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ромашка «Учебных заданий»</w:t>
            </w:r>
          </w:p>
        </w:tc>
      </w:tr>
      <w:tr w:rsidR="005D1447" w:rsidRPr="00223A67" w:rsidTr="00EA32E7">
        <w:tc>
          <w:tcPr>
            <w:tcW w:w="3227" w:type="dxa"/>
          </w:tcPr>
          <w:p w:rsidR="005D1447" w:rsidRPr="00223A67" w:rsidRDefault="005D1447" w:rsidP="00EA32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Техническое оборудование</w:t>
            </w:r>
          </w:p>
        </w:tc>
        <w:tc>
          <w:tcPr>
            <w:tcW w:w="11276" w:type="dxa"/>
          </w:tcPr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Компьютер, телевизор</w:t>
            </w:r>
          </w:p>
        </w:tc>
      </w:tr>
      <w:tr w:rsidR="005D1447" w:rsidRPr="00223A67" w:rsidTr="00EA32E7">
        <w:tc>
          <w:tcPr>
            <w:tcW w:w="3227" w:type="dxa"/>
          </w:tcPr>
          <w:p w:rsidR="005D1447" w:rsidRPr="00223A67" w:rsidRDefault="005D1447" w:rsidP="00EA32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1276" w:type="dxa"/>
          </w:tcPr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b/>
                <w:sz w:val="24"/>
                <w:szCs w:val="24"/>
              </w:rPr>
              <w:t>Предметные</w:t>
            </w:r>
            <w:r w:rsidRPr="00223A67">
              <w:rPr>
                <w:sz w:val="24"/>
                <w:szCs w:val="24"/>
              </w:rPr>
              <w:t>: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23A67">
              <w:rPr>
                <w:bCs/>
                <w:sz w:val="24"/>
                <w:szCs w:val="24"/>
              </w:rPr>
              <w:t>-знать правописание ЖИ-ШИ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bCs/>
                <w:sz w:val="24"/>
                <w:szCs w:val="24"/>
              </w:rPr>
              <w:t>-уметь писать слова с сочетаниями ЖИ-ШИ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u w:val="single"/>
              </w:rPr>
            </w:pPr>
            <w:r w:rsidRPr="00223A67">
              <w:rPr>
                <w:i/>
                <w:sz w:val="24"/>
                <w:szCs w:val="24"/>
                <w:u w:val="single"/>
              </w:rPr>
              <w:t>Регулятивные УУД:</w:t>
            </w:r>
          </w:p>
          <w:p w:rsidR="005D1447" w:rsidRPr="00223A67" w:rsidRDefault="005D1447" w:rsidP="005D1447">
            <w:pPr>
              <w:tabs>
                <w:tab w:val="left" w:pos="432"/>
                <w:tab w:val="left" w:pos="6600"/>
              </w:tabs>
              <w:ind w:left="-51"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5D1447" w:rsidRPr="00223A67" w:rsidRDefault="005D1447" w:rsidP="005D1447">
            <w:pPr>
              <w:tabs>
                <w:tab w:val="left" w:pos="432"/>
                <w:tab w:val="left" w:pos="6600"/>
              </w:tabs>
              <w:ind w:left="-51"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-определять план выполнения заданий под руководством учителя;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- удерживать цель деятельности до получения её результата;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- планировать решение учебной задачи;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 xml:space="preserve">- выполнять последовательность необходимых операций; 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- анализировать написание буквы в соответствии с эталоном;</w:t>
            </w:r>
          </w:p>
          <w:p w:rsidR="005D1447" w:rsidRDefault="005D1447" w:rsidP="005D14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- конструировать буквы из элементов, анализировать графические ошибки;</w:t>
            </w:r>
          </w:p>
          <w:p w:rsidR="005D1447" w:rsidRPr="00223A67" w:rsidRDefault="005D1447" w:rsidP="005D1447">
            <w:pPr>
              <w:tabs>
                <w:tab w:val="left" w:pos="432"/>
                <w:tab w:val="left" w:pos="6600"/>
              </w:tabs>
              <w:ind w:left="-51"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-умение контролировать свою деятельность, адекватно понимать</w:t>
            </w:r>
            <w:r>
              <w:rPr>
                <w:sz w:val="24"/>
                <w:szCs w:val="24"/>
              </w:rPr>
              <w:t xml:space="preserve"> оценку взрослого и сверстников;</w:t>
            </w:r>
          </w:p>
          <w:p w:rsidR="005D1447" w:rsidRPr="00223A67" w:rsidRDefault="005D1447" w:rsidP="00EA32E7">
            <w:pPr>
              <w:tabs>
                <w:tab w:val="left" w:pos="432"/>
                <w:tab w:val="left" w:pos="6600"/>
              </w:tabs>
              <w:ind w:left="-51"/>
              <w:rPr>
                <w:spacing w:val="1"/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 xml:space="preserve"> - </w:t>
            </w:r>
            <w:r w:rsidRPr="00223A67">
              <w:rPr>
                <w:spacing w:val="1"/>
                <w:sz w:val="24"/>
                <w:szCs w:val="24"/>
              </w:rPr>
              <w:t>развивать способность к самоконтролю</w:t>
            </w:r>
            <w:r>
              <w:rPr>
                <w:spacing w:val="1"/>
                <w:sz w:val="24"/>
                <w:szCs w:val="24"/>
              </w:rPr>
              <w:t>.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u w:val="single"/>
              </w:rPr>
            </w:pPr>
            <w:r w:rsidRPr="00223A67">
              <w:rPr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 xml:space="preserve">- ориентироваться в своей системе знаний: отличать новое от уже </w:t>
            </w:r>
            <w:proofErr w:type="gramStart"/>
            <w:r w:rsidRPr="00223A67">
              <w:rPr>
                <w:sz w:val="24"/>
                <w:szCs w:val="24"/>
              </w:rPr>
              <w:t>известного</w:t>
            </w:r>
            <w:proofErr w:type="gramEnd"/>
            <w:r w:rsidRPr="00223A67">
              <w:rPr>
                <w:sz w:val="24"/>
                <w:szCs w:val="24"/>
              </w:rPr>
              <w:t>;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lastRenderedPageBreak/>
              <w:t xml:space="preserve">- добывать новые знания; находить ответы на вопросы, используя свой жизненный опыт и информацию, 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 xml:space="preserve">  </w:t>
            </w:r>
            <w:proofErr w:type="gramStart"/>
            <w:r w:rsidRPr="00223A67">
              <w:rPr>
                <w:sz w:val="24"/>
                <w:szCs w:val="24"/>
              </w:rPr>
              <w:t>полученную</w:t>
            </w:r>
            <w:proofErr w:type="gramEnd"/>
            <w:r w:rsidRPr="00223A67">
              <w:rPr>
                <w:sz w:val="24"/>
                <w:szCs w:val="24"/>
              </w:rPr>
              <w:t xml:space="preserve"> на уроке;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- перерабатывать полученную информацию: делать выводы в результате совместной работы.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u w:val="single"/>
              </w:rPr>
            </w:pPr>
            <w:r w:rsidRPr="00223A67">
              <w:rPr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- слушать и понимать речь других;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- высказывать предположения;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 xml:space="preserve">- совместно договариваться о правилах работы в парах. 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23A67">
              <w:rPr>
                <w:b/>
                <w:sz w:val="24"/>
                <w:szCs w:val="24"/>
              </w:rPr>
              <w:t>Личностные: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b/>
                <w:sz w:val="24"/>
                <w:szCs w:val="24"/>
              </w:rPr>
              <w:t>-</w:t>
            </w:r>
            <w:r w:rsidRPr="00223A67">
              <w:rPr>
                <w:sz w:val="24"/>
                <w:szCs w:val="24"/>
              </w:rPr>
              <w:t xml:space="preserve"> проявлять интерес к новому;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 xml:space="preserve">- развивать способность адекватно судить о причинах своего успеха/неуспеха в учении, развивать 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 xml:space="preserve">   доброжелательность;</w:t>
            </w:r>
          </w:p>
          <w:p w:rsidR="005D1447" w:rsidRPr="00223A67" w:rsidRDefault="005D1447" w:rsidP="00EA3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67">
              <w:rPr>
                <w:sz w:val="24"/>
                <w:szCs w:val="24"/>
              </w:rPr>
              <w:t>- применять правила делового сотрудничества, желание оказать помощь одноклассникам.</w:t>
            </w:r>
          </w:p>
        </w:tc>
      </w:tr>
    </w:tbl>
    <w:p w:rsidR="005D1447" w:rsidRPr="00223A67" w:rsidRDefault="005D1447" w:rsidP="005D1447">
      <w:pPr>
        <w:rPr>
          <w:b/>
          <w:sz w:val="24"/>
          <w:szCs w:val="24"/>
        </w:rPr>
      </w:pPr>
    </w:p>
    <w:p w:rsidR="005D1447" w:rsidRPr="00223A67" w:rsidRDefault="005D1447" w:rsidP="005D1447">
      <w:pPr>
        <w:rPr>
          <w:sz w:val="24"/>
          <w:szCs w:val="24"/>
        </w:rPr>
      </w:pPr>
    </w:p>
    <w:p w:rsidR="005D1447" w:rsidRPr="00223A67" w:rsidRDefault="005D1447" w:rsidP="005D1447">
      <w:pPr>
        <w:rPr>
          <w:sz w:val="24"/>
          <w:szCs w:val="24"/>
        </w:rPr>
      </w:pPr>
    </w:p>
    <w:p w:rsidR="005D1447" w:rsidRPr="00223A67" w:rsidRDefault="005D1447" w:rsidP="005D1447">
      <w:pPr>
        <w:rPr>
          <w:sz w:val="24"/>
          <w:szCs w:val="24"/>
        </w:rPr>
      </w:pPr>
    </w:p>
    <w:p w:rsidR="005D1447" w:rsidRPr="00223A67" w:rsidRDefault="005D1447" w:rsidP="005D1447">
      <w:pPr>
        <w:pStyle w:val="a7"/>
        <w:spacing w:before="0" w:beforeAutospacing="0" w:after="120" w:afterAutospacing="0" w:line="360" w:lineRule="atLeast"/>
        <w:rPr>
          <w:color w:val="030303"/>
        </w:rPr>
      </w:pPr>
      <w:r w:rsidRPr="00223A67">
        <w:rPr>
          <w:color w:val="030303"/>
        </w:rPr>
        <w:t>.</w:t>
      </w:r>
      <w:r w:rsidRPr="00223A67">
        <w:rPr>
          <w:color w:val="030303"/>
        </w:rPr>
        <w:br/>
      </w:r>
    </w:p>
    <w:p w:rsidR="005D1447" w:rsidRPr="00223A67" w:rsidRDefault="005D1447" w:rsidP="005D1447">
      <w:pPr>
        <w:rPr>
          <w:b/>
          <w:sz w:val="24"/>
          <w:szCs w:val="24"/>
        </w:rPr>
      </w:pPr>
    </w:p>
    <w:p w:rsidR="005D1447" w:rsidRPr="00223A67" w:rsidRDefault="005D1447" w:rsidP="005D1447">
      <w:pPr>
        <w:rPr>
          <w:b/>
          <w:sz w:val="24"/>
          <w:szCs w:val="24"/>
        </w:rPr>
      </w:pPr>
      <w:r w:rsidRPr="00223A67">
        <w:rPr>
          <w:b/>
          <w:sz w:val="24"/>
          <w:szCs w:val="24"/>
        </w:rPr>
        <w:t xml:space="preserve">                                                                  </w:t>
      </w:r>
    </w:p>
    <w:p w:rsidR="005D1447" w:rsidRPr="00223A67" w:rsidRDefault="005D1447" w:rsidP="005D1447">
      <w:pPr>
        <w:rPr>
          <w:b/>
          <w:sz w:val="24"/>
          <w:szCs w:val="24"/>
        </w:rPr>
      </w:pPr>
    </w:p>
    <w:p w:rsidR="005D1447" w:rsidRPr="00223A67" w:rsidRDefault="005D1447" w:rsidP="005D1447">
      <w:pPr>
        <w:rPr>
          <w:b/>
          <w:sz w:val="24"/>
          <w:szCs w:val="24"/>
        </w:rPr>
      </w:pPr>
    </w:p>
    <w:p w:rsidR="005D1447" w:rsidRPr="00223A67" w:rsidRDefault="005D1447" w:rsidP="005D1447">
      <w:pPr>
        <w:rPr>
          <w:b/>
          <w:sz w:val="24"/>
          <w:szCs w:val="24"/>
        </w:rPr>
      </w:pPr>
    </w:p>
    <w:p w:rsidR="005D1447" w:rsidRPr="00223A67" w:rsidRDefault="005D1447" w:rsidP="005D1447">
      <w:pPr>
        <w:rPr>
          <w:b/>
          <w:sz w:val="24"/>
          <w:szCs w:val="24"/>
        </w:rPr>
      </w:pPr>
    </w:p>
    <w:p w:rsidR="005D1447" w:rsidRPr="00223A67" w:rsidRDefault="005D1447" w:rsidP="005D1447">
      <w:pPr>
        <w:rPr>
          <w:b/>
          <w:sz w:val="24"/>
          <w:szCs w:val="24"/>
        </w:rPr>
      </w:pPr>
    </w:p>
    <w:p w:rsidR="005D1447" w:rsidRPr="00223A67" w:rsidRDefault="005D1447" w:rsidP="005D1447">
      <w:pPr>
        <w:rPr>
          <w:b/>
          <w:sz w:val="24"/>
          <w:szCs w:val="24"/>
        </w:rPr>
      </w:pPr>
    </w:p>
    <w:p w:rsidR="005D1447" w:rsidRPr="00BB30D3" w:rsidRDefault="005D1447" w:rsidP="005D1447">
      <w:pPr>
        <w:rPr>
          <w:b/>
          <w:sz w:val="32"/>
          <w:szCs w:val="32"/>
        </w:rPr>
      </w:pPr>
    </w:p>
    <w:p w:rsidR="005D1447" w:rsidRPr="00BB30D3" w:rsidRDefault="005D1447" w:rsidP="005D1447">
      <w:pPr>
        <w:rPr>
          <w:b/>
          <w:sz w:val="32"/>
          <w:szCs w:val="32"/>
        </w:rPr>
      </w:pPr>
    </w:p>
    <w:p w:rsidR="005D1447" w:rsidRPr="00BB30D3" w:rsidRDefault="005D1447" w:rsidP="005D1447">
      <w:pPr>
        <w:rPr>
          <w:b/>
          <w:sz w:val="32"/>
          <w:szCs w:val="32"/>
        </w:rPr>
      </w:pPr>
    </w:p>
    <w:p w:rsidR="005D1447" w:rsidRPr="00BB30D3" w:rsidRDefault="005D1447" w:rsidP="005D1447">
      <w:pPr>
        <w:rPr>
          <w:b/>
          <w:sz w:val="32"/>
          <w:szCs w:val="32"/>
        </w:rPr>
      </w:pPr>
    </w:p>
    <w:p w:rsidR="005D1447" w:rsidRDefault="005D1447" w:rsidP="005D1447">
      <w:pPr>
        <w:rPr>
          <w:b/>
          <w:sz w:val="32"/>
          <w:szCs w:val="32"/>
        </w:rPr>
      </w:pPr>
    </w:p>
    <w:p w:rsidR="005D1447" w:rsidRPr="00BB30D3" w:rsidRDefault="005D1447" w:rsidP="005D1447">
      <w:pPr>
        <w:rPr>
          <w:b/>
          <w:sz w:val="32"/>
          <w:szCs w:val="32"/>
        </w:rPr>
      </w:pPr>
    </w:p>
    <w:p w:rsidR="005D1447" w:rsidRDefault="005D1447" w:rsidP="005D1447">
      <w:pPr>
        <w:rPr>
          <w:b/>
          <w:sz w:val="32"/>
          <w:szCs w:val="32"/>
        </w:rPr>
      </w:pPr>
    </w:p>
    <w:p w:rsidR="005D1447" w:rsidRDefault="005D1447" w:rsidP="005D1447">
      <w:pPr>
        <w:rPr>
          <w:b/>
          <w:sz w:val="32"/>
          <w:szCs w:val="32"/>
        </w:rPr>
      </w:pPr>
    </w:p>
    <w:p w:rsidR="005D1447" w:rsidRPr="00BB30D3" w:rsidRDefault="005D1447" w:rsidP="005D1447">
      <w:pPr>
        <w:rPr>
          <w:b/>
          <w:sz w:val="32"/>
          <w:szCs w:val="32"/>
        </w:rPr>
      </w:pPr>
    </w:p>
    <w:p w:rsidR="005D1447" w:rsidRPr="00D121B0" w:rsidRDefault="005D1447" w:rsidP="005D1447">
      <w:pPr>
        <w:jc w:val="center"/>
        <w:rPr>
          <w:b/>
          <w:sz w:val="32"/>
          <w:szCs w:val="32"/>
        </w:rPr>
      </w:pPr>
      <w:r w:rsidRPr="00D121B0">
        <w:rPr>
          <w:b/>
          <w:sz w:val="32"/>
          <w:szCs w:val="32"/>
        </w:rPr>
        <w:t>Ход урока</w:t>
      </w:r>
    </w:p>
    <w:p w:rsidR="005D1447" w:rsidRPr="00D121B0" w:rsidRDefault="005D1447" w:rsidP="005D1447">
      <w:pPr>
        <w:rPr>
          <w:b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3509"/>
        <w:gridCol w:w="6378"/>
        <w:gridCol w:w="4615"/>
      </w:tblGrid>
      <w:tr w:rsidR="005D1447" w:rsidRPr="005D1447" w:rsidTr="00EA32E7">
        <w:tc>
          <w:tcPr>
            <w:tcW w:w="1210" w:type="pct"/>
          </w:tcPr>
          <w:p w:rsidR="005D1447" w:rsidRPr="005D1447" w:rsidRDefault="005D1447" w:rsidP="005D14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199" w:type="pct"/>
          </w:tcPr>
          <w:p w:rsidR="005D1447" w:rsidRPr="005D1447" w:rsidRDefault="005D1447" w:rsidP="005D14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591" w:type="pct"/>
          </w:tcPr>
          <w:p w:rsidR="005D1447" w:rsidRPr="005D1447" w:rsidRDefault="005D1447" w:rsidP="005D14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5D1447" w:rsidRPr="005D1447" w:rsidTr="00EA32E7">
        <w:tc>
          <w:tcPr>
            <w:tcW w:w="1210" w:type="pct"/>
          </w:tcPr>
          <w:p w:rsidR="005D1447" w:rsidRPr="005D1447" w:rsidRDefault="005D1447" w:rsidP="005D1447">
            <w:pPr>
              <w:pStyle w:val="a4"/>
              <w:numPr>
                <w:ilvl w:val="0"/>
                <w:numId w:val="1"/>
              </w:numPr>
              <w:ind w:left="0"/>
            </w:pPr>
            <w:r>
              <w:t xml:space="preserve">1. </w:t>
            </w:r>
            <w:r w:rsidRPr="005D1447">
              <w:t>Организационный этап</w:t>
            </w:r>
          </w:p>
        </w:tc>
        <w:tc>
          <w:tcPr>
            <w:tcW w:w="2199" w:type="pct"/>
          </w:tcPr>
          <w:p w:rsidR="005D1447" w:rsidRPr="005D1447" w:rsidRDefault="005D1447" w:rsidP="00EA32E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D1447">
              <w:rPr>
                <w:color w:val="000000"/>
              </w:rPr>
              <w:t>Начинается урок.</w:t>
            </w:r>
          </w:p>
          <w:p w:rsidR="005D1447" w:rsidRPr="005D1447" w:rsidRDefault="005D1447" w:rsidP="00EA32E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D1447">
              <w:rPr>
                <w:color w:val="000000"/>
              </w:rPr>
              <w:t>Все ль на месте?</w:t>
            </w:r>
          </w:p>
          <w:p w:rsidR="005D1447" w:rsidRPr="005D1447" w:rsidRDefault="005D1447" w:rsidP="00EA32E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D1447">
              <w:rPr>
                <w:color w:val="000000"/>
              </w:rPr>
              <w:t>Всё ль в порядке?</w:t>
            </w:r>
          </w:p>
          <w:p w:rsidR="005D1447" w:rsidRPr="005D1447" w:rsidRDefault="005D1447" w:rsidP="00EA32E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D1447">
              <w:rPr>
                <w:color w:val="000000"/>
              </w:rPr>
              <w:t>Ручки</w:t>
            </w:r>
            <w:proofErr w:type="gramStart"/>
            <w:r w:rsidRPr="005D1447">
              <w:rPr>
                <w:color w:val="000000"/>
              </w:rPr>
              <w:t xml:space="preserve"> ,</w:t>
            </w:r>
            <w:proofErr w:type="gramEnd"/>
            <w:r w:rsidRPr="005D1447">
              <w:rPr>
                <w:color w:val="000000"/>
              </w:rPr>
              <w:t xml:space="preserve"> книжка и тетрадка?</w:t>
            </w:r>
          </w:p>
          <w:p w:rsidR="005D1447" w:rsidRPr="005D1447" w:rsidRDefault="005D1447" w:rsidP="00EA32E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D1447">
              <w:rPr>
                <w:color w:val="000000"/>
              </w:rPr>
              <w:t>Все ли правильно стоят?</w:t>
            </w:r>
          </w:p>
          <w:p w:rsidR="005D1447" w:rsidRPr="005D1447" w:rsidRDefault="005D1447" w:rsidP="00EA32E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D1447">
              <w:rPr>
                <w:color w:val="000000"/>
              </w:rPr>
              <w:t>Все ль внимательно глядят?</w:t>
            </w:r>
          </w:p>
          <w:p w:rsidR="005D1447" w:rsidRPr="005D1447" w:rsidRDefault="005D1447" w:rsidP="00EA32E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D1447">
              <w:rPr>
                <w:color w:val="000000"/>
              </w:rPr>
              <w:t>Если будем мы стараться.</w:t>
            </w:r>
          </w:p>
          <w:p w:rsidR="005D1447" w:rsidRPr="005D1447" w:rsidRDefault="005D1447" w:rsidP="00EA32E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D1447">
              <w:rPr>
                <w:color w:val="000000"/>
              </w:rPr>
              <w:t>И усердно заниматься,</w:t>
            </w:r>
          </w:p>
          <w:p w:rsidR="005D1447" w:rsidRPr="005D1447" w:rsidRDefault="005D1447" w:rsidP="00EA32E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D1447">
              <w:rPr>
                <w:color w:val="000000"/>
              </w:rPr>
              <w:t>То терпение и труд.</w:t>
            </w:r>
          </w:p>
          <w:p w:rsidR="005D1447" w:rsidRPr="005D1447" w:rsidRDefault="005D1447" w:rsidP="00EA32E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D1447">
              <w:rPr>
                <w:color w:val="000000"/>
              </w:rPr>
              <w:t>Нас к успеху приведут.</w:t>
            </w:r>
          </w:p>
        </w:tc>
        <w:tc>
          <w:tcPr>
            <w:tcW w:w="1591" w:type="pct"/>
          </w:tcPr>
          <w:p w:rsidR="005D1447" w:rsidRPr="005D1447" w:rsidRDefault="005D1447" w:rsidP="005D14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Проверяют готовность к уроку.</w:t>
            </w:r>
          </w:p>
        </w:tc>
      </w:tr>
      <w:tr w:rsidR="005D1447" w:rsidRPr="005D1447" w:rsidTr="005D1447">
        <w:trPr>
          <w:trHeight w:val="70"/>
        </w:trPr>
        <w:tc>
          <w:tcPr>
            <w:tcW w:w="1210" w:type="pct"/>
          </w:tcPr>
          <w:p w:rsidR="005D1447" w:rsidRPr="005D1447" w:rsidRDefault="005D1447" w:rsidP="005D1447">
            <w:pPr>
              <w:pStyle w:val="a4"/>
              <w:numPr>
                <w:ilvl w:val="0"/>
                <w:numId w:val="1"/>
              </w:numPr>
            </w:pPr>
            <w:r w:rsidRPr="005D1447">
              <w:t>Чистописание</w:t>
            </w:r>
          </w:p>
        </w:tc>
        <w:tc>
          <w:tcPr>
            <w:tcW w:w="2199" w:type="pct"/>
          </w:tcPr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t>Эта буква широка</w:t>
            </w:r>
            <w:proofErr w:type="gramStart"/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похожа на жука.</w:t>
            </w:r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И при этом, точно жук,</w:t>
            </w:r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Издает жужжащий звук:</w:t>
            </w:r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D1447"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  <w:t>Посмотрите внимательно на букву Ж</w:t>
            </w:r>
            <w:proofErr w:type="gramStart"/>
            <w:r w:rsidRPr="005D1447"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5D1447"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1447" w:rsidRPr="005D1447" w:rsidRDefault="005D1447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  <w:t>Из каких элементов она состоит?  </w:t>
            </w: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Шили мыши шубку Саше, </w:t>
            </w:r>
          </w:p>
          <w:p w:rsidR="005D1447" w:rsidRPr="005D1447" w:rsidRDefault="005D1447" w:rsidP="00EA32E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Также Мише, Ксюше, Маше. </w:t>
            </w:r>
          </w:p>
          <w:p w:rsidR="005D1447" w:rsidRPr="005D1447" w:rsidRDefault="005D1447" w:rsidP="00EA32E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Сшили на шестые сутки 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t>Малышам четыре шубки.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D1447"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  <w:t>Посмотрите внимательно на букву Ш</w:t>
            </w:r>
            <w:proofErr w:type="gramStart"/>
            <w:r w:rsidRPr="005D1447"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5D1447"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1447" w:rsidRPr="005D1447" w:rsidRDefault="005D1447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  <w:t>Из каких элементов она состоит?  </w:t>
            </w: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t>Раз — брусок и два — брусок,</w:t>
            </w:r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Плюс один наискосок,</w:t>
            </w:r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Снизу, сверху — уголки,</w:t>
            </w:r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А всё вместе — буква И.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D1447"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  <w:t>Посмотрите внимательно на букву И</w:t>
            </w:r>
            <w:proofErr w:type="gramStart"/>
            <w:r w:rsidRPr="005D1447"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5D1447"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1447" w:rsidRPr="005D1447" w:rsidRDefault="005D1447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  <w:t>Из каких элементов она состоит?  </w:t>
            </w: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pct"/>
          </w:tcPr>
          <w:p w:rsidR="005D1447" w:rsidRPr="005D1447" w:rsidRDefault="005D1447" w:rsidP="00EA32E7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sz w:val="24"/>
                <w:szCs w:val="24"/>
              </w:rPr>
            </w:pPr>
            <w:r w:rsidRPr="005D1447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Закруглений, прямых наклонных.</w:t>
            </w:r>
          </w:p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Прописывают букву ж</w:t>
            </w:r>
          </w:p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Default="005D1447" w:rsidP="00EA32E7">
            <w:pPr>
              <w:jc w:val="both"/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</w:p>
          <w:p w:rsidR="005D1447" w:rsidRDefault="005D1447" w:rsidP="00EA32E7">
            <w:pPr>
              <w:jc w:val="both"/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</w:p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Прямых наклонных, закруглений вправо</w:t>
            </w:r>
          </w:p>
          <w:p w:rsidR="005D1447" w:rsidRPr="005D1447" w:rsidRDefault="005D1447" w:rsidP="005D14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Прописывают букву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</w:t>
            </w:r>
            <w:proofErr w:type="spellEnd"/>
          </w:p>
          <w:p w:rsidR="005D1447" w:rsidRPr="005D1447" w:rsidRDefault="005D1447" w:rsidP="005D14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Default="005D1447" w:rsidP="00EA32E7">
            <w:pPr>
              <w:jc w:val="both"/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</w:p>
          <w:p w:rsidR="005D1447" w:rsidRDefault="005D1447" w:rsidP="00EA32E7">
            <w:pPr>
              <w:jc w:val="both"/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</w:p>
          <w:p w:rsidR="005D1447" w:rsidRDefault="005D1447" w:rsidP="00EA32E7">
            <w:pPr>
              <w:jc w:val="both"/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</w:p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Из двух прямых наклонных, закругления вправо</w:t>
            </w:r>
          </w:p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Прописывают букву и</w:t>
            </w:r>
          </w:p>
        </w:tc>
      </w:tr>
      <w:tr w:rsidR="005D1447" w:rsidRPr="005D1447" w:rsidTr="00EA32E7">
        <w:trPr>
          <w:trHeight w:val="2400"/>
        </w:trPr>
        <w:tc>
          <w:tcPr>
            <w:tcW w:w="1210" w:type="pct"/>
          </w:tcPr>
          <w:p w:rsidR="005D1447" w:rsidRPr="005D1447" w:rsidRDefault="005D1447" w:rsidP="005D1447">
            <w:pPr>
              <w:pStyle w:val="a4"/>
              <w:numPr>
                <w:ilvl w:val="0"/>
                <w:numId w:val="1"/>
              </w:numPr>
            </w:pPr>
            <w:r w:rsidRPr="005D1447">
              <w:lastRenderedPageBreak/>
              <w:t>Повторение пройденного материала по теме «Устная и письменная речь»</w:t>
            </w:r>
          </w:p>
        </w:tc>
        <w:tc>
          <w:tcPr>
            <w:tcW w:w="2199" w:type="pct"/>
          </w:tcPr>
          <w:p w:rsidR="005D1447" w:rsidRPr="005D1447" w:rsidRDefault="005D1447" w:rsidP="00EA32E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Ребята, как можно назвать то, что мы с вами сейчас читали про буквы Ж </w:t>
            </w:r>
            <w:proofErr w:type="gramStart"/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</w:p>
          <w:p w:rsidR="005D1447" w:rsidRPr="005D1447" w:rsidRDefault="005D1447" w:rsidP="00EA32E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Cs/>
                <w:sz w:val="24"/>
                <w:szCs w:val="24"/>
                <w:lang w:eastAsia="ru-RU"/>
              </w:rPr>
              <w:t>Рассуждали….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Что такое речь?</w:t>
            </w:r>
          </w:p>
          <w:p w:rsid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Какая бывает речь?</w:t>
            </w:r>
          </w:p>
          <w:p w:rsidR="005D1447" w:rsidRDefault="005A1A86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Что такое устная речь?</w:t>
            </w:r>
          </w:p>
          <w:p w:rsidR="005A1A86" w:rsidRDefault="005A1A86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A1A86" w:rsidRPr="005D1447" w:rsidRDefault="005A1A86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Что такое письменная речь?</w:t>
            </w:r>
          </w:p>
          <w:p w:rsidR="005A1A86" w:rsidRDefault="005A1A86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A1A86" w:rsidRDefault="005A1A86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Из чего состоит речь?</w:t>
            </w:r>
          </w:p>
          <w:p w:rsidR="005D1447" w:rsidRPr="005D1447" w:rsidRDefault="005A1A86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="005D1447" w:rsidRPr="005D1447">
              <w:rPr>
                <w:rFonts w:eastAsia="Times New Roman"/>
                <w:sz w:val="24"/>
                <w:szCs w:val="24"/>
                <w:lang w:eastAsia="ru-RU"/>
              </w:rPr>
              <w:t>то такое предложение?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A1A86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Из чего состоят предложения?</w:t>
            </w:r>
          </w:p>
          <w:p w:rsidR="005D1447" w:rsidRPr="005D1447" w:rsidRDefault="005A1A86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5D1447" w:rsidRPr="005D1447">
              <w:rPr>
                <w:rFonts w:eastAsia="Times New Roman"/>
                <w:sz w:val="24"/>
                <w:szCs w:val="24"/>
                <w:lang w:eastAsia="ru-RU"/>
              </w:rPr>
              <w:t>лова нужно писать правильно….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pct"/>
          </w:tcPr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Это можно назвать речью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Речь э</w:t>
            </w: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то то, что мы говорим, слышим, читаем и пишем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Устная и письменная</w:t>
            </w:r>
          </w:p>
          <w:p w:rsidR="005D1447" w:rsidRPr="005D1447" w:rsidRDefault="005D1447" w:rsidP="005D14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Устная речь – это, когда мы говорим и слышим</w:t>
            </w:r>
          </w:p>
          <w:p w:rsidR="005D1447" w:rsidRPr="005D1447" w:rsidRDefault="005D1447" w:rsidP="005D14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Письменная речь – это, когда  мы читаем и пишем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Речь состоит из предложений</w:t>
            </w:r>
          </w:p>
          <w:p w:rsid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Это одно или несколько слов имеющих законченную мысль</w:t>
            </w:r>
            <w:r w:rsidR="005A1A8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A1A86" w:rsidRPr="005D1447" w:rsidRDefault="005A1A86" w:rsidP="005A1A8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редложения состоят из слов</w:t>
            </w:r>
          </w:p>
          <w:p w:rsidR="005A1A86" w:rsidRPr="005D1447" w:rsidRDefault="005A1A86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1447" w:rsidRPr="005D1447" w:rsidTr="00EA32E7">
        <w:tc>
          <w:tcPr>
            <w:tcW w:w="1210" w:type="pct"/>
          </w:tcPr>
          <w:p w:rsidR="005D1447" w:rsidRPr="005D1447" w:rsidRDefault="005D1447" w:rsidP="005D1447">
            <w:pPr>
              <w:pStyle w:val="a4"/>
              <w:numPr>
                <w:ilvl w:val="0"/>
                <w:numId w:val="1"/>
              </w:numPr>
            </w:pPr>
            <w:r w:rsidRPr="005D1447">
              <w:t xml:space="preserve">Формулирование темы и цели урока. </w:t>
            </w:r>
          </w:p>
        </w:tc>
        <w:tc>
          <w:tcPr>
            <w:tcW w:w="2199" w:type="pct"/>
          </w:tcPr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-Ребята, а какое правило вы уже знаете с буквой </w:t>
            </w: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и, ж и </w:t>
            </w:r>
            <w:proofErr w:type="spellStart"/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ш</w:t>
            </w:r>
            <w:proofErr w:type="spellEnd"/>
            <w:r w:rsidRPr="005D1447">
              <w:rPr>
                <w:rFonts w:eastAsia="Times New Roman"/>
                <w:sz w:val="24"/>
                <w:szCs w:val="24"/>
                <w:lang w:eastAsia="ru-RU"/>
              </w:rPr>
              <w:t>?</w:t>
            </w:r>
          </w:p>
          <w:p w:rsidR="005A1A86" w:rsidRDefault="005A1A86" w:rsidP="005A1A86">
            <w:pP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A1A86" w:rsidRDefault="005A1A86" w:rsidP="005A1A8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A1A8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Обратите внимание на нашу ромашку </w:t>
            </w:r>
          </w:p>
          <w:p w:rsidR="005A1A86" w:rsidRPr="005A1A86" w:rsidRDefault="005A1A86" w:rsidP="005A1A8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A1A86">
              <w:rPr>
                <w:rFonts w:eastAsia="Times New Roman"/>
                <w:b/>
                <w:sz w:val="24"/>
                <w:szCs w:val="24"/>
                <w:lang w:eastAsia="ru-RU"/>
              </w:rPr>
              <w:t>«Учебных заданий»</w:t>
            </w:r>
          </w:p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 -Подумайте, какая тема сегодняшнего урока! </w:t>
            </w:r>
            <w:r w:rsidR="005A1A86">
              <w:rPr>
                <w:rFonts w:eastAsia="Times New Roman"/>
                <w:sz w:val="24"/>
                <w:szCs w:val="24"/>
                <w:lang w:eastAsia="ru-RU"/>
              </w:rPr>
              <w:t>Чему будем сегодня учиться</w:t>
            </w: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?</w:t>
            </w:r>
          </w:p>
          <w:p w:rsidR="005D1447" w:rsidRPr="005D1447" w:rsidRDefault="005D144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A1A86" w:rsidRPr="005D1447" w:rsidRDefault="005A1A86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-А почему это орфограмма?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A1A86" w:rsidRDefault="005A1A86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A1A86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1A86">
              <w:rPr>
                <w:rFonts w:eastAsia="Times New Roman"/>
                <w:sz w:val="24"/>
                <w:szCs w:val="24"/>
                <w:lang w:eastAsia="ru-RU"/>
              </w:rPr>
              <w:t>-Что мы знаем про звуки (ж) и (</w:t>
            </w:r>
            <w:proofErr w:type="spellStart"/>
            <w:r w:rsidRPr="005A1A86">
              <w:rPr>
                <w:rFonts w:eastAsia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5A1A86">
              <w:rPr>
                <w:rFonts w:eastAsia="Times New Roman"/>
                <w:sz w:val="24"/>
                <w:szCs w:val="24"/>
                <w:lang w:eastAsia="ru-RU"/>
              </w:rPr>
              <w:t>)?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 В чем трудность написания этих буквосочетаний?</w:t>
            </w:r>
          </w:p>
        </w:tc>
        <w:tc>
          <w:tcPr>
            <w:tcW w:w="1591" w:type="pct"/>
          </w:tcPr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D1447">
              <w:rPr>
                <w:rFonts w:eastAsia="Times New Roman"/>
                <w:sz w:val="24"/>
                <w:szCs w:val="24"/>
                <w:lang w:eastAsia="ru-RU"/>
              </w:rPr>
              <w:t>жи-ши</w:t>
            </w:r>
            <w:proofErr w:type="spellEnd"/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 пиши с буквой и.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A1A86" w:rsidRPr="005A1A86" w:rsidRDefault="005A1A86" w:rsidP="005A1A8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Ребенок срывает лепесток «Задание для всего класса»: </w:t>
            </w:r>
            <w:r w:rsidR="00EA32E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A1A86">
              <w:rPr>
                <w:rFonts w:eastAsia="Times New Roman"/>
                <w:sz w:val="24"/>
                <w:szCs w:val="24"/>
                <w:lang w:eastAsia="ru-RU"/>
              </w:rPr>
              <w:t>пределить тему урока</w:t>
            </w:r>
            <w:r w:rsidR="00EA32E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A1A86" w:rsidRPr="005A1A86" w:rsidRDefault="005A1A86" w:rsidP="005A1A8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1A86">
              <w:rPr>
                <w:rFonts w:eastAsia="Times New Roman"/>
                <w:sz w:val="24"/>
                <w:szCs w:val="24"/>
                <w:lang w:eastAsia="ru-RU"/>
              </w:rPr>
              <w:t xml:space="preserve">Сегодня на уроке будем учиться </w:t>
            </w:r>
            <w:proofErr w:type="gramStart"/>
            <w:r w:rsidRPr="005A1A86">
              <w:rPr>
                <w:rFonts w:eastAsia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5A1A86">
              <w:rPr>
                <w:rFonts w:eastAsia="Times New Roman"/>
                <w:sz w:val="24"/>
                <w:szCs w:val="24"/>
                <w:lang w:eastAsia="ru-RU"/>
              </w:rPr>
              <w:t xml:space="preserve"> писать слова с орфограммой ЖИ-ШИ.</w:t>
            </w:r>
          </w:p>
          <w:p w:rsidR="005D1447" w:rsidRPr="005D1447" w:rsidRDefault="005A1A86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Потому что есть правило ЖИ и ШИ пиши с буквой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5A1A86" w:rsidRDefault="005A1A86" w:rsidP="005A1A8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A1A86" w:rsidRPr="005A1A86" w:rsidRDefault="00EA32E7" w:rsidP="005A1A8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5A1A86" w:rsidRPr="005A1A86">
              <w:rPr>
                <w:rFonts w:eastAsia="Times New Roman"/>
                <w:sz w:val="24"/>
                <w:szCs w:val="24"/>
                <w:lang w:eastAsia="ru-RU"/>
              </w:rPr>
              <w:t>сегда твердые.</w:t>
            </w:r>
          </w:p>
          <w:p w:rsidR="005D144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5D1447"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ожно сделать ошибку, слышим </w:t>
            </w:r>
            <w:proofErr w:type="spellStart"/>
            <w:r w:rsidR="005D1447" w:rsidRPr="005D1447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5D1447" w:rsidRPr="005D1447">
              <w:rPr>
                <w:rFonts w:eastAsia="Times New Roman"/>
                <w:sz w:val="24"/>
                <w:szCs w:val="24"/>
                <w:lang w:eastAsia="ru-RU"/>
              </w:rPr>
              <w:t>, а пишем букву и!</w:t>
            </w: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1447" w:rsidRPr="005D1447" w:rsidRDefault="005D144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A32E7" w:rsidRPr="005D1447" w:rsidTr="009522CB">
        <w:trPr>
          <w:trHeight w:val="9199"/>
        </w:trPr>
        <w:tc>
          <w:tcPr>
            <w:tcW w:w="1210" w:type="pct"/>
          </w:tcPr>
          <w:p w:rsidR="00BE49E2" w:rsidRDefault="00EA32E7" w:rsidP="005D1447">
            <w:pPr>
              <w:pStyle w:val="a4"/>
              <w:numPr>
                <w:ilvl w:val="0"/>
                <w:numId w:val="1"/>
              </w:numPr>
            </w:pPr>
            <w:r w:rsidRPr="005D1447">
              <w:lastRenderedPageBreak/>
              <w:t>Работа по теме урока</w:t>
            </w: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Pr="00BE49E2" w:rsidRDefault="00BE49E2" w:rsidP="00BE49E2">
            <w:pPr>
              <w:rPr>
                <w:lang w:eastAsia="ru-RU"/>
              </w:rPr>
            </w:pPr>
          </w:p>
          <w:p w:rsidR="00BE49E2" w:rsidRDefault="00BE49E2" w:rsidP="00BE49E2">
            <w:pPr>
              <w:rPr>
                <w:lang w:eastAsia="ru-RU"/>
              </w:rPr>
            </w:pPr>
          </w:p>
          <w:p w:rsidR="00BE49E2" w:rsidRDefault="00BE49E2" w:rsidP="00BE49E2">
            <w:pPr>
              <w:rPr>
                <w:lang w:eastAsia="ru-RU"/>
              </w:rPr>
            </w:pPr>
          </w:p>
          <w:p w:rsidR="00EA32E7" w:rsidRDefault="00EA32E7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BE49E2" w:rsidRDefault="00BE49E2" w:rsidP="00BE49E2">
            <w:pPr>
              <w:jc w:val="center"/>
              <w:rPr>
                <w:lang w:eastAsia="ru-RU"/>
              </w:rPr>
            </w:pPr>
          </w:p>
          <w:p w:rsidR="009522CB" w:rsidRDefault="00BE49E2" w:rsidP="00BE49E2">
            <w:pPr>
              <w:rPr>
                <w:sz w:val="24"/>
                <w:szCs w:val="24"/>
                <w:lang w:eastAsia="ru-RU"/>
              </w:rPr>
            </w:pPr>
            <w:r w:rsidRPr="00BE49E2">
              <w:rPr>
                <w:sz w:val="24"/>
                <w:szCs w:val="24"/>
                <w:lang w:eastAsia="ru-RU"/>
              </w:rPr>
              <w:t>6. Итог.</w:t>
            </w:r>
          </w:p>
          <w:p w:rsidR="009522CB" w:rsidRPr="009522CB" w:rsidRDefault="009522CB" w:rsidP="009522CB">
            <w:pPr>
              <w:rPr>
                <w:sz w:val="24"/>
                <w:szCs w:val="24"/>
                <w:lang w:eastAsia="ru-RU"/>
              </w:rPr>
            </w:pPr>
          </w:p>
          <w:p w:rsidR="009522CB" w:rsidRPr="009522CB" w:rsidRDefault="009522CB" w:rsidP="009522CB">
            <w:pPr>
              <w:rPr>
                <w:sz w:val="24"/>
                <w:szCs w:val="24"/>
                <w:lang w:eastAsia="ru-RU"/>
              </w:rPr>
            </w:pPr>
          </w:p>
          <w:p w:rsidR="009522CB" w:rsidRPr="009522CB" w:rsidRDefault="009522CB" w:rsidP="009522CB">
            <w:pPr>
              <w:rPr>
                <w:sz w:val="24"/>
                <w:szCs w:val="24"/>
                <w:lang w:eastAsia="ru-RU"/>
              </w:rPr>
            </w:pPr>
          </w:p>
          <w:p w:rsidR="009522CB" w:rsidRPr="009522CB" w:rsidRDefault="009522CB" w:rsidP="009522CB">
            <w:pPr>
              <w:rPr>
                <w:sz w:val="24"/>
                <w:szCs w:val="24"/>
                <w:lang w:eastAsia="ru-RU"/>
              </w:rPr>
            </w:pPr>
          </w:p>
          <w:p w:rsidR="009522CB" w:rsidRDefault="009522CB" w:rsidP="009522CB">
            <w:pPr>
              <w:rPr>
                <w:sz w:val="24"/>
                <w:szCs w:val="24"/>
                <w:lang w:eastAsia="ru-RU"/>
              </w:rPr>
            </w:pPr>
          </w:p>
          <w:p w:rsidR="00BE49E2" w:rsidRPr="009522CB" w:rsidRDefault="009522CB" w:rsidP="009522CB">
            <w:pPr>
              <w:rPr>
                <w:sz w:val="24"/>
                <w:szCs w:val="24"/>
                <w:lang w:eastAsia="ru-RU"/>
              </w:rPr>
            </w:pPr>
            <w:r w:rsidRPr="009522CB">
              <w:rPr>
                <w:sz w:val="24"/>
                <w:szCs w:val="24"/>
              </w:rPr>
              <w:t>7. Рефлексия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99" w:type="pct"/>
          </w:tcPr>
          <w:p w:rsidR="00EA32E7" w:rsidRDefault="00EA32E7" w:rsidP="00EA32E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A1A86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Обратите внимание на нашу ромашку </w:t>
            </w:r>
          </w:p>
          <w:p w:rsidR="00EA32E7" w:rsidRPr="005A1A86" w:rsidRDefault="00EA32E7" w:rsidP="00EA32E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A1A86">
              <w:rPr>
                <w:rFonts w:eastAsia="Times New Roman"/>
                <w:b/>
                <w:sz w:val="24"/>
                <w:szCs w:val="24"/>
                <w:lang w:eastAsia="ru-RU"/>
              </w:rPr>
              <w:t>«Учебных заданий»</w:t>
            </w:r>
          </w:p>
          <w:p w:rsidR="00EA32E7" w:rsidRPr="00BE49E2" w:rsidRDefault="00EA32E7" w:rsidP="00EA32E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E49E2">
              <w:rPr>
                <w:rFonts w:eastAsia="Times New Roman"/>
                <w:b/>
                <w:sz w:val="24"/>
                <w:szCs w:val="24"/>
                <w:lang w:eastAsia="ru-RU"/>
              </w:rPr>
              <w:t>Найти лишнее слово</w:t>
            </w:r>
          </w:p>
          <w:p w:rsidR="00EA32E7" w:rsidRPr="005D1447" w:rsidRDefault="00EA32E7" w:rsidP="00EA32E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1 группа</w:t>
            </w:r>
          </w:p>
          <w:p w:rsidR="00EA32E7" w:rsidRPr="005D1447" w:rsidRDefault="00EA32E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крыши, гаражи, </w:t>
            </w:r>
            <w:r w:rsidRPr="005D1447">
              <w:rPr>
                <w:rFonts w:eastAsia="Times New Roman"/>
                <w:i/>
                <w:sz w:val="24"/>
                <w:szCs w:val="24"/>
                <w:lang w:eastAsia="ru-RU"/>
              </w:rPr>
              <w:t>куча</w:t>
            </w: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, ежи</w:t>
            </w:r>
          </w:p>
          <w:p w:rsidR="00EA32E7" w:rsidRPr="005D1447" w:rsidRDefault="00EA32E7" w:rsidP="00EA32E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2 группа</w:t>
            </w:r>
          </w:p>
          <w:p w:rsidR="00EA32E7" w:rsidRPr="005D1447" w:rsidRDefault="00EA32E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i/>
                <w:sz w:val="24"/>
                <w:szCs w:val="24"/>
                <w:lang w:eastAsia="ru-RU"/>
              </w:rPr>
              <w:t>щука</w:t>
            </w: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, стрижи, жираф, снежинки</w:t>
            </w:r>
          </w:p>
          <w:p w:rsidR="00EA32E7" w:rsidRPr="005D1447" w:rsidRDefault="00EA32E7" w:rsidP="00EA32E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EA32E7" w:rsidRPr="005D1447" w:rsidRDefault="00EA32E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малыши, ужи, </w:t>
            </w:r>
            <w:r w:rsidRPr="005D1447">
              <w:rPr>
                <w:rFonts w:eastAsia="Times New Roman"/>
                <w:i/>
                <w:sz w:val="24"/>
                <w:szCs w:val="24"/>
                <w:lang w:eastAsia="ru-RU"/>
              </w:rPr>
              <w:t>очки</w:t>
            </w: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, лужи</w:t>
            </w:r>
          </w:p>
          <w:p w:rsidR="00EA32E7" w:rsidRPr="005D1447" w:rsidRDefault="00EA32E7" w:rsidP="00EA32E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4 группа</w:t>
            </w:r>
          </w:p>
          <w:p w:rsidR="00EA32E7" w:rsidRPr="005D1447" w:rsidRDefault="00EA32E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шило, моржи, </w:t>
            </w:r>
            <w:r w:rsidRPr="005D1447">
              <w:rPr>
                <w:rFonts w:eastAsia="Times New Roman"/>
                <w:i/>
                <w:sz w:val="24"/>
                <w:szCs w:val="24"/>
                <w:lang w:eastAsia="ru-RU"/>
              </w:rPr>
              <w:t>воробей,</w:t>
            </w:r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 шиповник</w:t>
            </w:r>
          </w:p>
          <w:p w:rsidR="00EA32E7" w:rsidRPr="005D1447" w:rsidRDefault="00EA32E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-Напомните, с каким правилом работаем сегодня на уроке?</w:t>
            </w:r>
          </w:p>
          <w:p w:rsidR="00EA32E7" w:rsidRDefault="00EA32E7" w:rsidP="00EA32E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EA32E7" w:rsidRPr="005A1A86" w:rsidRDefault="00EA32E7" w:rsidP="00EA32E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Задание</w:t>
            </w:r>
            <w:r w:rsidRPr="005A1A8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ромашк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</w:t>
            </w:r>
            <w:r w:rsidRPr="005A1A8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«Учебных заданий»</w:t>
            </w:r>
          </w:p>
          <w:p w:rsidR="00EA32E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Задание. </w:t>
            </w: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Найти и подчеркнуть слова с орфограммами ЖИ  и ШИ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ind w:left="851" w:right="-881" w:hanging="85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ГРУШИ</w:t>
            </w: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СТО</w:t>
            </w:r>
            <w:r w:rsidR="009522CB">
              <w:rPr>
                <w:rFonts w:eastAsia="Times New Roman"/>
                <w:b/>
                <w:sz w:val="24"/>
                <w:szCs w:val="24"/>
                <w:lang w:eastAsia="ru-RU"/>
              </w:rPr>
              <w:t>ЛБ</w:t>
            </w:r>
            <w:r w:rsidRPr="005D1447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ЖИЗНЬ</w:t>
            </w: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МЯЧ</w:t>
            </w:r>
          </w:p>
          <w:p w:rsidR="00EA32E7" w:rsidRPr="005D1447" w:rsidRDefault="00EA32E7" w:rsidP="00EA32E7">
            <w:pPr>
              <w:ind w:left="851" w:right="-881" w:hanging="851"/>
              <w:rPr>
                <w:sz w:val="24"/>
                <w:szCs w:val="24"/>
              </w:rPr>
            </w:pPr>
          </w:p>
          <w:p w:rsidR="00EA32E7" w:rsidRPr="00EA32E7" w:rsidRDefault="00EA32E7" w:rsidP="00EA32E7">
            <w:pPr>
              <w:ind w:left="851" w:right="-881" w:hanging="851"/>
              <w:rPr>
                <w:b/>
                <w:sz w:val="24"/>
                <w:szCs w:val="24"/>
              </w:rPr>
            </w:pPr>
            <w:r w:rsidRPr="005D1447">
              <w:rPr>
                <w:b/>
                <w:sz w:val="24"/>
                <w:szCs w:val="24"/>
                <w:u w:val="single"/>
              </w:rPr>
              <w:t>ЁЖИК</w:t>
            </w:r>
            <w:r w:rsidRPr="005D1447">
              <w:rPr>
                <w:b/>
                <w:sz w:val="24"/>
                <w:szCs w:val="24"/>
              </w:rPr>
              <w:t>ШАР</w:t>
            </w:r>
            <w:r w:rsidRPr="005D1447">
              <w:rPr>
                <w:b/>
                <w:sz w:val="24"/>
                <w:szCs w:val="24"/>
                <w:u w:val="single"/>
              </w:rPr>
              <w:t>ТИШИНА</w:t>
            </w:r>
            <w:r w:rsidRPr="005D1447">
              <w:rPr>
                <w:b/>
                <w:sz w:val="24"/>
                <w:szCs w:val="24"/>
              </w:rPr>
              <w:t>НОРКА</w:t>
            </w:r>
          </w:p>
          <w:p w:rsidR="00EA32E7" w:rsidRPr="005D1447" w:rsidRDefault="00EA32E7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Запишем слова в два столбика</w:t>
            </w:r>
          </w:p>
          <w:p w:rsidR="00EA32E7" w:rsidRPr="005D1447" w:rsidRDefault="00EA32E7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ЖИ                                 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ШИ</w:t>
            </w:r>
          </w:p>
          <w:p w:rsidR="00EA32E7" w:rsidRPr="005D1447" w:rsidRDefault="00EA32E7" w:rsidP="00EA32E7">
            <w:pPr>
              <w:tabs>
                <w:tab w:val="center" w:pos="3081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чижи</w:t>
            </w:r>
            <w:r w:rsidRPr="005D1447">
              <w:rPr>
                <w:rFonts w:eastAsia="Times New Roman"/>
                <w:sz w:val="24"/>
                <w:szCs w:val="24"/>
                <w:lang w:eastAsia="ru-RU"/>
              </w:rPr>
              <w:tab/>
              <w:t xml:space="preserve">              уши</w:t>
            </w:r>
          </w:p>
          <w:p w:rsidR="00EA32E7" w:rsidRPr="005D1447" w:rsidRDefault="00EA32E7" w:rsidP="00EA32E7">
            <w:pPr>
              <w:tabs>
                <w:tab w:val="center" w:pos="3081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ножи</w:t>
            </w:r>
            <w:r w:rsidRPr="005D1447">
              <w:rPr>
                <w:rFonts w:eastAsia="Times New Roman"/>
                <w:sz w:val="24"/>
                <w:szCs w:val="24"/>
                <w:lang w:eastAsia="ru-RU"/>
              </w:rPr>
              <w:tab/>
              <w:t xml:space="preserve">                мыши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рыжик            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</w:t>
            </w: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шишка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Проверим задание одноклассников.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A32E7" w:rsidRPr="00BE49E2" w:rsidRDefault="00EA32E7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E49E2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Составь и запиши из слов предложения.</w:t>
            </w:r>
          </w:p>
          <w:p w:rsidR="00EA32E7" w:rsidRPr="005D1447" w:rsidRDefault="00EA32E7" w:rsidP="00EA32E7">
            <w:pP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1. Маши, у, кот, рыжий, жил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У Маши жил рыжий кот.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49E2" w:rsidRPr="005A1A86" w:rsidRDefault="00BE49E2" w:rsidP="00BE49E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Задание</w:t>
            </w:r>
            <w:r w:rsidRPr="005A1A8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ромашк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</w:t>
            </w:r>
            <w:r w:rsidRPr="005A1A8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«Учебных заданий»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Груши, малыши, сочные, ели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Задание.</w:t>
            </w:r>
          </w:p>
          <w:p w:rsidR="00EA32E7" w:rsidRPr="00BE49E2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E49E2">
              <w:rPr>
                <w:rFonts w:eastAsia="Times New Roman"/>
                <w:sz w:val="24"/>
                <w:szCs w:val="24"/>
                <w:lang w:eastAsia="ru-RU"/>
              </w:rPr>
              <w:t>- Подчеркнуть слова одной чертой, которые отвечают на вопрос «Что?»</w:t>
            </w:r>
          </w:p>
          <w:p w:rsidR="00EA32E7" w:rsidRPr="00BE49E2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BE49E2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E49E2">
              <w:rPr>
                <w:rFonts w:eastAsia="Times New Roman"/>
                <w:sz w:val="24"/>
                <w:szCs w:val="24"/>
                <w:lang w:eastAsia="ru-RU"/>
              </w:rPr>
              <w:t>- Поставить ударение в этих словах</w:t>
            </w:r>
          </w:p>
          <w:p w:rsidR="00BE49E2" w:rsidRDefault="00BE49E2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49E2" w:rsidRPr="005D1447" w:rsidRDefault="00BE49E2" w:rsidP="00BE49E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-Чему учились сегодня на уроке? </w:t>
            </w:r>
          </w:p>
          <w:p w:rsidR="00BE49E2" w:rsidRPr="005D1447" w:rsidRDefault="00BE49E2" w:rsidP="00BE49E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Какое правило запомнили?</w:t>
            </w:r>
          </w:p>
          <w:p w:rsidR="00BE49E2" w:rsidRPr="005D1447" w:rsidRDefault="00BE49E2" w:rsidP="00BE49E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Pr="005D1447" w:rsidRDefault="00BE49E2" w:rsidP="00BE49E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22CB" w:rsidRDefault="009522CB" w:rsidP="009522C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22CB" w:rsidRDefault="009522CB" w:rsidP="009522C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22CB" w:rsidRPr="005D1447" w:rsidRDefault="009522CB" w:rsidP="009522C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Оцените свою работу в тетради благодаря письменной речи, а т</w:t>
            </w:r>
            <w:proofErr w:type="gramStart"/>
            <w:r w:rsidRPr="005D1447">
              <w:rPr>
                <w:rFonts w:eastAsia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9522CB" w:rsidRPr="005D1447" w:rsidRDefault="009522CB" w:rsidP="009522C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22CB" w:rsidRPr="005D1447" w:rsidRDefault="009522CB" w:rsidP="009522C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Все чисто, хорошо – напишите слово </w:t>
            </w: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МОЛОДЕЦ!</w:t>
            </w:r>
          </w:p>
          <w:p w:rsidR="00EA32E7" w:rsidRPr="009522CB" w:rsidRDefault="009522CB" w:rsidP="009522C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А если есть помарки, то напишите – </w:t>
            </w:r>
            <w:r w:rsidRPr="005D1447">
              <w:rPr>
                <w:rFonts w:eastAsia="Times New Roman"/>
                <w:b/>
                <w:sz w:val="24"/>
                <w:szCs w:val="24"/>
                <w:lang w:eastAsia="ru-RU"/>
              </w:rPr>
              <w:t>СТАРАЙСЯ!</w:t>
            </w:r>
          </w:p>
        </w:tc>
        <w:tc>
          <w:tcPr>
            <w:tcW w:w="1591" w:type="pct"/>
          </w:tcPr>
          <w:p w:rsidR="00EA32E7" w:rsidRDefault="00EA32E7" w:rsidP="00EA32E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Ребенок срывает лепесток «Задание на уроке»: найти лишнее слово.</w:t>
            </w:r>
          </w:p>
          <w:p w:rsidR="00EA32E7" w:rsidRPr="005D1447" w:rsidRDefault="00BE49E2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Дети </w:t>
            </w:r>
            <w:r w:rsidRPr="00BE49E2">
              <w:rPr>
                <w:rFonts w:eastAsia="Times New Roman"/>
                <w:sz w:val="24"/>
                <w:szCs w:val="24"/>
                <w:lang w:eastAsia="ru-RU"/>
              </w:rPr>
              <w:t>работают  по группам.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1447">
              <w:rPr>
                <w:rFonts w:eastAsia="Times New Roman"/>
                <w:sz w:val="24"/>
                <w:szCs w:val="24"/>
                <w:lang w:eastAsia="ru-RU"/>
              </w:rPr>
              <w:t>жи-ши</w:t>
            </w:r>
            <w:proofErr w:type="spellEnd"/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пиши с буквой</w:t>
            </w:r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 и.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Ребенок срывает лепесток «Задание для одноклассника»: найти лишнее слово.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2-3 ребенка выполняют карточки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класс работает в тетрадях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49E2" w:rsidRPr="00BE49E2" w:rsidRDefault="00BE49E2" w:rsidP="00BE49E2">
            <w:pPr>
              <w:ind w:left="851" w:right="-881" w:hanging="851"/>
              <w:rPr>
                <w:rFonts w:eastAsia="Times New Roman"/>
                <w:sz w:val="24"/>
                <w:szCs w:val="24"/>
                <w:lang w:eastAsia="ru-RU"/>
              </w:rPr>
            </w:pPr>
            <w:r w:rsidRPr="00BE49E2">
              <w:rPr>
                <w:rFonts w:eastAsia="Times New Roman"/>
                <w:sz w:val="24"/>
                <w:szCs w:val="24"/>
                <w:lang w:eastAsia="ru-RU"/>
              </w:rPr>
              <w:t>Дети называют правильные ответы.</w:t>
            </w:r>
          </w:p>
          <w:p w:rsidR="00BE49E2" w:rsidRPr="00BE49E2" w:rsidRDefault="00BE49E2" w:rsidP="00BE49E2">
            <w:pPr>
              <w:ind w:left="851" w:right="-881" w:hanging="851"/>
              <w:rPr>
                <w:rFonts w:eastAsia="Times New Roman"/>
                <w:sz w:val="24"/>
                <w:szCs w:val="24"/>
                <w:lang w:eastAsia="ru-RU"/>
              </w:rPr>
            </w:pPr>
            <w:r w:rsidRPr="00BE49E2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ГРУШИ</w:t>
            </w:r>
            <w:r w:rsidRPr="00BE49E2">
              <w:rPr>
                <w:rFonts w:eastAsia="Times New Roman"/>
                <w:sz w:val="24"/>
                <w:szCs w:val="24"/>
                <w:lang w:eastAsia="ru-RU"/>
              </w:rPr>
              <w:t>СТО</w:t>
            </w:r>
            <w:r w:rsidR="009522CB">
              <w:rPr>
                <w:rFonts w:eastAsia="Times New Roman"/>
                <w:sz w:val="24"/>
                <w:szCs w:val="24"/>
                <w:lang w:eastAsia="ru-RU"/>
              </w:rPr>
              <w:t>ЛБ</w:t>
            </w:r>
            <w:r w:rsidRPr="00BE49E2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ЖИЗНЬ</w:t>
            </w:r>
            <w:r w:rsidRPr="00BE49E2">
              <w:rPr>
                <w:rFonts w:eastAsia="Times New Roman"/>
                <w:sz w:val="24"/>
                <w:szCs w:val="24"/>
                <w:lang w:eastAsia="ru-RU"/>
              </w:rPr>
              <w:t>МЯЧ</w:t>
            </w:r>
          </w:p>
          <w:p w:rsidR="00BE49E2" w:rsidRPr="00BE49E2" w:rsidRDefault="00BE49E2" w:rsidP="00BE49E2">
            <w:pPr>
              <w:ind w:left="851" w:right="-881" w:hanging="851"/>
              <w:rPr>
                <w:sz w:val="24"/>
                <w:szCs w:val="24"/>
              </w:rPr>
            </w:pPr>
          </w:p>
          <w:p w:rsidR="00BE49E2" w:rsidRPr="00BE49E2" w:rsidRDefault="00BE49E2" w:rsidP="00BE49E2">
            <w:pPr>
              <w:ind w:left="851" w:right="-881" w:hanging="851"/>
              <w:rPr>
                <w:sz w:val="24"/>
                <w:szCs w:val="24"/>
              </w:rPr>
            </w:pPr>
            <w:r w:rsidRPr="00BE49E2">
              <w:rPr>
                <w:sz w:val="24"/>
                <w:szCs w:val="24"/>
                <w:u w:val="single"/>
              </w:rPr>
              <w:t>ЁЖИК</w:t>
            </w:r>
            <w:r w:rsidRPr="00BE49E2">
              <w:rPr>
                <w:sz w:val="24"/>
                <w:szCs w:val="24"/>
              </w:rPr>
              <w:t>ШАР</w:t>
            </w:r>
            <w:r w:rsidRPr="00BE49E2">
              <w:rPr>
                <w:sz w:val="24"/>
                <w:szCs w:val="24"/>
                <w:u w:val="single"/>
              </w:rPr>
              <w:t>ТИШИНА</w:t>
            </w:r>
            <w:r w:rsidRPr="00BE49E2">
              <w:rPr>
                <w:sz w:val="24"/>
                <w:szCs w:val="24"/>
              </w:rPr>
              <w:t>НОРКА</w:t>
            </w:r>
          </w:p>
          <w:p w:rsidR="00EA32E7" w:rsidRPr="00BE49E2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32E7" w:rsidRPr="005D1447" w:rsidRDefault="00BE49E2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 составляют предложения и записывают их в тетрадь.</w:t>
            </w: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Default="00BE49E2" w:rsidP="00BE49E2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Ребенок срывает лепесток «Задание для себя»: самостоятельно составить предложение и записать в тетрадь.</w:t>
            </w: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Pr="00BE49E2" w:rsidRDefault="00BE49E2" w:rsidP="00BE49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E49E2">
              <w:rPr>
                <w:rFonts w:eastAsia="Times New Roman"/>
                <w:sz w:val="24"/>
                <w:szCs w:val="24"/>
                <w:lang w:eastAsia="ru-RU"/>
              </w:rPr>
              <w:t>Малыши ели сочные груши.</w:t>
            </w: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Pr="00BE49E2" w:rsidRDefault="00BE49E2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E49E2">
              <w:rPr>
                <w:rFonts w:eastAsia="Times New Roman"/>
                <w:sz w:val="24"/>
                <w:szCs w:val="24"/>
                <w:lang w:eastAsia="ru-RU"/>
              </w:rPr>
              <w:t>Подчеркивают слова, ставят ударения в этих словах.</w:t>
            </w: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Default="00BE49E2" w:rsidP="00BE49E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49E2" w:rsidRDefault="00BE49E2" w:rsidP="00BE49E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49E2" w:rsidRPr="005D1447" w:rsidRDefault="00BE49E2" w:rsidP="00BE49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чились правильно писать слова с орфограммой ЖИ-ШИ.</w:t>
            </w:r>
          </w:p>
          <w:p w:rsidR="00BE49E2" w:rsidRPr="005D1447" w:rsidRDefault="00BE49E2" w:rsidP="00BE49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D144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1447">
              <w:rPr>
                <w:rFonts w:eastAsia="Times New Roman"/>
                <w:sz w:val="24"/>
                <w:szCs w:val="24"/>
                <w:lang w:eastAsia="ru-RU"/>
              </w:rPr>
              <w:t>жи-ши</w:t>
            </w:r>
            <w:proofErr w:type="spellEnd"/>
            <w:r w:rsidRPr="005D1447">
              <w:rPr>
                <w:rFonts w:eastAsia="Times New Roman"/>
                <w:sz w:val="24"/>
                <w:szCs w:val="24"/>
                <w:lang w:eastAsia="ru-RU"/>
              </w:rPr>
              <w:t xml:space="preserve"> пиши с буквой и!</w:t>
            </w:r>
          </w:p>
          <w:p w:rsidR="00BE49E2" w:rsidRPr="005D1447" w:rsidRDefault="00BE49E2" w:rsidP="00BE49E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Pr="009522CB" w:rsidRDefault="009522CB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22CB">
              <w:rPr>
                <w:rFonts w:eastAsia="Times New Roman"/>
                <w:sz w:val="24"/>
                <w:szCs w:val="24"/>
                <w:lang w:eastAsia="ru-RU"/>
              </w:rPr>
              <w:t>Дети оценивают свою работу на уроке.</w:t>
            </w: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49E2" w:rsidRDefault="00BE49E2" w:rsidP="00EA32E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EA32E7" w:rsidRPr="005D1447" w:rsidRDefault="00EA32E7" w:rsidP="00EA32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F4D19" w:rsidRPr="005D1447" w:rsidRDefault="001F4D19">
      <w:pPr>
        <w:rPr>
          <w:sz w:val="24"/>
          <w:szCs w:val="24"/>
        </w:rPr>
      </w:pPr>
    </w:p>
    <w:sectPr w:rsidR="001F4D19" w:rsidRPr="005D1447" w:rsidSect="00EA32E7">
      <w:footerReference w:type="default" r:id="rId5"/>
      <w:pgSz w:w="16838" w:h="11906" w:orient="landscape"/>
      <w:pgMar w:top="159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552"/>
    </w:sdtPr>
    <w:sdtContent>
      <w:p w:rsidR="00EA32E7" w:rsidRDefault="00EA32E7">
        <w:pPr>
          <w:pStyle w:val="a5"/>
          <w:jc w:val="center"/>
        </w:pPr>
        <w:fldSimple w:instr=" PAGE   \* MERGEFORMAT ">
          <w:r w:rsidR="00004E60">
            <w:rPr>
              <w:noProof/>
            </w:rPr>
            <w:t>1</w:t>
          </w:r>
        </w:fldSimple>
      </w:p>
    </w:sdtContent>
  </w:sdt>
  <w:p w:rsidR="00EA32E7" w:rsidRDefault="00EA32E7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7D26"/>
    <w:multiLevelType w:val="hybridMultilevel"/>
    <w:tmpl w:val="651A3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447"/>
    <w:rsid w:val="00004E60"/>
    <w:rsid w:val="001F4D19"/>
    <w:rsid w:val="005A1A86"/>
    <w:rsid w:val="005D1447"/>
    <w:rsid w:val="009522CB"/>
    <w:rsid w:val="00BE49E2"/>
    <w:rsid w:val="00EA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447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1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447"/>
    <w:rPr>
      <w:rFonts w:ascii="Times New Roman" w:eastAsia="Calibri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5D14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5D1447"/>
  </w:style>
  <w:style w:type="paragraph" w:styleId="a8">
    <w:name w:val="Balloon Text"/>
    <w:basedOn w:val="a"/>
    <w:link w:val="a9"/>
    <w:uiPriority w:val="99"/>
    <w:semiHidden/>
    <w:unhideWhenUsed/>
    <w:rsid w:val="005D14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4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2020-02-29T13:24:00Z</dcterms:created>
  <dcterms:modified xsi:type="dcterms:W3CDTF">2020-02-29T14:11:00Z</dcterms:modified>
</cp:coreProperties>
</file>