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3A" w:rsidRPr="0038583A" w:rsidRDefault="0038583A" w:rsidP="0038583A">
      <w:pPr>
        <w:jc w:val="center"/>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Оперативный контроль в ДОУ:</w:t>
      </w:r>
    </w:p>
    <w:p w:rsidR="00D55DCB" w:rsidRPr="0038583A" w:rsidRDefault="0038583A" w:rsidP="0038583A">
      <w:pPr>
        <w:jc w:val="center"/>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 особенности, проведение, требования и итоги</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Оперативный контроль в ДОУ по ФГОС предполагает проведение комплекса различных мероприятий. Благодаря подобным действиям ведется анализ качества воспитательного и образовательного процесса, соответствие его целям и задачам. Значимость Проведение оперативного контроля в ДОУ сопровождается сбором количественной информации, не требующей длительных наблюдений. Он позволяет определять качество осуществления различных видов деятельности. Оперативный контроль в ДОУ — это важная функция системы управления и контроля. Руководитель образовательного учреждения обязан владеть навыками прогнозирования определенной деятельности, определенные ситуации. Проводить оперативный контроль в ДОУ может старший воспитатель либо методист.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Разновидности.</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 Рассмотрим некоторые особенности процесса. Оперативный контроль в ДОУ делят на две группы: внешний, внутренний. Первый вариант предполагает анализ создания оптимальных условий для социальной адаптации дошкольников. В его рамках осуществляется проверка тех мероприятий, которые организуются в рамках детского сада для получения детьми минимального уровня образования, который нужен для гармонического развития. Эта задача решается следующими способами: проводится анализ микрорайона; анализируется расположение в нем культурных и социальных учреждений; исследуется социальный статус семей, в которых есть малыши дошкольного возраста; рассматриваются требования и запросы родителей по качеству и составу образовательных услуг; учитываются индивидуальные возможности детей, не посещающих ДОУ.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Составление плана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В настоящее время составляется оперативный контроль на год. В ДОУ функционирует несколько групп, для каждой из них разрабатывается индивидуальный график проверки. Осуществляется проверка по различным направлениям: </w:t>
      </w:r>
      <w:proofErr w:type="gramStart"/>
      <w:r w:rsidRPr="0038583A">
        <w:rPr>
          <w:rFonts w:ascii="Times New Roman" w:hAnsi="Times New Roman" w:cs="Times New Roman"/>
          <w:color w:val="000000"/>
          <w:sz w:val="24"/>
          <w:szCs w:val="24"/>
          <w:shd w:val="clear" w:color="auto" w:fill="FFFFFF"/>
        </w:rPr>
        <w:t>воспитательной</w:t>
      </w:r>
      <w:proofErr w:type="gramEnd"/>
      <w:r w:rsidRPr="0038583A">
        <w:rPr>
          <w:rFonts w:ascii="Times New Roman" w:hAnsi="Times New Roman" w:cs="Times New Roman"/>
          <w:color w:val="000000"/>
          <w:sz w:val="24"/>
          <w:szCs w:val="24"/>
          <w:shd w:val="clear" w:color="auto" w:fill="FFFFFF"/>
        </w:rPr>
        <w:t xml:space="preserve">, развивающей, </w:t>
      </w:r>
      <w:proofErr w:type="spellStart"/>
      <w:r w:rsidRPr="0038583A">
        <w:rPr>
          <w:rFonts w:ascii="Times New Roman" w:hAnsi="Times New Roman" w:cs="Times New Roman"/>
          <w:color w:val="000000"/>
          <w:sz w:val="24"/>
          <w:szCs w:val="24"/>
          <w:shd w:val="clear" w:color="auto" w:fill="FFFFFF"/>
        </w:rPr>
        <w:t>оздоравливающей</w:t>
      </w:r>
      <w:proofErr w:type="spellEnd"/>
      <w:r w:rsidRPr="0038583A">
        <w:rPr>
          <w:rFonts w:ascii="Times New Roman" w:hAnsi="Times New Roman" w:cs="Times New Roman"/>
          <w:color w:val="000000"/>
          <w:sz w:val="24"/>
          <w:szCs w:val="24"/>
          <w:shd w:val="clear" w:color="auto" w:fill="FFFFFF"/>
        </w:rPr>
        <w:t xml:space="preserve">, гражданско-патриотической. Организация оперативного контроля в ДОУ — задача руководителя организации. Благодаря подобной работе можно оценивать правильность и эффективность деятельности детского сада.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Требования к проверкам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Оперативный контроль в ДОУ групп осуществляется по определенным требованиям. Руководитель не просто осуществляет проверку, а создает систему </w:t>
      </w:r>
      <w:proofErr w:type="gramStart"/>
      <w:r w:rsidRPr="0038583A">
        <w:rPr>
          <w:rFonts w:ascii="Times New Roman" w:hAnsi="Times New Roman" w:cs="Times New Roman"/>
          <w:color w:val="000000"/>
          <w:sz w:val="24"/>
          <w:szCs w:val="24"/>
          <w:shd w:val="clear" w:color="auto" w:fill="FFFFFF"/>
        </w:rPr>
        <w:t>контроля за</w:t>
      </w:r>
      <w:proofErr w:type="gramEnd"/>
      <w:r w:rsidRPr="0038583A">
        <w:rPr>
          <w:rFonts w:ascii="Times New Roman" w:hAnsi="Times New Roman" w:cs="Times New Roman"/>
          <w:color w:val="000000"/>
          <w:sz w:val="24"/>
          <w:szCs w:val="24"/>
          <w:shd w:val="clear" w:color="auto" w:fill="FFFFFF"/>
        </w:rPr>
        <w:t xml:space="preserve"> разными сферами деятельности дошкольного учреждения. Сначала анализируются цели и задачи, развивающие и воспитательные методики, применяемые педагогами. Оперативный контроль в ДОУ будет результативным лишь в том случае, когда он осуществляется вовремя. Важно анализировать недостатки, которые будут обнаружены в ходе проверки. Результаты оперативного контроля в ДОУ должны быть оглашены публично, причем, с полным анализом положительных и отрицательных моментов.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lastRenderedPageBreak/>
        <w:t xml:space="preserve">Структура проведения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Только при наличии планомерной работы можно рассчитывать на результат, стабильность и качество функционирования образовательной организации. Проверка осуществляется по следующему алгоритму: определение цели и выделение объекта; разработка плана контролирующих мероприятий; сбор информации (с привлечением сотрудников, воспитанников, педагогов, иных лиц, которые компетентны в анализируемых областях); первоначальный анализ собранных сведений (рассмотрение документов, обработка материалов, заполнение опросных карточек, анализ результатов на педагогическом совете); создание рекомендаций для улучшения качества работы; обсуждение методов и способов устранения выявленных проблем и недостатков; повторная проверка, целью которой является отслеживание выполнения всех рекомендаций.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Реализация контроля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Сначала выявляются все проблемные элементы, которые необходимо своевременно корректировать, чтобы повысить качество воспитательной и развивающей деятельности в детском саду. Затем издается приказ о проведении оперативного контроля в ДОУ. К примеру, проверка может быть направлена на анализ создания в дошкольном учреждении условий, необходимых ля безопасности детей, на выявление индивидуальной работы, подготовку материала для повышения коммуникативных и речевых навыков дошкольников. Оперативный контроль режима дня в ДОУ – это начальный этап, дающий информацию о конкретной части работы, проводимой воспитателем в дошкольном учреждении. Он выполняет функцию регулирования, поставляет данные для тематической проверки.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Что проверять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Как оформляется оперативный контроль ДОУ? Таблица, аналитическая справка по итогам – это обязательные элементы для занесения и анализа полученных результатов. Какие вопросы могут быть взяты для проведения проверки? Например, это санитарные условия в группе, организация питания дошкольников, проведение оздоровительных процедур, соблюдение расписания и временных рамок развивающих занятий. На контроль может быть поставлена система мероприятий, направленных на привитие у детей дошкольного возраста интереса к занятиям спортом, закаливанию.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Контроль со стороны руководителя</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 Он должен не просто анализировать состояние дел, но и создавать комплексную систему работы по всем направлениям, используемых в ДОУ. Так как в рамках проводимого контроля должны быть не просто констатированы факты, а определены способы устранения проблем, руководитель продумывает вместе с экспертами алгоритм действий, которые позволят улучшить показатели функционирования дошкольного учреждения. Он понимает важность своевременного проведения проверок, утверждает карты оперативного контроля в ДОУ. После завершения любой проверки руководитель анализирует не только проблемы, которые были выявлены, но и положительные результаты (инновационные методики, лучшие практики). Что может входить в рамки </w:t>
      </w:r>
      <w:r w:rsidRPr="0038583A">
        <w:rPr>
          <w:rFonts w:ascii="Times New Roman" w:hAnsi="Times New Roman" w:cs="Times New Roman"/>
          <w:color w:val="000000"/>
          <w:sz w:val="24"/>
          <w:szCs w:val="24"/>
          <w:shd w:val="clear" w:color="auto" w:fill="FFFFFF"/>
        </w:rPr>
        <w:lastRenderedPageBreak/>
        <w:t xml:space="preserve">контроля, осуществляемого руководителем ДОУ? Помимо воспитательной и образовательной работы, особенностей ее организации, также он может периодически анализировать выполнение правил трудового распорядка сотрудниками, исполнение инструкций, приказов выше стоящих органов, предписаний надзорных органов. Среди контролируемых аспектов могут быть следующие моменты: полнота выполнения решений педагогических советов; сохранность пособий и оборудования в каждой группе; оформление документации административными и педагогическими сотрудниками; индивидуальный контроль над деятельностью воспитателя (иного сотрудника дошкольного учреждения).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Проверки, организуемые старшим воспитателем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В ее рамках осуществляется проверка состояния образовательного процесса в каждой возрастной группе. Также старший воспитатель контролирует реализацию новых образовательных стандартов, анализирует применение коллегами инновационных методов и приемов работы. Проверка касается соответствия календарно-тематического планирования возрастным особенностям дошкольников, а также периодичности повышения педагогами своей профессиональной квалификации.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Пример карты контроля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Среди основных вопросов, которые рассматриваются в рамках проверок в ДОУ, можно отметить санитарное состояние группы, выполнение режима дня, соблюдение оздоровительных мер, прогулок, экскурсий, конкурсов и праздников.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Как может выглядеть карта по результатам проверки соблюдения в детском саду режима дня в разные периоды года? Задачи проведения: проверка приема детей; оценка своевременности проведения утренних упражнений; соблюдение временных рамок при питании; организация и проведение обучающих занятий; проверка отдыха между занятиями; продолжительность и целесообразность прогулки; соблюдение времени обеда; послеобеденный сон; проведение закаливающих процедур; целесообразность подбора развивающих занятий в послеобеденное время; продолжительность вечерней прогулки.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По каждому из пунктов, приведенных выше, предполагается три варианта оценки: высокая, средняя, низкая. Оперативный контроль показал, что в контролируемой группе в полной мере создаются условия для комфортного пребывания детей дошкольного возраста в детском саду. Воспитатель применяет в работе инновационные методы и приемы развития и воспитания. В рамках проверки установлено, что в группе ДОУ не выявлено каких-либо нарушений в развитии, воспитании, оздоровления подрастающего поколения. </w:t>
      </w:r>
    </w:p>
    <w:p w:rsidR="0038583A" w:rsidRPr="0038583A" w:rsidRDefault="0038583A" w:rsidP="0038583A">
      <w:pPr>
        <w:ind w:firstLine="567"/>
        <w:jc w:val="both"/>
        <w:rPr>
          <w:rFonts w:ascii="Times New Roman" w:hAnsi="Times New Roman" w:cs="Times New Roman"/>
          <w:color w:val="000000"/>
          <w:sz w:val="24"/>
          <w:szCs w:val="24"/>
          <w:shd w:val="clear" w:color="auto" w:fill="FFFFFF"/>
        </w:rPr>
      </w:pPr>
      <w:r w:rsidRPr="0038583A">
        <w:rPr>
          <w:rFonts w:ascii="Times New Roman" w:hAnsi="Times New Roman" w:cs="Times New Roman"/>
          <w:color w:val="000000"/>
          <w:sz w:val="24"/>
          <w:szCs w:val="24"/>
          <w:shd w:val="clear" w:color="auto" w:fill="FFFFFF"/>
        </w:rPr>
        <w:t xml:space="preserve">Подведем итоги </w:t>
      </w:r>
    </w:p>
    <w:p w:rsidR="0038583A" w:rsidRPr="0038583A" w:rsidRDefault="0038583A" w:rsidP="0038583A">
      <w:pPr>
        <w:ind w:firstLine="567"/>
        <w:jc w:val="both"/>
        <w:rPr>
          <w:rFonts w:ascii="Times New Roman" w:hAnsi="Times New Roman" w:cs="Times New Roman"/>
          <w:sz w:val="24"/>
          <w:szCs w:val="24"/>
        </w:rPr>
      </w:pPr>
      <w:r w:rsidRPr="0038583A">
        <w:rPr>
          <w:rFonts w:ascii="Times New Roman" w:hAnsi="Times New Roman" w:cs="Times New Roman"/>
          <w:color w:val="000000"/>
          <w:sz w:val="24"/>
          <w:szCs w:val="24"/>
          <w:shd w:val="clear" w:color="auto" w:fill="FFFFFF"/>
        </w:rPr>
        <w:t xml:space="preserve">Любое дошкольное образовательное учреждение должно разрабатывать систему контроля, основные задачи которого следуют из особенностей воспитательного и образовательного процесса. Осуществляются они в течение года. С периодичностью их проведения необходимо знакомить педагогический коллектив. Контроль будет эффективным лишь в том случае, когда он проводится своевременно. О его проведении </w:t>
      </w:r>
      <w:r w:rsidRPr="0038583A">
        <w:rPr>
          <w:rFonts w:ascii="Times New Roman" w:hAnsi="Times New Roman" w:cs="Times New Roman"/>
          <w:color w:val="000000"/>
          <w:sz w:val="24"/>
          <w:szCs w:val="24"/>
          <w:shd w:val="clear" w:color="auto" w:fill="FFFFFF"/>
        </w:rPr>
        <w:lastRenderedPageBreak/>
        <w:t xml:space="preserve">должны знать все сотрудники педагогического коллектива. Выделяют систематический, регулярный, гласный, действенный вариант контроля. При проведении любого из них важно соблюдать алгоритм действий. Сначала определяется его цель, выдвигаются задачи. Затем разрабатывается план планируемого контроля, собирается подробная информация. После этого вырабатываются рекомендации и пути устранения выявленных недостатков. Спустя какое-то время осуществляется повторный контроль, целью которого является проверка устранения недостатков, выявленных на первом этапе. Итак, оперативный контроль является ежедневным, текущим анализом некоторых аспектов образовательной и воспитательной деятельности. Специфика его в том, что он позволяет находить и удалять некоторые мелкие проблемы, налаживать деятельность ДОУ. Отсутствие подобного контроля приводит к появлению через незначительное время серьезных сбоев, справиться с которыми потом будет довольно проблематично. Вопросы, которые анализируют в его рамках, делят на несколько различных категорий. Одни предполагают постоянный контроль, к примеру, соблюдение правил внутреннего распорядка, инструкций по охране здоровья и жизни детей, формирования гигиенических и культурных навыков. Особое внимание в рамках ФГОС ДОУ отводится ежеквартальным проверкам планирования, работы с родителями, организации экскурсий и прогулок, изучения дошкольниками ПДД, применения в ДОУ </w:t>
      </w:r>
      <w:proofErr w:type="spellStart"/>
      <w:r w:rsidRPr="0038583A">
        <w:rPr>
          <w:rFonts w:ascii="Times New Roman" w:hAnsi="Times New Roman" w:cs="Times New Roman"/>
          <w:color w:val="000000"/>
          <w:sz w:val="24"/>
          <w:szCs w:val="24"/>
          <w:shd w:val="clear" w:color="auto" w:fill="FFFFFF"/>
        </w:rPr>
        <w:t>здоровьесберегающих</w:t>
      </w:r>
      <w:proofErr w:type="spellEnd"/>
      <w:r w:rsidRPr="0038583A">
        <w:rPr>
          <w:rFonts w:ascii="Times New Roman" w:hAnsi="Times New Roman" w:cs="Times New Roman"/>
          <w:color w:val="000000"/>
          <w:sz w:val="24"/>
          <w:szCs w:val="24"/>
          <w:shd w:val="clear" w:color="auto" w:fill="FFFFFF"/>
        </w:rPr>
        <w:t xml:space="preserve"> технологий, созданию оптимальных условий для саморазвития и самосовершенствования. В зависимости от формы в детском дошкольном учреждении организуют </w:t>
      </w:r>
      <w:proofErr w:type="gramStart"/>
      <w:r w:rsidRPr="0038583A">
        <w:rPr>
          <w:rFonts w:ascii="Times New Roman" w:hAnsi="Times New Roman" w:cs="Times New Roman"/>
          <w:color w:val="000000"/>
          <w:sz w:val="24"/>
          <w:szCs w:val="24"/>
          <w:shd w:val="clear" w:color="auto" w:fill="FFFFFF"/>
        </w:rPr>
        <w:t>сравнительный</w:t>
      </w:r>
      <w:proofErr w:type="gramEnd"/>
      <w:r w:rsidRPr="0038583A">
        <w:rPr>
          <w:rFonts w:ascii="Times New Roman" w:hAnsi="Times New Roman" w:cs="Times New Roman"/>
          <w:color w:val="000000"/>
          <w:sz w:val="24"/>
          <w:szCs w:val="24"/>
          <w:shd w:val="clear" w:color="auto" w:fill="FFFFFF"/>
        </w:rPr>
        <w:t>, опережающий, предупредительный. Благодаря предупредительной проверке можно не допустить серьезных ошибок. К примеру, предварительный контроль знания дошкольниками ПДД, позволит воспитателю избежать несчастных случаев во время экскурсии.</w:t>
      </w:r>
      <w:r w:rsidRPr="0038583A">
        <w:rPr>
          <w:rFonts w:ascii="Times New Roman" w:hAnsi="Times New Roman" w:cs="Times New Roman"/>
          <w:sz w:val="24"/>
          <w:szCs w:val="24"/>
        </w:rPr>
        <w:t xml:space="preserve"> </w:t>
      </w:r>
    </w:p>
    <w:sectPr w:rsidR="0038583A" w:rsidRPr="0038583A" w:rsidSect="00D55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83A"/>
    <w:rsid w:val="0038583A"/>
    <w:rsid w:val="00D55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83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2020-03-10T17:54:00Z</dcterms:created>
  <dcterms:modified xsi:type="dcterms:W3CDTF">2020-03-10T18:01:00Z</dcterms:modified>
</cp:coreProperties>
</file>