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62" w:rsidRDefault="00536C20" w:rsidP="00536C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B77B82" w:rsidRPr="00536C20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536C20" w:rsidRPr="00536C20" w:rsidRDefault="00536C20" w:rsidP="00B77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B82" w:rsidRPr="00CD6AF0" w:rsidRDefault="00B77B82" w:rsidP="00B77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AF0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536C20" w:rsidRPr="00CD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20" w:rsidRPr="00CD6AF0">
        <w:rPr>
          <w:rFonts w:ascii="Times New Roman" w:hAnsi="Times New Roman" w:cs="Times New Roman"/>
          <w:sz w:val="24"/>
          <w:szCs w:val="24"/>
        </w:rPr>
        <w:t>Ягудинова</w:t>
      </w:r>
      <w:proofErr w:type="spellEnd"/>
      <w:r w:rsidR="00536C20" w:rsidRPr="00CD6AF0">
        <w:rPr>
          <w:rFonts w:ascii="Times New Roman" w:hAnsi="Times New Roman" w:cs="Times New Roman"/>
          <w:sz w:val="24"/>
          <w:szCs w:val="24"/>
        </w:rPr>
        <w:t xml:space="preserve"> Татьяна Викторовна , МОУ «СОШ </w:t>
      </w:r>
      <w:proofErr w:type="spellStart"/>
      <w:r w:rsidR="00536C20" w:rsidRPr="00CD6AF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36C20" w:rsidRPr="00CD6AF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536C20" w:rsidRPr="00CD6AF0">
        <w:rPr>
          <w:rFonts w:ascii="Times New Roman" w:hAnsi="Times New Roman" w:cs="Times New Roman"/>
          <w:sz w:val="24"/>
          <w:szCs w:val="24"/>
        </w:rPr>
        <w:t>ряш</w:t>
      </w:r>
      <w:proofErr w:type="spellEnd"/>
      <w:r w:rsidR="00536C20" w:rsidRPr="00CD6AF0">
        <w:rPr>
          <w:rFonts w:ascii="Times New Roman" w:hAnsi="Times New Roman" w:cs="Times New Roman"/>
          <w:sz w:val="24"/>
          <w:szCs w:val="24"/>
        </w:rPr>
        <w:t>», первая квалификационная категория</w:t>
      </w:r>
    </w:p>
    <w:p w:rsidR="002F2AAB" w:rsidRPr="00CD6AF0" w:rsidRDefault="002F2AAB" w:rsidP="00B77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AF0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  <w:r w:rsidRPr="00CD6AF0">
        <w:rPr>
          <w:rFonts w:ascii="Times New Roman" w:hAnsi="Times New Roman" w:cs="Times New Roman"/>
          <w:sz w:val="24"/>
          <w:szCs w:val="24"/>
        </w:rPr>
        <w:t xml:space="preserve"> 4    </w:t>
      </w:r>
      <w:r w:rsidRPr="00CD6AF0">
        <w:rPr>
          <w:rFonts w:ascii="Times New Roman" w:hAnsi="Times New Roman" w:cs="Times New Roman"/>
          <w:b/>
          <w:sz w:val="24"/>
          <w:szCs w:val="24"/>
        </w:rPr>
        <w:t>Дата:</w:t>
      </w:r>
      <w:r w:rsidR="00536C20" w:rsidRPr="00CD6AF0">
        <w:rPr>
          <w:rFonts w:ascii="Times New Roman" w:hAnsi="Times New Roman" w:cs="Times New Roman"/>
          <w:sz w:val="24"/>
          <w:szCs w:val="24"/>
        </w:rPr>
        <w:t xml:space="preserve"> 17.10.2019 г.</w:t>
      </w:r>
      <w:r w:rsidRPr="00CD6A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7B82" w:rsidRPr="00CD6AF0" w:rsidRDefault="00B77B82" w:rsidP="00B77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AF0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CD6AF0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B77B82" w:rsidRPr="00CD6AF0" w:rsidRDefault="00B77B82" w:rsidP="00B77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B82" w:rsidRPr="00CD6AF0" w:rsidRDefault="00B77B82" w:rsidP="00B77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AF0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536C20" w:rsidRPr="00CD6AF0">
        <w:rPr>
          <w:rFonts w:ascii="Times New Roman" w:hAnsi="Times New Roman" w:cs="Times New Roman"/>
          <w:sz w:val="24"/>
          <w:szCs w:val="24"/>
        </w:rPr>
        <w:t xml:space="preserve"> Слух. Береги слух.</w:t>
      </w:r>
    </w:p>
    <w:p w:rsidR="00B77B82" w:rsidRPr="00CD6AF0" w:rsidRDefault="00B77B82" w:rsidP="00B77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AF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D6AF0">
        <w:rPr>
          <w:rFonts w:ascii="Times New Roman" w:hAnsi="Times New Roman" w:cs="Times New Roman"/>
          <w:sz w:val="24"/>
          <w:szCs w:val="24"/>
        </w:rPr>
        <w:t xml:space="preserve"> урок открытия новых знаний.</w:t>
      </w:r>
    </w:p>
    <w:p w:rsidR="002F2AAB" w:rsidRPr="00CD6AF0" w:rsidRDefault="002F2AAB" w:rsidP="00B77B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AF0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2F2AAB" w:rsidRPr="00CD6AF0" w:rsidRDefault="004D4D9A" w:rsidP="004D4D9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AF0">
        <w:rPr>
          <w:rFonts w:ascii="Times New Roman" w:hAnsi="Times New Roman" w:cs="Times New Roman"/>
          <w:sz w:val="24"/>
          <w:szCs w:val="24"/>
        </w:rPr>
        <w:t xml:space="preserve">     - </w:t>
      </w:r>
      <w:r w:rsidR="00536C20" w:rsidRPr="00CD6AF0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A74D48" w:rsidRPr="00CD6AF0">
        <w:rPr>
          <w:rFonts w:ascii="Times New Roman" w:hAnsi="Times New Roman" w:cs="Times New Roman"/>
          <w:sz w:val="24"/>
          <w:szCs w:val="24"/>
        </w:rPr>
        <w:t xml:space="preserve"> представление учащихся о  </w:t>
      </w:r>
      <w:r w:rsidR="002F2AAB" w:rsidRPr="00CD6AF0">
        <w:rPr>
          <w:rFonts w:ascii="Times New Roman" w:hAnsi="Times New Roman" w:cs="Times New Roman"/>
          <w:sz w:val="24"/>
          <w:szCs w:val="24"/>
        </w:rPr>
        <w:t>строении и роли органов слуха; о связи органов слуха с нервной системой; о гигиене слуха и его профилактике</w:t>
      </w:r>
      <w:r w:rsidR="008A6698" w:rsidRPr="00CD6AF0">
        <w:rPr>
          <w:rFonts w:ascii="Times New Roman" w:hAnsi="Times New Roman" w:cs="Times New Roman"/>
          <w:sz w:val="24"/>
          <w:szCs w:val="24"/>
        </w:rPr>
        <w:t xml:space="preserve">; </w:t>
      </w:r>
      <w:r w:rsidR="008A6698" w:rsidRPr="00CD6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умение самостоятельно строить и применять новые знания.</w:t>
      </w:r>
    </w:p>
    <w:p w:rsidR="00536C20" w:rsidRPr="00CD6AF0" w:rsidRDefault="00536C20" w:rsidP="00536C20">
      <w:pPr>
        <w:spacing w:after="0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D6AF0">
        <w:rPr>
          <w:rStyle w:val="a9"/>
          <w:rFonts w:ascii="Times New Roman" w:hAnsi="Times New Roman" w:cs="Times New Roman"/>
          <w:b/>
          <w:i w:val="0"/>
          <w:sz w:val="24"/>
          <w:szCs w:val="24"/>
          <w:u w:val="single"/>
        </w:rPr>
        <w:t>Учебные задачи</w:t>
      </w:r>
      <w:r w:rsidRPr="00CD6AF0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,</w:t>
      </w:r>
      <w:r w:rsidRPr="00CD6AF0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направлены на достижение предметных результатов обучения:</w:t>
      </w:r>
    </w:p>
    <w:p w:rsidR="00536C20" w:rsidRPr="00CD6AF0" w:rsidRDefault="00536C20" w:rsidP="00536C20">
      <w:pPr>
        <w:spacing w:after="0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  <w:r w:rsidRPr="00CD6AF0">
        <w:rPr>
          <w:rStyle w:val="a9"/>
          <w:rFonts w:ascii="Times New Roman" w:hAnsi="Times New Roman" w:cs="Times New Roman"/>
          <w:i w:val="0"/>
          <w:sz w:val="24"/>
          <w:szCs w:val="24"/>
        </w:rPr>
        <w:t>Создание  содержательных и  организационных условий для первичного восприятия, осмысления и  закрепления знаний по  теме «Слух. Береги слух»</w:t>
      </w:r>
    </w:p>
    <w:p w:rsidR="00536C20" w:rsidRPr="00CD6AF0" w:rsidRDefault="00536C20" w:rsidP="004D4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AAB" w:rsidRPr="00CD6AF0" w:rsidRDefault="00D82DAA" w:rsidP="004D4D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AF0">
        <w:rPr>
          <w:rFonts w:ascii="Times New Roman" w:hAnsi="Times New Roman" w:cs="Times New Roman"/>
          <w:b/>
          <w:sz w:val="24"/>
          <w:szCs w:val="24"/>
        </w:rPr>
        <w:t>Пла</w:t>
      </w:r>
      <w:r w:rsidR="004F5071" w:rsidRPr="00CD6AF0">
        <w:rPr>
          <w:rFonts w:ascii="Times New Roman" w:hAnsi="Times New Roman" w:cs="Times New Roman"/>
          <w:b/>
          <w:sz w:val="24"/>
          <w:szCs w:val="24"/>
        </w:rPr>
        <w:t xml:space="preserve">нируемые результаты: </w:t>
      </w:r>
    </w:p>
    <w:p w:rsidR="00B77B82" w:rsidRPr="00CD6AF0" w:rsidRDefault="004F5071" w:rsidP="004D4D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AF0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A74D48" w:rsidRPr="00CD6AF0" w:rsidRDefault="004D4D9A" w:rsidP="004D4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AF0">
        <w:rPr>
          <w:rFonts w:ascii="Times New Roman" w:hAnsi="Times New Roman" w:cs="Times New Roman"/>
          <w:sz w:val="24"/>
          <w:szCs w:val="24"/>
        </w:rPr>
        <w:t xml:space="preserve">    - </w:t>
      </w:r>
      <w:r w:rsidR="00A74D48" w:rsidRPr="00CD6AF0">
        <w:rPr>
          <w:rFonts w:ascii="Times New Roman" w:hAnsi="Times New Roman" w:cs="Times New Roman"/>
          <w:sz w:val="24"/>
          <w:szCs w:val="24"/>
        </w:rPr>
        <w:t>познакомить уча</w:t>
      </w:r>
      <w:r w:rsidR="004F5071" w:rsidRPr="00CD6AF0">
        <w:rPr>
          <w:rFonts w:ascii="Times New Roman" w:hAnsi="Times New Roman" w:cs="Times New Roman"/>
          <w:sz w:val="24"/>
          <w:szCs w:val="24"/>
        </w:rPr>
        <w:t>щихся со строением органа слуха;</w:t>
      </w:r>
    </w:p>
    <w:p w:rsidR="00A74D48" w:rsidRPr="00CD6AF0" w:rsidRDefault="004D4D9A" w:rsidP="004D4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AF0">
        <w:rPr>
          <w:rFonts w:ascii="Times New Roman" w:hAnsi="Times New Roman" w:cs="Times New Roman"/>
          <w:sz w:val="24"/>
          <w:szCs w:val="24"/>
        </w:rPr>
        <w:t xml:space="preserve">     -</w:t>
      </w:r>
      <w:r w:rsidR="0052268A" w:rsidRPr="00CD6AF0">
        <w:rPr>
          <w:rFonts w:ascii="Times New Roman" w:hAnsi="Times New Roman" w:cs="Times New Roman"/>
          <w:sz w:val="24"/>
          <w:szCs w:val="24"/>
        </w:rPr>
        <w:t>ф</w:t>
      </w:r>
      <w:r w:rsidR="004F5071" w:rsidRPr="00CD6AF0">
        <w:rPr>
          <w:rFonts w:ascii="Times New Roman" w:hAnsi="Times New Roman" w:cs="Times New Roman"/>
          <w:sz w:val="24"/>
          <w:szCs w:val="24"/>
        </w:rPr>
        <w:t>ормировать</w:t>
      </w:r>
      <w:r w:rsidR="00A74D48" w:rsidRPr="00CD6AF0">
        <w:rPr>
          <w:rFonts w:ascii="Times New Roman" w:hAnsi="Times New Roman" w:cs="Times New Roman"/>
          <w:sz w:val="24"/>
          <w:szCs w:val="24"/>
        </w:rPr>
        <w:t xml:space="preserve"> представление о </w:t>
      </w:r>
      <w:r w:rsidR="0052268A" w:rsidRPr="00CD6AF0">
        <w:rPr>
          <w:rFonts w:ascii="Times New Roman" w:hAnsi="Times New Roman" w:cs="Times New Roman"/>
          <w:sz w:val="24"/>
          <w:szCs w:val="24"/>
        </w:rPr>
        <w:t xml:space="preserve">функциях </w:t>
      </w:r>
      <w:r w:rsidR="002950BE" w:rsidRPr="00CD6AF0">
        <w:rPr>
          <w:rFonts w:ascii="Times New Roman" w:hAnsi="Times New Roman" w:cs="Times New Roman"/>
          <w:sz w:val="24"/>
          <w:szCs w:val="24"/>
        </w:rPr>
        <w:t xml:space="preserve">органа слуха </w:t>
      </w:r>
      <w:r w:rsidR="0052268A" w:rsidRPr="00CD6AF0">
        <w:rPr>
          <w:rFonts w:ascii="Times New Roman" w:hAnsi="Times New Roman" w:cs="Times New Roman"/>
          <w:sz w:val="24"/>
          <w:szCs w:val="24"/>
        </w:rPr>
        <w:t xml:space="preserve">в организме </w:t>
      </w:r>
      <w:r w:rsidR="004F5071" w:rsidRPr="00CD6AF0">
        <w:rPr>
          <w:rFonts w:ascii="Times New Roman" w:hAnsi="Times New Roman" w:cs="Times New Roman"/>
          <w:sz w:val="24"/>
          <w:szCs w:val="24"/>
        </w:rPr>
        <w:t>человека;</w:t>
      </w:r>
    </w:p>
    <w:p w:rsidR="004F5071" w:rsidRPr="00CD6AF0" w:rsidRDefault="004F5071" w:rsidP="00E25B69">
      <w:pPr>
        <w:spacing w:after="0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CD6AF0">
        <w:rPr>
          <w:rFonts w:ascii="Times New Roman" w:hAnsi="Times New Roman" w:cs="Times New Roman"/>
          <w:sz w:val="24"/>
          <w:szCs w:val="24"/>
        </w:rPr>
        <w:t xml:space="preserve">    - включение полученной информации в общую систему знаний об органах чувств в рамках программы по окружающему миру.</w:t>
      </w:r>
      <w:r w:rsidR="004D4D9A" w:rsidRPr="00CD6A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7142C" w:rsidRPr="00CD6AF0" w:rsidRDefault="00E00E32" w:rsidP="0037142C">
      <w:pPr>
        <w:pStyle w:val="a4"/>
        <w:spacing w:before="0" w:beforeAutospacing="0" w:after="0" w:afterAutospacing="0"/>
        <w:jc w:val="both"/>
        <w:rPr>
          <w:rStyle w:val="a5"/>
        </w:rPr>
      </w:pPr>
      <w:proofErr w:type="spellStart"/>
      <w:r w:rsidRPr="00CD6AF0">
        <w:rPr>
          <w:rStyle w:val="a5"/>
        </w:rPr>
        <w:t>Метапредметные</w:t>
      </w:r>
      <w:proofErr w:type="spellEnd"/>
      <w:r w:rsidR="004F5071" w:rsidRPr="00CD6AF0">
        <w:rPr>
          <w:rStyle w:val="a5"/>
        </w:rPr>
        <w:t>:</w:t>
      </w:r>
    </w:p>
    <w:p w:rsidR="0037142C" w:rsidRPr="00CD6AF0" w:rsidRDefault="00E25B69" w:rsidP="0037142C">
      <w:pPr>
        <w:pStyle w:val="a4"/>
        <w:spacing w:before="0" w:beforeAutospacing="0" w:after="0" w:afterAutospacing="0"/>
        <w:jc w:val="both"/>
        <w:rPr>
          <w:b/>
        </w:rPr>
      </w:pPr>
      <w:r w:rsidRPr="00CD6AF0">
        <w:rPr>
          <w:b/>
        </w:rPr>
        <w:t xml:space="preserve"> </w:t>
      </w:r>
      <w:r w:rsidR="0037142C" w:rsidRPr="00CD6AF0">
        <w:rPr>
          <w:b/>
        </w:rPr>
        <w:t>Личностные УУД:</w:t>
      </w:r>
    </w:p>
    <w:p w:rsidR="0037142C" w:rsidRPr="00CD6AF0" w:rsidRDefault="0037142C" w:rsidP="0037142C">
      <w:pPr>
        <w:pStyle w:val="a4"/>
        <w:spacing w:before="0" w:beforeAutospacing="0" w:after="0" w:afterAutospacing="0"/>
        <w:jc w:val="both"/>
      </w:pPr>
      <w:r w:rsidRPr="00CD6AF0">
        <w:t>- умение анализировать результаты учебной деятельности;</w:t>
      </w:r>
    </w:p>
    <w:p w:rsidR="0037142C" w:rsidRPr="00CD6AF0" w:rsidRDefault="0037142C" w:rsidP="0037142C">
      <w:pPr>
        <w:pStyle w:val="a4"/>
        <w:spacing w:before="0" w:beforeAutospacing="0" w:after="0" w:afterAutospacing="0"/>
        <w:jc w:val="both"/>
      </w:pPr>
      <w:r w:rsidRPr="00CD6AF0">
        <w:t>- способность к самооценке на основе критериев успешной учебной деятельности.</w:t>
      </w:r>
    </w:p>
    <w:p w:rsidR="00E25B69" w:rsidRPr="00CD6AF0" w:rsidRDefault="00E25B69" w:rsidP="0037142C">
      <w:pPr>
        <w:pStyle w:val="a4"/>
        <w:spacing w:before="0" w:beforeAutospacing="0" w:after="0" w:afterAutospacing="0"/>
        <w:jc w:val="both"/>
      </w:pPr>
      <w:r w:rsidRPr="00CD6AF0">
        <w:t xml:space="preserve"> - воспитывать бережное отношение к своему здоровью.</w:t>
      </w:r>
    </w:p>
    <w:p w:rsidR="00E25B69" w:rsidRPr="00CD6AF0" w:rsidRDefault="00E25B69" w:rsidP="0037142C">
      <w:pPr>
        <w:pStyle w:val="a4"/>
        <w:spacing w:before="0" w:beforeAutospacing="0" w:after="0" w:afterAutospacing="0"/>
        <w:jc w:val="both"/>
      </w:pPr>
      <w:r w:rsidRPr="00CD6AF0">
        <w:t xml:space="preserve">  - </w:t>
      </w:r>
      <w:r w:rsidRPr="00CD6AF0">
        <w:rPr>
          <w:rFonts w:eastAsia="Calibri"/>
        </w:rPr>
        <w:t xml:space="preserve">обогащать </w:t>
      </w:r>
      <w:r w:rsidRPr="00CD6AF0">
        <w:t>словарный запас учащихся;</w:t>
      </w:r>
    </w:p>
    <w:p w:rsidR="0037142C" w:rsidRPr="00CD6AF0" w:rsidRDefault="0037142C" w:rsidP="0037142C">
      <w:pPr>
        <w:pStyle w:val="a4"/>
        <w:spacing w:before="0" w:beforeAutospacing="0" w:after="0" w:afterAutospacing="0"/>
        <w:jc w:val="both"/>
        <w:rPr>
          <w:b/>
        </w:rPr>
      </w:pPr>
      <w:r w:rsidRPr="00CD6AF0">
        <w:rPr>
          <w:b/>
        </w:rPr>
        <w:t>Регулятивные УУД:</w:t>
      </w:r>
    </w:p>
    <w:p w:rsidR="0037142C" w:rsidRPr="00CD6AF0" w:rsidRDefault="0037142C" w:rsidP="0037142C">
      <w:pPr>
        <w:pStyle w:val="a4"/>
        <w:spacing w:before="0" w:beforeAutospacing="0" w:after="0" w:afterAutospacing="0"/>
        <w:jc w:val="both"/>
      </w:pPr>
      <w:r w:rsidRPr="00CD6AF0">
        <w:t>- выделять и формулировать познавательную цель в совместно-распределённой деятельности;</w:t>
      </w:r>
    </w:p>
    <w:p w:rsidR="0037142C" w:rsidRPr="00CD6AF0" w:rsidRDefault="0037142C" w:rsidP="0037142C">
      <w:pPr>
        <w:pStyle w:val="a4"/>
        <w:spacing w:before="0" w:beforeAutospacing="0" w:after="0" w:afterAutospacing="0"/>
        <w:jc w:val="both"/>
      </w:pPr>
      <w:r w:rsidRPr="00CD6AF0">
        <w:t>- планировать своё действие в соответствии с поставленной задачей и условиями её реализации;</w:t>
      </w:r>
    </w:p>
    <w:p w:rsidR="0037142C" w:rsidRPr="00CD6AF0" w:rsidRDefault="0037142C" w:rsidP="0037142C">
      <w:pPr>
        <w:pStyle w:val="a4"/>
        <w:spacing w:before="0" w:beforeAutospacing="0" w:after="0" w:afterAutospacing="0"/>
        <w:jc w:val="both"/>
      </w:pPr>
      <w:r w:rsidRPr="00CD6AF0">
        <w:t>- устанавливать причинно-следственные связи.</w:t>
      </w:r>
    </w:p>
    <w:p w:rsidR="0037142C" w:rsidRPr="00CD6AF0" w:rsidRDefault="00E25B69" w:rsidP="0037142C">
      <w:pPr>
        <w:pStyle w:val="a4"/>
        <w:spacing w:before="0" w:beforeAutospacing="0" w:after="0" w:afterAutospacing="0"/>
        <w:jc w:val="both"/>
        <w:rPr>
          <w:b/>
        </w:rPr>
      </w:pPr>
      <w:r w:rsidRPr="00CD6AF0">
        <w:rPr>
          <w:b/>
        </w:rPr>
        <w:lastRenderedPageBreak/>
        <w:t xml:space="preserve"> </w:t>
      </w:r>
      <w:r w:rsidR="0037142C" w:rsidRPr="00CD6AF0">
        <w:rPr>
          <w:b/>
        </w:rPr>
        <w:t>Познавательные УУД:</w:t>
      </w:r>
    </w:p>
    <w:p w:rsidR="0037142C" w:rsidRPr="00CD6AF0" w:rsidRDefault="0037142C" w:rsidP="0020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AF0">
        <w:rPr>
          <w:rFonts w:ascii="Times New Roman" w:hAnsi="Times New Roman" w:cs="Times New Roman"/>
          <w:sz w:val="24"/>
          <w:szCs w:val="24"/>
        </w:rPr>
        <w:t>- искать и выделять необходимую информацию;</w:t>
      </w:r>
      <w:r w:rsidR="00203B8B" w:rsidRPr="00CD6AF0">
        <w:rPr>
          <w:rFonts w:ascii="Times New Roman" w:hAnsi="Times New Roman" w:cs="Times New Roman"/>
          <w:sz w:val="24"/>
          <w:szCs w:val="24"/>
        </w:rPr>
        <w:t xml:space="preserve"> используя учебник, научно-популярную литературу, словари (толковый словарь, словарь русского языка под редакцией Ожегова)</w:t>
      </w:r>
    </w:p>
    <w:p w:rsidR="0037142C" w:rsidRPr="00CD6AF0" w:rsidRDefault="0037142C" w:rsidP="0037142C">
      <w:pPr>
        <w:pStyle w:val="a4"/>
        <w:spacing w:before="0" w:beforeAutospacing="0" w:after="0" w:afterAutospacing="0"/>
        <w:jc w:val="both"/>
      </w:pPr>
      <w:r w:rsidRPr="00CD6AF0">
        <w:t>- находить ответы на вопросы, используя свой жизненный опыт и знания, полученные на уроке;</w:t>
      </w:r>
    </w:p>
    <w:p w:rsidR="0037142C" w:rsidRPr="00CD6AF0" w:rsidRDefault="0037142C" w:rsidP="0037142C">
      <w:pPr>
        <w:pStyle w:val="a4"/>
        <w:spacing w:before="0" w:beforeAutospacing="0" w:after="0" w:afterAutospacing="0"/>
        <w:jc w:val="both"/>
      </w:pPr>
      <w:r w:rsidRPr="00CD6AF0">
        <w:t>- строить логическую цепочку рассуждений, анализировать, строить доказательства;</w:t>
      </w:r>
    </w:p>
    <w:p w:rsidR="0037142C" w:rsidRPr="00CD6AF0" w:rsidRDefault="0037142C" w:rsidP="0037142C">
      <w:pPr>
        <w:pStyle w:val="a4"/>
        <w:spacing w:before="0" w:beforeAutospacing="0" w:after="0" w:afterAutospacing="0"/>
        <w:jc w:val="both"/>
      </w:pPr>
      <w:r w:rsidRPr="00CD6AF0">
        <w:t>-оценивать правильность выполнения действий и вносить необходимые коррективы.</w:t>
      </w:r>
    </w:p>
    <w:p w:rsidR="0037142C" w:rsidRPr="00CD6AF0" w:rsidRDefault="0037142C" w:rsidP="0037142C">
      <w:pPr>
        <w:pStyle w:val="a4"/>
        <w:spacing w:before="0" w:beforeAutospacing="0" w:after="0" w:afterAutospacing="0"/>
        <w:jc w:val="both"/>
        <w:rPr>
          <w:b/>
        </w:rPr>
      </w:pPr>
      <w:r w:rsidRPr="00CD6AF0">
        <w:rPr>
          <w:b/>
        </w:rPr>
        <w:t xml:space="preserve"> Коммуникативные УУД:</w:t>
      </w:r>
    </w:p>
    <w:p w:rsidR="0037142C" w:rsidRPr="00CD6AF0" w:rsidRDefault="0037142C" w:rsidP="0037142C">
      <w:pPr>
        <w:pStyle w:val="a4"/>
        <w:spacing w:before="0" w:beforeAutospacing="0" w:after="0" w:afterAutospacing="0"/>
        <w:jc w:val="both"/>
      </w:pPr>
      <w:r w:rsidRPr="00CD6AF0">
        <w:t>- умение работать в парах, группах;</w:t>
      </w:r>
    </w:p>
    <w:p w:rsidR="00536C20" w:rsidRPr="00CD6AF0" w:rsidRDefault="0037142C" w:rsidP="0037142C">
      <w:pPr>
        <w:pStyle w:val="a4"/>
        <w:spacing w:before="0" w:beforeAutospacing="0" w:after="0" w:afterAutospacing="0"/>
        <w:jc w:val="both"/>
      </w:pPr>
      <w:r w:rsidRPr="00CD6AF0">
        <w:t>- совместно договариваться о правилах общения и следовать им;</w:t>
      </w:r>
    </w:p>
    <w:p w:rsidR="0037142C" w:rsidRPr="00CD6AF0" w:rsidRDefault="0037142C" w:rsidP="0037142C">
      <w:pPr>
        <w:pStyle w:val="a4"/>
        <w:spacing w:before="0" w:beforeAutospacing="0" w:after="0" w:afterAutospacing="0"/>
        <w:jc w:val="both"/>
      </w:pPr>
      <w:r w:rsidRPr="00CD6AF0">
        <w:t>- формулировать и объяснять задание;</w:t>
      </w:r>
    </w:p>
    <w:p w:rsidR="0037142C" w:rsidRPr="00CD6AF0" w:rsidRDefault="0037142C" w:rsidP="0037142C">
      <w:pPr>
        <w:pStyle w:val="a4"/>
        <w:spacing w:before="0" w:beforeAutospacing="0" w:after="0" w:afterAutospacing="0"/>
        <w:jc w:val="both"/>
      </w:pPr>
      <w:r w:rsidRPr="00CD6AF0">
        <w:t>- грамотно задавать вопросы;</w:t>
      </w:r>
    </w:p>
    <w:p w:rsidR="0037142C" w:rsidRPr="00CD6AF0" w:rsidRDefault="0037142C" w:rsidP="0037142C">
      <w:pPr>
        <w:pStyle w:val="a4"/>
        <w:spacing w:before="0" w:beforeAutospacing="0" w:after="0" w:afterAutospacing="0"/>
        <w:jc w:val="both"/>
      </w:pPr>
      <w:r w:rsidRPr="00CD6AF0">
        <w:t>- слушать и понимать речь других.</w:t>
      </w:r>
    </w:p>
    <w:p w:rsidR="0037142C" w:rsidRPr="00CD6AF0" w:rsidRDefault="0037142C" w:rsidP="0037142C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37142C" w:rsidRPr="00CD6AF0" w:rsidRDefault="0037142C" w:rsidP="0037142C">
      <w:pPr>
        <w:pStyle w:val="a4"/>
        <w:spacing w:before="0" w:beforeAutospacing="0" w:after="0" w:afterAutospacing="0"/>
        <w:jc w:val="both"/>
      </w:pPr>
      <w:r w:rsidRPr="00CD6AF0">
        <w:rPr>
          <w:rStyle w:val="a5"/>
        </w:rPr>
        <w:t>Формы работы</w:t>
      </w:r>
      <w:r w:rsidRPr="00CD6AF0">
        <w:t>: фронтальная, парная, групповая, индивидуальная.</w:t>
      </w:r>
    </w:p>
    <w:p w:rsidR="00CD6AF0" w:rsidRPr="004100C7" w:rsidRDefault="0037142C" w:rsidP="004100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6AF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  <w:r w:rsidR="006E66DC" w:rsidRPr="00CD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6DC" w:rsidRPr="00CD6AF0">
        <w:rPr>
          <w:rFonts w:ascii="Times New Roman" w:hAnsi="Times New Roman" w:cs="Times New Roman"/>
          <w:sz w:val="24"/>
          <w:szCs w:val="24"/>
        </w:rPr>
        <w:t xml:space="preserve">проектор, компьютер, </w:t>
      </w:r>
      <w:r w:rsidR="00E65C52" w:rsidRPr="00CD6AF0">
        <w:rPr>
          <w:rFonts w:ascii="Times New Roman" w:eastAsia="Calibri" w:hAnsi="Times New Roman" w:cs="Times New Roman"/>
          <w:sz w:val="24"/>
          <w:szCs w:val="24"/>
        </w:rPr>
        <w:t xml:space="preserve">презентация, </w:t>
      </w:r>
      <w:r w:rsidR="00203B8B" w:rsidRPr="00CD6AF0">
        <w:rPr>
          <w:rFonts w:ascii="Times New Roman" w:eastAsia="Calibri" w:hAnsi="Times New Roman" w:cs="Times New Roman"/>
          <w:sz w:val="24"/>
          <w:szCs w:val="24"/>
        </w:rPr>
        <w:t>задания для групп,</w:t>
      </w:r>
      <w:r w:rsidR="006E66DC" w:rsidRPr="00CD6AF0">
        <w:rPr>
          <w:rFonts w:ascii="Times New Roman" w:hAnsi="Times New Roman" w:cs="Times New Roman"/>
          <w:sz w:val="24"/>
          <w:szCs w:val="24"/>
        </w:rPr>
        <w:t xml:space="preserve"> </w:t>
      </w:r>
      <w:r w:rsidR="006E66DC" w:rsidRPr="00CD6AF0">
        <w:rPr>
          <w:rFonts w:ascii="Times New Roman" w:eastAsia="Calibri" w:hAnsi="Times New Roman" w:cs="Times New Roman"/>
          <w:sz w:val="24"/>
          <w:szCs w:val="24"/>
        </w:rPr>
        <w:t>рефлексивные листы</w:t>
      </w:r>
      <w:r w:rsidR="00E03BAA" w:rsidRPr="00CD6AF0">
        <w:rPr>
          <w:rFonts w:ascii="Times New Roman" w:eastAsia="Calibri" w:hAnsi="Times New Roman" w:cs="Times New Roman"/>
          <w:sz w:val="24"/>
          <w:szCs w:val="24"/>
        </w:rPr>
        <w:t xml:space="preserve"> (карта достижений, жетоны), наглядный материал</w:t>
      </w:r>
      <w:r w:rsidR="006E66DC" w:rsidRPr="00CD6AF0">
        <w:rPr>
          <w:rFonts w:ascii="Times New Roman" w:hAnsi="Times New Roman" w:cs="Times New Roman"/>
          <w:sz w:val="24"/>
          <w:szCs w:val="24"/>
        </w:rPr>
        <w:t>,</w:t>
      </w:r>
      <w:r w:rsidR="00203B8B" w:rsidRPr="00CD6AF0">
        <w:rPr>
          <w:rFonts w:ascii="Times New Roman" w:hAnsi="Times New Roman" w:cs="Times New Roman"/>
          <w:sz w:val="24"/>
          <w:szCs w:val="24"/>
        </w:rPr>
        <w:t xml:space="preserve"> толковый словарь под редакцией Ожегова,</w:t>
      </w:r>
      <w:r w:rsidR="006E66DC" w:rsidRPr="00CD6AF0">
        <w:rPr>
          <w:rFonts w:ascii="Times New Roman" w:hAnsi="Times New Roman" w:cs="Times New Roman"/>
          <w:sz w:val="24"/>
          <w:szCs w:val="24"/>
        </w:rPr>
        <w:t xml:space="preserve"> у</w:t>
      </w:r>
      <w:r w:rsidRPr="00CD6AF0">
        <w:rPr>
          <w:rFonts w:ascii="Times New Roman" w:hAnsi="Times New Roman" w:cs="Times New Roman"/>
          <w:sz w:val="24"/>
          <w:szCs w:val="24"/>
        </w:rPr>
        <w:t xml:space="preserve">чебник </w:t>
      </w:r>
      <w:r w:rsidR="00536C20" w:rsidRPr="00CD6AF0">
        <w:rPr>
          <w:rFonts w:ascii="Times New Roman" w:hAnsi="Times New Roman" w:cs="Times New Roman"/>
          <w:sz w:val="24"/>
          <w:szCs w:val="24"/>
        </w:rPr>
        <w:t>«Окружающий мир» 4 класс Часть 1</w:t>
      </w:r>
      <w:r w:rsidR="006E66DC" w:rsidRPr="00CD6AF0">
        <w:rPr>
          <w:rFonts w:ascii="Times New Roman" w:hAnsi="Times New Roman" w:cs="Times New Roman"/>
          <w:sz w:val="24"/>
          <w:szCs w:val="24"/>
        </w:rPr>
        <w:t xml:space="preserve"> (авторы:</w:t>
      </w:r>
      <w:proofErr w:type="gramEnd"/>
      <w:r w:rsidR="006E66DC" w:rsidRPr="00CD6AF0">
        <w:rPr>
          <w:rFonts w:ascii="Times New Roman" w:hAnsi="Times New Roman" w:cs="Times New Roman"/>
          <w:sz w:val="24"/>
          <w:szCs w:val="24"/>
        </w:rPr>
        <w:t xml:space="preserve"> </w:t>
      </w:r>
      <w:r w:rsidR="00536C20" w:rsidRPr="00CD6AF0">
        <w:rPr>
          <w:rFonts w:ascii="Times New Roman" w:hAnsi="Times New Roman" w:cs="Times New Roman"/>
          <w:sz w:val="24"/>
          <w:szCs w:val="24"/>
        </w:rPr>
        <w:t>Н.Ф.Виноградова,  Г.С.К</w:t>
      </w:r>
      <w:r w:rsidR="004100C7">
        <w:rPr>
          <w:rFonts w:ascii="Times New Roman" w:hAnsi="Times New Roman" w:cs="Times New Roman"/>
          <w:sz w:val="24"/>
          <w:szCs w:val="24"/>
        </w:rPr>
        <w:t>алинова,  «</w:t>
      </w:r>
      <w:proofErr w:type="spellStart"/>
      <w:r w:rsidR="004100C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4100C7">
        <w:rPr>
          <w:rFonts w:ascii="Times New Roman" w:hAnsi="Times New Roman" w:cs="Times New Roman"/>
          <w:sz w:val="24"/>
          <w:szCs w:val="24"/>
        </w:rPr>
        <w:t>», 2019</w:t>
      </w:r>
    </w:p>
    <w:p w:rsidR="00CD6AF0" w:rsidRDefault="00CD6AF0" w:rsidP="004D4D9A">
      <w:pPr>
        <w:spacing w:after="0"/>
        <w:rPr>
          <w:rFonts w:ascii="Times New Roman" w:hAnsi="Times New Roman" w:cs="Times New Roman"/>
        </w:rPr>
      </w:pPr>
    </w:p>
    <w:p w:rsidR="00CD6AF0" w:rsidRPr="00E25B69" w:rsidRDefault="00CD6AF0" w:rsidP="004D4D9A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15877" w:type="dxa"/>
        <w:tblInd w:w="-601" w:type="dxa"/>
        <w:tblLook w:val="04A0"/>
      </w:tblPr>
      <w:tblGrid>
        <w:gridCol w:w="2525"/>
        <w:gridCol w:w="5142"/>
        <w:gridCol w:w="2887"/>
        <w:gridCol w:w="2392"/>
        <w:gridCol w:w="2931"/>
      </w:tblGrid>
      <w:tr w:rsidR="00FF1303" w:rsidRPr="00536C20" w:rsidTr="00FC43C0">
        <w:tc>
          <w:tcPr>
            <w:tcW w:w="2332" w:type="dxa"/>
          </w:tcPr>
          <w:p w:rsidR="00FF1303" w:rsidRPr="00536C20" w:rsidRDefault="00FF1303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  <w:p w:rsidR="00FF1303" w:rsidRPr="00536C20" w:rsidRDefault="00FF1303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5215" w:type="dxa"/>
          </w:tcPr>
          <w:p w:rsidR="00FF1303" w:rsidRPr="00536C20" w:rsidRDefault="00FF1303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43" w:type="dxa"/>
          </w:tcPr>
          <w:p w:rsidR="00FF1303" w:rsidRPr="00536C20" w:rsidRDefault="00FF1303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410" w:type="dxa"/>
          </w:tcPr>
          <w:p w:rsidR="00FF1303" w:rsidRPr="00536C20" w:rsidRDefault="00FF1303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Формы работы на уроке</w:t>
            </w:r>
          </w:p>
        </w:tc>
        <w:tc>
          <w:tcPr>
            <w:tcW w:w="2977" w:type="dxa"/>
          </w:tcPr>
          <w:p w:rsidR="00FF1303" w:rsidRPr="00536C20" w:rsidRDefault="00FF1303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</w:t>
            </w:r>
          </w:p>
        </w:tc>
      </w:tr>
      <w:tr w:rsidR="00FF1303" w:rsidRPr="00536C20" w:rsidTr="00FC43C0">
        <w:trPr>
          <w:trHeight w:val="8216"/>
        </w:trPr>
        <w:tc>
          <w:tcPr>
            <w:tcW w:w="2332" w:type="dxa"/>
          </w:tcPr>
          <w:p w:rsidR="004A680F" w:rsidRPr="00536C20" w:rsidRDefault="004A680F" w:rsidP="00BA26DD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03" w:rsidRPr="00536C20" w:rsidRDefault="00D530BC" w:rsidP="00536C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FF1303" w:rsidRPr="00536C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536C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FF1303" w:rsidRPr="00536C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Организационный </w:t>
            </w:r>
            <w:r w:rsidR="00E00E32" w:rsidRPr="00536C20">
              <w:rPr>
                <w:rFonts w:ascii="Times New Roman" w:hAnsi="Times New Roman" w:cs="Times New Roman"/>
                <w:sz w:val="24"/>
                <w:szCs w:val="24"/>
              </w:rPr>
              <w:t>этап. Мотивация</w:t>
            </w:r>
            <w:r w:rsidR="00FF1303"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63A4" w:rsidRPr="00536C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(1 </w:t>
            </w:r>
            <w:r w:rsidR="00FF1303" w:rsidRPr="00536C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мин)</w:t>
            </w:r>
          </w:p>
          <w:p w:rsidR="00FF1303" w:rsidRPr="00536C20" w:rsidRDefault="00FF1303" w:rsidP="00536C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28" w:rsidRPr="00536C20" w:rsidRDefault="00A36328" w:rsidP="00224D11">
            <w:pP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</w:pPr>
          </w:p>
          <w:p w:rsidR="00A36328" w:rsidRPr="00536C20" w:rsidRDefault="00A36328" w:rsidP="00224D11">
            <w:pP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</w:pPr>
          </w:p>
          <w:p w:rsidR="00A36328" w:rsidRPr="00536C20" w:rsidRDefault="00A36328" w:rsidP="00224D11">
            <w:pP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</w:pPr>
          </w:p>
          <w:p w:rsidR="00A36328" w:rsidRPr="00536C20" w:rsidRDefault="00A36328" w:rsidP="00224D11">
            <w:pP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</w:pPr>
          </w:p>
          <w:p w:rsidR="00FF1303" w:rsidRPr="00536C20" w:rsidRDefault="00FF1303" w:rsidP="0022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Цель: </w:t>
            </w:r>
            <w:r w:rsidRPr="00536C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настроить на положительные эмоции, способствовать созданию внутреннего комфорта. </w:t>
            </w:r>
          </w:p>
        </w:tc>
        <w:tc>
          <w:tcPr>
            <w:tcW w:w="5215" w:type="dxa"/>
          </w:tcPr>
          <w:p w:rsidR="004A680F" w:rsidRPr="00536C20" w:rsidRDefault="004A680F" w:rsidP="00224D11">
            <w:pP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</w:pPr>
          </w:p>
          <w:p w:rsidR="004A680F" w:rsidRPr="00536C20" w:rsidRDefault="004A680F" w:rsidP="00224D11">
            <w:pP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</w:pPr>
          </w:p>
          <w:p w:rsidR="00FF1303" w:rsidRPr="00536C20" w:rsidRDefault="00FF1303" w:rsidP="00224D11">
            <w:pP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536C20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>- Я рада видеть вас красивыми, готовыми к новым познаниям.</w:t>
            </w:r>
          </w:p>
          <w:p w:rsidR="00FF1303" w:rsidRPr="00536C20" w:rsidRDefault="00FF1303" w:rsidP="00224D11">
            <w:pP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536C20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>- Повернитесь и улыбкой поприветствуйте наших гостей.</w:t>
            </w:r>
          </w:p>
          <w:p w:rsidR="00BC6E43" w:rsidRPr="00536C20" w:rsidRDefault="00FF1303" w:rsidP="00BC6E43">
            <w:pP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536C20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 - </w:t>
            </w:r>
            <w:r w:rsidRPr="00536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Пожалуйста, садитесь! Начинаем наш урок.</w:t>
            </w:r>
          </w:p>
          <w:p w:rsidR="00BC6E43" w:rsidRPr="00536C20" w:rsidRDefault="00BC6E43" w:rsidP="00BC6E43">
            <w:pP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536C20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>На вас надеюсь я друзья</w:t>
            </w:r>
          </w:p>
          <w:p w:rsidR="00BC6E43" w:rsidRPr="00536C20" w:rsidRDefault="00BC6E43" w:rsidP="00BC6E43">
            <w:pP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536C20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>Мы хороший дружный класс</w:t>
            </w:r>
          </w:p>
          <w:p w:rsidR="00BC6E43" w:rsidRPr="00536C20" w:rsidRDefault="00BC6E43" w:rsidP="00BC6E43">
            <w:pP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536C20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>Всё получится у нас!</w:t>
            </w:r>
          </w:p>
          <w:p w:rsidR="00FF1303" w:rsidRPr="00536C20" w:rsidRDefault="00FF1303" w:rsidP="00A36328">
            <w:pP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943" w:type="dxa"/>
          </w:tcPr>
          <w:p w:rsidR="00FF1303" w:rsidRPr="00536C20" w:rsidRDefault="00FF1303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и гостей.</w:t>
            </w:r>
          </w:p>
          <w:p w:rsidR="00FF1303" w:rsidRPr="00536C20" w:rsidRDefault="00FF1303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Рассаживаются на места.</w:t>
            </w:r>
          </w:p>
          <w:p w:rsidR="00FF1303" w:rsidRPr="00536C20" w:rsidRDefault="00FF1303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Организуют своё рабочее место.</w:t>
            </w:r>
          </w:p>
        </w:tc>
        <w:tc>
          <w:tcPr>
            <w:tcW w:w="2410" w:type="dxa"/>
          </w:tcPr>
          <w:p w:rsidR="00FF1303" w:rsidRPr="00536C20" w:rsidRDefault="00FF1303" w:rsidP="00FF1303">
            <w:pP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FD5277" w:rsidRPr="00536C2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F1303" w:rsidRPr="00536C20" w:rsidRDefault="00FF1303" w:rsidP="00E65C52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Личностные УУД</w:t>
            </w:r>
          </w:p>
          <w:p w:rsidR="00FF1303" w:rsidRPr="00536C20" w:rsidRDefault="00A36328" w:rsidP="00E6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</w:t>
            </w:r>
            <w:r w:rsidR="00FF1303" w:rsidRPr="00536C2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F1303" w:rsidRPr="00536C20">
              <w:rPr>
                <w:rFonts w:ascii="Times New Roman" w:hAnsi="Times New Roman" w:cs="Times New Roman"/>
                <w:sz w:val="24"/>
                <w:szCs w:val="24"/>
              </w:rPr>
              <w:t>азвиваем умения выражать свои эмоции.</w:t>
            </w:r>
          </w:p>
          <w:p w:rsidR="00FF1303" w:rsidRPr="00536C20" w:rsidRDefault="00A36328" w:rsidP="00A363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FF1303" w:rsidRPr="00536C20">
              <w:rPr>
                <w:rFonts w:ascii="Times New Roman" w:hAnsi="Times New Roman" w:cs="Times New Roman"/>
                <w:sz w:val="24"/>
                <w:szCs w:val="24"/>
              </w:rPr>
              <w:t>ормируем м</w:t>
            </w:r>
            <w:r w:rsidR="00FF1303" w:rsidRPr="00536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отивацию к обучению и целенаправленной познавательной деятельности</w:t>
            </w:r>
          </w:p>
        </w:tc>
      </w:tr>
      <w:tr w:rsidR="00FF1303" w:rsidRPr="00536C20" w:rsidTr="00FC43C0">
        <w:tc>
          <w:tcPr>
            <w:tcW w:w="2332" w:type="dxa"/>
          </w:tcPr>
          <w:p w:rsidR="00FF1303" w:rsidRPr="0052526B" w:rsidRDefault="00D530BC" w:rsidP="00BA26D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262626"/>
              </w:rPr>
            </w:pPr>
            <w:r w:rsidRPr="0052526B">
              <w:rPr>
                <w:b/>
                <w:color w:val="262626"/>
                <w:lang w:val="en-US"/>
              </w:rPr>
              <w:t>II</w:t>
            </w:r>
            <w:r w:rsidR="00FF1303" w:rsidRPr="0052526B">
              <w:rPr>
                <w:b/>
                <w:color w:val="262626"/>
              </w:rPr>
              <w:t xml:space="preserve">.Актуализация </w:t>
            </w:r>
            <w:r w:rsidR="00FD5277" w:rsidRPr="0052526B">
              <w:rPr>
                <w:b/>
                <w:color w:val="262626"/>
              </w:rPr>
              <w:t xml:space="preserve">опорных </w:t>
            </w:r>
            <w:r w:rsidR="00FF1303" w:rsidRPr="0052526B">
              <w:rPr>
                <w:b/>
                <w:color w:val="262626"/>
              </w:rPr>
              <w:t>знаний</w:t>
            </w:r>
            <w:r w:rsidR="00FD5277" w:rsidRPr="0052526B">
              <w:rPr>
                <w:b/>
                <w:color w:val="262626"/>
              </w:rPr>
              <w:t xml:space="preserve"> и умений.</w:t>
            </w:r>
            <w:r w:rsidR="00FF1303" w:rsidRPr="0052526B">
              <w:rPr>
                <w:b/>
                <w:color w:val="262626"/>
              </w:rPr>
              <w:t xml:space="preserve"> </w:t>
            </w:r>
            <w:r w:rsidR="00FD5277" w:rsidRPr="0052526B">
              <w:rPr>
                <w:b/>
                <w:color w:val="262626"/>
              </w:rPr>
              <w:t xml:space="preserve"> </w:t>
            </w:r>
          </w:p>
          <w:p w:rsidR="00FF1303" w:rsidRPr="00536C20" w:rsidRDefault="00FF1303" w:rsidP="00BA26D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62626"/>
              </w:rPr>
            </w:pPr>
          </w:p>
          <w:p w:rsidR="00A36328" w:rsidRPr="00536C20" w:rsidRDefault="00A36328" w:rsidP="00BA26D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262626"/>
                <w:shd w:val="clear" w:color="auto" w:fill="FFFFFF"/>
              </w:rPr>
            </w:pPr>
          </w:p>
          <w:p w:rsidR="00A36328" w:rsidRPr="00536C20" w:rsidRDefault="00A36328" w:rsidP="00BA26D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262626"/>
                <w:shd w:val="clear" w:color="auto" w:fill="FFFFFF"/>
              </w:rPr>
            </w:pPr>
          </w:p>
          <w:p w:rsidR="00A36328" w:rsidRPr="00536C20" w:rsidRDefault="00A36328" w:rsidP="00BA26D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262626"/>
                <w:shd w:val="clear" w:color="auto" w:fill="FFFFFF"/>
              </w:rPr>
            </w:pPr>
          </w:p>
          <w:p w:rsidR="00A36328" w:rsidRPr="00536C20" w:rsidRDefault="00A36328" w:rsidP="00BA26D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262626"/>
                <w:shd w:val="clear" w:color="auto" w:fill="FFFFFF"/>
              </w:rPr>
            </w:pPr>
          </w:p>
          <w:p w:rsidR="00A36328" w:rsidRPr="00536C20" w:rsidRDefault="00A36328" w:rsidP="00BA26D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262626"/>
                <w:shd w:val="clear" w:color="auto" w:fill="FFFFFF"/>
              </w:rPr>
            </w:pPr>
          </w:p>
          <w:p w:rsidR="00A36328" w:rsidRPr="00536C20" w:rsidRDefault="00A36328" w:rsidP="00BA26D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262626"/>
                <w:shd w:val="clear" w:color="auto" w:fill="FFFFFF"/>
              </w:rPr>
            </w:pPr>
          </w:p>
          <w:p w:rsidR="00A36328" w:rsidRPr="00536C20" w:rsidRDefault="00A36328" w:rsidP="00BA26D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262626"/>
                <w:shd w:val="clear" w:color="auto" w:fill="FFFFFF"/>
              </w:rPr>
            </w:pPr>
          </w:p>
          <w:p w:rsidR="00A36328" w:rsidRPr="00536C20" w:rsidRDefault="00A36328" w:rsidP="00BA26D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262626"/>
                <w:shd w:val="clear" w:color="auto" w:fill="FFFFFF"/>
              </w:rPr>
            </w:pPr>
          </w:p>
          <w:p w:rsidR="00A36328" w:rsidRPr="00536C20" w:rsidRDefault="00A36328" w:rsidP="00BA26D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262626"/>
                <w:shd w:val="clear" w:color="auto" w:fill="FFFFFF"/>
              </w:rPr>
            </w:pPr>
          </w:p>
          <w:p w:rsidR="00A36328" w:rsidRPr="00536C20" w:rsidRDefault="00A36328" w:rsidP="00BA26D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262626"/>
                <w:shd w:val="clear" w:color="auto" w:fill="FFFFFF"/>
              </w:rPr>
            </w:pPr>
          </w:p>
          <w:p w:rsidR="00A36328" w:rsidRPr="00536C20" w:rsidRDefault="00A36328" w:rsidP="00B17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 темы урока </w:t>
            </w:r>
          </w:p>
          <w:p w:rsidR="00FF1303" w:rsidRPr="00536C20" w:rsidRDefault="00FF1303" w:rsidP="00BA26D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62626"/>
                <w:shd w:val="clear" w:color="auto" w:fill="FFFFFF"/>
              </w:rPr>
            </w:pPr>
            <w:r w:rsidRPr="00536C20">
              <w:rPr>
                <w:b/>
                <w:bCs/>
                <w:color w:val="262626"/>
                <w:shd w:val="clear" w:color="auto" w:fill="FFFFFF"/>
              </w:rPr>
              <w:t xml:space="preserve">Цель: </w:t>
            </w:r>
            <w:r w:rsidRPr="00536C20">
              <w:rPr>
                <w:color w:val="262626"/>
                <w:shd w:val="clear" w:color="auto" w:fill="FFFFFF"/>
              </w:rPr>
              <w:t xml:space="preserve">организовать и направить к восприятию нового материала; </w:t>
            </w:r>
            <w:r w:rsidRPr="00536C20">
              <w:rPr>
                <w:color w:val="262626"/>
              </w:rPr>
              <w:t xml:space="preserve">создание проблемной ситуации, </w:t>
            </w:r>
            <w:r w:rsidRPr="00536C20">
              <w:rPr>
                <w:color w:val="262626"/>
                <w:shd w:val="clear" w:color="auto" w:fill="FFFFFF"/>
              </w:rPr>
              <w:t>суметь проанализировать ситуацию и назвать тему и цель урока</w:t>
            </w:r>
          </w:p>
        </w:tc>
        <w:tc>
          <w:tcPr>
            <w:tcW w:w="5215" w:type="dxa"/>
          </w:tcPr>
          <w:p w:rsidR="00FF1303" w:rsidRPr="00536C20" w:rsidRDefault="00FF1303" w:rsidP="00870C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Организует деятельность по вводу темы урока.</w:t>
            </w:r>
          </w:p>
          <w:p w:rsidR="00FF1303" w:rsidRPr="00536C20" w:rsidRDefault="00FF1303" w:rsidP="0087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1.Ребята, напомните, какой раздел мы сейчас изучаем?</w:t>
            </w:r>
          </w:p>
          <w:p w:rsidR="00BC6E43" w:rsidRPr="00536C20" w:rsidRDefault="00BC6E43" w:rsidP="0087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Вы уже узнали много интересного. Поделитесь 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своими открытиями.</w:t>
            </w:r>
          </w:p>
          <w:p w:rsidR="00BC6E43" w:rsidRPr="00536C20" w:rsidRDefault="00BC6E43" w:rsidP="00870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Игра «Я знаю, что…</w:t>
            </w:r>
          </w:p>
          <w:p w:rsidR="00FF1303" w:rsidRPr="00536C20" w:rsidRDefault="00FF1303" w:rsidP="004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2. Проверим вашу сообразительность.</w:t>
            </w:r>
          </w:p>
          <w:p w:rsidR="00FF1303" w:rsidRPr="00536C20" w:rsidRDefault="00FF1303" w:rsidP="004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Подумайте, какое из этих слов л</w:t>
            </w:r>
            <w:r w:rsidR="00BC6E43" w:rsidRPr="00536C20">
              <w:rPr>
                <w:rFonts w:ascii="Times New Roman" w:hAnsi="Times New Roman" w:cs="Times New Roman"/>
                <w:sz w:val="24"/>
                <w:szCs w:val="24"/>
              </w:rPr>
              <w:t>ишнее: глаза, голова, нос, язык, кожа</w:t>
            </w:r>
          </w:p>
          <w:p w:rsidR="00FF1303" w:rsidRPr="00536C20" w:rsidRDefault="00FF1303" w:rsidP="004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-Что обозначают эти слова?</w:t>
            </w:r>
          </w:p>
          <w:p w:rsidR="00FF1303" w:rsidRPr="00536C20" w:rsidRDefault="00FF1303" w:rsidP="004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-Давайте скажем, какие это органы чувств. </w:t>
            </w:r>
          </w:p>
          <w:p w:rsidR="00FF1303" w:rsidRPr="00536C20" w:rsidRDefault="00FF1303" w:rsidP="004C3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(Таблички на магнитную доску)</w:t>
            </w:r>
          </w:p>
          <w:p w:rsidR="00BC6E43" w:rsidRPr="00536C20" w:rsidRDefault="00BC6E43" w:rsidP="004C3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_Отгадайте загадку</w:t>
            </w:r>
          </w:p>
          <w:p w:rsidR="00BC6E43" w:rsidRPr="00536C20" w:rsidRDefault="00BC6E43" w:rsidP="004C3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У одной головы два брата</w:t>
            </w:r>
          </w:p>
          <w:p w:rsidR="00BC6E43" w:rsidRPr="00536C20" w:rsidRDefault="00C37D22" w:rsidP="004C3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По разные стороны сидят</w:t>
            </w:r>
          </w:p>
          <w:p w:rsidR="00C37D22" w:rsidRPr="00536C20" w:rsidRDefault="00C37D22" w:rsidP="004C3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Ничего не видят и не говорят.       (Уши)</w:t>
            </w:r>
          </w:p>
          <w:p w:rsidR="00FF1303" w:rsidRPr="00536C20" w:rsidRDefault="00FF1303" w:rsidP="004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-О каком органе чувств мы будем говорить?  </w:t>
            </w:r>
          </w:p>
          <w:p w:rsidR="00C37D22" w:rsidRPr="00536C20" w:rsidRDefault="00C37D22" w:rsidP="004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Что мы уже знаем про ухо? Ухо - орган слуха</w:t>
            </w:r>
          </w:p>
          <w:p w:rsidR="00C37D22" w:rsidRPr="00536C20" w:rsidRDefault="00FF1303" w:rsidP="004C3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7D22" w:rsidRPr="00536C20">
              <w:rPr>
                <w:rFonts w:ascii="Times New Roman" w:hAnsi="Times New Roman" w:cs="Times New Roman"/>
                <w:sz w:val="24"/>
                <w:szCs w:val="24"/>
              </w:rPr>
              <w:t>как будет называться тема нашего урока?</w:t>
            </w:r>
            <w:r w:rsidR="000B4EE2"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4EE2"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0B4EE2"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доске)</w:t>
            </w:r>
          </w:p>
          <w:p w:rsidR="00FF1303" w:rsidRPr="00536C20" w:rsidRDefault="00FF1303" w:rsidP="00C37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536C20" w:rsidRDefault="00C37D22" w:rsidP="00C3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учебники на с. 38 (новые учебники) и с.33 (старые учебники). Прочитайте тему </w:t>
            </w:r>
            <w:r w:rsidR="00B17C3A" w:rsidRPr="00536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r w:rsidR="000B4EE2" w:rsidRPr="00536C20">
              <w:rPr>
                <w:rFonts w:ascii="Times New Roman" w:hAnsi="Times New Roman" w:cs="Times New Roman"/>
                <w:sz w:val="24"/>
                <w:szCs w:val="24"/>
              </w:rPr>
              <w:t>. Что мы добавим к нашей теме</w:t>
            </w:r>
            <w:proofErr w:type="gramStart"/>
            <w:r w:rsidR="000B4EE2"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?.( </w:t>
            </w:r>
            <w:proofErr w:type="gramEnd"/>
            <w:r w:rsidR="000B4EE2" w:rsidRPr="00536C20">
              <w:rPr>
                <w:rFonts w:ascii="Times New Roman" w:hAnsi="Times New Roman" w:cs="Times New Roman"/>
                <w:sz w:val="24"/>
                <w:szCs w:val="24"/>
              </w:rPr>
              <w:t>Береги слух.)</w:t>
            </w:r>
          </w:p>
          <w:p w:rsidR="000B4EE2" w:rsidRPr="00536C20" w:rsidRDefault="000B4EE2" w:rsidP="00C37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2" w:rsidRPr="00536C20" w:rsidRDefault="000B4EE2" w:rsidP="00C37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A36328" w:rsidRPr="00536C20" w:rsidRDefault="00A36328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28" w:rsidRPr="00536C20" w:rsidRDefault="00A36328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03" w:rsidRPr="00536C20" w:rsidRDefault="00FF1303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Индивидуальные ответы учеников</w:t>
            </w:r>
          </w:p>
          <w:p w:rsidR="00FF1303" w:rsidRPr="00536C20" w:rsidRDefault="00FF1303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Мы изучаем раздел </w:t>
            </w: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«Органы чувств»</w:t>
            </w:r>
          </w:p>
          <w:p w:rsidR="00FF1303" w:rsidRPr="00536C20" w:rsidRDefault="00FF1303" w:rsidP="004C3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303" w:rsidRPr="00536C20" w:rsidRDefault="00FF1303" w:rsidP="004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- Лишнее слово «голова».</w:t>
            </w:r>
          </w:p>
          <w:p w:rsidR="00BC6E43" w:rsidRPr="00536C20" w:rsidRDefault="00BC6E43" w:rsidP="004C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03" w:rsidRPr="00536C20" w:rsidRDefault="00FF1303" w:rsidP="004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- Эти слова обозначают Органы чувств.</w:t>
            </w:r>
          </w:p>
          <w:p w:rsidR="00FF1303" w:rsidRPr="00536C20" w:rsidRDefault="00FF1303" w:rsidP="004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глаза – орган зрения</w:t>
            </w:r>
          </w:p>
          <w:p w:rsidR="00FF1303" w:rsidRPr="00536C20" w:rsidRDefault="00FF1303" w:rsidP="004C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нос- орган обоняния</w:t>
            </w:r>
          </w:p>
          <w:p w:rsidR="00FE3AE9" w:rsidRPr="00536C20" w:rsidRDefault="00FF1303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язык – орган вкуса</w:t>
            </w:r>
          </w:p>
          <w:p w:rsidR="00FE3AE9" w:rsidRPr="00536C20" w:rsidRDefault="00FE3AE9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03" w:rsidRPr="00536C20" w:rsidRDefault="00FF1303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FF1303" w:rsidRPr="00536C20" w:rsidRDefault="00FF1303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03" w:rsidRPr="00536C20" w:rsidRDefault="00FF1303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Ухо – орган слуха.</w:t>
            </w:r>
          </w:p>
          <w:p w:rsidR="00FF1303" w:rsidRPr="00536C20" w:rsidRDefault="000614F4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Слух.</w:t>
            </w:r>
          </w:p>
          <w:p w:rsidR="00FE3AE9" w:rsidRPr="00536C20" w:rsidRDefault="00FE3AE9" w:rsidP="00F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E9" w:rsidRPr="00536C20" w:rsidRDefault="00FE3AE9" w:rsidP="00F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03" w:rsidRPr="00536C20" w:rsidRDefault="000614F4" w:rsidP="00F3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Слух.</w:t>
            </w:r>
            <w:r w:rsidR="000B4EE2"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Береги слух.</w:t>
            </w:r>
          </w:p>
        </w:tc>
        <w:tc>
          <w:tcPr>
            <w:tcW w:w="2410" w:type="dxa"/>
          </w:tcPr>
          <w:p w:rsidR="00FF1303" w:rsidRPr="00536C20" w:rsidRDefault="00FF1303" w:rsidP="00A3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r w:rsidR="00FD5277" w:rsidRPr="00536C2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  <w:r w:rsidR="00D44B16" w:rsidRPr="00536C20">
              <w:rPr>
                <w:rFonts w:ascii="Times New Roman" w:hAnsi="Times New Roman" w:cs="Times New Roman"/>
                <w:sz w:val="24"/>
                <w:szCs w:val="24"/>
              </w:rPr>
              <w:t>, проблемная ситуация.</w:t>
            </w:r>
          </w:p>
          <w:p w:rsidR="00A36328" w:rsidRPr="00536C20" w:rsidRDefault="00A36328" w:rsidP="00A3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28" w:rsidRPr="00536C20" w:rsidRDefault="00A36328" w:rsidP="00A3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28" w:rsidRPr="00536C20" w:rsidRDefault="004A680F" w:rsidP="00A36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  <w:p w:rsidR="00A36328" w:rsidRPr="00536C20" w:rsidRDefault="00A36328" w:rsidP="00A3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28" w:rsidRPr="00536C20" w:rsidRDefault="00A36328" w:rsidP="00A3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E9" w:rsidRPr="00536C20" w:rsidRDefault="00FE3AE9" w:rsidP="00FE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3A" w:rsidRPr="00536C20" w:rsidRDefault="00B17C3A" w:rsidP="00FE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3A" w:rsidRPr="00536C20" w:rsidRDefault="00B17C3A" w:rsidP="00FE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3A" w:rsidRPr="00536C20" w:rsidRDefault="00B17C3A" w:rsidP="00FE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3A" w:rsidRPr="00536C20" w:rsidRDefault="00B17C3A" w:rsidP="00FE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F2A" w:rsidRPr="00536C20" w:rsidRDefault="00180F2A" w:rsidP="00B1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B17C3A"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17C3A" w:rsidRPr="00536C20" w:rsidRDefault="00B17C3A" w:rsidP="00B1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180F2A" w:rsidRPr="00536C20" w:rsidRDefault="00180F2A" w:rsidP="00FE3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F2A" w:rsidRPr="00536C20" w:rsidRDefault="00180F2A" w:rsidP="00FE3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F2A" w:rsidRPr="00536C20" w:rsidRDefault="00180F2A" w:rsidP="00FE3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F2A" w:rsidRPr="00536C20" w:rsidRDefault="00180F2A" w:rsidP="00FE3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F2A" w:rsidRPr="00536C20" w:rsidRDefault="00180F2A" w:rsidP="00FE3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F2A" w:rsidRPr="00536C20" w:rsidRDefault="00180F2A" w:rsidP="00FE3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F2A" w:rsidRPr="00536C20" w:rsidRDefault="00180F2A" w:rsidP="00FE3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F2A" w:rsidRPr="00536C20" w:rsidRDefault="00180F2A" w:rsidP="00FE3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F2A" w:rsidRPr="00536C20" w:rsidRDefault="00180F2A" w:rsidP="00FE3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F2A" w:rsidRPr="00536C20" w:rsidRDefault="00180F2A" w:rsidP="00FE3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328" w:rsidRPr="00536C20" w:rsidRDefault="00A36328" w:rsidP="00FE3AE9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328" w:rsidRPr="00536C20" w:rsidRDefault="00A36328" w:rsidP="00A36328">
            <w:pPr>
              <w:pStyle w:val="ParagraphStyle"/>
              <w:rPr>
                <w:rFonts w:ascii="Times New Roman" w:hAnsi="Times New Roman" w:cs="Times New Roman"/>
              </w:rPr>
            </w:pPr>
            <w:r w:rsidRPr="00536C2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 УУД: </w:t>
            </w:r>
            <w:r w:rsidRPr="00536C20">
              <w:rPr>
                <w:rFonts w:ascii="Times New Roman" w:hAnsi="Times New Roman" w:cs="Times New Roman"/>
              </w:rPr>
              <w:t xml:space="preserve">высказывают свою точку зрения, вступают в диалог, обмениваются </w:t>
            </w:r>
            <w:r w:rsidRPr="00536C20">
              <w:rPr>
                <w:rFonts w:ascii="Times New Roman" w:hAnsi="Times New Roman" w:cs="Times New Roman"/>
              </w:rPr>
              <w:lastRenderedPageBreak/>
              <w:t>мнениями.</w:t>
            </w:r>
          </w:p>
          <w:p w:rsidR="00FF1303" w:rsidRPr="00536C20" w:rsidRDefault="00FF1303" w:rsidP="0022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РегулятивныеУУД</w:t>
            </w:r>
            <w:proofErr w:type="spellEnd"/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FF1303" w:rsidRPr="00536C20" w:rsidRDefault="00FF1303" w:rsidP="00224D11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  <w:p w:rsidR="00FF1303" w:rsidRPr="00536C20" w:rsidRDefault="00FF1303" w:rsidP="00224D11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</w:t>
            </w:r>
            <w:r w:rsidRPr="00536C2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развиваем</w:t>
            </w:r>
            <w:r w:rsidRPr="00536C2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умения извлекать информацию из схем, иллюстраций, текстов.</w:t>
            </w:r>
          </w:p>
          <w:p w:rsidR="00FF1303" w:rsidRPr="00536C20" w:rsidRDefault="00FF1303" w:rsidP="00224D11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выявлять сущность, особенности объектов.</w:t>
            </w:r>
          </w:p>
          <w:p w:rsidR="00FF1303" w:rsidRPr="00536C20" w:rsidRDefault="00FF1303" w:rsidP="00224D11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на основе анализа объектов делать выводы.</w:t>
            </w:r>
          </w:p>
          <w:p w:rsidR="00FF1303" w:rsidRPr="00536C20" w:rsidRDefault="00FF1303" w:rsidP="00224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-ориентироваться по оглавлению учебника.</w:t>
            </w:r>
          </w:p>
          <w:p w:rsidR="00FF1303" w:rsidRPr="00536C20" w:rsidRDefault="00FF1303" w:rsidP="00AF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познавательных интересов учебных мотивов;</w:t>
            </w:r>
          </w:p>
        </w:tc>
      </w:tr>
      <w:tr w:rsidR="00F252FF" w:rsidRPr="00536C20" w:rsidTr="00FC43C0">
        <w:tc>
          <w:tcPr>
            <w:tcW w:w="2332" w:type="dxa"/>
          </w:tcPr>
          <w:p w:rsidR="00D530BC" w:rsidRPr="0052526B" w:rsidRDefault="00D530BC" w:rsidP="00D530B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262626"/>
              </w:rPr>
            </w:pPr>
            <w:r w:rsidRPr="0052526B">
              <w:rPr>
                <w:b/>
                <w:color w:val="262626"/>
                <w:lang w:val="en-US"/>
              </w:rPr>
              <w:lastRenderedPageBreak/>
              <w:t>III</w:t>
            </w:r>
            <w:r w:rsidR="00F252FF" w:rsidRPr="0052526B">
              <w:rPr>
                <w:b/>
                <w:color w:val="262626"/>
              </w:rPr>
              <w:t>.</w:t>
            </w:r>
            <w:r w:rsidRPr="0052526B">
              <w:rPr>
                <w:b/>
                <w:color w:val="262626"/>
              </w:rPr>
              <w:t xml:space="preserve"> </w:t>
            </w:r>
            <w:proofErr w:type="spellStart"/>
            <w:r w:rsidR="00F252FF" w:rsidRPr="0052526B">
              <w:rPr>
                <w:b/>
                <w:color w:val="262626"/>
              </w:rPr>
              <w:t>Целепологание</w:t>
            </w:r>
            <w:proofErr w:type="spellEnd"/>
            <w:r w:rsidR="00F252FF" w:rsidRPr="0052526B">
              <w:rPr>
                <w:b/>
                <w:color w:val="262626"/>
              </w:rPr>
              <w:t xml:space="preserve"> и постановка учебной задачи.</w:t>
            </w:r>
            <w:r w:rsidRPr="0052526B">
              <w:rPr>
                <w:b/>
                <w:color w:val="262626"/>
              </w:rPr>
              <w:t xml:space="preserve"> </w:t>
            </w:r>
          </w:p>
          <w:p w:rsidR="00F252FF" w:rsidRPr="00536C20" w:rsidRDefault="00F252FF" w:rsidP="00D530B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62626"/>
              </w:rPr>
            </w:pPr>
          </w:p>
          <w:p w:rsidR="00D530BC" w:rsidRPr="00536C20" w:rsidRDefault="00D530BC" w:rsidP="00D530B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262626"/>
              </w:rPr>
            </w:pPr>
          </w:p>
          <w:p w:rsidR="00F252FF" w:rsidRPr="00536C20" w:rsidRDefault="00F252FF" w:rsidP="00D530B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62626"/>
              </w:rPr>
            </w:pPr>
            <w:r w:rsidRPr="00536C20">
              <w:rPr>
                <w:b/>
                <w:bCs/>
                <w:color w:val="262626"/>
              </w:rPr>
              <w:t>Цель:</w:t>
            </w:r>
            <w:r w:rsidRPr="00536C20">
              <w:rPr>
                <w:rStyle w:val="apple-converted-space"/>
                <w:color w:val="262626"/>
              </w:rPr>
              <w:t> </w:t>
            </w:r>
            <w:r w:rsidRPr="00536C20">
              <w:rPr>
                <w:color w:val="262626"/>
              </w:rPr>
              <w:t>суметь проанализировать ситуацию и назвать тему и цель урока.</w:t>
            </w:r>
          </w:p>
        </w:tc>
        <w:tc>
          <w:tcPr>
            <w:tcW w:w="5215" w:type="dxa"/>
          </w:tcPr>
          <w:p w:rsidR="00F252FF" w:rsidRPr="00536C20" w:rsidRDefault="00F252F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- Прочитайте ещё раз тему урока и поставьте  цель.</w:t>
            </w:r>
          </w:p>
          <w:p w:rsidR="00F252FF" w:rsidRPr="00536C20" w:rsidRDefault="00F252FF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Что мы должны</w:t>
            </w:r>
            <w:r w:rsidRPr="00536C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узнать, </w:t>
            </w: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с чем познакомиться.</w:t>
            </w:r>
          </w:p>
          <w:p w:rsidR="00F252FF" w:rsidRPr="00536C20" w:rsidRDefault="00F252FF" w:rsidP="003827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выяснить</w:t>
            </w:r>
          </w:p>
          <w:p w:rsidR="00F252FF" w:rsidRPr="00536C20" w:rsidRDefault="00F252FF" w:rsidP="008267A4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научиться</w:t>
            </w:r>
          </w:p>
          <w:p w:rsidR="00B17C3A" w:rsidRPr="00536C20" w:rsidRDefault="00B17C3A" w:rsidP="008267A4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530BC" w:rsidRPr="00536C20" w:rsidRDefault="00F252FF" w:rsidP="008267A4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161908"/>
                <w:sz w:val="24"/>
                <w:szCs w:val="24"/>
                <w:lang w:eastAsia="ru-RU"/>
              </w:rPr>
            </w:pPr>
            <w:r w:rsidRPr="00536C20">
              <w:rPr>
                <w:rFonts w:ascii="Arial" w:eastAsia="Times New Roman" w:hAnsi="Arial" w:cs="Arial"/>
                <w:color w:val="161908"/>
                <w:sz w:val="24"/>
                <w:szCs w:val="24"/>
                <w:lang w:eastAsia="ru-RU"/>
              </w:rPr>
              <w:t xml:space="preserve">- </w:t>
            </w:r>
            <w:r w:rsidRPr="00536C2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Для чего нам нужно это знать?</w:t>
            </w:r>
            <w:r w:rsidR="00F244DC" w:rsidRPr="00536C20">
              <w:rPr>
                <w:rFonts w:ascii="Arial" w:eastAsia="Times New Roman" w:hAnsi="Arial" w:cs="Arial"/>
                <w:color w:val="161908"/>
                <w:sz w:val="24"/>
                <w:szCs w:val="24"/>
                <w:lang w:eastAsia="ru-RU"/>
              </w:rPr>
              <w:t xml:space="preserve"> </w:t>
            </w:r>
          </w:p>
          <w:p w:rsidR="00D530BC" w:rsidRPr="00536C20" w:rsidRDefault="00D530BC" w:rsidP="008267A4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корректирует ответы, представляет тему, цель и задачи урока на доске</w:t>
            </w:r>
            <w:r w:rsidR="00F244DC"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244DC" w:rsidRPr="00536C20" w:rsidRDefault="00F244DC" w:rsidP="008267A4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530BC" w:rsidRPr="00536C20" w:rsidRDefault="00F244DC" w:rsidP="008267A4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Чтобы достичь цели какие мы поставим задачи?</w:t>
            </w:r>
          </w:p>
          <w:p w:rsidR="00F252FF" w:rsidRPr="00536C20" w:rsidRDefault="00F252FF" w:rsidP="008267A4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>Задачи.</w:t>
            </w:r>
            <w:r w:rsidR="004275F7" w:rsidRPr="00536C20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 xml:space="preserve"> </w:t>
            </w:r>
          </w:p>
          <w:p w:rsidR="00F252FF" w:rsidRPr="00536C20" w:rsidRDefault="00F252FF" w:rsidP="008267A4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1.Познакомиться со строением уха.</w:t>
            </w:r>
          </w:p>
          <w:p w:rsidR="00F252FF" w:rsidRPr="00536C20" w:rsidRDefault="00F252FF" w:rsidP="008267A4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2.Понять, какую роль в организме человека ещё играет орган слуха.</w:t>
            </w:r>
          </w:p>
          <w:p w:rsidR="00F252FF" w:rsidRPr="00536C20" w:rsidRDefault="00F252FF" w:rsidP="008267A4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3.Запомнить, как беречь слух.</w:t>
            </w:r>
          </w:p>
          <w:p w:rsidR="00F252FF" w:rsidRPr="00536C20" w:rsidRDefault="00F252FF" w:rsidP="008267A4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4.Проверить и оценить свою  работу на уроке.</w:t>
            </w:r>
            <w:r w:rsidR="00F244DC" w:rsidRPr="00536C20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 xml:space="preserve">  </w:t>
            </w:r>
          </w:p>
          <w:p w:rsidR="00D530BC" w:rsidRPr="00536C20" w:rsidRDefault="00D530BC" w:rsidP="00D530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 Цель урока поставили, определили ряд серьёзных задач.  У нас получился план работы по теме урока, который  поможет добиться поставленной цели.</w:t>
            </w:r>
          </w:p>
          <w:p w:rsidR="00D530BC" w:rsidRPr="00536C20" w:rsidRDefault="00D530BC" w:rsidP="00D530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1908"/>
                <w:sz w:val="24"/>
                <w:szCs w:val="24"/>
                <w:lang w:eastAsia="ru-RU"/>
              </w:rPr>
              <w:t>План.</w:t>
            </w:r>
            <w:r w:rsidR="00B17C3A" w:rsidRPr="00536C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1908"/>
                <w:sz w:val="24"/>
                <w:szCs w:val="24"/>
                <w:lang w:eastAsia="ru-RU"/>
              </w:rPr>
              <w:t xml:space="preserve"> </w:t>
            </w:r>
          </w:p>
          <w:p w:rsidR="00D530BC" w:rsidRPr="00536C20" w:rsidRDefault="00D530BC" w:rsidP="00D530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1908"/>
                <w:sz w:val="24"/>
                <w:szCs w:val="24"/>
                <w:lang w:eastAsia="ru-RU"/>
              </w:rPr>
              <w:t>1.Ухо – это орган слуха.</w:t>
            </w:r>
          </w:p>
          <w:p w:rsidR="00D530BC" w:rsidRPr="00536C20" w:rsidRDefault="00D530BC" w:rsidP="00D530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1908"/>
                <w:sz w:val="24"/>
                <w:szCs w:val="24"/>
                <w:lang w:eastAsia="ru-RU"/>
              </w:rPr>
              <w:t>2. Составление памятки по охране слуха.</w:t>
            </w:r>
          </w:p>
          <w:p w:rsidR="00D530BC" w:rsidRPr="00536C20" w:rsidRDefault="00D530BC" w:rsidP="00D530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1908"/>
                <w:sz w:val="24"/>
                <w:szCs w:val="24"/>
                <w:lang w:eastAsia="ru-RU"/>
              </w:rPr>
              <w:t>3. Оценка своей работы.</w:t>
            </w:r>
          </w:p>
          <w:p w:rsidR="00F252FF" w:rsidRPr="00536C20" w:rsidRDefault="00D530BC" w:rsidP="00180F2A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В течение всего урока вы будете заполнять карту достижений по всем пунктам этого плана. Посмотрите её.    Отмечайте уровень знаком «+»</w:t>
            </w:r>
            <w:r w:rsidR="004275F7" w:rsidRPr="00536C2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3" w:type="dxa"/>
          </w:tcPr>
          <w:p w:rsidR="00F252FF" w:rsidRPr="00536C20" w:rsidRDefault="00D530BC" w:rsidP="00F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цель и задачи урока</w:t>
            </w:r>
          </w:p>
          <w:p w:rsidR="00F252FF" w:rsidRPr="00536C20" w:rsidRDefault="00F252FF" w:rsidP="00F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строение органа слуха</w:t>
            </w:r>
          </w:p>
          <w:p w:rsidR="00F252FF" w:rsidRPr="00536C20" w:rsidRDefault="00F252FF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17C3A"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ую роль в организме человека 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играет орган слуха </w:t>
            </w:r>
          </w:p>
          <w:p w:rsidR="00D530BC" w:rsidRPr="00536C20" w:rsidRDefault="00F252FF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беречь слух</w:t>
            </w:r>
            <w:r w:rsidR="00D530BC"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F244D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FF" w:rsidRPr="00536C20" w:rsidRDefault="00D530BC" w:rsidP="0038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картой достижений.</w:t>
            </w:r>
          </w:p>
        </w:tc>
        <w:tc>
          <w:tcPr>
            <w:tcW w:w="2410" w:type="dxa"/>
          </w:tcPr>
          <w:p w:rsidR="00FE3AE9" w:rsidRPr="00536C20" w:rsidRDefault="00FE3AE9" w:rsidP="00FE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индивидуальная.</w:t>
            </w: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B17C3A" w:rsidP="00A74D48">
            <w:pPr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  <w:lang w:eastAsia="ru-RU"/>
              </w:rPr>
              <w:t>СЛАЙД 3</w:t>
            </w: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180F2A" w:rsidRPr="00536C20" w:rsidRDefault="00180F2A" w:rsidP="00A74D48">
            <w:pP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</w:pPr>
          </w:p>
          <w:p w:rsidR="00F252FF" w:rsidRPr="00536C20" w:rsidRDefault="00F252F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0BC" w:rsidRPr="00536C20" w:rsidRDefault="00F252FF" w:rsidP="008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 -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-самостоятельное выделение и формулирование познавательной цели. </w:t>
            </w:r>
          </w:p>
          <w:p w:rsidR="00D530BC" w:rsidRPr="00536C20" w:rsidRDefault="00D530BC" w:rsidP="008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BC" w:rsidRPr="00536C20" w:rsidRDefault="00536C20" w:rsidP="008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  <w:r w:rsidR="00F252FF"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F252FF"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 и делать выводы </w:t>
            </w:r>
          </w:p>
          <w:p w:rsidR="00D530BC" w:rsidRPr="00536C20" w:rsidRDefault="00D530BC" w:rsidP="008E0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0BC" w:rsidRPr="00536C20" w:rsidRDefault="00D530BC" w:rsidP="008E0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РегулятивныеУУД</w:t>
            </w:r>
            <w:proofErr w:type="spellEnd"/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: -</w:t>
            </w:r>
            <w:proofErr w:type="spellStart"/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того, что уже известно и усвоено, и того, что еще неизвестно</w:t>
            </w:r>
          </w:p>
          <w:p w:rsidR="00D530BC" w:rsidRPr="00536C20" w:rsidRDefault="00D530BC" w:rsidP="008E0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0BC" w:rsidRPr="00536C20" w:rsidRDefault="00D530BC" w:rsidP="008E0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0BC" w:rsidRPr="00536C20" w:rsidRDefault="00D530BC" w:rsidP="008E0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0BC" w:rsidRPr="00536C20" w:rsidRDefault="00D530BC" w:rsidP="008E0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0BC" w:rsidRPr="00536C20" w:rsidRDefault="00D530BC" w:rsidP="008E0C6D">
            <w:pPr>
              <w:rPr>
                <w:b/>
                <w:sz w:val="24"/>
                <w:szCs w:val="24"/>
              </w:rPr>
            </w:pPr>
          </w:p>
          <w:p w:rsidR="00D530BC" w:rsidRPr="00536C20" w:rsidRDefault="00D530BC" w:rsidP="008E0C6D">
            <w:pPr>
              <w:rPr>
                <w:b/>
                <w:sz w:val="24"/>
                <w:szCs w:val="24"/>
              </w:rPr>
            </w:pPr>
          </w:p>
          <w:p w:rsidR="00D530BC" w:rsidRPr="00536C20" w:rsidRDefault="00D530BC" w:rsidP="008E0C6D">
            <w:pPr>
              <w:rPr>
                <w:b/>
                <w:sz w:val="24"/>
                <w:szCs w:val="24"/>
              </w:rPr>
            </w:pPr>
          </w:p>
          <w:p w:rsidR="00D530BC" w:rsidRPr="00536C20" w:rsidRDefault="00D530BC" w:rsidP="008E0C6D">
            <w:pPr>
              <w:rPr>
                <w:b/>
                <w:sz w:val="24"/>
                <w:szCs w:val="24"/>
              </w:rPr>
            </w:pPr>
          </w:p>
          <w:p w:rsidR="00D530BC" w:rsidRPr="00536C20" w:rsidRDefault="00D530BC" w:rsidP="008E0C6D">
            <w:pPr>
              <w:rPr>
                <w:b/>
                <w:sz w:val="24"/>
                <w:szCs w:val="24"/>
              </w:rPr>
            </w:pPr>
          </w:p>
          <w:p w:rsidR="00D530BC" w:rsidRPr="00536C20" w:rsidRDefault="00D530BC" w:rsidP="008E0C6D">
            <w:pPr>
              <w:rPr>
                <w:b/>
                <w:sz w:val="24"/>
                <w:szCs w:val="24"/>
              </w:rPr>
            </w:pPr>
          </w:p>
          <w:p w:rsidR="00D530BC" w:rsidRPr="00536C20" w:rsidRDefault="00D530BC" w:rsidP="008E0C6D">
            <w:pPr>
              <w:rPr>
                <w:b/>
                <w:sz w:val="24"/>
                <w:szCs w:val="24"/>
              </w:rPr>
            </w:pPr>
          </w:p>
          <w:p w:rsidR="00D530BC" w:rsidRPr="00536C20" w:rsidRDefault="00D530BC" w:rsidP="008E0C6D">
            <w:pPr>
              <w:rPr>
                <w:b/>
                <w:sz w:val="24"/>
                <w:szCs w:val="24"/>
              </w:rPr>
            </w:pPr>
          </w:p>
          <w:p w:rsidR="00D530BC" w:rsidRPr="00536C20" w:rsidRDefault="00D530BC" w:rsidP="008E0C6D">
            <w:pPr>
              <w:rPr>
                <w:b/>
                <w:sz w:val="24"/>
                <w:szCs w:val="24"/>
              </w:rPr>
            </w:pPr>
          </w:p>
          <w:p w:rsidR="00D530BC" w:rsidRPr="00536C20" w:rsidRDefault="00D530BC" w:rsidP="008E0C6D">
            <w:pPr>
              <w:rPr>
                <w:sz w:val="24"/>
                <w:szCs w:val="24"/>
              </w:rPr>
            </w:pPr>
            <w:proofErr w:type="gramStart"/>
            <w:r w:rsidRPr="00536C20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536C20">
              <w:rPr>
                <w:b/>
                <w:sz w:val="24"/>
                <w:szCs w:val="24"/>
              </w:rPr>
              <w:t xml:space="preserve"> УУД: </w:t>
            </w:r>
            <w:r w:rsidRPr="00536C20">
              <w:rPr>
                <w:sz w:val="24"/>
                <w:szCs w:val="24"/>
              </w:rPr>
              <w:t xml:space="preserve">  умение работать со схемой и выделять нужную информацию; </w:t>
            </w:r>
          </w:p>
          <w:p w:rsidR="00F252FF" w:rsidRPr="00536C20" w:rsidRDefault="00D530BC" w:rsidP="008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sz w:val="24"/>
                <w:szCs w:val="24"/>
              </w:rPr>
              <w:t>-знаково-символическое моделирование с целью выявления необходимой информации</w:t>
            </w:r>
          </w:p>
        </w:tc>
      </w:tr>
      <w:tr w:rsidR="00FF1303" w:rsidRPr="00536C20" w:rsidTr="00FC43C0">
        <w:tc>
          <w:tcPr>
            <w:tcW w:w="2332" w:type="dxa"/>
          </w:tcPr>
          <w:p w:rsidR="00542042" w:rsidRPr="00536C20" w:rsidRDefault="00B63D57" w:rsidP="00F96F03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  <w:r w:rsidRPr="00536C20">
              <w:rPr>
                <w:b/>
                <w:bCs/>
                <w:color w:val="161908"/>
              </w:rPr>
              <w:lastRenderedPageBreak/>
              <w:t xml:space="preserve"> IV</w:t>
            </w:r>
            <w:r w:rsidR="00FF1303" w:rsidRPr="0052526B">
              <w:rPr>
                <w:b/>
                <w:color w:val="262626"/>
              </w:rPr>
              <w:t>. Открытия новых</w:t>
            </w:r>
            <w:r w:rsidR="00FF1303" w:rsidRPr="00536C20">
              <w:rPr>
                <w:color w:val="262626"/>
              </w:rPr>
              <w:t xml:space="preserve"> </w:t>
            </w:r>
            <w:r w:rsidR="00FF1303" w:rsidRPr="0052526B">
              <w:rPr>
                <w:b/>
                <w:color w:val="262626"/>
              </w:rPr>
              <w:t>знаний.</w:t>
            </w:r>
          </w:p>
          <w:p w:rsidR="00FF1303" w:rsidRPr="00536C20" w:rsidRDefault="00FF1303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  <w:r w:rsidRPr="00536C20">
              <w:rPr>
                <w:b/>
                <w:color w:val="262626"/>
              </w:rPr>
              <w:t>Цель</w:t>
            </w:r>
            <w:r w:rsidRPr="00536C20">
              <w:rPr>
                <w:color w:val="262626"/>
              </w:rPr>
              <w:t xml:space="preserve">: решение задач и обсуждение её </w:t>
            </w:r>
            <w:r w:rsidRPr="00536C20">
              <w:rPr>
                <w:color w:val="262626"/>
              </w:rPr>
              <w:lastRenderedPageBreak/>
              <w:t>решения.</w:t>
            </w: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Default="00424595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52526B" w:rsidRDefault="0052526B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52526B" w:rsidRDefault="0052526B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52526B" w:rsidRPr="00536C20" w:rsidRDefault="0052526B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424595" w:rsidRPr="00536C20" w:rsidRDefault="00424595" w:rsidP="0042459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62626"/>
              </w:rPr>
            </w:pPr>
            <w:r w:rsidRPr="0052526B">
              <w:rPr>
                <w:b/>
                <w:color w:val="262626"/>
                <w:lang w:val="en-US"/>
              </w:rPr>
              <w:t>V</w:t>
            </w:r>
            <w:r w:rsidRPr="00536C20">
              <w:rPr>
                <w:color w:val="262626"/>
              </w:rPr>
              <w:t>.</w:t>
            </w:r>
            <w:r w:rsidRPr="00536C20">
              <w:rPr>
                <w:b/>
                <w:color w:val="262626"/>
              </w:rPr>
              <w:t>Физкультминутка.</w:t>
            </w:r>
            <w:r w:rsidRPr="00536C20">
              <w:rPr>
                <w:color w:val="262626"/>
              </w:rPr>
              <w:t xml:space="preserve"> </w:t>
            </w:r>
          </w:p>
          <w:p w:rsidR="00424595" w:rsidRPr="00536C20" w:rsidRDefault="00424595" w:rsidP="0042459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62626"/>
              </w:rPr>
            </w:pPr>
          </w:p>
          <w:p w:rsidR="00424595" w:rsidRPr="00536C20" w:rsidRDefault="00424595" w:rsidP="00424595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  <w:r w:rsidRPr="00536C20">
              <w:rPr>
                <w:b/>
                <w:color w:val="262626"/>
              </w:rPr>
              <w:t>Цель:</w:t>
            </w:r>
            <w:r w:rsidRPr="00536C20">
              <w:rPr>
                <w:color w:val="262626"/>
              </w:rPr>
              <w:t xml:space="preserve"> </w:t>
            </w:r>
            <w:r w:rsidRPr="00536C20">
              <w:rPr>
                <w:rFonts w:eastAsia="Calibri"/>
              </w:rPr>
              <w:t xml:space="preserve">предупреждать переутомлению детей путём смены </w:t>
            </w:r>
            <w:r w:rsidRPr="00536C20">
              <w:rPr>
                <w:rFonts w:eastAsia="Calibri"/>
              </w:rPr>
              <w:lastRenderedPageBreak/>
              <w:t>деятельности.</w:t>
            </w:r>
          </w:p>
        </w:tc>
        <w:tc>
          <w:tcPr>
            <w:tcW w:w="5215" w:type="dxa"/>
          </w:tcPr>
          <w:p w:rsidR="009F55A1" w:rsidRPr="00536C20" w:rsidRDefault="009F55A1" w:rsidP="009F55A1">
            <w:pPr>
              <w:pStyle w:val="a4"/>
              <w:spacing w:before="0" w:beforeAutospacing="0" w:after="0" w:afterAutospacing="0"/>
              <w:jc w:val="both"/>
            </w:pPr>
            <w:r w:rsidRPr="00536C20">
              <w:lastRenderedPageBreak/>
              <w:t>Наши уши улавливают звуки, обрабатывают их и посылают звуковые сигналы нашему мозгу.</w:t>
            </w:r>
            <w:r w:rsidR="00C71A86" w:rsidRPr="00536C20">
              <w:t xml:space="preserve"> </w:t>
            </w:r>
            <w:r w:rsidR="00C00DF9" w:rsidRPr="00536C20">
              <w:t>Мы слышим звуки.</w:t>
            </w:r>
          </w:p>
          <w:p w:rsidR="009F55A1" w:rsidRPr="00536C20" w:rsidRDefault="00C00DF9" w:rsidP="009F55A1">
            <w:pPr>
              <w:pStyle w:val="a4"/>
              <w:spacing w:before="0" w:beforeAutospacing="0" w:after="0" w:afterAutospacing="0"/>
              <w:jc w:val="both"/>
            </w:pPr>
            <w:r w:rsidRPr="00536C20">
              <w:t>Давайте в этом убедимся</w:t>
            </w:r>
          </w:p>
          <w:p w:rsidR="00C00DF9" w:rsidRPr="00536C20" w:rsidRDefault="00C00DF9" w:rsidP="009F55A1">
            <w:pPr>
              <w:pStyle w:val="a4"/>
              <w:spacing w:before="0" w:beforeAutospacing="0" w:after="0" w:afterAutospacing="0"/>
              <w:jc w:val="both"/>
            </w:pPr>
            <w:r w:rsidRPr="00536C20">
              <w:rPr>
                <w:b/>
              </w:rPr>
              <w:t>Игра «Угадай на слух</w:t>
            </w:r>
            <w:r w:rsidRPr="00536C20">
              <w:t>»</w:t>
            </w:r>
          </w:p>
          <w:p w:rsidR="00C00DF9" w:rsidRPr="00536C20" w:rsidRDefault="00C00DF9" w:rsidP="009F55A1">
            <w:pPr>
              <w:pStyle w:val="a4"/>
              <w:spacing w:before="0" w:beforeAutospacing="0" w:after="0" w:afterAutospacing="0"/>
              <w:jc w:val="both"/>
            </w:pPr>
            <w:r w:rsidRPr="00536C20">
              <w:lastRenderedPageBreak/>
              <w:t>-порвать лист бумаги</w:t>
            </w:r>
          </w:p>
          <w:p w:rsidR="00C00DF9" w:rsidRPr="00536C20" w:rsidRDefault="00C00DF9" w:rsidP="009F55A1">
            <w:pPr>
              <w:pStyle w:val="a4"/>
              <w:spacing w:before="0" w:beforeAutospacing="0" w:after="0" w:afterAutospacing="0"/>
              <w:jc w:val="both"/>
            </w:pPr>
            <w:r w:rsidRPr="00536C20">
              <w:t>-зазвонить в колокольчик</w:t>
            </w:r>
          </w:p>
          <w:p w:rsidR="00C00DF9" w:rsidRPr="00536C20" w:rsidRDefault="00C00DF9" w:rsidP="009F55A1">
            <w:pPr>
              <w:pStyle w:val="a4"/>
              <w:spacing w:before="0" w:beforeAutospacing="0" w:after="0" w:afterAutospacing="0"/>
              <w:jc w:val="both"/>
            </w:pPr>
            <w:r w:rsidRPr="00536C20">
              <w:t>-топот ног</w:t>
            </w:r>
          </w:p>
          <w:p w:rsidR="00C00DF9" w:rsidRPr="00536C20" w:rsidRDefault="00C00DF9" w:rsidP="009F55A1">
            <w:pPr>
              <w:pStyle w:val="a4"/>
              <w:spacing w:before="0" w:beforeAutospacing="0" w:after="0" w:afterAutospacing="0"/>
              <w:jc w:val="both"/>
            </w:pPr>
            <w:r w:rsidRPr="00536C20">
              <w:t>-щёлкать ручкой</w:t>
            </w:r>
          </w:p>
          <w:p w:rsidR="00C00DF9" w:rsidRPr="00536C20" w:rsidRDefault="00C00DF9" w:rsidP="009F55A1">
            <w:pPr>
              <w:pStyle w:val="a4"/>
              <w:spacing w:before="0" w:beforeAutospacing="0" w:after="0" w:afterAutospacing="0"/>
              <w:jc w:val="both"/>
            </w:pPr>
            <w:r w:rsidRPr="00536C20">
              <w:t>-хлопки в ладоши</w:t>
            </w:r>
          </w:p>
          <w:p w:rsidR="00397126" w:rsidRPr="00536C20" w:rsidRDefault="00397126" w:rsidP="009F55A1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536C20">
              <w:rPr>
                <w:b/>
              </w:rPr>
              <w:t>Вывод: определить звук нам помогли уши</w:t>
            </w:r>
          </w:p>
          <w:p w:rsidR="00397126" w:rsidRPr="00536C20" w:rsidRDefault="00397126" w:rsidP="009F55A1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536C20">
              <w:rPr>
                <w:b/>
              </w:rPr>
              <w:t>Уши-орган слуха (вешаю на доску)</w:t>
            </w:r>
          </w:p>
          <w:p w:rsidR="00397126" w:rsidRPr="00536C20" w:rsidRDefault="00397126" w:rsidP="009F55A1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397126" w:rsidRPr="00536C20" w:rsidRDefault="00397126" w:rsidP="009F55A1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536C20">
              <w:rPr>
                <w:b/>
              </w:rPr>
              <w:t>Сколько ушей у человека?</w:t>
            </w:r>
          </w:p>
          <w:p w:rsidR="00397126" w:rsidRPr="00536C20" w:rsidRDefault="00397126" w:rsidP="009F55A1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536C20">
              <w:rPr>
                <w:b/>
              </w:rPr>
              <w:t>Зачем человеку два уха?</w:t>
            </w:r>
          </w:p>
          <w:p w:rsidR="00397126" w:rsidRPr="00536C20" w:rsidRDefault="00397126" w:rsidP="009F55A1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536C20">
              <w:rPr>
                <w:b/>
              </w:rPr>
              <w:t xml:space="preserve">Обратимся к </w:t>
            </w:r>
            <w:proofErr w:type="spellStart"/>
            <w:proofErr w:type="gramStart"/>
            <w:r w:rsidRPr="00536C20">
              <w:rPr>
                <w:b/>
              </w:rPr>
              <w:t>рисун</w:t>
            </w:r>
            <w:proofErr w:type="spellEnd"/>
            <w:r w:rsidR="004100C7" w:rsidRPr="00536C20">
              <w:rPr>
                <w:noProof/>
              </w:rPr>
              <w:drawing>
                <wp:inline distT="0" distB="0" distL="0" distR="0">
                  <wp:extent cx="2552700" cy="3181350"/>
                  <wp:effectExtent l="19050" t="0" r="0" b="0"/>
                  <wp:docPr id="2" name="Рисунок 1" descr="&amp;Scy;&amp;tcy;&amp;rcy;&amp;ocy;&amp;iecy;&amp;ncy;&amp;icy;&amp;iecy; &amp;ucy;&amp;khcy;&amp;acy; &amp;chcy;&amp;iecy;&amp;lcy;&amp;ocy;&amp;vcy;&amp;iecy;&amp;chcy;&amp;iecy;&amp;scy;&amp;kcy;&amp;ocy;&amp;gcy;&amp;o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Scy;&amp;tcy;&amp;rcy;&amp;ocy;&amp;iecy;&amp;ncy;&amp;icy;&amp;iecy; &amp;ucy;&amp;khcy;&amp;acy; &amp;chcy;&amp;iecy;&amp;lcy;&amp;ocy;&amp;vcy;&amp;iecy;&amp;chcy;&amp;iecy;&amp;scy;&amp;kcy;&amp;ocy;&amp;gcy;&amp;o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36C20">
              <w:rPr>
                <w:b/>
              </w:rPr>
              <w:t>ку</w:t>
            </w:r>
            <w:proofErr w:type="spellEnd"/>
            <w:proofErr w:type="gramEnd"/>
            <w:r w:rsidRPr="00536C20">
              <w:rPr>
                <w:b/>
              </w:rPr>
              <w:t>.</w:t>
            </w:r>
          </w:p>
          <w:p w:rsidR="003D1214" w:rsidRPr="00536C20" w:rsidRDefault="003D1214" w:rsidP="003D1214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97126" w:rsidRPr="00536C20" w:rsidRDefault="00397126" w:rsidP="000066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36C2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То, что мы  обычно видим и называем ухом, Это только одна из его частей. Ухо состоит из 3-х частей:</w:t>
            </w:r>
          </w:p>
          <w:p w:rsidR="00397126" w:rsidRPr="00536C20" w:rsidRDefault="00397126" w:rsidP="000066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36C2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lastRenderedPageBreak/>
              <w:t>Наружное ухо</w:t>
            </w:r>
          </w:p>
          <w:p w:rsidR="00397126" w:rsidRPr="00536C20" w:rsidRDefault="00397126" w:rsidP="000066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36C2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Среднее и внутреннее.</w:t>
            </w:r>
          </w:p>
          <w:p w:rsidR="00397126" w:rsidRPr="00536C20" w:rsidRDefault="00397126" w:rsidP="000066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36C2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(показываю на рисунке)</w:t>
            </w:r>
          </w:p>
          <w:p w:rsidR="00397126" w:rsidRPr="00536C20" w:rsidRDefault="00397126" w:rsidP="00397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Ушная раковина-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– эта та часть наружного уха, которую люди часто прокалывают, чтобы носить серьги. Благодаря своей слегка конусообразной форме ушная раковина улавливает звуки, собирает колебания и направляет их внутрь, в  </w:t>
            </w: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СЛУХОВОЙ ПРОХОД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заканчивается </w:t>
            </w: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БАРАБАН</w:t>
            </w: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НОЙ ПЕРЕПОНКОЙ. </w:t>
            </w:r>
          </w:p>
          <w:p w:rsidR="00836529" w:rsidRPr="00536C20" w:rsidRDefault="00836529" w:rsidP="0083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3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слуховом проходе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вырабатывается ушная сера -</w:t>
            </w:r>
            <w:r w:rsidRPr="00536C20">
              <w:rPr>
                <w:sz w:val="24"/>
                <w:szCs w:val="24"/>
              </w:rPr>
              <w:t xml:space="preserve"> 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Это желтоватое, немного липкое вещество, </w:t>
            </w:r>
            <w:proofErr w:type="spellStart"/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ropьковатое</w:t>
            </w:r>
            <w:proofErr w:type="spellEnd"/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на вкус, убивает микробов, попадающих в ухо</w:t>
            </w:r>
            <w:r w:rsidRPr="00536C2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вместе с пылью. Какой вывод сделаем? что ушная сера полезна.</w:t>
            </w:r>
          </w:p>
          <w:p w:rsidR="00397126" w:rsidRPr="00536C20" w:rsidRDefault="00397126" w:rsidP="000066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D5A6F" w:rsidRPr="00536C20" w:rsidRDefault="00836529" w:rsidP="00F2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-Почему </w:t>
            </w:r>
            <w:r w:rsidRPr="000614F4">
              <w:rPr>
                <w:rFonts w:ascii="Times New Roman" w:hAnsi="Times New Roman" w:cs="Times New Roman"/>
                <w:b/>
                <w:sz w:val="24"/>
                <w:szCs w:val="24"/>
              </w:rPr>
              <w:t>барабанная перепонка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так называется?</w:t>
            </w:r>
          </w:p>
          <w:p w:rsidR="00836529" w:rsidRPr="00536C20" w:rsidRDefault="00836529" w:rsidP="0083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Она представляет собой кусочек тонкой кожи, натянутой туго, как на </w:t>
            </w:r>
            <w:proofErr w:type="spellStart"/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бapaбaне</w:t>
            </w:r>
            <w:proofErr w:type="spellEnd"/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. Когда ушная раковина улавливает какой-то звук и по наружному слуховому проходу пере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softHyphen/>
              <w:t>дает его в ухо, барабанная перепонка под действием этого звука начинает вибрировать, то есть колебаться. Вибрируя, барабанная перепонка передает звук в СРЕДНЕЕ УХО, которое находиться в глубине черепа.</w:t>
            </w:r>
          </w:p>
          <w:p w:rsidR="00836529" w:rsidRPr="00536C20" w:rsidRDefault="00836529" w:rsidP="0083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Барабанная перепонка начинает вибрировать, и через самые маленькие косточки в теле человека – </w:t>
            </w:r>
            <w:r w:rsidRPr="00536C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МОЛОТОЧЕК, СТРЕМЕЧКО и НАКОВАЛЬНЮ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передаёт эти колебания из среднего уха во внутреннее ухо – улитке.</w:t>
            </w:r>
          </w:p>
          <w:p w:rsidR="00836529" w:rsidRPr="00536C20" w:rsidRDefault="009C399C" w:rsidP="0083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толковым словар</w:t>
            </w:r>
            <w:r w:rsidR="00836529" w:rsidRPr="00536C20">
              <w:rPr>
                <w:rFonts w:ascii="Times New Roman" w:hAnsi="Times New Roman" w:cs="Times New Roman"/>
                <w:sz w:val="24"/>
                <w:szCs w:val="24"/>
              </w:rPr>
              <w:t>ём.</w:t>
            </w:r>
          </w:p>
          <w:p w:rsidR="00836529" w:rsidRPr="00536C20" w:rsidRDefault="00836529" w:rsidP="0083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Объясняют значение слова</w:t>
            </w:r>
          </w:p>
          <w:p w:rsidR="00836529" w:rsidRPr="00536C20" w:rsidRDefault="00836529" w:rsidP="0083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А знает ли вы, что стремечко – самая маленькая косточка. Её длина всего 2,6-</w:t>
            </w:r>
            <w:smartTag w:uri="urn:schemas-microsoft-com:office:smarttags" w:element="metricconverter">
              <w:smartTagPr>
                <w:attr w:name="ProductID" w:val="3,4 миллиметра"/>
              </w:smartTagPr>
              <w:r w:rsidRPr="00536C20">
                <w:rPr>
                  <w:rFonts w:ascii="Times New Roman" w:hAnsi="Times New Roman" w:cs="Times New Roman"/>
                  <w:sz w:val="24"/>
                  <w:szCs w:val="24"/>
                </w:rPr>
                <w:t>3,4 миллиметра</w:t>
              </w:r>
            </w:smartTag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, а вес – от 2 до 4,3 миллиграмма.</w:t>
            </w:r>
          </w:p>
          <w:p w:rsidR="00424595" w:rsidRPr="00536C20" w:rsidRDefault="00424595" w:rsidP="00F20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A6F" w:rsidRPr="00536C20" w:rsidRDefault="00836529" w:rsidP="00F20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424595" w:rsidRPr="00536C20" w:rsidRDefault="00424595" w:rsidP="00104A82">
            <w:pPr>
              <w:rPr>
                <w:sz w:val="24"/>
                <w:szCs w:val="24"/>
              </w:rPr>
            </w:pPr>
          </w:p>
          <w:p w:rsidR="00424595" w:rsidRPr="00536C20" w:rsidRDefault="00424595" w:rsidP="00104A82">
            <w:pPr>
              <w:rPr>
                <w:sz w:val="24"/>
                <w:szCs w:val="24"/>
              </w:rPr>
            </w:pPr>
          </w:p>
          <w:p w:rsidR="00424595" w:rsidRPr="00536C20" w:rsidRDefault="00424595" w:rsidP="00104A82">
            <w:pPr>
              <w:rPr>
                <w:sz w:val="24"/>
                <w:szCs w:val="24"/>
              </w:rPr>
            </w:pPr>
          </w:p>
          <w:p w:rsidR="00424595" w:rsidRPr="00536C20" w:rsidRDefault="00424595" w:rsidP="00104A82">
            <w:pPr>
              <w:rPr>
                <w:sz w:val="24"/>
                <w:szCs w:val="24"/>
              </w:rPr>
            </w:pPr>
          </w:p>
          <w:p w:rsidR="00424595" w:rsidRPr="00536C20" w:rsidRDefault="00424595" w:rsidP="00104A82">
            <w:pPr>
              <w:rPr>
                <w:sz w:val="24"/>
                <w:szCs w:val="24"/>
              </w:rPr>
            </w:pPr>
          </w:p>
          <w:p w:rsidR="00424595" w:rsidRPr="00536C20" w:rsidRDefault="00424595" w:rsidP="00104A82">
            <w:pPr>
              <w:rPr>
                <w:sz w:val="24"/>
                <w:szCs w:val="24"/>
              </w:rPr>
            </w:pPr>
          </w:p>
          <w:p w:rsidR="009B4420" w:rsidRPr="00536C20" w:rsidRDefault="00836529" w:rsidP="00F2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sz w:val="24"/>
                <w:szCs w:val="24"/>
              </w:rPr>
              <w:t>-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Из чего состоит внутреннее ухо?</w:t>
            </w:r>
          </w:p>
          <w:p w:rsidR="00424595" w:rsidRPr="00536C20" w:rsidRDefault="00424595" w:rsidP="00F2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Подготовленный учащийся зачитывает информацию</w:t>
            </w:r>
          </w:p>
          <w:p w:rsidR="009C399C" w:rsidRPr="00536C20" w:rsidRDefault="009C399C" w:rsidP="009C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Оно состоит из </w:t>
            </w: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УЛИТКИ и СЛУХОВОГО НЕРВА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399C" w:rsidRPr="00536C20" w:rsidRDefault="009C399C" w:rsidP="009C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УЛИТКА заполнена жидкостью, а её внутренняя поверхность покрыта клетками с крошечными волосками. Под воздействием «волн» жидкости волоски начинают колебаться, создавая сигналы, которые и отправляются в мозг по слуховым нервам.</w:t>
            </w:r>
          </w:p>
          <w:p w:rsidR="009B64A8" w:rsidRPr="00536C20" w:rsidRDefault="009C399C" w:rsidP="009C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— Мозг расшифровывает эти сигналы. Они там превращаются в слова.  В результате вы слышите то, о чём  рассказывают</w:t>
            </w:r>
          </w:p>
        </w:tc>
        <w:tc>
          <w:tcPr>
            <w:tcW w:w="2943" w:type="dxa"/>
          </w:tcPr>
          <w:p w:rsidR="00F20818" w:rsidRPr="00536C20" w:rsidRDefault="00F20818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18" w:rsidRPr="00536C20" w:rsidRDefault="00F20818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18" w:rsidRPr="00536C20" w:rsidRDefault="00F20818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18" w:rsidRPr="00536C20" w:rsidRDefault="00F20818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18" w:rsidRPr="00536C20" w:rsidRDefault="00F20818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18" w:rsidRPr="00536C20" w:rsidRDefault="00F20818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A1" w:rsidRPr="00536C20" w:rsidRDefault="009F55A1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A1" w:rsidRPr="00536C20" w:rsidRDefault="009F55A1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A1" w:rsidRPr="00536C20" w:rsidRDefault="009F55A1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A1" w:rsidRPr="00536C20" w:rsidRDefault="009F55A1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A1" w:rsidRPr="00536C20" w:rsidRDefault="009F55A1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A1" w:rsidRPr="00536C20" w:rsidRDefault="009F55A1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26" w:rsidRPr="00536C20" w:rsidRDefault="00397126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6F" w:rsidRPr="00536C20" w:rsidRDefault="00397126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</w:p>
          <w:p w:rsidR="007D5A6F" w:rsidRPr="00536C20" w:rsidRDefault="00397126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Улавливать звук с разных сторон</w:t>
            </w:r>
          </w:p>
          <w:p w:rsidR="007D5A6F" w:rsidRPr="00536C20" w:rsidRDefault="007D5A6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6F" w:rsidRPr="00536C20" w:rsidRDefault="007D5A6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6F" w:rsidRPr="00536C20" w:rsidRDefault="007D5A6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6F" w:rsidRPr="00536C20" w:rsidRDefault="007D5A6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6F" w:rsidRPr="00536C20" w:rsidRDefault="007D5A6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2" w:rsidRPr="00536C20" w:rsidRDefault="00FF6FF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2" w:rsidRPr="00536C20" w:rsidRDefault="00FF6FF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2" w:rsidRPr="00536C20" w:rsidRDefault="00FF6FF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2" w:rsidRPr="00536C20" w:rsidRDefault="00FF6FF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2" w:rsidRPr="00536C20" w:rsidRDefault="00FF6FF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2" w:rsidRPr="00536C20" w:rsidRDefault="00FF6FF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2" w:rsidRPr="00536C20" w:rsidRDefault="00FF6FF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19" w:rsidRPr="00536C20" w:rsidRDefault="00DF2D19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19" w:rsidRPr="00536C20" w:rsidRDefault="00DF2D19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19" w:rsidRPr="00536C20" w:rsidRDefault="00DF2D19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19" w:rsidRPr="00536C20" w:rsidRDefault="00DF2D19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19" w:rsidRPr="00536C20" w:rsidRDefault="00DF2D19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2" w:rsidRPr="00536C20" w:rsidRDefault="00FF6FF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C1" w:rsidRPr="00536C20" w:rsidRDefault="004F3FC1" w:rsidP="004F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57" w:rsidRPr="00536C20" w:rsidRDefault="00B63D57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29" w:rsidRPr="00536C20" w:rsidRDefault="00836529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29" w:rsidRPr="00536C20" w:rsidRDefault="00836529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29" w:rsidRPr="00536C20" w:rsidRDefault="00836529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29" w:rsidRPr="00536C20" w:rsidRDefault="00836529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29" w:rsidRPr="00536C20" w:rsidRDefault="00836529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29" w:rsidRPr="00536C20" w:rsidRDefault="00836529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29" w:rsidRPr="00536C20" w:rsidRDefault="00836529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29" w:rsidRPr="00536C20" w:rsidRDefault="00836529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3A" w:rsidRPr="00536C20" w:rsidRDefault="00C9333A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57" w:rsidRPr="00536C20" w:rsidRDefault="00B63D57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  <w:p w:rsidR="00424595" w:rsidRPr="00536C20" w:rsidRDefault="009C399C" w:rsidP="009C399C">
            <w:pPr>
              <w:rPr>
                <w:sz w:val="24"/>
                <w:szCs w:val="24"/>
              </w:rPr>
            </w:pPr>
            <w:r w:rsidRPr="00536C20">
              <w:rPr>
                <w:sz w:val="24"/>
                <w:szCs w:val="24"/>
              </w:rPr>
              <w:t>Зачитывает информацию</w:t>
            </w:r>
          </w:p>
          <w:p w:rsidR="00424595" w:rsidRPr="00536C20" w:rsidRDefault="00424595" w:rsidP="00424595">
            <w:pPr>
              <w:rPr>
                <w:sz w:val="24"/>
                <w:szCs w:val="24"/>
              </w:rPr>
            </w:pPr>
          </w:p>
          <w:p w:rsidR="00424595" w:rsidRPr="00536C20" w:rsidRDefault="00424595" w:rsidP="00A74D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7685" w:rsidRPr="00536C20" w:rsidRDefault="00697685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B17C3A" w:rsidP="00FF1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697685" w:rsidRPr="00536C20" w:rsidRDefault="00697685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697685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697685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697685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4F3FC1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A76D19"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рисунком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685" w:rsidRPr="00536C20" w:rsidRDefault="00697685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697685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697685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697685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697685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19" w:rsidRPr="00536C20" w:rsidRDefault="00DF2D19" w:rsidP="00DF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19" w:rsidRPr="00536C20" w:rsidRDefault="00DF2D19" w:rsidP="00DF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19" w:rsidRPr="00536C20" w:rsidRDefault="00DF2D19" w:rsidP="00DF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19" w:rsidRPr="00536C20" w:rsidRDefault="00DF2D19" w:rsidP="00DF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Инструктирование учащихся</w:t>
            </w:r>
          </w:p>
          <w:p w:rsidR="00617598" w:rsidRPr="00536C20" w:rsidRDefault="00617598" w:rsidP="0061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DF2D19" w:rsidRPr="00536C20" w:rsidRDefault="00DF2D19" w:rsidP="00DF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19" w:rsidRPr="00536C20" w:rsidRDefault="00DF2D19" w:rsidP="00DF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697685" w:rsidRPr="00536C20" w:rsidRDefault="00697685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19" w:rsidRPr="00536C20" w:rsidRDefault="00DF2D19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2" w:rsidRPr="00536C20" w:rsidRDefault="00FF6FF2" w:rsidP="00FF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информацией. </w:t>
            </w:r>
          </w:p>
          <w:p w:rsidR="00DF2D19" w:rsidRPr="00536C20" w:rsidRDefault="00DF2D19" w:rsidP="00FF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19" w:rsidRPr="00536C20" w:rsidRDefault="00DF2D19" w:rsidP="00FF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19" w:rsidRPr="00536C20" w:rsidRDefault="00DF2D19" w:rsidP="00FF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19" w:rsidRPr="00536C20" w:rsidRDefault="00DF2D19" w:rsidP="00FF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19" w:rsidRPr="00536C20" w:rsidRDefault="00DF2D19" w:rsidP="00FF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19" w:rsidRPr="00536C20" w:rsidRDefault="00DF2D19" w:rsidP="00FF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2" w:rsidRPr="00536C20" w:rsidRDefault="00FF6FF2" w:rsidP="00FF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книги и информационных источников.</w:t>
            </w:r>
          </w:p>
          <w:p w:rsidR="00697685" w:rsidRPr="00536C20" w:rsidRDefault="00697685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697685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82" w:rsidRPr="00536C20" w:rsidRDefault="00104A82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82" w:rsidRPr="00536C20" w:rsidRDefault="00104A82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82" w:rsidRPr="00536C20" w:rsidRDefault="00104A82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82" w:rsidRPr="00536C20" w:rsidRDefault="00104A82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82" w:rsidRPr="00536C20" w:rsidRDefault="00104A82" w:rsidP="00FF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64" w:rsidRPr="00536C20" w:rsidRDefault="00155764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64" w:rsidRPr="00536C20" w:rsidRDefault="00155764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64" w:rsidRPr="00536C20" w:rsidRDefault="00155764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64" w:rsidRPr="00536C20" w:rsidRDefault="00155764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64" w:rsidRPr="00536C20" w:rsidRDefault="00155764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64" w:rsidRPr="00536C20" w:rsidRDefault="00155764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64" w:rsidRPr="00536C20" w:rsidRDefault="00155764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64" w:rsidRPr="00536C20" w:rsidRDefault="00155764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64" w:rsidRPr="00536C20" w:rsidRDefault="00155764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64" w:rsidRPr="00536C20" w:rsidRDefault="00155764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64" w:rsidRPr="00536C20" w:rsidRDefault="00155764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64" w:rsidRPr="00536C20" w:rsidRDefault="00155764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2" w:rsidRPr="00536C20" w:rsidRDefault="00FF6FF2" w:rsidP="00FF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2" w:rsidRPr="00536C20" w:rsidRDefault="00FF6FF2" w:rsidP="00FF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информацией. </w:t>
            </w:r>
          </w:p>
          <w:p w:rsidR="00FF6FF2" w:rsidRPr="00536C20" w:rsidRDefault="00FF6FF2" w:rsidP="00FF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книги и информационных источников.</w:t>
            </w:r>
            <w:r w:rsidR="009B4420"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420" w:rsidRPr="00536C20" w:rsidRDefault="009B4420" w:rsidP="009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Работа с толковым словарём.</w:t>
            </w:r>
          </w:p>
          <w:p w:rsidR="00FF6FF2" w:rsidRPr="00536C20" w:rsidRDefault="00FF6FF2" w:rsidP="00FF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19" w:rsidRPr="00536C20" w:rsidRDefault="00A76D19" w:rsidP="00A7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64" w:rsidRPr="00536C20" w:rsidRDefault="00155764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64" w:rsidRPr="00536C20" w:rsidRDefault="00155764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03" w:rsidRPr="00536C20" w:rsidRDefault="00FF1303" w:rsidP="00FF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5A6F" w:rsidRPr="00536C20" w:rsidRDefault="007D5A6F" w:rsidP="004A4F77">
            <w:pPr>
              <w:rPr>
                <w:sz w:val="24"/>
                <w:szCs w:val="24"/>
              </w:rPr>
            </w:pPr>
          </w:p>
          <w:p w:rsidR="007D5A6F" w:rsidRPr="00536C20" w:rsidRDefault="007D5A6F" w:rsidP="004A4F77">
            <w:pPr>
              <w:rPr>
                <w:sz w:val="24"/>
                <w:szCs w:val="24"/>
              </w:rPr>
            </w:pPr>
          </w:p>
          <w:p w:rsidR="007D5A6F" w:rsidRPr="00536C20" w:rsidRDefault="007D5A6F" w:rsidP="004A4F77">
            <w:pPr>
              <w:rPr>
                <w:sz w:val="24"/>
                <w:szCs w:val="24"/>
              </w:rPr>
            </w:pPr>
          </w:p>
          <w:p w:rsidR="007D5A6F" w:rsidRPr="00536C20" w:rsidRDefault="007D5A6F" w:rsidP="004A4F77">
            <w:pPr>
              <w:rPr>
                <w:sz w:val="24"/>
                <w:szCs w:val="24"/>
              </w:rPr>
            </w:pPr>
          </w:p>
          <w:p w:rsidR="007D5A6F" w:rsidRPr="00536C20" w:rsidRDefault="007D5A6F" w:rsidP="004A4F77">
            <w:pPr>
              <w:rPr>
                <w:sz w:val="24"/>
                <w:szCs w:val="24"/>
              </w:rPr>
            </w:pPr>
          </w:p>
          <w:p w:rsidR="007D5A6F" w:rsidRPr="00536C20" w:rsidRDefault="007D5A6F" w:rsidP="004A4F77">
            <w:pPr>
              <w:rPr>
                <w:sz w:val="24"/>
                <w:szCs w:val="24"/>
              </w:rPr>
            </w:pPr>
          </w:p>
          <w:p w:rsidR="00697685" w:rsidRPr="00536C20" w:rsidRDefault="00697685" w:rsidP="004A4F77">
            <w:pPr>
              <w:rPr>
                <w:sz w:val="24"/>
                <w:szCs w:val="24"/>
              </w:rPr>
            </w:pPr>
          </w:p>
          <w:p w:rsidR="00697685" w:rsidRPr="00536C20" w:rsidRDefault="00697685" w:rsidP="004A4F77">
            <w:pPr>
              <w:rPr>
                <w:sz w:val="24"/>
                <w:szCs w:val="24"/>
              </w:rPr>
            </w:pPr>
          </w:p>
          <w:p w:rsidR="00697685" w:rsidRPr="00536C20" w:rsidRDefault="00697685" w:rsidP="004A4F77">
            <w:pPr>
              <w:rPr>
                <w:sz w:val="24"/>
                <w:szCs w:val="24"/>
              </w:rPr>
            </w:pPr>
          </w:p>
          <w:p w:rsidR="00697685" w:rsidRPr="00536C20" w:rsidRDefault="00697685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Личностные УУД: - развитие познавательных интересов учебных мотивов;</w:t>
            </w:r>
          </w:p>
          <w:p w:rsidR="00697685" w:rsidRPr="00536C20" w:rsidRDefault="00697685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697685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697685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697685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697685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697685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697685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697685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5" w:rsidRPr="00536C20" w:rsidRDefault="00697685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3A" w:rsidRPr="00536C20" w:rsidRDefault="00C9333A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3A" w:rsidRPr="00536C20" w:rsidRDefault="00C9333A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3A" w:rsidRPr="00536C20" w:rsidRDefault="00C9333A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3A" w:rsidRPr="00536C20" w:rsidRDefault="00C9333A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3A" w:rsidRPr="00536C20" w:rsidRDefault="00C9333A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77" w:rsidRPr="00536C20" w:rsidRDefault="004A4F77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77" w:rsidRPr="00536C20" w:rsidRDefault="00542042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Познавательные УУД: - поиск и выделение необходимой информации, определение основной и второстепенной информации, применение методов информационного поиска с помощью учебника</w:t>
            </w:r>
          </w:p>
          <w:p w:rsidR="004A4F77" w:rsidRPr="00536C20" w:rsidRDefault="004A4F77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77" w:rsidRPr="00536C20" w:rsidRDefault="004A4F77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77" w:rsidRPr="00536C20" w:rsidRDefault="004A4F77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4A4F77" w:rsidRPr="00536C20" w:rsidRDefault="004A4F77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- выделять и формулировать познавательную цель в совместно-распределённой деятельности;</w:t>
            </w:r>
          </w:p>
          <w:p w:rsidR="004A4F77" w:rsidRPr="00536C20" w:rsidRDefault="004A4F77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 и условиями её реализации;</w:t>
            </w:r>
          </w:p>
          <w:p w:rsidR="004A4F77" w:rsidRPr="00536C20" w:rsidRDefault="004A4F77" w:rsidP="004A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связи.</w:t>
            </w:r>
          </w:p>
          <w:p w:rsidR="009125AC" w:rsidRPr="00536C20" w:rsidRDefault="009125AC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AC" w:rsidRPr="00536C20" w:rsidRDefault="009125AC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AC" w:rsidRPr="00536C20" w:rsidRDefault="009125AC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AC" w:rsidRPr="00536C20" w:rsidRDefault="009125AC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29" w:rsidRPr="00536C20" w:rsidRDefault="00836529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29" w:rsidRPr="00536C20" w:rsidRDefault="00836529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AC" w:rsidRPr="00536C20" w:rsidRDefault="009125AC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- умение четко и ясно излагать свои мысли; </w:t>
            </w:r>
          </w:p>
          <w:p w:rsidR="009125AC" w:rsidRPr="00536C20" w:rsidRDefault="009125AC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-умение обосновать свою точку зрения;</w:t>
            </w:r>
          </w:p>
          <w:p w:rsidR="009B4420" w:rsidRPr="00536C20" w:rsidRDefault="009125AC" w:rsidP="0042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-Уме</w:t>
            </w:r>
            <w:r w:rsidR="00424595"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ние работать в паре и в группа</w:t>
            </w:r>
          </w:p>
          <w:p w:rsidR="009B4420" w:rsidRPr="00536C20" w:rsidRDefault="009B4420" w:rsidP="009B4420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536C20">
              <w:rPr>
                <w:b/>
              </w:rPr>
              <w:t>Познавательные УУД:</w:t>
            </w:r>
          </w:p>
          <w:p w:rsidR="009B4420" w:rsidRPr="00536C20" w:rsidRDefault="009B4420" w:rsidP="009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- искать и выделять необходимую информацию; используя 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научно-популярную литературу, словари (толковый словарь, словарь русского языка под редакцией Ожегова)</w:t>
            </w:r>
          </w:p>
          <w:p w:rsidR="00542042" w:rsidRPr="00536C20" w:rsidRDefault="00424595" w:rsidP="004A4F77">
            <w:pPr>
              <w:rPr>
                <w:sz w:val="24"/>
                <w:szCs w:val="24"/>
              </w:rPr>
            </w:pPr>
            <w:r w:rsidRPr="00536C20">
              <w:rPr>
                <w:b/>
                <w:sz w:val="24"/>
                <w:szCs w:val="24"/>
              </w:rPr>
              <w:t>Личностные УУД</w:t>
            </w:r>
            <w:r w:rsidRPr="00536C20">
              <w:rPr>
                <w:sz w:val="24"/>
                <w:szCs w:val="24"/>
              </w:rPr>
              <w:t xml:space="preserve"> -формирование установки на здоровый образ жизни</w:t>
            </w:r>
          </w:p>
          <w:p w:rsidR="00424595" w:rsidRPr="00536C20" w:rsidRDefault="00424595" w:rsidP="004A4F77">
            <w:pPr>
              <w:rPr>
                <w:sz w:val="24"/>
                <w:szCs w:val="24"/>
              </w:rPr>
            </w:pPr>
          </w:p>
          <w:p w:rsidR="00424595" w:rsidRPr="00536C20" w:rsidRDefault="00424595" w:rsidP="004A4F77">
            <w:pPr>
              <w:rPr>
                <w:sz w:val="24"/>
                <w:szCs w:val="24"/>
              </w:rPr>
            </w:pPr>
          </w:p>
          <w:p w:rsidR="00424595" w:rsidRPr="00536C20" w:rsidRDefault="00424595" w:rsidP="004A4F77">
            <w:pPr>
              <w:rPr>
                <w:sz w:val="24"/>
                <w:szCs w:val="24"/>
              </w:rPr>
            </w:pPr>
          </w:p>
          <w:p w:rsidR="00424595" w:rsidRPr="00536C20" w:rsidRDefault="00424595" w:rsidP="00424595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  <w:p w:rsidR="00424595" w:rsidRPr="00536C20" w:rsidRDefault="00424595" w:rsidP="00424595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развиваем умение слушать и понимать других.</w:t>
            </w:r>
          </w:p>
          <w:p w:rsidR="00424595" w:rsidRPr="00536C20" w:rsidRDefault="00424595" w:rsidP="004A4F77">
            <w:pPr>
              <w:rPr>
                <w:sz w:val="24"/>
                <w:szCs w:val="24"/>
              </w:rPr>
            </w:pPr>
          </w:p>
        </w:tc>
      </w:tr>
      <w:tr w:rsidR="009B64A8" w:rsidRPr="00536C20" w:rsidTr="00FC43C0">
        <w:tc>
          <w:tcPr>
            <w:tcW w:w="2332" w:type="dxa"/>
          </w:tcPr>
          <w:p w:rsidR="009B64A8" w:rsidRPr="00536C20" w:rsidRDefault="009B64A8" w:rsidP="00F96F03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</w:tc>
        <w:tc>
          <w:tcPr>
            <w:tcW w:w="5215" w:type="dxa"/>
          </w:tcPr>
          <w:p w:rsidR="00F42593" w:rsidRPr="00536C20" w:rsidRDefault="00F42593" w:rsidP="00F42593">
            <w:pPr>
              <w:rPr>
                <w:sz w:val="24"/>
                <w:szCs w:val="24"/>
              </w:rPr>
            </w:pPr>
          </w:p>
          <w:p w:rsidR="00B877E1" w:rsidRPr="00536C20" w:rsidRDefault="0094468C" w:rsidP="00F4259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уровень усвоения темы 1 пункта плана, знаком +</w:t>
            </w:r>
          </w:p>
        </w:tc>
        <w:tc>
          <w:tcPr>
            <w:tcW w:w="2943" w:type="dxa"/>
          </w:tcPr>
          <w:p w:rsidR="00424595" w:rsidRPr="00536C20" w:rsidRDefault="00424595" w:rsidP="00A76D19">
            <w:pPr>
              <w:rPr>
                <w:sz w:val="24"/>
                <w:szCs w:val="24"/>
              </w:rPr>
            </w:pPr>
          </w:p>
          <w:p w:rsidR="000066AF" w:rsidRPr="00536C20" w:rsidRDefault="000066AF" w:rsidP="000066AF">
            <w:pPr>
              <w:rPr>
                <w:sz w:val="24"/>
                <w:szCs w:val="24"/>
              </w:rPr>
            </w:pPr>
          </w:p>
          <w:p w:rsidR="000066AF" w:rsidRPr="00536C20" w:rsidRDefault="000066AF" w:rsidP="000066AF">
            <w:pPr>
              <w:rPr>
                <w:sz w:val="24"/>
                <w:szCs w:val="24"/>
              </w:rPr>
            </w:pPr>
          </w:p>
          <w:p w:rsidR="000066AF" w:rsidRPr="00536C20" w:rsidRDefault="000066AF" w:rsidP="000066AF">
            <w:pPr>
              <w:rPr>
                <w:sz w:val="24"/>
                <w:szCs w:val="24"/>
              </w:rPr>
            </w:pPr>
          </w:p>
          <w:p w:rsidR="000066AF" w:rsidRPr="00536C20" w:rsidRDefault="000066AF" w:rsidP="000066AF">
            <w:pPr>
              <w:rPr>
                <w:sz w:val="24"/>
                <w:szCs w:val="24"/>
              </w:rPr>
            </w:pPr>
          </w:p>
          <w:p w:rsidR="00E652BD" w:rsidRPr="00536C20" w:rsidRDefault="00E652BD" w:rsidP="00E652BD">
            <w:pPr>
              <w:rPr>
                <w:sz w:val="24"/>
                <w:szCs w:val="24"/>
              </w:rPr>
            </w:pPr>
          </w:p>
          <w:p w:rsidR="00E652BD" w:rsidRPr="00536C20" w:rsidRDefault="00E652BD" w:rsidP="00E652BD">
            <w:pPr>
              <w:rPr>
                <w:sz w:val="24"/>
                <w:szCs w:val="24"/>
              </w:rPr>
            </w:pPr>
          </w:p>
          <w:p w:rsidR="00E652BD" w:rsidRPr="00536C20" w:rsidRDefault="00E652BD" w:rsidP="00E652BD">
            <w:pPr>
              <w:rPr>
                <w:sz w:val="24"/>
                <w:szCs w:val="24"/>
              </w:rPr>
            </w:pPr>
          </w:p>
          <w:p w:rsidR="00E652BD" w:rsidRPr="00536C20" w:rsidRDefault="00E652BD" w:rsidP="00E652BD">
            <w:pPr>
              <w:rPr>
                <w:sz w:val="24"/>
                <w:szCs w:val="24"/>
              </w:rPr>
            </w:pPr>
          </w:p>
          <w:p w:rsidR="009B64A8" w:rsidRPr="00536C20" w:rsidRDefault="009B64A8" w:rsidP="00E652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77E1" w:rsidRPr="00536C20" w:rsidRDefault="00B877E1" w:rsidP="00B8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группе</w:t>
            </w:r>
          </w:p>
          <w:p w:rsidR="00B877E1" w:rsidRPr="00536C20" w:rsidRDefault="00B877E1" w:rsidP="00B8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E1" w:rsidRPr="00536C20" w:rsidRDefault="00B877E1" w:rsidP="00B8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E1" w:rsidRPr="00536C20" w:rsidRDefault="00B877E1" w:rsidP="00B8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E1" w:rsidRPr="00536C20" w:rsidRDefault="00B877E1" w:rsidP="00B8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информацией. </w:t>
            </w:r>
          </w:p>
          <w:p w:rsidR="00B877E1" w:rsidRPr="00536C20" w:rsidRDefault="00B877E1" w:rsidP="00B8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Получают информацию из книги и информационных источников.</w:t>
            </w:r>
          </w:p>
          <w:p w:rsidR="00B877E1" w:rsidRPr="00536C20" w:rsidRDefault="00B877E1" w:rsidP="00B8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42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25AC" w:rsidRPr="00536C20" w:rsidRDefault="009125AC" w:rsidP="009125AC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 УУД</w:t>
            </w:r>
          </w:p>
          <w:p w:rsidR="009125AC" w:rsidRPr="00536C20" w:rsidRDefault="009125AC" w:rsidP="009125AC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развиваем умение слушать и понимать других.</w:t>
            </w:r>
          </w:p>
          <w:p w:rsidR="009125AC" w:rsidRPr="00536C20" w:rsidRDefault="009125AC" w:rsidP="009125AC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-с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троить речевое высказывание в 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поставленными задачами.</w:t>
            </w:r>
          </w:p>
          <w:p w:rsidR="009125AC" w:rsidRPr="00536C20" w:rsidRDefault="009125AC" w:rsidP="009125AC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536C2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форме.</w:t>
            </w:r>
          </w:p>
          <w:p w:rsidR="009125AC" w:rsidRPr="00536C20" w:rsidRDefault="009125AC" w:rsidP="009125AC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-Умение работать в паре и в группах.</w:t>
            </w:r>
          </w:p>
          <w:p w:rsidR="009125AC" w:rsidRPr="00536C20" w:rsidRDefault="009125AC" w:rsidP="00912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5AC" w:rsidRPr="00536C20" w:rsidRDefault="009125AC" w:rsidP="00912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учащимися того, что уже усвоено и что еще нужно усвоить.</w:t>
            </w: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25AC" w:rsidRPr="00536C20" w:rsidRDefault="009125AC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A8" w:rsidRPr="00536C20" w:rsidRDefault="009B64A8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F" w:rsidRPr="00536C20" w:rsidTr="00FC43C0">
        <w:trPr>
          <w:trHeight w:val="6936"/>
        </w:trPr>
        <w:tc>
          <w:tcPr>
            <w:tcW w:w="2332" w:type="dxa"/>
          </w:tcPr>
          <w:p w:rsidR="00EB301F" w:rsidRPr="00536C20" w:rsidRDefault="00EB301F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BE60E1" w:rsidRPr="00536C20" w:rsidRDefault="00BE60E1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BE60E1" w:rsidRPr="00536C20" w:rsidRDefault="00BE60E1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BE60E1" w:rsidRPr="00536C20" w:rsidRDefault="00BE60E1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  <w:p w:rsidR="00BE60E1" w:rsidRPr="0052526B" w:rsidRDefault="00BE60E1" w:rsidP="00211DAF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b/>
                <w:color w:val="262626"/>
              </w:rPr>
            </w:pPr>
            <w:r w:rsidRPr="0052526B">
              <w:rPr>
                <w:b/>
                <w:color w:val="262626"/>
              </w:rPr>
              <w:t>6. Включение нового в систему знаний и повторение</w:t>
            </w:r>
          </w:p>
        </w:tc>
        <w:tc>
          <w:tcPr>
            <w:tcW w:w="5215" w:type="dxa"/>
          </w:tcPr>
          <w:p w:rsidR="00424595" w:rsidRDefault="00424595" w:rsidP="00180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Вывод: Слух- важнейшее из человеческих чувств. Несмотря на то, что</w:t>
            </w:r>
            <w:r w:rsidR="00061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здоровые люди ценят его меньше, чем зрение, наше ухо работает непрерывно в течении суток, даже во сне. Слух- первое</w:t>
            </w:r>
            <w:r w:rsidR="00BE60E1"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чувство, которое формируется у ребёнка ещё в утробе матери.</w:t>
            </w:r>
            <w:r w:rsidR="00061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E60E1"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 начинает слышать и узнавать окружающие звуки.</w:t>
            </w:r>
          </w:p>
          <w:p w:rsidR="000614F4" w:rsidRPr="00536C20" w:rsidRDefault="000614F4" w:rsidP="00180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24595" w:rsidRPr="000614F4" w:rsidRDefault="000614F4" w:rsidP="00180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14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учебником</w:t>
            </w:r>
          </w:p>
          <w:p w:rsidR="000614F4" w:rsidRPr="00536C20" w:rsidRDefault="000614F4" w:rsidP="00180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нового вы узнали?</w:t>
            </w:r>
          </w:p>
          <w:p w:rsidR="00EB301F" w:rsidRPr="00536C20" w:rsidRDefault="00BE60E1" w:rsidP="00BE6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 создаёт проблемную ситуацию</w:t>
            </w:r>
            <w:r w:rsidR="00EB301F"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EB301F"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ситуацию</w:t>
            </w:r>
            <w:proofErr w:type="spellEnd"/>
            <w:proofErr w:type="gramEnd"/>
            <w:r w:rsidR="00EB301F"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EB301F"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01F" w:rsidRPr="00536C20" w:rsidRDefault="00EB301F" w:rsidP="00E65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Встаньте и наклонитесь.</w:t>
            </w:r>
          </w:p>
          <w:p w:rsidR="00EB301F" w:rsidRPr="00536C20" w:rsidRDefault="00EB301F" w:rsidP="00E65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Теперь постойте на одной ноге.</w:t>
            </w:r>
            <w:r w:rsidR="00BE60E1"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Почему вы не падаете?</w:t>
            </w:r>
          </w:p>
          <w:p w:rsidR="00180F2A" w:rsidRPr="00536C20" w:rsidRDefault="00180F2A" w:rsidP="00E6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Ухо называют ещё органом Равновесия.</w:t>
            </w:r>
          </w:p>
          <w:p w:rsidR="00EB301F" w:rsidRPr="00536C20" w:rsidRDefault="00EB301F" w:rsidP="00E6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устройству в ухе, отвечающему за равновесие, акробат в цирке держится на мяче, а канатоходец ходит по канату. </w:t>
            </w:r>
          </w:p>
          <w:p w:rsidR="00EB301F" w:rsidRPr="00536C20" w:rsidRDefault="00EB301F" w:rsidP="00E652BD">
            <w:pPr>
              <w:pStyle w:val="a4"/>
              <w:spacing w:before="0" w:beforeAutospacing="0" w:after="0" w:afterAutospacing="0"/>
              <w:jc w:val="both"/>
            </w:pPr>
            <w:r w:rsidRPr="00536C20">
              <w:t>- Какой орган помогает вам сохранить равновесие?</w:t>
            </w:r>
          </w:p>
          <w:p w:rsidR="00BE60E1" w:rsidRPr="00536C20" w:rsidRDefault="009C399C" w:rsidP="00E652BD">
            <w:pPr>
              <w:pStyle w:val="a4"/>
              <w:spacing w:before="0" w:beforeAutospacing="0" w:after="0" w:afterAutospacing="0"/>
              <w:jc w:val="both"/>
            </w:pPr>
            <w:r w:rsidRPr="00536C20">
              <w:t>Вывод: Ухо-орг</w:t>
            </w:r>
            <w:r w:rsidR="00BE60E1" w:rsidRPr="00536C20">
              <w:t>ан слуха и орган равновесия</w:t>
            </w:r>
          </w:p>
          <w:p w:rsidR="00EB301F" w:rsidRPr="00536C20" w:rsidRDefault="00EB301F" w:rsidP="00E652BD">
            <w:pPr>
              <w:rPr>
                <w:sz w:val="24"/>
                <w:szCs w:val="24"/>
                <w:lang w:eastAsia="ru-RU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уровень усвоения темы 2 пункта плана, знаком +</w:t>
            </w:r>
          </w:p>
        </w:tc>
        <w:tc>
          <w:tcPr>
            <w:tcW w:w="2943" w:type="dxa"/>
          </w:tcPr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E1" w:rsidRPr="00536C20" w:rsidRDefault="00BE60E1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E1" w:rsidRPr="00536C20" w:rsidRDefault="00BE60E1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E1" w:rsidRPr="00536C20" w:rsidRDefault="00BE60E1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E1" w:rsidRPr="00536C20" w:rsidRDefault="00BE60E1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E1" w:rsidRPr="00536C20" w:rsidRDefault="00BE60E1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F2A" w:rsidRPr="00536C20" w:rsidRDefault="000614F4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E1" w:rsidRPr="00536C20" w:rsidRDefault="00BE60E1" w:rsidP="00BE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учащихся. </w:t>
            </w: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180F2A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Орган слуха.</w:t>
            </w:r>
          </w:p>
          <w:p w:rsidR="00EB301F" w:rsidRPr="00536C20" w:rsidRDefault="0052526B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2410" w:type="dxa"/>
          </w:tcPr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E1" w:rsidRPr="00536C20" w:rsidRDefault="00BE60E1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E1" w:rsidRPr="00536C20" w:rsidRDefault="00BE60E1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E1" w:rsidRPr="00536C20" w:rsidRDefault="00BE60E1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E1" w:rsidRPr="00536C20" w:rsidRDefault="00BE60E1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180F2A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0C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E60E1" w:rsidRPr="00536C20" w:rsidRDefault="00BE60E1" w:rsidP="009125AC">
            <w:pP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Личностные УУД</w:t>
            </w: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1.</w:t>
            </w:r>
            <w:r w:rsidRPr="00536C2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Развиваем умения выражать свои эмоции.</w:t>
            </w: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36C2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Формируем м</w:t>
            </w:r>
            <w:r w:rsidRPr="00536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отивацию к обучению и целенаправленной познавательной деятельности</w:t>
            </w:r>
          </w:p>
          <w:p w:rsidR="00D46072" w:rsidRPr="00536C20" w:rsidRDefault="00D46072" w:rsidP="009125AC">
            <w:pP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  <w:p w:rsidR="00EB301F" w:rsidRPr="00536C20" w:rsidRDefault="00EB301F" w:rsidP="009125AC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C2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-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Выявлять сущность, особенности объектов.</w:t>
            </w:r>
          </w:p>
          <w:p w:rsidR="00EB301F" w:rsidRPr="00536C20" w:rsidRDefault="00EB301F" w:rsidP="009125AC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На основе анализа объектов делать выводы.</w:t>
            </w: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9125AC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  <w:p w:rsidR="00EB301F" w:rsidRPr="00536C20" w:rsidRDefault="00EB301F" w:rsidP="009125AC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Развиваем умение слушать и понимать других.</w:t>
            </w:r>
          </w:p>
          <w:p w:rsidR="00EB301F" w:rsidRPr="00536C20" w:rsidRDefault="00EB301F" w:rsidP="009125AC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2.</w:t>
            </w:r>
            <w:r w:rsidRPr="00536C2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поставленными задачами.</w:t>
            </w:r>
          </w:p>
          <w:p w:rsidR="00EB301F" w:rsidRPr="00536C20" w:rsidRDefault="00EB301F" w:rsidP="009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3.</w:t>
            </w:r>
            <w:r w:rsidRPr="00536C2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форме.</w:t>
            </w:r>
          </w:p>
          <w:p w:rsidR="000C2935" w:rsidRPr="00536C20" w:rsidRDefault="000C2935" w:rsidP="009125AC">
            <w:pPr>
              <w:rPr>
                <w:sz w:val="24"/>
                <w:szCs w:val="24"/>
              </w:rPr>
            </w:pPr>
          </w:p>
          <w:p w:rsidR="000C2935" w:rsidRPr="00536C20" w:rsidRDefault="000C2935" w:rsidP="009125AC">
            <w:pPr>
              <w:rPr>
                <w:sz w:val="24"/>
                <w:szCs w:val="24"/>
              </w:rPr>
            </w:pPr>
          </w:p>
          <w:p w:rsidR="000C2935" w:rsidRPr="00536C20" w:rsidRDefault="000C2935" w:rsidP="009125AC">
            <w:pPr>
              <w:rPr>
                <w:sz w:val="24"/>
                <w:szCs w:val="24"/>
              </w:rPr>
            </w:pPr>
          </w:p>
          <w:p w:rsidR="000C2935" w:rsidRPr="00536C20" w:rsidRDefault="000C2935" w:rsidP="009125AC">
            <w:pPr>
              <w:rPr>
                <w:sz w:val="24"/>
                <w:szCs w:val="24"/>
              </w:rPr>
            </w:pPr>
          </w:p>
          <w:p w:rsidR="000C2935" w:rsidRPr="00536C20" w:rsidRDefault="000C2935" w:rsidP="009125AC">
            <w:pPr>
              <w:rPr>
                <w:sz w:val="24"/>
                <w:szCs w:val="24"/>
              </w:rPr>
            </w:pPr>
          </w:p>
          <w:p w:rsidR="000C2935" w:rsidRPr="00536C20" w:rsidRDefault="000C2935" w:rsidP="009125AC">
            <w:pPr>
              <w:rPr>
                <w:sz w:val="24"/>
                <w:szCs w:val="24"/>
              </w:rPr>
            </w:pPr>
          </w:p>
          <w:p w:rsidR="000C2935" w:rsidRPr="00536C20" w:rsidRDefault="000C2935" w:rsidP="009125AC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301F" w:rsidRPr="00536C20" w:rsidRDefault="000C2935" w:rsidP="009125AC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4. Умение работать в группах, парах.</w:t>
            </w: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F" w:rsidRPr="00536C20" w:rsidTr="00FC43C0">
        <w:tc>
          <w:tcPr>
            <w:tcW w:w="2332" w:type="dxa"/>
          </w:tcPr>
          <w:p w:rsidR="00EB301F" w:rsidRPr="00536C20" w:rsidRDefault="00EB301F" w:rsidP="00E652BD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  <w:r w:rsidRPr="00536C20">
              <w:rPr>
                <w:b/>
                <w:color w:val="262626"/>
              </w:rPr>
              <w:t>Цель:</w:t>
            </w:r>
            <w:r w:rsidRPr="00536C20">
              <w:rPr>
                <w:color w:val="262626"/>
              </w:rPr>
              <w:t xml:space="preserve"> проговаривание нового знания, каждый для себя должен сделать вывод о том, что он уже </w:t>
            </w:r>
            <w:r w:rsidRPr="00536C20">
              <w:rPr>
                <w:color w:val="262626"/>
              </w:rPr>
              <w:lastRenderedPageBreak/>
              <w:t>умеет.</w:t>
            </w:r>
          </w:p>
        </w:tc>
        <w:tc>
          <w:tcPr>
            <w:tcW w:w="5215" w:type="dxa"/>
          </w:tcPr>
          <w:p w:rsidR="00EB301F" w:rsidRPr="00536C20" w:rsidRDefault="00EB301F" w:rsidP="00A71578">
            <w:pPr>
              <w:pStyle w:val="a4"/>
              <w:spacing w:before="0" w:beforeAutospacing="0" w:after="0" w:afterAutospacing="0"/>
              <w:jc w:val="both"/>
            </w:pPr>
            <w:r w:rsidRPr="00536C20">
              <w:lastRenderedPageBreak/>
              <w:t>Прослушайте диалог</w:t>
            </w:r>
          </w:p>
          <w:p w:rsidR="00EB301F" w:rsidRPr="00536C20" w:rsidRDefault="00EB301F" w:rsidP="00A71578">
            <w:pPr>
              <w:pStyle w:val="a4"/>
              <w:spacing w:before="0" w:beforeAutospacing="0" w:after="0" w:afterAutospacing="0"/>
              <w:jc w:val="both"/>
            </w:pPr>
          </w:p>
          <w:p w:rsidR="00EB301F" w:rsidRPr="00536C20" w:rsidRDefault="00EB301F" w:rsidP="00A71578">
            <w:pPr>
              <w:pStyle w:val="a4"/>
              <w:spacing w:before="0" w:beforeAutospacing="0" w:after="0" w:afterAutospacing="0"/>
              <w:jc w:val="both"/>
            </w:pPr>
          </w:p>
          <w:p w:rsidR="00EB301F" w:rsidRPr="00536C20" w:rsidRDefault="00EB301F" w:rsidP="00A71578">
            <w:pPr>
              <w:pStyle w:val="a4"/>
              <w:spacing w:before="0" w:beforeAutospacing="0" w:after="0" w:afterAutospacing="0"/>
              <w:jc w:val="both"/>
            </w:pPr>
          </w:p>
          <w:p w:rsidR="00EB301F" w:rsidRPr="00536C20" w:rsidRDefault="00EB301F" w:rsidP="00A71578">
            <w:pPr>
              <w:pStyle w:val="a4"/>
              <w:spacing w:before="0" w:beforeAutospacing="0" w:after="0" w:afterAutospacing="0"/>
              <w:jc w:val="both"/>
            </w:pPr>
          </w:p>
          <w:p w:rsidR="00EB301F" w:rsidRPr="00536C20" w:rsidRDefault="00EB301F" w:rsidP="00A71578">
            <w:pPr>
              <w:pStyle w:val="a4"/>
              <w:spacing w:before="0" w:beforeAutospacing="0" w:after="0" w:afterAutospacing="0"/>
              <w:jc w:val="both"/>
            </w:pPr>
          </w:p>
          <w:p w:rsidR="00EB301F" w:rsidRPr="00536C20" w:rsidRDefault="00EB301F" w:rsidP="00A71578">
            <w:pPr>
              <w:pStyle w:val="a4"/>
              <w:spacing w:before="0" w:beforeAutospacing="0" w:after="0" w:afterAutospacing="0"/>
              <w:jc w:val="both"/>
            </w:pPr>
          </w:p>
          <w:p w:rsidR="00EB301F" w:rsidRPr="00536C20" w:rsidRDefault="00EB301F" w:rsidP="00A71578">
            <w:pPr>
              <w:pStyle w:val="a4"/>
              <w:spacing w:before="0" w:beforeAutospacing="0" w:after="0" w:afterAutospacing="0"/>
              <w:jc w:val="both"/>
            </w:pPr>
          </w:p>
          <w:p w:rsidR="00EB301F" w:rsidRPr="00536C20" w:rsidRDefault="00EB301F" w:rsidP="00A71578">
            <w:pPr>
              <w:pStyle w:val="a4"/>
              <w:spacing w:before="0" w:beforeAutospacing="0" w:after="0" w:afterAutospacing="0"/>
              <w:jc w:val="both"/>
            </w:pPr>
          </w:p>
          <w:p w:rsidR="00EB301F" w:rsidRPr="00536C20" w:rsidRDefault="00EB301F" w:rsidP="00A71578">
            <w:pPr>
              <w:pStyle w:val="a4"/>
              <w:spacing w:before="0" w:beforeAutospacing="0" w:after="0" w:afterAutospacing="0"/>
              <w:jc w:val="both"/>
            </w:pPr>
          </w:p>
          <w:p w:rsidR="00EB301F" w:rsidRPr="00536C20" w:rsidRDefault="00EB301F" w:rsidP="00A71578">
            <w:pPr>
              <w:pStyle w:val="a4"/>
              <w:spacing w:before="0" w:beforeAutospacing="0" w:after="0" w:afterAutospacing="0"/>
              <w:jc w:val="both"/>
            </w:pPr>
            <w:r w:rsidRPr="00536C20">
              <w:t>- Что произошло? Почему два человека не поняли друг друга?</w:t>
            </w:r>
          </w:p>
          <w:p w:rsidR="00EB301F" w:rsidRPr="00536C20" w:rsidRDefault="00EB301F" w:rsidP="00A71578">
            <w:pPr>
              <w:pStyle w:val="a4"/>
              <w:spacing w:before="0" w:beforeAutospacing="0" w:after="0" w:afterAutospacing="0"/>
              <w:jc w:val="both"/>
            </w:pPr>
            <w:r w:rsidRPr="00536C20">
              <w:t>- Чтобы этого не случилось, уши надо беречь. Как?</w:t>
            </w:r>
          </w:p>
          <w:p w:rsidR="008D5F4D" w:rsidRPr="00536C20" w:rsidRDefault="00EB301F" w:rsidP="00EB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Составим </w:t>
            </w:r>
            <w:r w:rsidR="008D5F4D" w:rsidRPr="005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памятку </w:t>
            </w:r>
            <w:r w:rsidR="000C2935" w:rsidRPr="005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первоклассников </w:t>
            </w:r>
            <w:r w:rsidR="008D5F4D" w:rsidRPr="005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охране слуха.</w:t>
            </w:r>
          </w:p>
          <w:p w:rsidR="00B66DB2" w:rsidRPr="00536C20" w:rsidRDefault="00B66DB2" w:rsidP="00EB301F">
            <w:pPr>
              <w:rPr>
                <w:sz w:val="24"/>
                <w:szCs w:val="24"/>
                <w:u w:val="single"/>
              </w:rPr>
            </w:pPr>
          </w:p>
          <w:p w:rsidR="00B66DB2" w:rsidRPr="0052526B" w:rsidRDefault="000C2935" w:rsidP="00EB30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52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Проверка.</w:t>
            </w:r>
          </w:p>
          <w:p w:rsidR="00B66DB2" w:rsidRPr="00536C20" w:rsidRDefault="00B66DB2" w:rsidP="00EB301F">
            <w:pPr>
              <w:rPr>
                <w:sz w:val="24"/>
                <w:szCs w:val="24"/>
                <w:u w:val="single"/>
              </w:rPr>
            </w:pPr>
          </w:p>
          <w:p w:rsidR="00B66DB2" w:rsidRPr="00536C20" w:rsidRDefault="00B66DB2" w:rsidP="00EB301F">
            <w:pPr>
              <w:rPr>
                <w:sz w:val="24"/>
                <w:szCs w:val="24"/>
                <w:u w:val="single"/>
              </w:rPr>
            </w:pPr>
          </w:p>
          <w:p w:rsidR="00B66DB2" w:rsidRPr="00536C20" w:rsidRDefault="00B66DB2" w:rsidP="00EB301F">
            <w:pPr>
              <w:rPr>
                <w:sz w:val="24"/>
                <w:szCs w:val="24"/>
                <w:u w:val="single"/>
              </w:rPr>
            </w:pPr>
          </w:p>
          <w:p w:rsidR="00B66DB2" w:rsidRPr="00536C20" w:rsidRDefault="00B66DB2" w:rsidP="00EB301F">
            <w:pPr>
              <w:rPr>
                <w:sz w:val="24"/>
                <w:szCs w:val="24"/>
                <w:u w:val="single"/>
              </w:rPr>
            </w:pPr>
          </w:p>
          <w:p w:rsidR="00B66DB2" w:rsidRPr="00536C20" w:rsidRDefault="00B66DB2" w:rsidP="00EB301F">
            <w:pPr>
              <w:rPr>
                <w:sz w:val="24"/>
                <w:szCs w:val="24"/>
                <w:u w:val="single"/>
              </w:rPr>
            </w:pPr>
          </w:p>
          <w:p w:rsidR="00B66DB2" w:rsidRPr="00536C20" w:rsidRDefault="00B66DB2" w:rsidP="00EB301F">
            <w:pPr>
              <w:rPr>
                <w:sz w:val="24"/>
                <w:szCs w:val="24"/>
                <w:u w:val="single"/>
              </w:rPr>
            </w:pPr>
          </w:p>
          <w:p w:rsidR="00B66DB2" w:rsidRPr="00536C20" w:rsidRDefault="00B66DB2" w:rsidP="00EB301F">
            <w:pPr>
              <w:rPr>
                <w:sz w:val="24"/>
                <w:szCs w:val="24"/>
                <w:u w:val="single"/>
              </w:rPr>
            </w:pPr>
          </w:p>
          <w:p w:rsidR="00B66DB2" w:rsidRPr="00536C20" w:rsidRDefault="00B66DB2" w:rsidP="00EB301F">
            <w:pPr>
              <w:rPr>
                <w:sz w:val="24"/>
                <w:szCs w:val="24"/>
                <w:u w:val="single"/>
              </w:rPr>
            </w:pPr>
          </w:p>
          <w:p w:rsidR="00B66DB2" w:rsidRPr="00536C20" w:rsidRDefault="00B66DB2" w:rsidP="00EB301F">
            <w:pPr>
              <w:rPr>
                <w:sz w:val="24"/>
                <w:szCs w:val="24"/>
                <w:u w:val="single"/>
              </w:rPr>
            </w:pPr>
          </w:p>
          <w:p w:rsidR="00B66DB2" w:rsidRPr="00536C20" w:rsidRDefault="00B66DB2" w:rsidP="00EB301F">
            <w:pPr>
              <w:rPr>
                <w:sz w:val="24"/>
                <w:szCs w:val="24"/>
                <w:u w:val="single"/>
              </w:rPr>
            </w:pPr>
          </w:p>
          <w:p w:rsidR="00B66DB2" w:rsidRPr="00536C20" w:rsidRDefault="000C2935" w:rsidP="00B66D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Еще, ребята, полезно каждое утро делать массаж для ушей. </w:t>
            </w:r>
          </w:p>
          <w:p w:rsidR="008D5F4D" w:rsidRPr="00536C20" w:rsidRDefault="000C2935" w:rsidP="00EB301F">
            <w:pPr>
              <w:rPr>
                <w:sz w:val="24"/>
                <w:szCs w:val="24"/>
                <w:u w:val="single"/>
              </w:rPr>
            </w:pPr>
            <w:r w:rsidRPr="0052526B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Хорошие памятки получились у нас</w:t>
            </w:r>
            <w:r w:rsidRPr="00536C20">
              <w:rPr>
                <w:sz w:val="24"/>
                <w:szCs w:val="24"/>
                <w:u w:val="single"/>
              </w:rPr>
              <w:t>.</w:t>
            </w: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Думаю, мы убедились, что уши надо беречь.</w:t>
            </w:r>
          </w:p>
          <w:p w:rsidR="000C2935" w:rsidRPr="00536C20" w:rsidRDefault="000C2935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B77B6D" w:rsidP="00A74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Продолжим работу </w:t>
            </w:r>
            <w:r w:rsidR="000C2935"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536C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парах.</w:t>
            </w:r>
          </w:p>
          <w:p w:rsidR="00B77B6D" w:rsidRPr="00536C20" w:rsidRDefault="00B77B6D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Вам даны высказывания. Вы должны определить они истинные или ложные.</w:t>
            </w:r>
          </w:p>
          <w:p w:rsidR="008D5F4D" w:rsidRPr="00536C20" w:rsidRDefault="008D5F4D" w:rsidP="00A74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Назовите истинные высказывания?</w:t>
            </w:r>
          </w:p>
          <w:p w:rsidR="007E6436" w:rsidRPr="00536C20" w:rsidRDefault="007E6436" w:rsidP="00A74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36" w:rsidRPr="00536C20" w:rsidRDefault="007E6436" w:rsidP="00A74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Мышцы, которые позволяют нам шевелить ушами, находятся на затылке. Но у 98 % людей они не работают за ненадобностью. Животные </w:t>
            </w:r>
            <w:r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шевелят ушами, чтобы узнать, откуда идёт звук. А как поступает человек в этом случае?</w:t>
            </w:r>
          </w:p>
          <w:p w:rsidR="007E6436" w:rsidRPr="00536C20" w:rsidRDefault="007E6436" w:rsidP="00A74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свои умения в карте достижений</w:t>
            </w:r>
            <w:r w:rsidR="008D5F4D"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 3 пункта плана, знаком + и работу в паре</w:t>
            </w: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E6436" w:rsidRPr="00536C20" w:rsidRDefault="007E6436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436" w:rsidRPr="00536C20" w:rsidRDefault="007E6436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фразеологизмами.</w:t>
            </w:r>
          </w:p>
          <w:p w:rsidR="009D530E" w:rsidRPr="00536C20" w:rsidRDefault="009D530E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Влюбиться по уши</w:t>
            </w:r>
          </w:p>
          <w:p w:rsidR="009D530E" w:rsidRPr="00536C20" w:rsidRDefault="009D530E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Пропустить мимо ушей</w:t>
            </w:r>
          </w:p>
          <w:p w:rsidR="009D530E" w:rsidRPr="00536C20" w:rsidRDefault="009D530E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Уши вянут</w:t>
            </w:r>
          </w:p>
          <w:p w:rsidR="009D530E" w:rsidRPr="00536C20" w:rsidRDefault="009D530E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Держать ухо востро</w:t>
            </w:r>
          </w:p>
          <w:p w:rsidR="009D530E" w:rsidRPr="00536C20" w:rsidRDefault="009D530E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За ушами трещит</w:t>
            </w:r>
          </w:p>
          <w:p w:rsidR="009D530E" w:rsidRPr="00536C20" w:rsidRDefault="009D530E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Не верить своим ушам</w:t>
            </w:r>
          </w:p>
          <w:p w:rsidR="009D530E" w:rsidRPr="00536C20" w:rsidRDefault="009D530E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Хлопать ушами</w:t>
            </w:r>
          </w:p>
          <w:p w:rsidR="009D530E" w:rsidRPr="00536C20" w:rsidRDefault="009D530E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30E" w:rsidRPr="00536C20" w:rsidRDefault="009D530E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Есть такое понятие «музыкальный слух» и поговорка «Медведь на ухо наступил». Кто может объяснить?</w:t>
            </w:r>
          </w:p>
          <w:p w:rsidR="00FC43C0" w:rsidRPr="00536C20" w:rsidRDefault="00FC43C0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436" w:rsidRPr="00536C20" w:rsidRDefault="00FC43C0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 в тетради задания 45,46</w:t>
            </w:r>
          </w:p>
          <w:p w:rsidR="00FC43C0" w:rsidRPr="00536C20" w:rsidRDefault="00FC43C0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</w:t>
            </w:r>
          </w:p>
          <w:p w:rsidR="00FC43C0" w:rsidRPr="00536C20" w:rsidRDefault="00FC43C0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EB301F" w:rsidRPr="00536C20" w:rsidRDefault="00EB301F" w:rsidP="00A7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536C2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Здравствуй, тетя Катерина!</w:t>
            </w:r>
          </w:p>
          <w:p w:rsidR="00EB301F" w:rsidRPr="00536C20" w:rsidRDefault="00EB301F" w:rsidP="00A7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36C2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У меня яиц корзина.</w:t>
            </w:r>
          </w:p>
          <w:p w:rsidR="00EB301F" w:rsidRPr="00536C20" w:rsidRDefault="00EB301F" w:rsidP="00A7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36C2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Как поживают домашние?</w:t>
            </w:r>
          </w:p>
          <w:p w:rsidR="00EB301F" w:rsidRPr="00536C20" w:rsidRDefault="00EB301F" w:rsidP="00A7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536C2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Яйца </w:t>
            </w:r>
            <w:proofErr w:type="spellStart"/>
            <w:r w:rsidR="00536C2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свежие</w:t>
            </w:r>
            <w:proofErr w:type="gramStart"/>
            <w:r w:rsidR="00536C2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,</w:t>
            </w:r>
            <w:r w:rsidRPr="00536C2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6C2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черашние</w:t>
            </w:r>
            <w:proofErr w:type="spellEnd"/>
            <w:r w:rsidRPr="00536C2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B301F" w:rsidRPr="00536C20" w:rsidRDefault="00EB301F" w:rsidP="00A7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36C2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Ничего себе вышла </w:t>
            </w:r>
            <w:r w:rsidRPr="00536C2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беседа!</w:t>
            </w:r>
          </w:p>
          <w:p w:rsidR="00EB301F" w:rsidRPr="00536C20" w:rsidRDefault="00EB301F" w:rsidP="00A7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36C2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Авось распродам до обеда.</w:t>
            </w:r>
          </w:p>
          <w:p w:rsidR="00EB301F" w:rsidRPr="00536C20" w:rsidRDefault="000C2935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EB301F"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0C2935" w:rsidRPr="00536C20" w:rsidRDefault="000C2935" w:rsidP="00B6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35" w:rsidRPr="00536C20" w:rsidRDefault="000C2935" w:rsidP="00B6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B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ПРАВИЛА ОХРАНЫ СЛУХА.</w:t>
            </w:r>
          </w:p>
          <w:p w:rsidR="00B66DB2" w:rsidRPr="00536C20" w:rsidRDefault="00B66DB2" w:rsidP="00B66D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1. Не ковыряй в ухе острыми предметами— ты можешь повредить барабанную перепонку. Чистить уши можно только ватными тампонами.</w:t>
            </w:r>
          </w:p>
          <w:p w:rsidR="00B66DB2" w:rsidRPr="00536C20" w:rsidRDefault="00B66DB2" w:rsidP="00B66D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2.Нельзя слушать громкую музыку, особенно в наушниках.</w:t>
            </w:r>
          </w:p>
          <w:p w:rsidR="00B66DB2" w:rsidRPr="00536C20" w:rsidRDefault="00B66DB2" w:rsidP="00B66D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3.Защищай уши от ветра.</w:t>
            </w:r>
          </w:p>
          <w:p w:rsidR="00B66DB2" w:rsidRPr="00536C20" w:rsidRDefault="00B66DB2" w:rsidP="00B66D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4.Не сморкайся сильно.</w:t>
            </w:r>
          </w:p>
          <w:p w:rsidR="00B66DB2" w:rsidRPr="00536C20" w:rsidRDefault="00B66DB2" w:rsidP="00B66D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5.Не допускай попадания воды в уши.</w:t>
            </w:r>
          </w:p>
          <w:p w:rsidR="00B66DB2" w:rsidRPr="00536C20" w:rsidRDefault="00B66DB2" w:rsidP="00B66D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6.Если уши заболели, обратиться к врачу.</w:t>
            </w:r>
          </w:p>
          <w:p w:rsidR="00B66DB2" w:rsidRPr="00536C20" w:rsidRDefault="00B66DB2" w:rsidP="00B66D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7.Мой уши каждый день.</w:t>
            </w:r>
          </w:p>
          <w:p w:rsidR="008D5F4D" w:rsidRPr="00536C20" w:rsidRDefault="00B66DB2" w:rsidP="008D5F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6C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8.Каждое утро разминай ушную раковину.</w:t>
            </w:r>
          </w:p>
          <w:p w:rsidR="00B66DB2" w:rsidRPr="00536C20" w:rsidRDefault="00B66DB2" w:rsidP="008D5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935" w:rsidRPr="00536C20" w:rsidRDefault="009C399C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Заполняют таблицу</w:t>
            </w:r>
          </w:p>
          <w:p w:rsidR="000C2935" w:rsidRPr="00536C20" w:rsidRDefault="000C2935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99C" w:rsidRPr="00536C20" w:rsidRDefault="009C399C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99C" w:rsidRPr="00536C20" w:rsidRDefault="009C399C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4D" w:rsidRPr="00536C20" w:rsidRDefault="008D5F4D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7E6436" w:rsidRPr="00536C20" w:rsidRDefault="007E6436" w:rsidP="00B6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B6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B6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B6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B6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B6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B6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0E" w:rsidRPr="00536C20" w:rsidRDefault="009D530E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FC43C0" w:rsidRPr="00536C20" w:rsidRDefault="00FC43C0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C0" w:rsidRPr="00536C20" w:rsidRDefault="00FC43C0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C0" w:rsidRPr="00536C20" w:rsidRDefault="00FC43C0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C0" w:rsidRPr="00536C20" w:rsidRDefault="00FC43C0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C0" w:rsidRPr="00536C20" w:rsidRDefault="00FC43C0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C0" w:rsidRPr="00536C20" w:rsidRDefault="00FC43C0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C0" w:rsidRPr="00536C20" w:rsidRDefault="00FC43C0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C0" w:rsidRPr="00536C20" w:rsidRDefault="00FC43C0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C0" w:rsidRPr="00536C20" w:rsidRDefault="00FC43C0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C0" w:rsidRPr="00536C20" w:rsidRDefault="00FC43C0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C0" w:rsidRPr="00536C20" w:rsidRDefault="00FC43C0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Работают в тетради</w:t>
            </w:r>
          </w:p>
          <w:p w:rsidR="00FC43C0" w:rsidRPr="00536C20" w:rsidRDefault="00FC43C0" w:rsidP="008D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  <w:tc>
          <w:tcPr>
            <w:tcW w:w="2410" w:type="dxa"/>
          </w:tcPr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180F2A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6D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B77B6D"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B6D" w:rsidRPr="00536C20" w:rsidRDefault="00B77B6D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6D" w:rsidRPr="00536C20" w:rsidRDefault="00B77B6D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6D" w:rsidRPr="00536C20" w:rsidRDefault="00B77B6D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72" w:rsidRPr="00536C20" w:rsidRDefault="00D4607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72" w:rsidRPr="00536C20" w:rsidRDefault="00D4607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72" w:rsidRPr="00536C20" w:rsidRDefault="00D4607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B66DB2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B2" w:rsidRPr="00536C20" w:rsidRDefault="007E6436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  <w:r w:rsidR="000C2935"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301F" w:rsidRPr="00536C20" w:rsidRDefault="00B77B6D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Выполняют работу в парах.</w:t>
            </w:r>
          </w:p>
          <w:p w:rsidR="000C2935" w:rsidRPr="00536C20" w:rsidRDefault="000C2935" w:rsidP="000C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Работа с таблицей.</w:t>
            </w:r>
          </w:p>
          <w:p w:rsidR="000C2935" w:rsidRPr="00536C20" w:rsidRDefault="000C2935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6" w:rsidRPr="00536C20" w:rsidRDefault="007E6436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</w:p>
        </w:tc>
        <w:tc>
          <w:tcPr>
            <w:tcW w:w="2977" w:type="dxa"/>
            <w:vMerge/>
          </w:tcPr>
          <w:p w:rsidR="00EB301F" w:rsidRPr="00536C20" w:rsidRDefault="00EB301F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BD" w:rsidRPr="00536C20" w:rsidTr="00FC43C0">
        <w:tc>
          <w:tcPr>
            <w:tcW w:w="2332" w:type="dxa"/>
          </w:tcPr>
          <w:p w:rsidR="00E652BD" w:rsidRPr="00536C20" w:rsidRDefault="00E652BD" w:rsidP="00E652BD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  <w:r w:rsidRPr="00536C20">
              <w:rPr>
                <w:b/>
                <w:color w:val="262626"/>
                <w:lang w:val="en-US"/>
              </w:rPr>
              <w:lastRenderedPageBreak/>
              <w:t>VII</w:t>
            </w:r>
            <w:r w:rsidRPr="00536C20">
              <w:rPr>
                <w:b/>
                <w:color w:val="262626"/>
              </w:rPr>
              <w:t>. Рефлексия деятельности. Подведение итогов</w:t>
            </w:r>
            <w:r w:rsidRPr="00536C20">
              <w:rPr>
                <w:color w:val="262626"/>
              </w:rPr>
              <w:t>.</w:t>
            </w:r>
          </w:p>
          <w:p w:rsidR="00E652BD" w:rsidRPr="00536C20" w:rsidRDefault="00E652BD" w:rsidP="00E652BD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  <w:r w:rsidRPr="00536C20">
              <w:rPr>
                <w:b/>
                <w:color w:val="262626"/>
              </w:rPr>
              <w:t>Цель:</w:t>
            </w:r>
            <w:r w:rsidRPr="00536C20">
              <w:rPr>
                <w:color w:val="262626"/>
              </w:rPr>
              <w:t xml:space="preserve"> осознание учащимися своей УД (учебной деятельности), самооценка </w:t>
            </w:r>
            <w:r w:rsidRPr="00536C20">
              <w:rPr>
                <w:color w:val="262626"/>
              </w:rPr>
              <w:lastRenderedPageBreak/>
              <w:t>результатов деятельности своей и всего класса.</w:t>
            </w:r>
          </w:p>
        </w:tc>
        <w:tc>
          <w:tcPr>
            <w:tcW w:w="5215" w:type="dxa"/>
          </w:tcPr>
          <w:p w:rsidR="00E652BD" w:rsidRPr="00536C20" w:rsidRDefault="00B77B6D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Подведём итог нашей работы.</w:t>
            </w:r>
          </w:p>
          <w:p w:rsidR="008E0C6D" w:rsidRPr="00536C20" w:rsidRDefault="008E0C6D" w:rsidP="00A74D4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6C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 звучала тема?</w:t>
            </w:r>
          </w:p>
          <w:p w:rsidR="00B77B6D" w:rsidRPr="00536C20" w:rsidRDefault="00B77B6D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Какую цель урока мы с вами ставили?</w:t>
            </w:r>
          </w:p>
          <w:p w:rsidR="00CC34BA" w:rsidRPr="00536C20" w:rsidRDefault="00CC34BA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Перед нами стояли важные задачи.</w:t>
            </w:r>
          </w:p>
          <w:p w:rsidR="008D5F4D" w:rsidRPr="00536C20" w:rsidRDefault="008D5F4D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Что мы сегодня узнали об органе слуха?</w:t>
            </w:r>
          </w:p>
          <w:p w:rsidR="008E0C6D" w:rsidRPr="00536C20" w:rsidRDefault="008E0C6D" w:rsidP="008E0C6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 Для чего же нам нужны уши?</w:t>
            </w:r>
          </w:p>
          <w:p w:rsidR="00CC34BA" w:rsidRPr="00536C20" w:rsidRDefault="00CC34BA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результаты вашей работы в карте достижений.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815"/>
              <w:gridCol w:w="969"/>
            </w:tblGrid>
            <w:tr w:rsidR="00CC34BA" w:rsidRPr="00536C20" w:rsidTr="001F3D3B">
              <w:trPr>
                <w:trHeight w:val="852"/>
              </w:trPr>
              <w:tc>
                <w:tcPr>
                  <w:tcW w:w="1815" w:type="dxa"/>
                </w:tcPr>
                <w:p w:rsidR="00CC34BA" w:rsidRPr="00536C20" w:rsidRDefault="00CC34BA" w:rsidP="008E0C6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Я всё понял</w:t>
                  </w:r>
                </w:p>
              </w:tc>
              <w:tc>
                <w:tcPr>
                  <w:tcW w:w="969" w:type="dxa"/>
                </w:tcPr>
                <w:p w:rsidR="00CC34BA" w:rsidRPr="00536C20" w:rsidRDefault="002A6915" w:rsidP="008E0C6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6915">
                    <w:rPr>
                      <w:rFonts w:ascii="Times New Roman" w:hAnsi="Times New Roman" w:cs="Times New Roman"/>
                      <w:noProof/>
                      <w:color w:val="00B050"/>
                      <w:sz w:val="24"/>
                      <w:szCs w:val="24"/>
                    </w:rPr>
                    <w:pict>
                      <v:oval id="_x0000_s1029" style="position:absolute;margin-left:6.3pt;margin-top:4.25pt;width:29.25pt;height:33pt;z-index:251664384;mso-position-horizontal-relative:text;mso-position-vertical-relative:text" fillcolor="#00b050"/>
                    </w:pict>
                  </w:r>
                </w:p>
              </w:tc>
            </w:tr>
            <w:tr w:rsidR="00CC34BA" w:rsidRPr="00536C20" w:rsidTr="001F3D3B">
              <w:trPr>
                <w:trHeight w:val="977"/>
              </w:trPr>
              <w:tc>
                <w:tcPr>
                  <w:tcW w:w="1815" w:type="dxa"/>
                </w:tcPr>
                <w:p w:rsidR="00CC34BA" w:rsidRPr="00536C20" w:rsidRDefault="00CC34BA" w:rsidP="00CC34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Всё понятно, но нужно ещё повторить.</w:t>
                  </w:r>
                </w:p>
              </w:tc>
              <w:tc>
                <w:tcPr>
                  <w:tcW w:w="969" w:type="dxa"/>
                </w:tcPr>
                <w:p w:rsidR="00CC34BA" w:rsidRPr="00536C20" w:rsidRDefault="002A6915" w:rsidP="008E0C6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30" style="position:absolute;margin-left:6.3pt;margin-top:9.5pt;width:29.25pt;height:33pt;z-index:251665408;mso-position-horizontal-relative:text;mso-position-vertical-relative:text" fillcolor="yellow"/>
                    </w:pict>
                  </w:r>
                </w:p>
              </w:tc>
            </w:tr>
            <w:tr w:rsidR="00CC34BA" w:rsidRPr="00536C20" w:rsidTr="001F3D3B">
              <w:trPr>
                <w:trHeight w:val="986"/>
              </w:trPr>
              <w:tc>
                <w:tcPr>
                  <w:tcW w:w="1815" w:type="dxa"/>
                </w:tcPr>
                <w:p w:rsidR="00CC34BA" w:rsidRPr="00536C20" w:rsidRDefault="00CC34BA" w:rsidP="008E0C6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меня ещё есть вопросы.</w:t>
                  </w:r>
                </w:p>
              </w:tc>
              <w:tc>
                <w:tcPr>
                  <w:tcW w:w="969" w:type="dxa"/>
                </w:tcPr>
                <w:p w:rsidR="00CC34BA" w:rsidRPr="00536C20" w:rsidRDefault="002A6915" w:rsidP="008E0C6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31" style="position:absolute;margin-left:6.3pt;margin-top:8.9pt;width:29.25pt;height:33pt;z-index:251666432;mso-position-horizontal-relative:text;mso-position-vertical-relative:text" fillcolor="#7030a0"/>
                    </w:pict>
                  </w:r>
                </w:p>
              </w:tc>
            </w:tr>
          </w:tbl>
          <w:p w:rsidR="00CC34BA" w:rsidRPr="00536C20" w:rsidRDefault="00CC34BA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CC34BA" w:rsidRPr="00536C20" w:rsidRDefault="00CC34BA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BA" w:rsidRPr="00536C20" w:rsidRDefault="008D5F4D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8E0C6D" w:rsidRPr="00536C20" w:rsidRDefault="008E0C6D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6D" w:rsidRPr="00536C20" w:rsidRDefault="008E0C6D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6D" w:rsidRPr="00536C20" w:rsidRDefault="008E0C6D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6D" w:rsidRPr="00536C20" w:rsidRDefault="008E0C6D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3B" w:rsidRPr="00536C20" w:rsidRDefault="00CC34BA" w:rsidP="001F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Отмечают на карте достижений.</w:t>
            </w:r>
            <w:r w:rsidR="001F3D3B"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3D3B" w:rsidRPr="00536C20" w:rsidRDefault="001F3D3B" w:rsidP="001F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D3B" w:rsidRPr="00536C20" w:rsidRDefault="001F3D3B" w:rsidP="001F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D3B" w:rsidRPr="00536C20" w:rsidRDefault="001F3D3B" w:rsidP="001F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D3B" w:rsidRPr="00536C20" w:rsidRDefault="001F3D3B" w:rsidP="001F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Поднимают жетон нужного цвета.</w:t>
            </w:r>
          </w:p>
          <w:p w:rsidR="00E652BD" w:rsidRPr="00536C20" w:rsidRDefault="00E652BD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52BD" w:rsidRPr="00536C20" w:rsidRDefault="00CC34BA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2977" w:type="dxa"/>
            <w:tcBorders>
              <w:top w:val="nil"/>
            </w:tcBorders>
          </w:tcPr>
          <w:p w:rsidR="00CC34BA" w:rsidRPr="00536C20" w:rsidRDefault="00CC34BA" w:rsidP="00CC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 -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-самостоятельное выделение и формулирование познавательной цели. </w:t>
            </w:r>
          </w:p>
          <w:p w:rsidR="00CC34BA" w:rsidRPr="00536C20" w:rsidRDefault="00CC34BA" w:rsidP="00CC3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BA" w:rsidRPr="00536C20" w:rsidRDefault="00536C20" w:rsidP="00CC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  <w:r w:rsidR="00CC34BA"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C34BA"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 и делать выводы </w:t>
            </w:r>
          </w:p>
          <w:p w:rsidR="00E652BD" w:rsidRPr="00536C20" w:rsidRDefault="00E652BD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39B" w:rsidRPr="00536C20" w:rsidTr="00FC43C0">
        <w:tc>
          <w:tcPr>
            <w:tcW w:w="2332" w:type="dxa"/>
          </w:tcPr>
          <w:p w:rsidR="008E139B" w:rsidRPr="0052526B" w:rsidRDefault="008E139B" w:rsidP="009F73A1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b/>
                <w:color w:val="262626"/>
              </w:rPr>
            </w:pPr>
            <w:r w:rsidRPr="0052526B">
              <w:rPr>
                <w:b/>
                <w:color w:val="262626"/>
                <w:lang w:val="en-US"/>
              </w:rPr>
              <w:lastRenderedPageBreak/>
              <w:t>VIII</w:t>
            </w:r>
            <w:r w:rsidRPr="0052526B">
              <w:rPr>
                <w:b/>
                <w:color w:val="262626"/>
              </w:rPr>
              <w:t>.Домашнее задание  (по выбору)</w:t>
            </w:r>
          </w:p>
        </w:tc>
        <w:tc>
          <w:tcPr>
            <w:tcW w:w="5215" w:type="dxa"/>
          </w:tcPr>
          <w:p w:rsidR="008E139B" w:rsidRPr="00536C20" w:rsidRDefault="008E139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sz w:val="24"/>
                <w:szCs w:val="24"/>
              </w:rPr>
              <w:t>1.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9D530E"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с.38-40 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прочи</w:t>
            </w:r>
            <w:r w:rsidR="009D530E" w:rsidRPr="00536C20">
              <w:rPr>
                <w:rFonts w:ascii="Times New Roman" w:hAnsi="Times New Roman" w:cs="Times New Roman"/>
                <w:sz w:val="24"/>
                <w:szCs w:val="24"/>
              </w:rPr>
              <w:t>тать, с.33-34 прочитать</w:t>
            </w:r>
          </w:p>
          <w:p w:rsidR="008E139B" w:rsidRPr="00536C20" w:rsidRDefault="009D530E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E139B" w:rsidRPr="00536C20">
              <w:rPr>
                <w:rFonts w:ascii="Times New Roman" w:hAnsi="Times New Roman" w:cs="Times New Roman"/>
                <w:sz w:val="24"/>
                <w:szCs w:val="24"/>
              </w:rPr>
              <w:t>по выбору: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39B" w:rsidRPr="00536C20">
              <w:rPr>
                <w:rFonts w:ascii="Times New Roman" w:hAnsi="Times New Roman" w:cs="Times New Roman"/>
                <w:sz w:val="24"/>
                <w:szCs w:val="24"/>
              </w:rPr>
              <w:t>Подобрать интересные сведения об органе слуха.</w:t>
            </w:r>
          </w:p>
          <w:p w:rsidR="008E139B" w:rsidRPr="00536C20" w:rsidRDefault="008E139B" w:rsidP="009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8E139B" w:rsidRPr="00536C20" w:rsidRDefault="008E139B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410" w:type="dxa"/>
          </w:tcPr>
          <w:p w:rsidR="009D530E" w:rsidRPr="00536C20" w:rsidRDefault="009D530E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8E139B" w:rsidRPr="00536C20" w:rsidRDefault="008E139B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</w:tc>
        <w:tc>
          <w:tcPr>
            <w:tcW w:w="2977" w:type="dxa"/>
            <w:vMerge w:val="restart"/>
          </w:tcPr>
          <w:p w:rsidR="008E139B" w:rsidRPr="00536C20" w:rsidRDefault="008E139B" w:rsidP="008E0C6D">
            <w:pP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139B" w:rsidRPr="00536C20" w:rsidRDefault="008E139B" w:rsidP="008E0C6D">
            <w:pP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139B" w:rsidRPr="00536C20" w:rsidRDefault="008E139B" w:rsidP="008E0C6D">
            <w:pP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139B" w:rsidRPr="00536C20" w:rsidRDefault="008E139B" w:rsidP="008E0C6D">
            <w:pP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139B" w:rsidRPr="00536C20" w:rsidRDefault="008E139B" w:rsidP="008E0C6D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  <w:p w:rsidR="008E139B" w:rsidRPr="00536C20" w:rsidRDefault="008E139B" w:rsidP="008E0C6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-развиваем умение высказывать своё предположение на основе работы.</w:t>
            </w:r>
          </w:p>
          <w:p w:rsidR="008E139B" w:rsidRPr="00536C20" w:rsidRDefault="008E139B" w:rsidP="008E0C6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-оценивать учебные действия в соответствии с поставленной задачей.</w:t>
            </w:r>
          </w:p>
          <w:p w:rsidR="008E139B" w:rsidRPr="00536C20" w:rsidRDefault="008E139B" w:rsidP="008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-п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рогнозировать</w:t>
            </w:r>
          </w:p>
          <w:p w:rsidR="008E139B" w:rsidRPr="00536C20" w:rsidRDefault="008E139B" w:rsidP="008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предстоящую работу </w:t>
            </w:r>
            <w:r w:rsidRPr="00536C2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существлять познавательную и личностную рефлексию.</w:t>
            </w:r>
          </w:p>
          <w:p w:rsidR="008E139B" w:rsidRPr="00536C20" w:rsidRDefault="008E139B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39B" w:rsidRPr="00536C20" w:rsidTr="00FC43C0">
        <w:tc>
          <w:tcPr>
            <w:tcW w:w="2332" w:type="dxa"/>
          </w:tcPr>
          <w:p w:rsidR="008E139B" w:rsidRPr="00536C20" w:rsidRDefault="008E139B" w:rsidP="00A3407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5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36C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Рефлексия в личностно-эмоциональном плане</w:t>
            </w:r>
          </w:p>
          <w:p w:rsidR="008E139B" w:rsidRPr="00536C20" w:rsidRDefault="008E139B" w:rsidP="00A3407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E139B" w:rsidRPr="00536C20" w:rsidRDefault="008E139B" w:rsidP="009F73A1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</w:p>
        </w:tc>
        <w:tc>
          <w:tcPr>
            <w:tcW w:w="5215" w:type="dxa"/>
          </w:tcPr>
          <w:p w:rsidR="008E139B" w:rsidRPr="00536C20" w:rsidRDefault="008E139B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Продолжите…</w:t>
            </w:r>
          </w:p>
          <w:p w:rsidR="008E139B" w:rsidRPr="00536C20" w:rsidRDefault="008E139B" w:rsidP="00A3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Сегодня я узнал….</w:t>
            </w:r>
          </w:p>
          <w:p w:rsidR="008E139B" w:rsidRPr="00536C20" w:rsidRDefault="008E139B" w:rsidP="00A3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8E139B" w:rsidRPr="00536C20" w:rsidRDefault="008E139B" w:rsidP="00A3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Меня удивило…</w:t>
            </w:r>
          </w:p>
          <w:p w:rsidR="008E139B" w:rsidRPr="00536C20" w:rsidRDefault="008E139B" w:rsidP="00A3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Над чем заставился задуматься урок?</w:t>
            </w:r>
          </w:p>
          <w:p w:rsidR="009D530E" w:rsidRPr="00536C20" w:rsidRDefault="009D530E" w:rsidP="00A3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B" w:rsidRPr="00536C20" w:rsidRDefault="008E139B" w:rsidP="008E13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Покажите какое у вас настроение.</w:t>
            </w:r>
          </w:p>
          <w:p w:rsidR="008E139B" w:rsidRPr="00536C20" w:rsidRDefault="008E139B" w:rsidP="00A3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 xml:space="preserve">Вот и закончился наш урок. </w:t>
            </w:r>
          </w:p>
          <w:p w:rsidR="008E139B" w:rsidRPr="00536C20" w:rsidRDefault="008E139B" w:rsidP="00A340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6C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Отлично поработали! </w:t>
            </w:r>
          </w:p>
          <w:p w:rsidR="008E139B" w:rsidRPr="00536C20" w:rsidRDefault="008E139B" w:rsidP="00A340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C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Спасибо за урок!</w:t>
            </w:r>
          </w:p>
          <w:p w:rsidR="008E139B" w:rsidRPr="00536C20" w:rsidRDefault="008E139B" w:rsidP="00A340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8E139B" w:rsidRPr="00536C20" w:rsidRDefault="008E139B" w:rsidP="008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8E139B" w:rsidRPr="00536C20" w:rsidRDefault="008E139B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B" w:rsidRPr="00536C20" w:rsidRDefault="008E139B" w:rsidP="00A3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результатов деятельности и своего эмоционального состояния.</w:t>
            </w:r>
          </w:p>
          <w:p w:rsidR="008E139B" w:rsidRPr="00536C20" w:rsidRDefault="008E139B" w:rsidP="00A3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B" w:rsidRPr="00536C20" w:rsidRDefault="008E139B" w:rsidP="00A3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B" w:rsidRPr="00536C20" w:rsidRDefault="008E139B" w:rsidP="00A3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B" w:rsidRPr="00536C20" w:rsidRDefault="008E139B" w:rsidP="00A3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B" w:rsidRPr="00536C20" w:rsidRDefault="008E139B" w:rsidP="00A3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530E" w:rsidRPr="00536C20" w:rsidRDefault="009D530E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</w:p>
          <w:p w:rsidR="008E139B" w:rsidRPr="00536C20" w:rsidRDefault="008E139B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8E139B" w:rsidRPr="00536C20" w:rsidRDefault="008E139B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0E" w:rsidRPr="00536C20" w:rsidRDefault="009D530E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0E" w:rsidRPr="00536C20" w:rsidRDefault="009D530E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0E" w:rsidRPr="00536C20" w:rsidRDefault="009D530E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0E" w:rsidRPr="00536C20" w:rsidRDefault="009D530E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0E" w:rsidRPr="00536C20" w:rsidRDefault="009D530E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0E" w:rsidRPr="00536C20" w:rsidRDefault="009D530E" w:rsidP="00A74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20"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</w:tc>
        <w:tc>
          <w:tcPr>
            <w:tcW w:w="2977" w:type="dxa"/>
            <w:vMerge/>
          </w:tcPr>
          <w:p w:rsidR="008E139B" w:rsidRPr="00536C20" w:rsidRDefault="008E139B" w:rsidP="00A7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68A" w:rsidRPr="00536C20" w:rsidRDefault="0052268A" w:rsidP="00A74D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74D48" w:rsidRPr="00536C20" w:rsidRDefault="00A74D48" w:rsidP="00A74D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A74D48" w:rsidRPr="00536C20" w:rsidSect="00B77B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EEC"/>
    <w:multiLevelType w:val="hybridMultilevel"/>
    <w:tmpl w:val="E97A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57EA"/>
    <w:multiLevelType w:val="hybridMultilevel"/>
    <w:tmpl w:val="BD1C7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87E76"/>
    <w:multiLevelType w:val="hybridMultilevel"/>
    <w:tmpl w:val="CF824694"/>
    <w:lvl w:ilvl="0" w:tplc="E5FA3104">
      <w:start w:val="7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2EB0"/>
    <w:multiLevelType w:val="hybridMultilevel"/>
    <w:tmpl w:val="8F4254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8F3501"/>
    <w:multiLevelType w:val="hybridMultilevel"/>
    <w:tmpl w:val="AD74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60AFE"/>
    <w:multiLevelType w:val="hybridMultilevel"/>
    <w:tmpl w:val="35A0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77B7B"/>
    <w:multiLevelType w:val="hybridMultilevel"/>
    <w:tmpl w:val="EFBC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D2B3D"/>
    <w:multiLevelType w:val="hybridMultilevel"/>
    <w:tmpl w:val="A690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65DDF"/>
    <w:multiLevelType w:val="hybridMultilevel"/>
    <w:tmpl w:val="845C3762"/>
    <w:lvl w:ilvl="0" w:tplc="B260C0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13A05"/>
    <w:multiLevelType w:val="hybridMultilevel"/>
    <w:tmpl w:val="0A92C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B82"/>
    <w:rsid w:val="0000189D"/>
    <w:rsid w:val="000066AF"/>
    <w:rsid w:val="0005321A"/>
    <w:rsid w:val="000614F4"/>
    <w:rsid w:val="000656E6"/>
    <w:rsid w:val="00093047"/>
    <w:rsid w:val="000B4EE2"/>
    <w:rsid w:val="000C2935"/>
    <w:rsid w:val="00102B30"/>
    <w:rsid w:val="00104A82"/>
    <w:rsid w:val="00155764"/>
    <w:rsid w:val="00156EE0"/>
    <w:rsid w:val="00180F2A"/>
    <w:rsid w:val="00192FD8"/>
    <w:rsid w:val="001D4226"/>
    <w:rsid w:val="001F3D3B"/>
    <w:rsid w:val="00203B8B"/>
    <w:rsid w:val="00211DAF"/>
    <w:rsid w:val="00224D11"/>
    <w:rsid w:val="002427E2"/>
    <w:rsid w:val="00242BFA"/>
    <w:rsid w:val="002950BE"/>
    <w:rsid w:val="00296986"/>
    <w:rsid w:val="002A6915"/>
    <w:rsid w:val="002F2AAB"/>
    <w:rsid w:val="00341D0B"/>
    <w:rsid w:val="0037142C"/>
    <w:rsid w:val="003827F7"/>
    <w:rsid w:val="00397126"/>
    <w:rsid w:val="003D1214"/>
    <w:rsid w:val="004100C7"/>
    <w:rsid w:val="00424595"/>
    <w:rsid w:val="004275F7"/>
    <w:rsid w:val="004663A4"/>
    <w:rsid w:val="004A4F77"/>
    <w:rsid w:val="004A680F"/>
    <w:rsid w:val="004C3001"/>
    <w:rsid w:val="004D22D0"/>
    <w:rsid w:val="004D4D9A"/>
    <w:rsid w:val="004F3FC1"/>
    <w:rsid w:val="004F5071"/>
    <w:rsid w:val="005128EC"/>
    <w:rsid w:val="0052268A"/>
    <w:rsid w:val="0052526B"/>
    <w:rsid w:val="00536C20"/>
    <w:rsid w:val="00542042"/>
    <w:rsid w:val="00617598"/>
    <w:rsid w:val="0066250F"/>
    <w:rsid w:val="00695901"/>
    <w:rsid w:val="00697685"/>
    <w:rsid w:val="006E213A"/>
    <w:rsid w:val="006E66DC"/>
    <w:rsid w:val="00747D1E"/>
    <w:rsid w:val="0075709A"/>
    <w:rsid w:val="00777AD2"/>
    <w:rsid w:val="00784E7C"/>
    <w:rsid w:val="007B2EFC"/>
    <w:rsid w:val="007D5A6F"/>
    <w:rsid w:val="007E3EE5"/>
    <w:rsid w:val="007E6436"/>
    <w:rsid w:val="008267A4"/>
    <w:rsid w:val="00836529"/>
    <w:rsid w:val="00870CF8"/>
    <w:rsid w:val="008A6698"/>
    <w:rsid w:val="008C152C"/>
    <w:rsid w:val="008D5F4D"/>
    <w:rsid w:val="008E0C6D"/>
    <w:rsid w:val="008E139B"/>
    <w:rsid w:val="008F7DED"/>
    <w:rsid w:val="009028CE"/>
    <w:rsid w:val="009125AC"/>
    <w:rsid w:val="00916A87"/>
    <w:rsid w:val="00917BEC"/>
    <w:rsid w:val="0094468C"/>
    <w:rsid w:val="00954557"/>
    <w:rsid w:val="009B4420"/>
    <w:rsid w:val="009B64A8"/>
    <w:rsid w:val="009C399C"/>
    <w:rsid w:val="009D530E"/>
    <w:rsid w:val="009F32B0"/>
    <w:rsid w:val="009F55A1"/>
    <w:rsid w:val="009F73A1"/>
    <w:rsid w:val="00A34078"/>
    <w:rsid w:val="00A36328"/>
    <w:rsid w:val="00A71578"/>
    <w:rsid w:val="00A74D48"/>
    <w:rsid w:val="00A76762"/>
    <w:rsid w:val="00A76D19"/>
    <w:rsid w:val="00AF5F65"/>
    <w:rsid w:val="00B17C3A"/>
    <w:rsid w:val="00B63D57"/>
    <w:rsid w:val="00B66DB2"/>
    <w:rsid w:val="00B77B6D"/>
    <w:rsid w:val="00B77B82"/>
    <w:rsid w:val="00B877E1"/>
    <w:rsid w:val="00B96616"/>
    <w:rsid w:val="00BA26DD"/>
    <w:rsid w:val="00BA56A6"/>
    <w:rsid w:val="00BC6E43"/>
    <w:rsid w:val="00BD4985"/>
    <w:rsid w:val="00BE60E1"/>
    <w:rsid w:val="00C00DF9"/>
    <w:rsid w:val="00C37D22"/>
    <w:rsid w:val="00C7124D"/>
    <w:rsid w:val="00C71A86"/>
    <w:rsid w:val="00C9333A"/>
    <w:rsid w:val="00CC34BA"/>
    <w:rsid w:val="00CC3BE1"/>
    <w:rsid w:val="00CD6AF0"/>
    <w:rsid w:val="00D37B3D"/>
    <w:rsid w:val="00D44B16"/>
    <w:rsid w:val="00D46072"/>
    <w:rsid w:val="00D530BC"/>
    <w:rsid w:val="00D6711F"/>
    <w:rsid w:val="00D82DAA"/>
    <w:rsid w:val="00DD4E37"/>
    <w:rsid w:val="00DF2D19"/>
    <w:rsid w:val="00E00E32"/>
    <w:rsid w:val="00E03BAA"/>
    <w:rsid w:val="00E25B69"/>
    <w:rsid w:val="00E652BD"/>
    <w:rsid w:val="00E65C52"/>
    <w:rsid w:val="00EA0D38"/>
    <w:rsid w:val="00EB301F"/>
    <w:rsid w:val="00F20818"/>
    <w:rsid w:val="00F244DC"/>
    <w:rsid w:val="00F252FF"/>
    <w:rsid w:val="00F372CD"/>
    <w:rsid w:val="00F42593"/>
    <w:rsid w:val="00F61D44"/>
    <w:rsid w:val="00F65919"/>
    <w:rsid w:val="00F96F03"/>
    <w:rsid w:val="00FA47F7"/>
    <w:rsid w:val="00FC1F34"/>
    <w:rsid w:val="00FC43C0"/>
    <w:rsid w:val="00FD5277"/>
    <w:rsid w:val="00FE3AE9"/>
    <w:rsid w:val="00FF1303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62"/>
  </w:style>
  <w:style w:type="paragraph" w:styleId="1">
    <w:name w:val="heading 1"/>
    <w:basedOn w:val="a"/>
    <w:next w:val="a"/>
    <w:link w:val="10"/>
    <w:uiPriority w:val="9"/>
    <w:qFormat/>
    <w:rsid w:val="00525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AAB"/>
    <w:pPr>
      <w:ind w:left="720"/>
      <w:contextualSpacing/>
    </w:pPr>
  </w:style>
  <w:style w:type="paragraph" w:styleId="a4">
    <w:name w:val="Normal (Web)"/>
    <w:basedOn w:val="a"/>
    <w:rsid w:val="0037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37142C"/>
    <w:rPr>
      <w:b/>
      <w:bCs/>
    </w:rPr>
  </w:style>
  <w:style w:type="table" w:styleId="a6">
    <w:name w:val="Table Grid"/>
    <w:basedOn w:val="a1"/>
    <w:uiPriority w:val="59"/>
    <w:rsid w:val="00BA2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96F03"/>
  </w:style>
  <w:style w:type="paragraph" w:customStyle="1" w:styleId="ParagraphStyle">
    <w:name w:val="Paragraph Style"/>
    <w:rsid w:val="00E00E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5A1"/>
    <w:rPr>
      <w:rFonts w:ascii="Tahoma" w:hAnsi="Tahoma" w:cs="Tahoma"/>
      <w:sz w:val="16"/>
      <w:szCs w:val="16"/>
    </w:rPr>
  </w:style>
  <w:style w:type="character" w:styleId="a9">
    <w:name w:val="Emphasis"/>
    <w:qFormat/>
    <w:rsid w:val="00104A82"/>
    <w:rPr>
      <w:i/>
      <w:iCs/>
    </w:rPr>
  </w:style>
  <w:style w:type="paragraph" w:customStyle="1" w:styleId="Nienie123">
    <w:name w:val="Nienie(123)"/>
    <w:basedOn w:val="a"/>
    <w:rsid w:val="006E213A"/>
    <w:pPr>
      <w:spacing w:after="0" w:line="240" w:lineRule="auto"/>
      <w:ind w:left="426" w:hanging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2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chool.xvatit.com/images/thumb/2/25/Fggggggggggggeeeeeeqw.jpg/350px-Fggggggggggggeeeeeeqw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Татьяна</cp:lastModifiedBy>
  <cp:revision>31</cp:revision>
  <cp:lastPrinted>2019-10-15T15:31:00Z</cp:lastPrinted>
  <dcterms:created xsi:type="dcterms:W3CDTF">2018-03-17T13:43:00Z</dcterms:created>
  <dcterms:modified xsi:type="dcterms:W3CDTF">2020-03-25T09:24:00Z</dcterms:modified>
</cp:coreProperties>
</file>