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7A104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E8E3EE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7CF441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B356CD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5D39D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3D90B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A5EE1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6A18C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506076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15839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255E1" w14:textId="77777777" w:rsidR="006A6824" w:rsidRP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A682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Конспект</w:t>
      </w:r>
    </w:p>
    <w:p w14:paraId="00D5640C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="0036634C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рганизованн</w:t>
      </w: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="0036634C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</w:t>
      </w:r>
      <w:r w:rsidR="008776CB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бразовательн</w:t>
      </w: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="008776CB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деятельност</w:t>
      </w: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</w:t>
      </w:r>
    </w:p>
    <w:p w14:paraId="156BC288" w14:textId="77777777" w:rsidR="008776CB" w:rsidRPr="006A6824" w:rsidRDefault="008776CB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воспитателя </w:t>
      </w:r>
      <w:r w:rsidR="0036634C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детьми</w:t>
      </w: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в группе общеразвивающей направленности от 6 до 7 лет </w:t>
      </w:r>
    </w:p>
    <w:p w14:paraId="6212884A" w14:textId="77777777" w:rsidR="008776CB" w:rsidRPr="006A6824" w:rsidRDefault="008776CB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теме «</w:t>
      </w:r>
      <w:r w:rsidR="0036634C"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Вред и польза продуктов питания</w:t>
      </w:r>
      <w:r w:rsidRPr="006A68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14:paraId="7C035CA7" w14:textId="77777777" w:rsidR="006A6824" w:rsidRP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8066C0E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6C1274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CBCE9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82F82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3412E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848F8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421F7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D7F2B3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67B24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F042D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FDBA3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59B2EA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31856A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D80C25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6E312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521E80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9032B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B6D54" w14:textId="77777777" w:rsidR="006A6824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8DE7C9" w14:textId="77777777" w:rsidR="006A6824" w:rsidRPr="0077626D" w:rsidRDefault="006A6824" w:rsidP="0087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1F3AB" w14:textId="77777777" w:rsidR="006A6824" w:rsidRDefault="006A6824" w:rsidP="006A6824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6A6824">
        <w:rPr>
          <w:color w:val="000000"/>
          <w:sz w:val="28"/>
          <w:szCs w:val="28"/>
          <w:shd w:val="clear" w:color="auto" w:fill="FFFFFF"/>
        </w:rPr>
        <w:t xml:space="preserve">Воспитатель: Антохина </w:t>
      </w:r>
    </w:p>
    <w:p w14:paraId="25EDC54F" w14:textId="77777777" w:rsidR="009B2D5F" w:rsidRPr="006A6824" w:rsidRDefault="006A6824" w:rsidP="006A6824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6A6824">
        <w:rPr>
          <w:color w:val="000000"/>
          <w:sz w:val="28"/>
          <w:szCs w:val="28"/>
          <w:shd w:val="clear" w:color="auto" w:fill="FFFFFF"/>
        </w:rPr>
        <w:t>Елена Викторовна</w:t>
      </w:r>
    </w:p>
    <w:p w14:paraId="2DB7278A" w14:textId="77777777" w:rsidR="006A6824" w:rsidRDefault="006A6824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674A9AE" w14:textId="77777777" w:rsidR="006A6824" w:rsidRDefault="006A6824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49E5C2B" w14:textId="77777777" w:rsidR="006A6824" w:rsidRDefault="006A6824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A429CEF" w14:textId="4855EE0E" w:rsidR="006A6824" w:rsidRPr="006A6824" w:rsidRDefault="006A6824" w:rsidP="006A6824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6A6824">
        <w:rPr>
          <w:color w:val="000000" w:themeColor="text1"/>
          <w:sz w:val="28"/>
          <w:szCs w:val="28"/>
          <w:shd w:val="clear" w:color="auto" w:fill="FFFFFF"/>
        </w:rPr>
        <w:t>Котовск 20</w:t>
      </w:r>
      <w:r w:rsidR="00794F18">
        <w:rPr>
          <w:color w:val="000000" w:themeColor="text1"/>
          <w:sz w:val="28"/>
          <w:szCs w:val="28"/>
          <w:shd w:val="clear" w:color="auto" w:fill="FFFFFF"/>
        </w:rPr>
        <w:t>20</w:t>
      </w:r>
    </w:p>
    <w:p w14:paraId="188B6953" w14:textId="77777777" w:rsidR="008E2877" w:rsidRDefault="008E287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14:paraId="3754493A" w14:textId="77777777" w:rsidR="00C45F9E" w:rsidRPr="006D2A25" w:rsidRDefault="001E736C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6D2A25">
        <w:rPr>
          <w:b/>
          <w:color w:val="000000" w:themeColor="text1"/>
          <w:sz w:val="28"/>
          <w:szCs w:val="28"/>
          <w:shd w:val="clear" w:color="auto" w:fill="FFFFFF"/>
        </w:rPr>
        <w:t xml:space="preserve">Цель: </w:t>
      </w:r>
      <w:r w:rsidR="006D2A25" w:rsidRPr="006D2A25">
        <w:rPr>
          <w:color w:val="000000" w:themeColor="text1"/>
          <w:sz w:val="28"/>
          <w:szCs w:val="28"/>
          <w:shd w:val="clear" w:color="auto" w:fill="FFFFFF"/>
        </w:rPr>
        <w:t xml:space="preserve">формирование представлений о </w:t>
      </w:r>
      <w:r w:rsidR="00734B0D">
        <w:rPr>
          <w:color w:val="000000" w:themeColor="text1"/>
          <w:sz w:val="28"/>
          <w:szCs w:val="28"/>
          <w:shd w:val="clear" w:color="auto" w:fill="FFFFFF"/>
        </w:rPr>
        <w:t xml:space="preserve">вреде и пользе продуктов </w:t>
      </w:r>
      <w:r w:rsidR="00C45F9E">
        <w:rPr>
          <w:color w:val="000000" w:themeColor="text1"/>
          <w:sz w:val="28"/>
          <w:szCs w:val="28"/>
          <w:shd w:val="clear" w:color="auto" w:fill="FFFFFF"/>
        </w:rPr>
        <w:t xml:space="preserve"> питания</w:t>
      </w:r>
      <w:r w:rsidR="00ED5FB7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378A1920" w14:textId="77777777" w:rsidR="008E2877" w:rsidRDefault="008E287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47F2BF69" w14:textId="77777777" w:rsidR="001E736C" w:rsidRPr="008776CB" w:rsidRDefault="00DF480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З</w:t>
      </w:r>
      <w:r w:rsidR="003143D3" w:rsidRPr="008776CB">
        <w:rPr>
          <w:b/>
          <w:bCs/>
          <w:color w:val="000000" w:themeColor="text1"/>
          <w:sz w:val="28"/>
          <w:szCs w:val="28"/>
          <w:u w:val="single"/>
        </w:rPr>
        <w:t>адачи</w:t>
      </w:r>
      <w:r w:rsidR="001E736C" w:rsidRPr="008776CB">
        <w:rPr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46A5F05E" w14:textId="77777777" w:rsidR="00DF4807" w:rsidRDefault="003143D3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DF4807">
        <w:rPr>
          <w:bCs/>
          <w:color w:val="000000" w:themeColor="text1"/>
          <w:sz w:val="28"/>
          <w:szCs w:val="28"/>
        </w:rPr>
        <w:t>развивать интерес к экспериментальной деятельности;</w:t>
      </w:r>
    </w:p>
    <w:p w14:paraId="67031C17" w14:textId="77777777" w:rsidR="001E736C" w:rsidRPr="006D2A25" w:rsidRDefault="00DF480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="003143D3">
        <w:rPr>
          <w:bCs/>
          <w:color w:val="000000" w:themeColor="text1"/>
          <w:sz w:val="28"/>
          <w:szCs w:val="28"/>
        </w:rPr>
        <w:t>ф</w:t>
      </w:r>
      <w:r w:rsidR="001E736C" w:rsidRPr="006D2A25">
        <w:rPr>
          <w:bCs/>
          <w:color w:val="000000" w:themeColor="text1"/>
          <w:sz w:val="28"/>
          <w:szCs w:val="28"/>
        </w:rPr>
        <w:t>ормировать познавательную активность детей</w:t>
      </w:r>
      <w:r>
        <w:rPr>
          <w:bCs/>
          <w:color w:val="000000" w:themeColor="text1"/>
          <w:sz w:val="28"/>
          <w:szCs w:val="28"/>
        </w:rPr>
        <w:t>;</w:t>
      </w:r>
    </w:p>
    <w:p w14:paraId="7D59854E" w14:textId="77777777" w:rsidR="001E736C" w:rsidRDefault="004538D1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3143D3">
        <w:rPr>
          <w:bCs/>
          <w:color w:val="000000" w:themeColor="text1"/>
          <w:sz w:val="28"/>
          <w:szCs w:val="28"/>
        </w:rPr>
        <w:t>ф</w:t>
      </w:r>
      <w:r w:rsidR="001E736C" w:rsidRPr="006D2A25">
        <w:rPr>
          <w:bCs/>
          <w:color w:val="000000" w:themeColor="text1"/>
          <w:sz w:val="28"/>
          <w:szCs w:val="28"/>
        </w:rPr>
        <w:t>ормировать умение анализировать, устанавливать причинно – следственные связи, делать выводы;</w:t>
      </w:r>
    </w:p>
    <w:p w14:paraId="6E5BF134" w14:textId="77777777" w:rsidR="00DF4807" w:rsidRDefault="004538D1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143D3">
        <w:rPr>
          <w:color w:val="000000" w:themeColor="text1"/>
          <w:sz w:val="28"/>
          <w:szCs w:val="28"/>
        </w:rPr>
        <w:t>н</w:t>
      </w:r>
      <w:r w:rsidR="006D2A25" w:rsidRPr="006D2A25">
        <w:rPr>
          <w:color w:val="000000" w:themeColor="text1"/>
          <w:sz w:val="28"/>
          <w:szCs w:val="28"/>
        </w:rPr>
        <w:t xml:space="preserve">аучить ребенка осознанно подходить к </w:t>
      </w:r>
      <w:r w:rsidR="00DF4807">
        <w:rPr>
          <w:color w:val="000000" w:themeColor="text1"/>
          <w:sz w:val="28"/>
          <w:szCs w:val="28"/>
        </w:rPr>
        <w:t xml:space="preserve">выбору своего </w:t>
      </w:r>
      <w:r w:rsidR="006D2A25" w:rsidRPr="006D2A25">
        <w:rPr>
          <w:color w:val="000000" w:themeColor="text1"/>
          <w:sz w:val="28"/>
          <w:szCs w:val="28"/>
        </w:rPr>
        <w:t xml:space="preserve"> питани</w:t>
      </w:r>
      <w:r w:rsidR="00DF4807">
        <w:rPr>
          <w:color w:val="000000" w:themeColor="text1"/>
          <w:sz w:val="28"/>
          <w:szCs w:val="28"/>
        </w:rPr>
        <w:t>я;</w:t>
      </w:r>
    </w:p>
    <w:p w14:paraId="58413912" w14:textId="77777777" w:rsidR="00DF4807" w:rsidRDefault="00DF480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-создать положительную мотивацию к самостоятельному экспериментированию; </w:t>
      </w:r>
    </w:p>
    <w:p w14:paraId="59375801" w14:textId="77777777" w:rsidR="00DF4807" w:rsidRDefault="00DF4807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-воспитывать аккурат</w:t>
      </w:r>
      <w:r w:rsidR="00FD3F2A">
        <w:rPr>
          <w:color w:val="000000" w:themeColor="text1"/>
          <w:sz w:val="28"/>
          <w:szCs w:val="28"/>
        </w:rPr>
        <w:t>ность при обращении с приборами;</w:t>
      </w:r>
    </w:p>
    <w:p w14:paraId="3B3810DB" w14:textId="77777777" w:rsidR="00FD3F2A" w:rsidRDefault="00FD3F2A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D3F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создать дружескую атмосферу во время проведения исследования.</w:t>
      </w:r>
    </w:p>
    <w:p w14:paraId="70EB6A03" w14:textId="77777777" w:rsidR="006A6824" w:rsidRDefault="006A6824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124EE7BC" w14:textId="77777777" w:rsidR="001E736C" w:rsidRPr="006D2A25" w:rsidRDefault="001E736C" w:rsidP="006D2A2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6D2A25">
        <w:rPr>
          <w:b/>
          <w:bCs/>
          <w:color w:val="000000" w:themeColor="text1"/>
          <w:sz w:val="28"/>
          <w:szCs w:val="28"/>
          <w:u w:val="single"/>
        </w:rPr>
        <w:t xml:space="preserve">Оборудование: </w:t>
      </w:r>
    </w:p>
    <w:p w14:paraId="781CC779" w14:textId="77777777" w:rsidR="00FA056B" w:rsidRPr="006D2A25" w:rsidRDefault="003143D3" w:rsidP="006D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ноутбук, перчатки 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(по количеству детей)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A056B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продукты питания: </w:t>
      </w:r>
      <w:r w:rsidR="00D346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A056B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чипсы, сухарики.</w:t>
      </w:r>
    </w:p>
    <w:p w14:paraId="031D654C" w14:textId="77777777" w:rsidR="00636845" w:rsidRPr="006D2A25" w:rsidRDefault="00FA056B" w:rsidP="006D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опытов: стакан</w:t>
      </w:r>
      <w:r w:rsidR="001E736C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газированным напитком</w:t>
      </w:r>
      <w:r w:rsidR="003663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пепси-кола</w:t>
      </w:r>
      <w:r w:rsidR="001E736C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количеству детей)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8E2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колбы, 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воронки с ватным </w:t>
      </w:r>
      <w:r w:rsidR="00636845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диском</w:t>
      </w:r>
      <w:r w:rsidR="001E736C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количеству детей)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9C3BD4C" w14:textId="77777777" w:rsidR="00636845" w:rsidRPr="006D2A25" w:rsidRDefault="00FA056B" w:rsidP="006D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салфетки</w:t>
      </w:r>
      <w:r w:rsidR="001E736C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количеству детей)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3663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контейнер</w:t>
      </w:r>
      <w:r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чипсами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r w:rsidR="00636845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0541D84B" w14:textId="77777777" w:rsidR="00FA056B" w:rsidRDefault="0036634C" w:rsidP="006D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контейнер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636845" w:rsidRPr="006D2A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сухарик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ами, стаканы </w:t>
      </w:r>
      <w:r w:rsidR="008E28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3143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водой</w:t>
      </w:r>
      <w:r w:rsidR="00D346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палочки для размешивания;</w:t>
      </w:r>
    </w:p>
    <w:p w14:paraId="4A136AE5" w14:textId="77777777" w:rsidR="000C5DA8" w:rsidRDefault="0036634C" w:rsidP="006D2A2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овощерезки</w:t>
      </w:r>
      <w:r w:rsidR="000C5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изготовления сухариков, хлеб,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емкость, соль с приправами, сушеный чеснок</w:t>
      </w:r>
      <w:r w:rsidR="000C5D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5F8AF20" w14:textId="77777777" w:rsidR="00D3462C" w:rsidRDefault="00D3462C" w:rsidP="003143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6359F6" w14:textId="77777777" w:rsidR="00636845" w:rsidRDefault="003143D3" w:rsidP="003143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3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14:paraId="4E7EE518" w14:textId="77777777" w:rsidR="003143D3" w:rsidRPr="003143D3" w:rsidRDefault="003143D3" w:rsidP="003143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27A26E" w14:textId="77777777" w:rsidR="008C614C" w:rsidRDefault="008E2877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я</w:t>
      </w:r>
      <w:r w:rsidR="008C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вам сегодня пришла неслучайно. Хочу сообщить вам новость: </w:t>
      </w:r>
      <w:r w:rsidR="009B2D5F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 в</w:t>
      </w:r>
      <w:r w:rsidR="00636845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нашем городе откр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оется</w:t>
      </w:r>
      <w:r w:rsidR="00636845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2D5F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</w:t>
      </w:r>
      <w:r w:rsidR="00636845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</w:t>
      </w:r>
      <w:r w:rsidR="00DD2E81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кафе. И я вам предлагаю </w:t>
      </w:r>
      <w:r w:rsidR="009B2D5F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ознакомиться с </w:t>
      </w:r>
      <w:r w:rsidR="000C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9B2D5F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меню, </w:t>
      </w:r>
      <w:r w:rsidR="00DD2E81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 экспертами</w:t>
      </w:r>
      <w:r w:rsidR="00366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выяснить все ли продукты являются полезными для здоровья.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 приглашаю в видеозал лаборатории.</w:t>
      </w:r>
    </w:p>
    <w:p w14:paraId="0C8F5890" w14:textId="77777777" w:rsidR="008C614C" w:rsidRPr="006D2A25" w:rsidRDefault="008C614C" w:rsidP="008C61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366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</w:t>
      </w:r>
      <w:r w:rsidR="0036634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входит </w:t>
      </w:r>
      <w:r w:rsidR="003663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меню</w:t>
      </w:r>
      <w:r w:rsid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</w:t>
      </w:r>
      <w:r w:rsidR="0036634C"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14:paraId="724556DD" w14:textId="77777777" w:rsidR="0036634C" w:rsidRDefault="0036634C" w:rsidP="0036634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Газированные напитки (кока-кола, фанта, пепси, спрайт)</w:t>
      </w:r>
    </w:p>
    <w:p w14:paraId="69225238" w14:textId="77777777" w:rsidR="0036634C" w:rsidRDefault="0036634C" w:rsidP="003663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Как вы думаете полезные они или вредные?</w:t>
      </w:r>
    </w:p>
    <w:p w14:paraId="64B92AF3" w14:textId="77777777" w:rsidR="0036634C" w:rsidRDefault="0036634C" w:rsidP="0036634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Какие вещества входят в состав газированных напитков?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(газированная вода, сахар, краситель, регулятор кислотности, кофеин)</w:t>
      </w:r>
      <w:r w:rsid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2EB188BE" w14:textId="77777777" w:rsidR="0036634C" w:rsidRDefault="0036634C" w:rsidP="003663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 этом с вами убедимся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663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проведем опыт с пепси-колой?</w:t>
      </w:r>
    </w:p>
    <w:p w14:paraId="6BD79A0B" w14:textId="77777777" w:rsidR="008E2877" w:rsidRDefault="009B2D5F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для этого надо пройти</w:t>
      </w:r>
      <w:r w:rsidR="00DD2E81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лабораторию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64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вспомним</w:t>
      </w:r>
      <w:r w:rsidR="008E2877">
        <w:t>,</w:t>
      </w:r>
      <w:r w:rsidR="008E2877" w:rsidRP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</w:t>
      </w:r>
      <w:r w:rsid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 w:rsidR="008E2877" w:rsidRP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вести в лаборатории? (ответы детей)</w:t>
      </w:r>
      <w:r w:rsidR="001F064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93D7A9A" w14:textId="77777777" w:rsidR="00F2562C" w:rsidRPr="008E2877" w:rsidRDefault="00F2562C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Правила поведения в лаборатории.</w:t>
      </w:r>
    </w:p>
    <w:p w14:paraId="56954148" w14:textId="77777777" w:rsidR="00F2562C" w:rsidRPr="006D2A25" w:rsidRDefault="00F2562C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аккуратно обращаться со стеклянными предметами;</w:t>
      </w:r>
    </w:p>
    <w:p w14:paraId="36F6511B" w14:textId="77777777" w:rsidR="00F2562C" w:rsidRPr="006D2A25" w:rsidRDefault="00F2562C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быть предельно </w:t>
      </w:r>
      <w:r w:rsidR="00B94796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внимательным</w:t>
      </w:r>
      <w:r w:rsidR="00076EDF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осторожными с препаратами.</w:t>
      </w:r>
    </w:p>
    <w:p w14:paraId="22924C81" w14:textId="77777777" w:rsidR="00730C13" w:rsidRPr="006D2A25" w:rsidRDefault="00730C13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Проходите и присаживайтесь поудобнее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садятся за столы)</w:t>
      </w:r>
      <w:r w:rsidR="000C5DA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14:paraId="618DC694" w14:textId="77777777" w:rsidR="00577E72" w:rsidRDefault="0036634C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У</w:t>
      </w:r>
      <w:r w:rsidR="00577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на столе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стакане налит напиток пепси-кола. </w:t>
      </w:r>
    </w:p>
    <w:p w14:paraId="1708142E" w14:textId="77777777" w:rsidR="004B48A9" w:rsidRDefault="004B48A9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Какой он на вкус? </w:t>
      </w:r>
      <w:r w:rsidRPr="004B48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сладкий)</w:t>
      </w:r>
    </w:p>
    <w:p w14:paraId="2BFAD838" w14:textId="77777777" w:rsidR="00F25142" w:rsidRPr="00F25142" w:rsidRDefault="004B48A9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одной </w:t>
      </w:r>
      <w:r w:rsidR="00F25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стакане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пепси-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 содержится десять кубиков сахара.</w:t>
      </w:r>
      <w:r w:rsidR="00F25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1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(4-6 столовых ложек сахара)</w:t>
      </w:r>
    </w:p>
    <w:p w14:paraId="514595F6" w14:textId="77777777" w:rsidR="00F25142" w:rsidRDefault="00F25142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Сможете ли вы съесть столько сахара за раз? </w:t>
      </w:r>
      <w:r w:rsidRPr="00F251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(нет)</w:t>
      </w:r>
      <w:r w:rsidR="004B4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596F25A" w14:textId="77777777" w:rsidR="004B48A9" w:rsidRDefault="004B48A9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</w:t>
      </w:r>
      <w:r w:rsidR="00F25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чему может привести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избыточное употребление сахара?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F251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это превышает суточную норму для здорового человека,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сахарный диабет, ожирение)</w:t>
      </w:r>
    </w:p>
    <w:p w14:paraId="3ADC6DCB" w14:textId="77777777" w:rsidR="00F25142" w:rsidRDefault="00F25142" w:rsidP="00F251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он на вкус? </w:t>
      </w:r>
      <w:r w:rsidRPr="004B48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газированный)</w:t>
      </w:r>
    </w:p>
    <w:p w14:paraId="356CCB68" w14:textId="77777777" w:rsidR="00F25142" w:rsidRDefault="00F25142" w:rsidP="00F2514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что влияют газы?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(могут привести к вздутию живота)</w:t>
      </w:r>
      <w:r w:rsid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29C41346" w14:textId="77777777" w:rsidR="004B48A9" w:rsidRDefault="004B48A9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4B4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цвета напиток?</w:t>
      </w:r>
    </w:p>
    <w:p w14:paraId="62242AA3" w14:textId="77777777" w:rsidR="004B48A9" w:rsidRPr="004B48A9" w:rsidRDefault="004B48A9" w:rsidP="00577E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Как вы думаете почему кола коричневого цвета? </w:t>
      </w:r>
      <w:r w:rsidRPr="004B48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красители</w:t>
      </w:r>
      <w:r w:rsid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14:paraId="208490A0" w14:textId="77777777" w:rsidR="00013363" w:rsidRPr="006D2A25" w:rsidRDefault="00013363" w:rsidP="008204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предлагаю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опыт</w:t>
      </w:r>
      <w:r w:rsidR="00B94796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перельем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пепси-колой в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воронк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94796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B3208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сделали?  </w:t>
      </w:r>
    </w:p>
    <w:p w14:paraId="18AD02B3" w14:textId="77777777" w:rsidR="00013363" w:rsidRPr="006D2A25" w:rsidRDefault="00F2562C" w:rsidP="008204F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видим?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(фильтр стал такого же цвета, какой была вода)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04D45D3" w14:textId="77777777" w:rsidR="00013363" w:rsidRPr="006D2A25" w:rsidRDefault="006906C8" w:rsidP="008204F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считаете, почему это произошло? </w:t>
      </w:r>
      <w:r w:rsidR="00F2562C"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(предположения детей).</w:t>
      </w:r>
    </w:p>
    <w:p w14:paraId="6F7C7D5A" w14:textId="77777777" w:rsidR="0059387F" w:rsidRDefault="00013363" w:rsidP="008204F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</w:t>
      </w:r>
      <w:r w:rsidR="008C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так мы убедились, что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8C61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напитка </w:t>
      </w:r>
      <w:r w:rsidR="00593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входит большое количество сахара, газ и краситель.</w:t>
      </w:r>
    </w:p>
    <w:p w14:paraId="15E1CD66" w14:textId="77777777" w:rsidR="00F2562C" w:rsidRPr="0059387F" w:rsidRDefault="0059387F" w:rsidP="008204F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чему </w:t>
      </w:r>
      <w:r w:rsidR="001D6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привести?  </w:t>
      </w:r>
      <w:r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C614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оказывает </w:t>
      </w:r>
      <w:r w:rsidR="00F2562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вредно</w:t>
      </w:r>
      <w:r w:rsidR="008C614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е действие</w:t>
      </w:r>
      <w:r w:rsidR="00F2562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8C614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на</w:t>
      </w:r>
      <w:r w:rsidR="00F2562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здоровь</w:t>
      </w:r>
      <w:r w:rsidR="008C614C" w:rsidRPr="0059387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="00F2562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8C614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разрушаются зубы, становятся хрупкими кости,  </w:t>
      </w:r>
      <w:r w:rsidR="00F2562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может</w:t>
      </w:r>
      <w:r w:rsidR="008C614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возникнуть ожирение, </w:t>
      </w:r>
      <w:r w:rsidR="00F2562C"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заболеть живот, печень</w:t>
      </w:r>
      <w:r w:rsidRPr="005938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14:paraId="12918485" w14:textId="77777777" w:rsidR="008C614C" w:rsidRPr="006D2A25" w:rsidRDefault="008C614C" w:rsidP="006906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959A36" w14:textId="77777777" w:rsidR="00C34FCC" w:rsidRDefault="00C34FCC" w:rsidP="0069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оставляем эти газированные напитки в меню?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(нет)</w:t>
      </w:r>
    </w:p>
    <w:p w14:paraId="4D49F6CA" w14:textId="77777777" w:rsidR="00584537" w:rsidRPr="00584537" w:rsidRDefault="00584537" w:rsidP="00690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поставим </w:t>
      </w:r>
      <w:r w:rsidR="008204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приборы (посуда, оборудование) на поднос, я их уберу.</w:t>
      </w:r>
    </w:p>
    <w:p w14:paraId="298D6FE3" w14:textId="77777777" w:rsidR="00013363" w:rsidRPr="006D2A25" w:rsidRDefault="00013363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0A1C66" w14:textId="77777777" w:rsidR="002F3FDD" w:rsidRDefault="00013363" w:rsidP="006D2A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   </w:t>
      </w:r>
      <w:r w:rsidR="002F3FDD"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Молочный коктейль</w:t>
      </w:r>
    </w:p>
    <w:p w14:paraId="48F05317" w14:textId="77777777" w:rsidR="006D0BDB" w:rsidRDefault="006D0BDB" w:rsidP="006D0B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Следующий на очереди молочный коктейль.</w:t>
      </w:r>
    </w:p>
    <w:p w14:paraId="46B0719F" w14:textId="77777777" w:rsidR="00584537" w:rsidRDefault="004B48A9" w:rsidP="006D0B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Что входит в основу этого напитка?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(молоко</w:t>
      </w:r>
      <w:r w:rsidR="005845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фрукты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C6183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14:paraId="7A03B98C" w14:textId="77777777" w:rsidR="004B48A9" w:rsidRPr="00C61834" w:rsidRDefault="00584537" w:rsidP="006D0BD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</w:t>
      </w:r>
      <w:r w:rsidR="00C618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 полезно или вредно?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Почему?</w:t>
      </w:r>
    </w:p>
    <w:p w14:paraId="7BF2396D" w14:textId="77777777" w:rsidR="00C61834" w:rsidRDefault="002874C3" w:rsidP="006D0B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6D0B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— источник кальция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61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фрукты полезны или вредны?</w:t>
      </w:r>
      <w:r w:rsidR="005845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Чем?</w:t>
      </w:r>
    </w:p>
    <w:p w14:paraId="1691F752" w14:textId="77777777" w:rsidR="002F3FDD" w:rsidRPr="006D2A25" w:rsidRDefault="002874C3" w:rsidP="008E28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 оказывают положительное влияние на сердце, стимулируют работу мозг</w:t>
      </w:r>
      <w:r w:rsidR="008E287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физическую активность.</w:t>
      </w:r>
      <w:r w:rsidR="008E28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вы думаете это полезный  продукт? </w:t>
      </w:r>
      <w:r w:rsidR="002F3FDD"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14:paraId="78C9CDD7" w14:textId="77777777" w:rsidR="006D0BDB" w:rsidRPr="006D0BDB" w:rsidRDefault="002F3FDD" w:rsidP="006D0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ВЫВОД: </w:t>
      </w:r>
      <w:r w:rsidR="006D0BDB" w:rsidRPr="006D0B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Молоко — источник кальция, многочисленных витаминов</w:t>
      </w:r>
      <w:r w:rsidR="006D0BD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0BDB" w:rsidRPr="006D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укреплять зубы</w:t>
      </w:r>
      <w:r w:rsidR="004B48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кости, мышечные ткани, увеличивают выносливость.</w:t>
      </w:r>
    </w:p>
    <w:p w14:paraId="70EAB520" w14:textId="77777777" w:rsidR="006D0BDB" w:rsidRPr="006D0BDB" w:rsidRDefault="006D0BDB" w:rsidP="006D0BDB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DB">
        <w:rPr>
          <w:rFonts w:ascii="Times New Roman" w:hAnsi="Times New Roman" w:cs="Times New Roman"/>
          <w:sz w:val="28"/>
          <w:szCs w:val="28"/>
          <w:shd w:val="clear" w:color="auto" w:fill="FFFFFF"/>
        </w:rPr>
        <w:t>Молочные коктейли  повышают настроение, регулируют давление. И в свою очередь укрепляют иммунитет. </w:t>
      </w:r>
    </w:p>
    <w:p w14:paraId="77338EEC" w14:textId="77777777" w:rsidR="002F3FDD" w:rsidRPr="006D2A25" w:rsidRDefault="002F3FDD" w:rsidP="006D0B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FFEEF25" w14:textId="77777777" w:rsidR="002F3FDD" w:rsidRPr="006D2A25" w:rsidRDefault="006906C8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оставляем этот напиток в меню? </w:t>
      </w:r>
      <w:r w:rsidR="002F3FDD"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(да)</w:t>
      </w:r>
      <w:r w:rsidR="00013363"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 </w:t>
      </w:r>
    </w:p>
    <w:p w14:paraId="42291836" w14:textId="77777777" w:rsidR="002F3FDD" w:rsidRPr="006D2A25" w:rsidRDefault="002F3FDD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</w:t>
      </w:r>
      <w:r w:rsidR="00013363"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58453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Давайте вспомним,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еще полезные и вкусные напитки можно включить в меню?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(компот, </w:t>
      </w:r>
      <w:r w:rsidR="005845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натуральный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сок, морс, чай…).</w:t>
      </w:r>
      <w:r w:rsidR="00013363"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  </w:t>
      </w:r>
    </w:p>
    <w:p w14:paraId="3D92AB2E" w14:textId="77777777" w:rsidR="002F3FDD" w:rsidRPr="006D2A25" w:rsidRDefault="002F3FDD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EBDDC34" w14:textId="77777777" w:rsidR="002F3FDD" w:rsidRPr="006D2A25" w:rsidRDefault="002F3FDD" w:rsidP="006D2A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Чипсы</w:t>
      </w:r>
    </w:p>
    <w:p w14:paraId="14B57E3A" w14:textId="77777777" w:rsidR="00584537" w:rsidRDefault="00D82370" w:rsidP="006D2A2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8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Следующее в меню чипсы.</w:t>
      </w:r>
      <w:r w:rsidR="00584537" w:rsidRPr="005845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1B8278D" w14:textId="77777777" w:rsidR="00584537" w:rsidRDefault="00584537" w:rsidP="006D2A2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Как вы считаете полезный или вредный этот продукт?</w:t>
      </w:r>
    </w:p>
    <w:p w14:paraId="60D213B4" w14:textId="77777777" w:rsidR="00584537" w:rsidRDefault="00584537" w:rsidP="006D2A2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4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чипсы? </w:t>
      </w:r>
      <w:r w:rsidR="00147B88" w:rsidRPr="00147B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(соленые, жирные)</w:t>
      </w:r>
    </w:p>
    <w:p w14:paraId="764AC52B" w14:textId="77777777" w:rsidR="00013363" w:rsidRPr="00147B88" w:rsidRDefault="00584537" w:rsidP="006D2A25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</w:t>
      </w:r>
      <w:r w:rsidR="00147B88" w:rsidRPr="00147B8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8204F1" w:rsidRPr="008204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8204F1" w:rsidRPr="008204F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содержат большое количество жиров)</w:t>
      </w:r>
    </w:p>
    <w:p w14:paraId="2D7AE83A" w14:textId="77777777" w:rsidR="00013363" w:rsidRPr="006D2A25" w:rsidRDefault="00D82370" w:rsidP="008204F1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13363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предлагаю</w:t>
      </w:r>
      <w:r w:rsidR="00B94796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13363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0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возьмите себе каждый по бумажной салфетке, 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сверху </w:t>
      </w:r>
      <w:r w:rsidR="006D0B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 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пластинку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чипс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накройте другой салфеткой и 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ладошкой прижмите</w:t>
      </w:r>
      <w:r w:rsidR="00013363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Поднимите салфетку.</w:t>
      </w:r>
    </w:p>
    <w:p w14:paraId="5F2BB83C" w14:textId="77777777" w:rsidR="00013363" w:rsidRDefault="00013363" w:rsidP="006D2A25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увидели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B94796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(на салфетке остаются жирные пятна)</w:t>
      </w:r>
    </w:p>
    <w:p w14:paraId="2B47B45C" w14:textId="77777777" w:rsidR="00642A12" w:rsidRDefault="00642A12" w:rsidP="00642A1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Столько жира содержатся в одной пластинке,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небольшо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пакет</w:t>
      </w:r>
      <w:r w:rsidR="00EB7F0D">
        <w:rPr>
          <w:rFonts w:ascii="Times New Roman" w:hAnsi="Times New Roman" w:cs="Times New Roman"/>
          <w:sz w:val="28"/>
          <w:szCs w:val="28"/>
          <w:shd w:val="clear" w:color="auto" w:fill="FFFFFF"/>
        </w:rPr>
        <w:t>е чипсов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содержится</w:t>
      </w:r>
      <w:r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этого жира около 30 г.</w:t>
      </w:r>
    </w:p>
    <w:p w14:paraId="78DEE9BC" w14:textId="77777777" w:rsidR="00642A12" w:rsidRPr="00642A12" w:rsidRDefault="00642A12" w:rsidP="00642A1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Полезный или вредный продукт?</w:t>
      </w:r>
    </w:p>
    <w:p w14:paraId="1AB9D9F8" w14:textId="77777777" w:rsidR="00013363" w:rsidRPr="007250E0" w:rsidRDefault="00013363" w:rsidP="006D2A25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ВЫВОД: </w:t>
      </w:r>
      <w:r w:rsidR="0064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чрезмерное употребление этого продукта может привести к </w:t>
      </w:r>
      <w:r w:rsidR="007250E0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</w:t>
      </w:r>
      <w:r w:rsid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 w:rsidR="007250E0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</w:t>
      </w:r>
      <w:r w:rsidR="00642A1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250E0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642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повышению уровня холестерина, закупориванию сосудов и </w:t>
      </w:r>
      <w:r w:rsidR="007250E0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gtFrame="_blank" w:tooltip="Ожирение у детей и подростков" w:history="1">
        <w:r w:rsidR="007250E0" w:rsidRPr="007250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избыточному весу</w:t>
        </w:r>
      </w:hyperlink>
      <w:r w:rsidR="00147B8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7250E0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66EBBE8E" w14:textId="77777777" w:rsidR="002F4CE8" w:rsidRPr="006D2A25" w:rsidRDefault="002F4CE8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оставляем это продукт в меню?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(нет)</w:t>
      </w:r>
    </w:p>
    <w:p w14:paraId="7CFA4804" w14:textId="77777777" w:rsidR="002F4CE8" w:rsidRPr="006D2A25" w:rsidRDefault="002F4CE8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A9BA04" w14:textId="77777777" w:rsidR="002F3FDD" w:rsidRPr="006D2A25" w:rsidRDefault="002F3FDD" w:rsidP="006D2A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Фруктовый салат</w:t>
      </w:r>
    </w:p>
    <w:p w14:paraId="1251E8F9" w14:textId="77777777" w:rsidR="002F3FDD" w:rsidRPr="006D2A25" w:rsidRDefault="002F3FDD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у нас на очереди фруктовый салат.</w:t>
      </w:r>
    </w:p>
    <w:p w14:paraId="6B6350CD" w14:textId="77777777" w:rsidR="002F3FDD" w:rsidRPr="006D2A25" w:rsidRDefault="002F3FDD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бы хотела услышать ваше мнение об этом блюде?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(ответы детей)</w:t>
      </w:r>
    </w:p>
    <w:p w14:paraId="5C1FB917" w14:textId="77777777" w:rsidR="00E445A2" w:rsidRPr="006D2A25" w:rsidRDefault="00E445A2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фрукты в него входят?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(банан, груша, яблоко, киви, апельсин)</w:t>
      </w:r>
    </w:p>
    <w:p w14:paraId="480C817E" w14:textId="77777777" w:rsidR="002F3FDD" w:rsidRPr="006D2A25" w:rsidRDefault="002F3FDD" w:rsidP="006D2A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14:paraId="22D0AC52" w14:textId="77777777" w:rsidR="002F3FDD" w:rsidRPr="006D2A25" w:rsidRDefault="002F3FDD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ВЫВОД: это очень простое, сытное и в то же время полезное блюдо. Фрукты – защищают наш организм, помогают бороться с болезнями. 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Фрукты содержат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 витаминов, 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есть одно но..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A6F8EB2" w14:textId="77777777" w:rsidR="002F3FDD" w:rsidRPr="006D2A25" w:rsidRDefault="002F3FDD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C21263" w14:textId="77777777" w:rsidR="00147B88" w:rsidRDefault="00E445A2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 </w:t>
      </w:r>
      <w:r w:rsid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быть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свежие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тщательно обработаны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потому что</w:t>
      </w:r>
      <w:r w:rsidR="00000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2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транспортировки их обрабатывают воском. Я вам покажу на примере яблока.</w:t>
      </w:r>
      <w:r w:rsidR="002F3FDD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 у меня есть яблоко, которое обработано воском. </w:t>
      </w:r>
    </w:p>
    <w:p w14:paraId="04484400" w14:textId="77777777" w:rsidR="002F3FDD" w:rsidRDefault="00000D98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</w:t>
      </w:r>
      <w:r w:rsidR="00F72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4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пройдем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</w:t>
      </w:r>
      <w:r w:rsidR="0014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видеозал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видеоролик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правильно обрабатывать фрукты».</w:t>
      </w:r>
    </w:p>
    <w:p w14:paraId="636553EB" w14:textId="77777777" w:rsidR="00000D98" w:rsidRPr="00000D98" w:rsidRDefault="00000D98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мы увидели? </w:t>
      </w:r>
      <w:r w:rsidRPr="00000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(фрукты надо тщательно мыть)</w:t>
      </w:r>
    </w:p>
    <w:p w14:paraId="415146BF" w14:textId="77777777" w:rsidR="006906C8" w:rsidRDefault="006906C8" w:rsidP="006906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м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оставляем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блюдо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меню?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(да)</w:t>
      </w:r>
    </w:p>
    <w:p w14:paraId="6613E833" w14:textId="77777777" w:rsidR="002F3FDD" w:rsidRPr="006D2A25" w:rsidRDefault="002F3FDD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BFCC10" w14:textId="77777777" w:rsidR="00147B88" w:rsidRDefault="002F4CE8" w:rsidP="00147B8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Сухарики</w:t>
      </w:r>
    </w:p>
    <w:p w14:paraId="6D044BFD" w14:textId="77777777" w:rsidR="002F4CE8" w:rsidRDefault="00F2562C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2F4CE8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считаете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сухарики </w:t>
      </w:r>
      <w:r w:rsidRPr="006D2A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вредны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47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полезны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нашего организма</w:t>
      </w:r>
      <w:r w:rsidR="002F4CE8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58E4225E" w14:textId="77777777" w:rsidR="00000D98" w:rsidRPr="00000D98" w:rsidRDefault="00000D98" w:rsidP="00000D9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они вредны?</w:t>
      </w:r>
      <w:r w:rsidRPr="00000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0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(содержат много масла, острых приправ, соли)</w:t>
      </w:r>
    </w:p>
    <w:p w14:paraId="43075AEC" w14:textId="77777777" w:rsidR="00000D98" w:rsidRPr="00000D98" w:rsidRDefault="00000D98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на вкус? </w:t>
      </w:r>
      <w:r w:rsidRPr="00000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(соленые, жирные)</w:t>
      </w:r>
    </w:p>
    <w:p w14:paraId="0C37E35C" w14:textId="77777777" w:rsidR="00F2562C" w:rsidRDefault="002F4CE8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000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этом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убедимся.</w:t>
      </w:r>
    </w:p>
    <w:p w14:paraId="5719E8CF" w14:textId="77777777" w:rsidR="001D6A10" w:rsidRPr="006D2A25" w:rsidRDefault="001D6A10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уберем салфетки на поднос и каждый возьмет себе по стакану с водой.</w:t>
      </w:r>
    </w:p>
    <w:p w14:paraId="1805235F" w14:textId="77777777" w:rsidR="00F2562C" w:rsidRPr="006D2A25" w:rsidRDefault="002F4CE8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</w:t>
      </w:r>
      <w:r w:rsidR="008F32F9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вам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предлагаю, в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стакан с водой высыпа</w:t>
      </w:r>
      <w:r w:rsidR="008F32F9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сухарики</w:t>
      </w:r>
      <w:r w:rsidR="008F32F9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перемеш</w:t>
      </w:r>
      <w:r w:rsidR="008F32F9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82AA2A5" w14:textId="77777777" w:rsidR="002F4CE8" w:rsidRDefault="002F4CE8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прои</w:t>
      </w:r>
      <w:r w:rsidR="00000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сходит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F2562C"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вода в стакане стала мутной и как будто грязной</w:t>
      </w:r>
      <w:r w:rsidR="00000D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на поверхности появляются капли жира</w:t>
      </w:r>
      <w:r w:rsidRPr="006D2A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14:paraId="36AE5115" w14:textId="77777777" w:rsidR="00000D98" w:rsidRDefault="00000D98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них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добавлено много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масла, </w:t>
      </w: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острых приправ, соли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6974DC" w14:textId="77777777" w:rsidR="00000D98" w:rsidRPr="00642A12" w:rsidRDefault="00000D98" w:rsidP="00000D9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Полезный или вредный продукт? </w:t>
      </w:r>
    </w:p>
    <w:p w14:paraId="60B4FAC8" w14:textId="77777777" w:rsidR="00000D98" w:rsidRPr="007250E0" w:rsidRDefault="002F4CE8" w:rsidP="00000D98">
      <w:pPr>
        <w:pStyle w:val="a3"/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ВЫВОД: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D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чрезмерное употребление этого продукта может привести к </w:t>
      </w:r>
      <w:r w:rsidR="00000D98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</w:t>
      </w:r>
      <w:r w:rsidR="00000D98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различных</w:t>
      </w:r>
      <w:r w:rsidR="00000D98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D98">
        <w:rPr>
          <w:rFonts w:ascii="Times New Roman" w:hAnsi="Times New Roman" w:cs="Times New Roman"/>
          <w:sz w:val="28"/>
          <w:szCs w:val="28"/>
          <w:shd w:val="clear" w:color="auto" w:fill="FFFFFF"/>
        </w:rPr>
        <w:t>заболеваний</w:t>
      </w:r>
      <w:r w:rsidR="00B25C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желудка, аллергии и ожирению</w:t>
      </w:r>
      <w:r w:rsidR="00000D9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000D98" w:rsidRPr="007250E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1A05A2D9" w14:textId="77777777" w:rsidR="00CF1A55" w:rsidRDefault="00CF1A55" w:rsidP="00CF1A55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654530A7" w14:textId="77777777" w:rsidR="00F2562C" w:rsidRPr="00CF1A55" w:rsidRDefault="00147B88" w:rsidP="00CF1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F1A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Можем ли мы их приготовить дома?</w:t>
      </w:r>
    </w:p>
    <w:p w14:paraId="2A685DFF" w14:textId="77777777" w:rsidR="007D565B" w:rsidRDefault="007D565B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вам сейчас покажу, как можно сделать вкусные полезные сухарики.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Будем использовать ржаной хлеб, соль с приправами и сухой чеснок </w:t>
      </w:r>
      <w:r w:rsidR="00E445A2" w:rsidRPr="00D346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проходят за другой стол и одевают перчатки).</w:t>
      </w:r>
      <w:r w:rsidR="00D34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Оденем перчатки. Как вы думаете для чего?</w:t>
      </w:r>
    </w:p>
    <w:p w14:paraId="00EAC5A0" w14:textId="77777777" w:rsidR="00F2562C" w:rsidRPr="006D2A25" w:rsidRDefault="00D3462C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7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положим на крупную решетку кусочек хлеба и аккуратно закр</w:t>
      </w:r>
      <w:r w:rsidR="0046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7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крышку, чтобы не прищемить пальцы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Открываем контейнер, слегка солим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заправляем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сухим 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чесноком. </w:t>
      </w:r>
      <w:r w:rsidR="007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Перемешиваем ложкой. Высыпаем в нашу емкость. </w:t>
      </w:r>
    </w:p>
    <w:p w14:paraId="49AC3143" w14:textId="77777777" w:rsidR="00E445A2" w:rsidRPr="006D2A25" w:rsidRDefault="00E445A2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Молодцы!</w:t>
      </w:r>
    </w:p>
    <w:p w14:paraId="6DEAC2A3" w14:textId="77777777" w:rsidR="00E445A2" w:rsidRPr="006D2A25" w:rsidRDefault="007D565B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ередадим наши сухарики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вашим </w:t>
      </w:r>
      <w:r w:rsidR="00D34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поварам 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столовую, для того чтобы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подсушили</w:t>
      </w:r>
      <w:r w:rsidR="0046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 обеду вы </w:t>
      </w:r>
      <w:r w:rsidR="00467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полакомитесь сухариками с супом</w:t>
      </w:r>
      <w:r w:rsidR="00E445A2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239D0B6" w14:textId="77777777" w:rsidR="00041D83" w:rsidRPr="006D2A25" w:rsidRDefault="00041D83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08CCBA" w14:textId="77777777" w:rsidR="00F2562C" w:rsidRPr="006906C8" w:rsidRDefault="008E2877" w:rsidP="006D2A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287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Итог: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2C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F2562C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 сегодня на </w:t>
      </w:r>
      <w:r w:rsidR="00F2562C" w:rsidRPr="006906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</w:t>
      </w:r>
      <w:r w:rsidR="004678B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="00F2562C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6C94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="00041D83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 w:rsidR="00D96C94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041D83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2562C" w:rsidRPr="006906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интересным?</w:t>
      </w:r>
    </w:p>
    <w:p w14:paraId="6FA2EA03" w14:textId="77777777" w:rsidR="00D96C94" w:rsidRDefault="004678BE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</w:t>
      </w:r>
      <w:r w:rsidR="00D96C94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хотели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6C94" w:rsidRPr="006D2A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рассказать своим мамам и папам сегодня вечером? </w:t>
      </w:r>
    </w:p>
    <w:p w14:paraId="57F86B40" w14:textId="77777777" w:rsidR="004678BE" w:rsidRPr="006D2A25" w:rsidRDefault="004678BE" w:rsidP="006D2A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 вам большое, вы были достойными экспертами и помогли детскому </w:t>
      </w:r>
      <w:r w:rsidR="008E2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 исключить вредные продукты из меню.</w:t>
      </w:r>
    </w:p>
    <w:sectPr w:rsidR="004678BE" w:rsidRPr="006D2A25" w:rsidSect="006A6824">
      <w:headerReference w:type="default" r:id="rId9"/>
      <w:headerReference w:type="first" r:id="rId10"/>
      <w:pgSz w:w="11906" w:h="16838"/>
      <w:pgMar w:top="270" w:right="850" w:bottom="1134" w:left="993" w:header="279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35E5" w14:textId="77777777" w:rsidR="006357C3" w:rsidRDefault="006357C3" w:rsidP="006A6824">
      <w:pPr>
        <w:spacing w:after="0" w:line="240" w:lineRule="auto"/>
      </w:pPr>
      <w:r>
        <w:separator/>
      </w:r>
    </w:p>
  </w:endnote>
  <w:endnote w:type="continuationSeparator" w:id="0">
    <w:p w14:paraId="05D87FC0" w14:textId="77777777" w:rsidR="006357C3" w:rsidRDefault="006357C3" w:rsidP="006A6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7B5B1" w14:textId="77777777" w:rsidR="006357C3" w:rsidRDefault="006357C3" w:rsidP="006A6824">
      <w:pPr>
        <w:spacing w:after="0" w:line="240" w:lineRule="auto"/>
      </w:pPr>
      <w:r>
        <w:separator/>
      </w:r>
    </w:p>
  </w:footnote>
  <w:footnote w:type="continuationSeparator" w:id="0">
    <w:p w14:paraId="1633F9A5" w14:textId="77777777" w:rsidR="006357C3" w:rsidRDefault="006357C3" w:rsidP="006A6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D0064" w14:textId="77777777" w:rsidR="006A6824" w:rsidRDefault="006A6824" w:rsidP="006A6824">
    <w:pPr>
      <w:pStyle w:val="a8"/>
      <w:jc w:val="center"/>
      <w:rPr>
        <w:rFonts w:ascii="Times New Roman" w:hAnsi="Times New Roman" w:cs="Times New Roman"/>
        <w:sz w:val="24"/>
        <w:szCs w:val="24"/>
      </w:rPr>
    </w:pPr>
  </w:p>
  <w:p w14:paraId="2964CD41" w14:textId="77777777" w:rsidR="006A6824" w:rsidRDefault="006A6824" w:rsidP="006A682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83AA6" w14:textId="77777777" w:rsidR="006A6824" w:rsidRDefault="006A6824">
    <w:pPr>
      <w:pStyle w:val="a8"/>
    </w:pPr>
  </w:p>
  <w:p w14:paraId="6D6EBA4F" w14:textId="77777777" w:rsidR="006A6824" w:rsidRDefault="006A6824">
    <w:pPr>
      <w:pStyle w:val="a8"/>
    </w:pPr>
  </w:p>
  <w:p w14:paraId="4BEE57E4" w14:textId="77777777" w:rsidR="006A6824" w:rsidRDefault="006A6824">
    <w:pPr>
      <w:pStyle w:val="a8"/>
    </w:pPr>
  </w:p>
  <w:p w14:paraId="11AEB4F3" w14:textId="77777777" w:rsidR="006A6824" w:rsidRPr="006A6824" w:rsidRDefault="006A6824" w:rsidP="006A6824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6A6824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</w:t>
    </w:r>
  </w:p>
  <w:p w14:paraId="76609010" w14:textId="77777777" w:rsidR="006A6824" w:rsidRPr="006A6824" w:rsidRDefault="006A6824" w:rsidP="006A6824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6A6824">
      <w:rPr>
        <w:rFonts w:ascii="Times New Roman" w:hAnsi="Times New Roman" w:cs="Times New Roman"/>
        <w:sz w:val="24"/>
        <w:szCs w:val="24"/>
      </w:rPr>
      <w:t>детский сад №15 «Теремок» г.Котовска Тамбовской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1651"/>
    <w:multiLevelType w:val="hybridMultilevel"/>
    <w:tmpl w:val="B30C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F3F"/>
    <w:multiLevelType w:val="multilevel"/>
    <w:tmpl w:val="6D82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A3C78"/>
    <w:multiLevelType w:val="multilevel"/>
    <w:tmpl w:val="F83E20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D0505"/>
    <w:multiLevelType w:val="hybridMultilevel"/>
    <w:tmpl w:val="96A833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A60C97"/>
    <w:multiLevelType w:val="hybridMultilevel"/>
    <w:tmpl w:val="574456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174648"/>
    <w:multiLevelType w:val="hybridMultilevel"/>
    <w:tmpl w:val="824E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267"/>
    <w:multiLevelType w:val="hybridMultilevel"/>
    <w:tmpl w:val="9132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13336"/>
    <w:multiLevelType w:val="multilevel"/>
    <w:tmpl w:val="D8085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A53142"/>
    <w:multiLevelType w:val="multilevel"/>
    <w:tmpl w:val="FF26F7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5DD"/>
    <w:rsid w:val="00000D98"/>
    <w:rsid w:val="00013363"/>
    <w:rsid w:val="00041D83"/>
    <w:rsid w:val="00076EDF"/>
    <w:rsid w:val="000C5DA8"/>
    <w:rsid w:val="00147B88"/>
    <w:rsid w:val="001D6A10"/>
    <w:rsid w:val="001E736C"/>
    <w:rsid w:val="001F064C"/>
    <w:rsid w:val="00200348"/>
    <w:rsid w:val="0024657E"/>
    <w:rsid w:val="002874C3"/>
    <w:rsid w:val="002F3FDD"/>
    <w:rsid w:val="002F4CE8"/>
    <w:rsid w:val="002F67B0"/>
    <w:rsid w:val="003143D3"/>
    <w:rsid w:val="0036634C"/>
    <w:rsid w:val="004538D1"/>
    <w:rsid w:val="004678BE"/>
    <w:rsid w:val="004B48A9"/>
    <w:rsid w:val="004F6900"/>
    <w:rsid w:val="00510F13"/>
    <w:rsid w:val="00565E27"/>
    <w:rsid w:val="00577E72"/>
    <w:rsid w:val="00584537"/>
    <w:rsid w:val="0059387F"/>
    <w:rsid w:val="006357C3"/>
    <w:rsid w:val="00636845"/>
    <w:rsid w:val="00642A12"/>
    <w:rsid w:val="006906C8"/>
    <w:rsid w:val="006A6824"/>
    <w:rsid w:val="006C15DD"/>
    <w:rsid w:val="006D0BDB"/>
    <w:rsid w:val="006D2A25"/>
    <w:rsid w:val="00715CC6"/>
    <w:rsid w:val="007250E0"/>
    <w:rsid w:val="00730C13"/>
    <w:rsid w:val="00734B0D"/>
    <w:rsid w:val="00794F18"/>
    <w:rsid w:val="007D565B"/>
    <w:rsid w:val="008204F1"/>
    <w:rsid w:val="0083789A"/>
    <w:rsid w:val="008776CB"/>
    <w:rsid w:val="008779C9"/>
    <w:rsid w:val="008A04AD"/>
    <w:rsid w:val="008C614C"/>
    <w:rsid w:val="008D675E"/>
    <w:rsid w:val="008E2877"/>
    <w:rsid w:val="008E2C24"/>
    <w:rsid w:val="008F32F9"/>
    <w:rsid w:val="009B2D5F"/>
    <w:rsid w:val="00AB3208"/>
    <w:rsid w:val="00AE3434"/>
    <w:rsid w:val="00B25CB2"/>
    <w:rsid w:val="00B94796"/>
    <w:rsid w:val="00C34FCC"/>
    <w:rsid w:val="00C45F9E"/>
    <w:rsid w:val="00C46937"/>
    <w:rsid w:val="00C61834"/>
    <w:rsid w:val="00CC49E8"/>
    <w:rsid w:val="00CF1A55"/>
    <w:rsid w:val="00D3462C"/>
    <w:rsid w:val="00D82370"/>
    <w:rsid w:val="00D96C94"/>
    <w:rsid w:val="00DD2E81"/>
    <w:rsid w:val="00DF4807"/>
    <w:rsid w:val="00E35033"/>
    <w:rsid w:val="00E445A2"/>
    <w:rsid w:val="00EA58A2"/>
    <w:rsid w:val="00EB7F0D"/>
    <w:rsid w:val="00ED5FB7"/>
    <w:rsid w:val="00F24A40"/>
    <w:rsid w:val="00F25142"/>
    <w:rsid w:val="00F2562C"/>
    <w:rsid w:val="00F7236C"/>
    <w:rsid w:val="00FA056B"/>
    <w:rsid w:val="00FD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D81"/>
  <w15:docId w15:val="{2F1424EA-58B8-484B-BCDF-ABA5F329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9C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E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250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A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824"/>
  </w:style>
  <w:style w:type="paragraph" w:styleId="aa">
    <w:name w:val="footer"/>
    <w:basedOn w:val="a"/>
    <w:link w:val="ab"/>
    <w:uiPriority w:val="99"/>
    <w:unhideWhenUsed/>
    <w:rsid w:val="006A6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pysik.ru/ozhirenie-u-detej-i-podrostk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C962-191F-4270-8113-DD17B2DB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Настя</cp:lastModifiedBy>
  <cp:revision>62</cp:revision>
  <cp:lastPrinted>2019-02-04T12:05:00Z</cp:lastPrinted>
  <dcterms:created xsi:type="dcterms:W3CDTF">2019-01-20T18:51:00Z</dcterms:created>
  <dcterms:modified xsi:type="dcterms:W3CDTF">2020-04-08T13:53:00Z</dcterms:modified>
</cp:coreProperties>
</file>