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13" w:rsidRPr="00326866" w:rsidRDefault="00B1656A" w:rsidP="00CF08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Классный час </w:t>
      </w:r>
      <w:r w:rsidR="00CF0813" w:rsidRPr="00326866">
        <w:rPr>
          <w:rFonts w:ascii="Times New Roman" w:hAnsi="Times New Roman" w:cs="Times New Roman"/>
          <w:b/>
          <w:sz w:val="40"/>
          <w:szCs w:val="40"/>
        </w:rPr>
        <w:t>«Россия – страна возможностей»</w:t>
      </w:r>
    </w:p>
    <w:p w:rsidR="00B1656A" w:rsidRPr="00B1656A" w:rsidRDefault="00B1656A" w:rsidP="00B16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1656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CF0813" w:rsidRPr="00B1656A" w:rsidRDefault="00CF0813" w:rsidP="00B1656A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1656A">
        <w:rPr>
          <w:rFonts w:ascii="Times New Roman" w:hAnsi="Times New Roman" w:cs="Times New Roman"/>
          <w:iCs/>
          <w:color w:val="000000"/>
          <w:sz w:val="28"/>
          <w:szCs w:val="28"/>
        </w:rPr>
        <w:t>Быстро лето пролетело,</w:t>
      </w:r>
      <w:r w:rsidRPr="00B1656A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Наступил учебный год, </w:t>
      </w:r>
      <w:r w:rsidRPr="00B1656A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Но и осень нам немало </w:t>
      </w:r>
      <w:r w:rsidRPr="00B1656A">
        <w:rPr>
          <w:rFonts w:ascii="Times New Roman" w:hAnsi="Times New Roman" w:cs="Times New Roman"/>
          <w:iCs/>
          <w:color w:val="000000"/>
          <w:sz w:val="28"/>
          <w:szCs w:val="28"/>
        </w:rPr>
        <w:br/>
        <w:t>Дней хороших принесёт</w:t>
      </w:r>
    </w:p>
    <w:p w:rsidR="004A0665" w:rsidRDefault="00CF0813" w:rsidP="00CF0813">
      <w:pPr>
        <w:pStyle w:val="c2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665">
        <w:rPr>
          <w:sz w:val="28"/>
          <w:szCs w:val="28"/>
        </w:rPr>
        <w:t xml:space="preserve">Приветствую вас на борту нашего самолета! Я прошу вас пристегнуть ремни безопасности, мы взлетаем. Вашим пилотом буду я Алина Алексеевна. </w:t>
      </w:r>
    </w:p>
    <w:p w:rsidR="00CF0813" w:rsidRDefault="00CF0813" w:rsidP="00CF0813">
      <w:pPr>
        <w:pStyle w:val="c2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интересно, все ли </w:t>
      </w:r>
      <w:r w:rsidR="004A0665">
        <w:rPr>
          <w:rStyle w:val="c0"/>
          <w:color w:val="000000"/>
          <w:sz w:val="28"/>
          <w:szCs w:val="28"/>
        </w:rPr>
        <w:t xml:space="preserve"> пассажиры заняли свои места</w:t>
      </w:r>
      <w:r>
        <w:rPr>
          <w:rStyle w:val="c0"/>
          <w:color w:val="000000"/>
          <w:sz w:val="28"/>
          <w:szCs w:val="28"/>
        </w:rPr>
        <w:t>? Давайте проверим!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Старательные девочки?  Здесь!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Умные мальчики?  Здесь!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Заботливые мамы?   Здесь!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Умелые папы?   Здесь!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вы отдыхали?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вы загорали?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Рады встрече вы сегодня?</w:t>
      </w:r>
    </w:p>
    <w:p w:rsidR="00CF0813" w:rsidRDefault="00CF0813" w:rsidP="00B1656A">
      <w:pPr>
        <w:pStyle w:val="c2c4"/>
        <w:spacing w:before="0" w:beforeAutospacing="0" w:after="0" w:afterAutospacing="0"/>
        <w:ind w:firstLine="311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без школы вы скучали?</w:t>
      </w:r>
    </w:p>
    <w:p w:rsidR="004A0665" w:rsidRDefault="004A0665" w:rsidP="00CF0813">
      <w:pPr>
        <w:pStyle w:val="c2c3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отправляемся с вами в путешествие, которое продлиться 5 лет. Наш путь будет не легким. Встретимся с вами с новыми людьми, узнаем много нового и интересного. </w:t>
      </w:r>
      <w:r w:rsidR="00CF0813">
        <w:rPr>
          <w:rStyle w:val="c0"/>
          <w:color w:val="000000"/>
          <w:sz w:val="28"/>
          <w:szCs w:val="28"/>
        </w:rPr>
        <w:t xml:space="preserve"> </w:t>
      </w:r>
    </w:p>
    <w:p w:rsidR="00CF0813" w:rsidRDefault="00CF0813" w:rsidP="00B1656A">
      <w:pPr>
        <w:pStyle w:val="c2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Школьная жизнь - как будто лесенка знаний. Вы поднимаетесь всё выше и выше - от одной ступеньки к другой, более трудной.</w:t>
      </w:r>
    </w:p>
    <w:p w:rsidR="00CF0813" w:rsidRDefault="00CF0813" w:rsidP="00CF0813">
      <w:pPr>
        <w:pStyle w:val="c2c3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Этот год - очень ответственный. Вы должны приложить максимум усилий, чтобы достичь самых лучших результатов.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CF0813" w:rsidRPr="00EA1045" w:rsidRDefault="00CF0813" w:rsidP="00CF08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1045">
        <w:rPr>
          <w:rFonts w:ascii="Times New Roman" w:hAnsi="Times New Roman" w:cs="Times New Roman"/>
          <w:b/>
          <w:sz w:val="28"/>
          <w:szCs w:val="28"/>
        </w:rPr>
        <w:t>Введение в тему урока.</w:t>
      </w:r>
    </w:p>
    <w:p w:rsidR="00CF0813" w:rsidRDefault="00CF0813" w:rsidP="00B1656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какие самые дорогие слова вам знакомы?  (мама, папа, семья, дети…)</w:t>
      </w:r>
    </w:p>
    <w:p w:rsidR="00CF0813" w:rsidRDefault="00CF0813" w:rsidP="00B1656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Все верно. Но есть еще одно дорогое слово каждому из нас. Узнаете вы его, если отгадаете ребус.</w:t>
      </w:r>
    </w:p>
    <w:p w:rsidR="00CF0813" w:rsidRDefault="00CF0813" w:rsidP="00B165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F0813" w:rsidRPr="00B1656A" w:rsidRDefault="00CF0813" w:rsidP="00B1656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таит в себе замечательное слово Родина? (ответы детей)</w:t>
      </w:r>
    </w:p>
    <w:p w:rsidR="00CF0813" w:rsidRPr="00B1656A" w:rsidRDefault="00CF0813" w:rsidP="00B1656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синонимы к этому слову</w:t>
      </w:r>
      <w:r w:rsidRP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(Отчизна, Россия, государство, РФ, страна).</w:t>
      </w:r>
    </w:p>
    <w:p w:rsidR="00CF0813" w:rsidRPr="00B1656A" w:rsidRDefault="00CF0813" w:rsidP="00B1656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называется наша с вами Родина? (Россия). </w:t>
      </w:r>
    </w:p>
    <w:p w:rsidR="00CF0813" w:rsidRPr="00B1656A" w:rsidRDefault="00CF0813" w:rsidP="00B1656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же назовет нашу тему сегодняшнего урока? (Россия). Верно, сегодня мы поговорим о России как о стране возможностей. </w:t>
      </w:r>
      <w:r w:rsidR="00B1656A" w:rsidRPr="00B16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F0813" w:rsidRPr="00B1656A" w:rsidRDefault="00145A44" w:rsidP="00CF0813">
      <w:pPr>
        <w:shd w:val="clear" w:color="auto" w:fill="FFFFFF"/>
        <w:spacing w:after="0" w:line="336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посмотрите  </w:t>
      </w:r>
      <w:r w:rsidR="00B1656A" w:rsidRP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о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постарайтесь запомнить информацию. </w:t>
      </w:r>
      <w:r w:rsidR="00CF0813" w:rsidRPr="00B16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</w:t>
      </w:r>
    </w:p>
    <w:p w:rsidR="00CF0813" w:rsidRPr="00DD2B10" w:rsidRDefault="00CF0813" w:rsidP="00DD2B10">
      <w:pPr>
        <w:pStyle w:val="a3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hAnsi="Times New Roman" w:cs="Times New Roman"/>
          <w:b/>
          <w:sz w:val="28"/>
          <w:szCs w:val="28"/>
        </w:rPr>
      </w:pPr>
      <w:r w:rsidRPr="00DD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знаний</w:t>
      </w:r>
    </w:p>
    <w:p w:rsidR="00CF0813" w:rsidRPr="00B1656A" w:rsidRDefault="00CF0813" w:rsidP="00145A44">
      <w:pPr>
        <w:pStyle w:val="a3"/>
        <w:shd w:val="clear" w:color="auto" w:fill="FFFFFF"/>
        <w:spacing w:after="0" w:line="336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Проверим, что вы запомнили из этого ролика и вообще, что вы знаете о нашей Родине? У некоторых на столах карточки с вопросами зеленого цвета, а у других ответы, написанные красным цветом. Сейчас по очереди один ученик будет читать вопрос, а тот, у кого ответ громко нам его зачитывать. Но ответы есть не ко всем вопросам (учитель на свое усмотрение дает некоторые ответы).</w:t>
      </w:r>
    </w:p>
    <w:p w:rsidR="00CF0813" w:rsidRPr="00D84061" w:rsidRDefault="00CF0813" w:rsidP="00145A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:rsidR="00CF0813" w:rsidRPr="00D84061" w:rsidRDefault="00CF0813" w:rsidP="00145A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основные символы РФ?  (гимн, флаг, герб)</w:t>
      </w:r>
    </w:p>
    <w:p w:rsidR="00CF0813" w:rsidRPr="00D84061" w:rsidRDefault="00CF0813" w:rsidP="00145A4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Как зовут президента? </w:t>
      </w:r>
    </w:p>
    <w:p w:rsidR="00CF0813" w:rsidRDefault="00CF0813" w:rsidP="001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Что изображено на гербе? </w:t>
      </w:r>
      <w:proofErr w:type="gramStart"/>
      <w:r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5A44" w:rsidRPr="00145A44">
        <w:rPr>
          <w:rFonts w:ascii="Times New Roman" w:hAnsi="Times New Roman" w:cs="Times New Roman"/>
          <w:sz w:val="28"/>
          <w:szCs w:val="28"/>
        </w:rPr>
        <w:t>Этот символ</w:t>
      </w:r>
      <w:r w:rsidRPr="00D84061">
        <w:rPr>
          <w:rFonts w:ascii="Times New Roman" w:hAnsi="Times New Roman" w:cs="Times New Roman"/>
          <w:sz w:val="28"/>
          <w:szCs w:val="28"/>
        </w:rPr>
        <w:t xml:space="preserve"> представляет собой красный щит.</w:t>
      </w:r>
      <w:proofErr w:type="gramEnd"/>
      <w:r w:rsidRPr="00D84061">
        <w:rPr>
          <w:rFonts w:ascii="Times New Roman" w:hAnsi="Times New Roman" w:cs="Times New Roman"/>
          <w:sz w:val="28"/>
          <w:szCs w:val="28"/>
        </w:rPr>
        <w:t xml:space="preserve"> На щите - изображение двуглавого орла. Орёл- символ власти, смотрит на две части света – Европу и Азию. Три короны (две малые и одна большая) над головами орла соединены единой лентой, что говорит о кровном братстве и единой истории 3 восточнославянских народов: русских, украинцев и белорусов. Скипетр (золотой жезл) и держава (золотой шар)- государственная власть и его защита. На груди орла красный щит. На щите изображён всадник- Святой Георгий Победоносец. </w:t>
      </w:r>
      <w:proofErr w:type="gramStart"/>
      <w:r w:rsidRPr="00D84061">
        <w:rPr>
          <w:rFonts w:ascii="Times New Roman" w:hAnsi="Times New Roman" w:cs="Times New Roman"/>
          <w:sz w:val="28"/>
          <w:szCs w:val="28"/>
        </w:rPr>
        <w:t>Своим копьём он поражает дракона- готовность нашего народа защитить своё государство от недругов.</w:t>
      </w:r>
      <w:r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F0813" w:rsidRPr="00103F6F" w:rsidRDefault="00CF0813" w:rsidP="0014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0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цвета и что они обозначают у российского флага? (</w:t>
      </w:r>
      <w:r w:rsidR="00145A44" w:rsidRPr="00145A44">
        <w:rPr>
          <w:rFonts w:ascii="Times New Roman" w:hAnsi="Times New Roman" w:cs="Times New Roman"/>
          <w:sz w:val="28"/>
          <w:szCs w:val="28"/>
        </w:rPr>
        <w:t>Этот символ представляет собой</w:t>
      </w:r>
      <w:r w:rsidRPr="00103F6F">
        <w:rPr>
          <w:rFonts w:ascii="Times New Roman" w:hAnsi="Times New Roman" w:cs="Times New Roman"/>
          <w:sz w:val="28"/>
          <w:szCs w:val="28"/>
        </w:rPr>
        <w:t xml:space="preserve"> прямоугольное полотнище из трёх горизонтальных полос: белой, синей, красной</w:t>
      </w:r>
      <w:proofErr w:type="gramStart"/>
      <w:r w:rsidRPr="00103F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03F6F">
        <w:rPr>
          <w:rFonts w:ascii="Times New Roman" w:hAnsi="Times New Roman" w:cs="Times New Roman"/>
          <w:sz w:val="28"/>
          <w:szCs w:val="28"/>
        </w:rPr>
        <w:t>елый цвет означает мир, чистоту, правду; синий - небо, верность, постоянство; красный цвет символизирует энергию, силу, кровь, пролитую за Отечество.</w:t>
      </w:r>
    </w:p>
    <w:p w:rsidR="00CF0813" w:rsidRPr="00D84061" w:rsidRDefault="00145A44" w:rsidP="00CF0813">
      <w:pPr>
        <w:pStyle w:val="a3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0813"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Назовите знаменитых людей </w:t>
      </w:r>
      <w:r w:rsidR="00CF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CF0813" w:rsidRPr="00D84061" w:rsidRDefault="00DB7166" w:rsidP="00CF0813">
      <w:pPr>
        <w:pStyle w:val="a3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F0813" w:rsidRPr="00D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называлась Россия раньше?</w:t>
      </w:r>
    </w:p>
    <w:p w:rsidR="00CF0813" w:rsidRPr="00DD2B10" w:rsidRDefault="00CF0813" w:rsidP="00CF0813">
      <w:pPr>
        <w:pStyle w:val="a3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13" w:rsidRPr="00DD2B10" w:rsidRDefault="00CF0813" w:rsidP="00CF0813">
      <w:pPr>
        <w:pStyle w:val="a3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называем человека, любящего свою родину? </w:t>
      </w:r>
    </w:p>
    <w:p w:rsidR="00CF0813" w:rsidRPr="00DD2B10" w:rsidRDefault="00CF0813" w:rsidP="00DD2B10">
      <w:pPr>
        <w:pStyle w:val="a3"/>
        <w:shd w:val="clear" w:color="auto" w:fill="FFFFFF"/>
        <w:spacing w:after="0" w:line="336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составить его портрет. Перед вами рабочие листы, на них незаконченные предложения: «Патриот – человек, который…»</w:t>
      </w:r>
    </w:p>
    <w:p w:rsidR="00CF0813" w:rsidRPr="00DD2B10" w:rsidRDefault="00CF0813" w:rsidP="00DD2B10">
      <w:pPr>
        <w:pStyle w:val="a3"/>
        <w:shd w:val="clear" w:color="auto" w:fill="FFFFFF"/>
        <w:spacing w:after="0" w:line="336" w:lineRule="atLeast"/>
        <w:ind w:left="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F0813" w:rsidRPr="00D84061" w:rsidRDefault="00CF0813" w:rsidP="00CF0813">
      <w:pPr>
        <w:pStyle w:val="a3"/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D840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ПОРТРЕТ ПАТРИОТА</w:t>
      </w:r>
    </w:p>
    <w:p w:rsidR="00CF0813" w:rsidRDefault="00CF0813" w:rsidP="00CF0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 – человек,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хранит_______________________________________________________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уважает______________________________________________________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переживает___________________________________________________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гордится______________________________________________________</w:t>
      </w:r>
    </w:p>
    <w:p w:rsidR="00CF0813" w:rsidRDefault="00CF0813" w:rsidP="00CF081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потому что не может быть равнодушным, потому что активные действия патриота сделают Родину процветающей.</w:t>
      </w:r>
    </w:p>
    <w:p w:rsidR="00CF0813" w:rsidRDefault="00DD2B10" w:rsidP="00CF081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Проверим, что у вас получилось </w:t>
      </w:r>
      <w:r w:rsidR="00CF0813">
        <w:rPr>
          <w:rFonts w:ascii="Times New Roman" w:hAnsi="Times New Roman" w:cs="Times New Roman"/>
          <w:sz w:val="28"/>
          <w:szCs w:val="28"/>
        </w:rPr>
        <w:t>(проверка по группам)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B10" w:rsidRPr="00CE5103" w:rsidRDefault="00DD2B10" w:rsidP="00CF0813">
      <w:pPr>
        <w:pStyle w:val="a3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Считаете ли вы себя патриотами своей родины? А что вы можете </w:t>
      </w:r>
      <w:r w:rsidR="00CE5103" w:rsidRPr="00CE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своей малой родине, а точнее о Пермском крае? (ответы детей)</w:t>
      </w:r>
    </w:p>
    <w:p w:rsidR="00CE5103" w:rsidRPr="00CE5103" w:rsidRDefault="00CE5103" w:rsidP="00CF0813">
      <w:pPr>
        <w:pStyle w:val="a3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Обобщим наши знания, посмотрим видеоролик. </w:t>
      </w:r>
      <w:r w:rsidRPr="00CE5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Видеоролик.</w:t>
      </w:r>
    </w:p>
    <w:p w:rsidR="00CE5103" w:rsidRPr="00CE5103" w:rsidRDefault="00CE5103" w:rsidP="00CE510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CF0813" w:rsidRPr="00CE5103" w:rsidRDefault="00CF0813" w:rsidP="00CE5103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жители любой страны всегда ждут перемен в истории государства в лучшую сторону. Кто же может осуществить все это? (успешные люди, ученые, президент, правительство, инженеры, технологи, архитекторы…то есть сами люди). Каждый из нас может привнести свой личный вклад в развитие нашей Отчизны, только для этого нужно освоить правильную и нужную профессию.  Именно вам предстоит вести Россию вперед.</w:t>
      </w:r>
    </w:p>
    <w:p w:rsidR="00CF0813" w:rsidRDefault="00CF0813" w:rsidP="00CE5103">
      <w:pPr>
        <w:pStyle w:val="c2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закончим мы наш урок </w:t>
      </w:r>
      <w:r>
        <w:rPr>
          <w:rStyle w:val="c0c1"/>
          <w:b/>
          <w:bCs/>
          <w:color w:val="000000"/>
          <w:sz w:val="28"/>
          <w:szCs w:val="28"/>
        </w:rPr>
        <w:t>клятвой </w:t>
      </w:r>
      <w:r>
        <w:rPr>
          <w:rStyle w:val="c0"/>
          <w:color w:val="000000"/>
          <w:sz w:val="28"/>
          <w:szCs w:val="28"/>
        </w:rPr>
        <w:t xml:space="preserve">учеников </w:t>
      </w:r>
      <w:r w:rsidR="00DB7166"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 xml:space="preserve"> класса.  Я буду читать начало, а вы буд</w:t>
      </w:r>
      <w:r w:rsidR="00CE5103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те заканчивать предложения.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ученики 4-</w:t>
      </w:r>
      <w:r w:rsidR="00CE5103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класса в день начала учебного года клянёмся: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ходить в школу….. /учитель/ с невыученными уроками.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здороваться с учителями…/</w:t>
      </w:r>
      <w:proofErr w:type="gramStart"/>
      <w:r>
        <w:rPr>
          <w:rStyle w:val="c0"/>
          <w:color w:val="000000"/>
          <w:sz w:val="28"/>
          <w:szCs w:val="28"/>
        </w:rPr>
        <w:t>учитель</w:t>
      </w:r>
      <w:proofErr w:type="gramEnd"/>
      <w:r>
        <w:rPr>
          <w:rStyle w:val="c0"/>
          <w:color w:val="000000"/>
          <w:sz w:val="28"/>
          <w:szCs w:val="28"/>
        </w:rPr>
        <w:t>/ набив рот жвачкой.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Никогда не носить сменную обувь… /учитель/ в одном пакете с бутербродами.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открывать учебник… /учитель/ грязными руками.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решать задачи… /учитель/ списывая их у соседа.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открывать двери в класс… /учитель/ ударом ноги.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приглашать родителей на родительское собрание… /учитель/ за 5 минут до его начала.</w:t>
      </w:r>
    </w:p>
    <w:p w:rsidR="00CF0813" w:rsidRDefault="00CF0813" w:rsidP="00CE5103">
      <w:pPr>
        <w:pStyle w:val="c2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заканчивать четверть… /учитель/ с плохими отметками.</w:t>
      </w:r>
    </w:p>
    <w:p w:rsidR="00CF0813" w:rsidRDefault="00CF0813" w:rsidP="00CF0813">
      <w:pPr>
        <w:pStyle w:val="c2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Клянёмся!!!</w:t>
      </w:r>
    </w:p>
    <w:p w:rsidR="00CF0813" w:rsidRDefault="00CF0813" w:rsidP="00CF0813"/>
    <w:p w:rsidR="0009346B" w:rsidRDefault="0009346B"/>
    <w:p w:rsidR="0009346B" w:rsidRDefault="0009346B">
      <w:r>
        <w:br w:type="page"/>
      </w:r>
    </w:p>
    <w:p w:rsidR="0009346B" w:rsidRDefault="0009346B" w:rsidP="001C1C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Какие основные символы РФ?  </w:t>
      </w:r>
    </w:p>
    <w:p w:rsidR="00DB7166" w:rsidRPr="001C1CDB" w:rsidRDefault="00DB7166" w:rsidP="00DB716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Pr="001C1CDB" w:rsidRDefault="001C1CDB" w:rsidP="001C1CD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Default="001C1CDB" w:rsidP="001C1CD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Гимн, флаг, герб. </w:t>
      </w:r>
    </w:p>
    <w:p w:rsidR="00DB7166" w:rsidRDefault="00DB7166" w:rsidP="001C1CD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Pr="001C1CDB" w:rsidRDefault="001C1CDB" w:rsidP="001C1CD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346B" w:rsidRDefault="0009346B" w:rsidP="001C1C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зовут президента</w:t>
      </w:r>
      <w:r w:rsid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</w:t>
      </w: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DB7166" w:rsidRDefault="00DB7166" w:rsidP="00DB7166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Pr="001C1CDB" w:rsidRDefault="001C1CDB" w:rsidP="001C1CDB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Default="0009346B" w:rsidP="001C1C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изображено на гербе</w:t>
      </w:r>
      <w:r w:rsid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</w:t>
      </w:r>
      <w:bookmarkStart w:id="0" w:name="_GoBack"/>
      <w:bookmarkEnd w:id="0"/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DB7166" w:rsidRPr="001C1CDB" w:rsidRDefault="00DB7166" w:rsidP="00DB7166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Pr="001C1CDB" w:rsidRDefault="001C1CDB" w:rsidP="001C1CDB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346B" w:rsidRDefault="0009346B" w:rsidP="001C1CDB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32"/>
          <w:szCs w:val="32"/>
        </w:rPr>
      </w:pPr>
      <w:r w:rsidRPr="001C1CDB">
        <w:rPr>
          <w:rFonts w:ascii="Times New Roman" w:hAnsi="Times New Roman" w:cs="Times New Roman"/>
          <w:sz w:val="32"/>
          <w:szCs w:val="32"/>
        </w:rPr>
        <w:t>Этот символ представляет собой красный щит. На щите - изображение двуглавого орла. Орёл- символ власти, смотрит на две части света – Европу и Азию. Три короны (две малые и одна большая) над головами орла соединены единой лентой, что говорит о кровном братстве и единой истории 3 восточнославянских народов: русских, украинцев и белорусов. Скипетр (золотой жезл) и держава (золотой шар)- государственная власть и его защита. На груди орла красный щит. На щите изображён всадник- Святой Георгий Победоносец. Своим копьём он поражает дракона- готовность нашего народа защитить своё государство от недругов.</w:t>
      </w:r>
    </w:p>
    <w:p w:rsidR="00DB7166" w:rsidRDefault="00DB7166" w:rsidP="001C1CDB">
      <w:pPr>
        <w:pStyle w:val="a3"/>
        <w:spacing w:after="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Default="001C1CDB" w:rsidP="001C1CDB">
      <w:pPr>
        <w:pStyle w:val="a3"/>
        <w:spacing w:after="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Default="0009346B" w:rsidP="001C1C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цвета и что они обозначают у российского флага? </w:t>
      </w:r>
    </w:p>
    <w:p w:rsidR="00DB7166" w:rsidRPr="001C1CDB" w:rsidRDefault="00DB7166" w:rsidP="00DB7166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Pr="001C1CDB" w:rsidRDefault="001C1CDB" w:rsidP="001C1CDB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32"/>
          <w:szCs w:val="32"/>
        </w:rPr>
      </w:pPr>
    </w:p>
    <w:p w:rsidR="0009346B" w:rsidRDefault="0009346B" w:rsidP="001C1CDB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32"/>
          <w:szCs w:val="32"/>
        </w:rPr>
      </w:pPr>
      <w:r w:rsidRPr="001C1CDB">
        <w:rPr>
          <w:rFonts w:ascii="Times New Roman" w:hAnsi="Times New Roman" w:cs="Times New Roman"/>
          <w:sz w:val="32"/>
          <w:szCs w:val="32"/>
        </w:rPr>
        <w:t xml:space="preserve">Этот символ представляет собой прямоугольное полотнище из трёх горизонтальных полос: белой, синей, красной. </w:t>
      </w:r>
      <w:proofErr w:type="gramStart"/>
      <w:r w:rsidRPr="001C1CDB">
        <w:rPr>
          <w:rFonts w:ascii="Times New Roman" w:hAnsi="Times New Roman" w:cs="Times New Roman"/>
          <w:sz w:val="32"/>
          <w:szCs w:val="32"/>
        </w:rPr>
        <w:t>Белый цвет означает мир, чистоту, правду; синий - небо, верность, постоянство; красный цвет символизирует энергию, силу, кровь, пролитую за Отечество.</w:t>
      </w:r>
      <w:proofErr w:type="gramEnd"/>
    </w:p>
    <w:p w:rsidR="00DB7166" w:rsidRDefault="00DB7166" w:rsidP="001C1CDB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32"/>
          <w:szCs w:val="32"/>
        </w:rPr>
      </w:pPr>
    </w:p>
    <w:p w:rsidR="001C1CDB" w:rsidRPr="001C1CDB" w:rsidRDefault="001C1CDB" w:rsidP="001C1CDB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32"/>
          <w:szCs w:val="32"/>
        </w:rPr>
      </w:pPr>
    </w:p>
    <w:p w:rsidR="0009346B" w:rsidRDefault="0009346B" w:rsidP="001C1CDB">
      <w:pPr>
        <w:pStyle w:val="a3"/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знаменитых людей России.</w:t>
      </w:r>
    </w:p>
    <w:p w:rsidR="00DB7166" w:rsidRPr="00DB7166" w:rsidRDefault="00DB7166" w:rsidP="00DB71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Pr="001C1CDB" w:rsidRDefault="001C1CDB" w:rsidP="001C1CDB">
      <w:pPr>
        <w:pStyle w:val="a3"/>
        <w:shd w:val="clear" w:color="auto" w:fill="FFFFFF"/>
        <w:spacing w:after="0" w:line="336" w:lineRule="atLeast"/>
        <w:ind w:left="9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346B" w:rsidRDefault="0009346B" w:rsidP="001C1CDB">
      <w:pPr>
        <w:pStyle w:val="a3"/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называлась Россия раньше?</w:t>
      </w:r>
    </w:p>
    <w:p w:rsidR="00DB7166" w:rsidRDefault="00DB7166" w:rsidP="00DB71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7166" w:rsidRPr="00DB7166" w:rsidRDefault="00DB7166" w:rsidP="00DB71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1CDB" w:rsidRPr="001C1CDB" w:rsidRDefault="001C1CDB" w:rsidP="001C1CDB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346B" w:rsidRPr="001C1CDB" w:rsidRDefault="001C1CDB" w:rsidP="001C1CDB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09346B" w:rsidRPr="001C1C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Когда празднуют День России? </w:t>
      </w:r>
    </w:p>
    <w:p w:rsidR="0009346B" w:rsidRPr="00DD2B10" w:rsidRDefault="0009346B" w:rsidP="0009346B">
      <w:pPr>
        <w:pStyle w:val="a3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CDB" w:rsidRDefault="001C1CDB" w:rsidP="001C1CDB">
      <w:pPr>
        <w:pStyle w:val="a3"/>
        <w:shd w:val="clear" w:color="auto" w:fill="FFFFFF"/>
        <w:spacing w:after="0" w:line="336" w:lineRule="atLeast"/>
        <w:ind w:left="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CDB" w:rsidRDefault="001C1CDB" w:rsidP="001C1CDB">
      <w:pPr>
        <w:pStyle w:val="a3"/>
        <w:shd w:val="clear" w:color="auto" w:fill="FFFFFF"/>
        <w:spacing w:after="0" w:line="336" w:lineRule="atLeast"/>
        <w:ind w:left="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CDB" w:rsidRDefault="001C1CDB" w:rsidP="001C1CDB">
      <w:pPr>
        <w:pStyle w:val="a3"/>
        <w:shd w:val="clear" w:color="auto" w:fill="FFFFFF"/>
        <w:spacing w:after="0" w:line="336" w:lineRule="atLeast"/>
        <w:ind w:left="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46B" w:rsidRPr="00D84061" w:rsidRDefault="0009346B" w:rsidP="001C1CDB">
      <w:pPr>
        <w:pStyle w:val="a3"/>
        <w:shd w:val="clear" w:color="auto" w:fill="FFFFFF"/>
        <w:spacing w:after="0" w:line="336" w:lineRule="atLeast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D840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ПОРТРЕТ ПАТРИОТА</w:t>
      </w:r>
    </w:p>
    <w:p w:rsidR="0009346B" w:rsidRDefault="0009346B" w:rsidP="001C1CD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 – человек,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хранит_______________________________________________________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уважает______________________________________________________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переживает___________________________________________________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гордится______________________________________________________</w:t>
      </w:r>
    </w:p>
    <w:p w:rsidR="0009346B" w:rsidRDefault="0009346B" w:rsidP="001C1C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потому что не может быть равнодушным, потому что активные действия патриота сделают Родину процветающей.</w:t>
      </w:r>
    </w:p>
    <w:p w:rsidR="001C1CDB" w:rsidRDefault="001C1CDB" w:rsidP="001C1CDB">
      <w:pPr>
        <w:pStyle w:val="a3"/>
        <w:shd w:val="clear" w:color="auto" w:fill="FFFFFF"/>
        <w:spacing w:after="0" w:line="336" w:lineRule="atLeast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1C1CDB" w:rsidRPr="00D84061" w:rsidRDefault="001C1CDB" w:rsidP="001C1CDB">
      <w:pPr>
        <w:pStyle w:val="a3"/>
        <w:shd w:val="clear" w:color="auto" w:fill="FFFFFF"/>
        <w:spacing w:after="0" w:line="336" w:lineRule="atLeast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D840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ПОРТРЕТ ПАТРИОТА</w:t>
      </w:r>
    </w:p>
    <w:p w:rsidR="001C1CDB" w:rsidRDefault="001C1CDB" w:rsidP="001C1CD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 – человек,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хранит_______________________________________________________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уважает______________________________________________________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переживает___________________________________________________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гордится______________________________________________________</w:t>
      </w:r>
    </w:p>
    <w:p w:rsidR="001C1CDB" w:rsidRDefault="001C1CDB" w:rsidP="001C1C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потому что не может быть равнодушным, потому что активные действия патриота сделают Родину процветающей.</w:t>
      </w:r>
    </w:p>
    <w:p w:rsidR="00386EB1" w:rsidRDefault="00386EB1"/>
    <w:p w:rsidR="001C1CDB" w:rsidRPr="00D84061" w:rsidRDefault="001C1CDB" w:rsidP="001C1CDB">
      <w:pPr>
        <w:pStyle w:val="a3"/>
        <w:shd w:val="clear" w:color="auto" w:fill="FFFFFF"/>
        <w:spacing w:after="0" w:line="336" w:lineRule="atLeast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D840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ПОРТРЕТ ПАТРИОТА</w:t>
      </w:r>
    </w:p>
    <w:p w:rsidR="001C1CDB" w:rsidRDefault="001C1CDB" w:rsidP="001C1CD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 – человек,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хранит_______________________________________________________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уважает______________________________________________________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переживает___________________________________________________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гордится______________________________________________________</w:t>
      </w:r>
    </w:p>
    <w:p w:rsidR="001C1CDB" w:rsidRDefault="001C1CDB" w:rsidP="001C1C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потому что не может быть равнодушным, потому что активные действия патриота сделают Родину процветающей.</w:t>
      </w:r>
    </w:p>
    <w:p w:rsidR="001C1CDB" w:rsidRDefault="001C1CDB"/>
    <w:p w:rsidR="001C1CDB" w:rsidRPr="00D84061" w:rsidRDefault="001C1CDB" w:rsidP="001C1CDB">
      <w:pPr>
        <w:pStyle w:val="a3"/>
        <w:shd w:val="clear" w:color="auto" w:fill="FFFFFF"/>
        <w:spacing w:after="0" w:line="336" w:lineRule="atLeast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D8406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ПОРТРЕТ ПАТРИОТА</w:t>
      </w:r>
    </w:p>
    <w:p w:rsidR="001C1CDB" w:rsidRDefault="001C1CDB" w:rsidP="001C1CD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 – человек,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хранит_______________________________________________________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уважает______________________________________________________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переживает___________________________________________________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гордится______________________________________________________</w:t>
      </w:r>
    </w:p>
    <w:p w:rsidR="001C1CDB" w:rsidRDefault="001C1CDB" w:rsidP="001C1C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потому что не может быть равнодушным, потому что активные действия патриота сделают Родину процветающей.</w:t>
      </w:r>
    </w:p>
    <w:p w:rsidR="001C1CDB" w:rsidRDefault="001C1CDB" w:rsidP="001C1CDB">
      <w:pPr>
        <w:pStyle w:val="a3"/>
        <w:shd w:val="clear" w:color="auto" w:fill="FFFFFF"/>
        <w:spacing w:after="0" w:line="336" w:lineRule="atLeast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1C1CDB" w:rsidRDefault="001C1CDB"/>
    <w:sectPr w:rsidR="001C1CDB" w:rsidSect="001C1CD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990"/>
    <w:multiLevelType w:val="hybridMultilevel"/>
    <w:tmpl w:val="3E36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EC1"/>
    <w:multiLevelType w:val="hybridMultilevel"/>
    <w:tmpl w:val="A1A01972"/>
    <w:lvl w:ilvl="0" w:tplc="FDE4C882">
      <w:start w:val="2"/>
      <w:numFmt w:val="decimal"/>
      <w:lvlText w:val="%1."/>
      <w:lvlJc w:val="left"/>
      <w:pPr>
        <w:ind w:left="644" w:hanging="360"/>
      </w:pPr>
      <w:rPr>
        <w:rFonts w:ascii="Verdana" w:eastAsia="Times New Roman" w:hAnsi="Verdana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D22C50"/>
    <w:multiLevelType w:val="hybridMultilevel"/>
    <w:tmpl w:val="FFF046C6"/>
    <w:lvl w:ilvl="0" w:tplc="B8DAF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564320"/>
    <w:multiLevelType w:val="hybridMultilevel"/>
    <w:tmpl w:val="764849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8A9"/>
    <w:rsid w:val="000808A9"/>
    <w:rsid w:val="0009346B"/>
    <w:rsid w:val="00145A44"/>
    <w:rsid w:val="001C1CDB"/>
    <w:rsid w:val="00386EB1"/>
    <w:rsid w:val="004A0665"/>
    <w:rsid w:val="006E6BD8"/>
    <w:rsid w:val="00B1656A"/>
    <w:rsid w:val="00CE5103"/>
    <w:rsid w:val="00CF0813"/>
    <w:rsid w:val="00DB7166"/>
    <w:rsid w:val="00DD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13"/>
    <w:pPr>
      <w:ind w:left="720"/>
      <w:contextualSpacing/>
    </w:pPr>
  </w:style>
  <w:style w:type="character" w:customStyle="1" w:styleId="c0">
    <w:name w:val="c0"/>
    <w:basedOn w:val="a0"/>
    <w:rsid w:val="00CF0813"/>
  </w:style>
  <w:style w:type="paragraph" w:customStyle="1" w:styleId="c2c4">
    <w:name w:val="c2 c4"/>
    <w:basedOn w:val="a"/>
    <w:rsid w:val="00CF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 c3"/>
    <w:basedOn w:val="a"/>
    <w:rsid w:val="00CF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CF0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13"/>
    <w:pPr>
      <w:ind w:left="720"/>
      <w:contextualSpacing/>
    </w:pPr>
  </w:style>
  <w:style w:type="character" w:customStyle="1" w:styleId="c0">
    <w:name w:val="c0"/>
    <w:basedOn w:val="a0"/>
    <w:rsid w:val="00CF0813"/>
  </w:style>
  <w:style w:type="paragraph" w:customStyle="1" w:styleId="c2c4">
    <w:name w:val="c2 c4"/>
    <w:basedOn w:val="a"/>
    <w:rsid w:val="00CF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 c3"/>
    <w:basedOn w:val="a"/>
    <w:rsid w:val="00CF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CF0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2018-08-29T07:13:00Z</dcterms:created>
  <dcterms:modified xsi:type="dcterms:W3CDTF">2018-08-29T16:19:00Z</dcterms:modified>
</cp:coreProperties>
</file>