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A6" w:rsidRDefault="004735A6" w:rsidP="004735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C92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32"/>
        </w:rPr>
        <w:t xml:space="preserve">непосредственно-образовательной </w:t>
      </w:r>
      <w:r w:rsidRPr="008C2C92">
        <w:rPr>
          <w:rFonts w:ascii="Times New Roman" w:hAnsi="Times New Roman" w:cs="Times New Roman"/>
          <w:b/>
          <w:sz w:val="32"/>
          <w:szCs w:val="32"/>
        </w:rPr>
        <w:t>деятельности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музыке в средней группе</w:t>
      </w:r>
      <w:r w:rsidRPr="008C2C92">
        <w:rPr>
          <w:rFonts w:ascii="Times New Roman" w:hAnsi="Times New Roman" w:cs="Times New Roman"/>
          <w:b/>
          <w:sz w:val="32"/>
          <w:szCs w:val="32"/>
        </w:rPr>
        <w:t>.</w:t>
      </w:r>
    </w:p>
    <w:p w:rsidR="004735A6" w:rsidRDefault="004735A6" w:rsidP="004735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Музыкальный руководитель БДОУ г. Омска </w:t>
      </w:r>
    </w:p>
    <w:p w:rsidR="004735A6" w:rsidRDefault="004735A6" w:rsidP="004735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«Центр развития ребенка – детский сад №341».</w:t>
      </w:r>
    </w:p>
    <w:p w:rsidR="004735A6" w:rsidRDefault="004735A6" w:rsidP="004735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Малик Мария Юрьевна.</w:t>
      </w:r>
    </w:p>
    <w:p w:rsidR="004735A6" w:rsidRDefault="004735A6" w:rsidP="004735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5A6" w:rsidRPr="007B053D" w:rsidRDefault="004735A6" w:rsidP="004735A6">
      <w:pPr>
        <w:rPr>
          <w:rFonts w:ascii="Times New Roman" w:hAnsi="Times New Roman" w:cs="Times New Roman"/>
          <w:b/>
          <w:sz w:val="28"/>
          <w:szCs w:val="28"/>
        </w:rPr>
      </w:pPr>
      <w:r w:rsidRPr="007B053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7B053D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культуры слушания, исполнительских навыков.</w:t>
      </w:r>
    </w:p>
    <w:p w:rsidR="004735A6" w:rsidRDefault="004735A6" w:rsidP="004735A6">
      <w:pPr>
        <w:shd w:val="clear" w:color="auto" w:fill="FFFFFF" w:themeFill="background1"/>
        <w:spacing w:before="100" w:beforeAutospacing="1" w:after="100" w:afterAutospacing="1" w:line="360" w:lineRule="auto"/>
      </w:pPr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26592E">
        <w:t xml:space="preserve"> </w:t>
      </w:r>
    </w:p>
    <w:p w:rsidR="004735A6" w:rsidRPr="00BF6F22" w:rsidRDefault="004735A6" w:rsidP="004735A6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музыкально - ритмических движений.</w:t>
      </w:r>
    </w:p>
    <w:p w:rsidR="004735A6" w:rsidRPr="00BF6F22" w:rsidRDefault="004735A6" w:rsidP="004735A6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эмоциональность, музыкальную память, чувство ритма.</w:t>
      </w:r>
    </w:p>
    <w:p w:rsidR="004735A6" w:rsidRPr="00BF6F22" w:rsidRDefault="004735A6" w:rsidP="004735A6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проявлению </w:t>
      </w:r>
      <w:hyperlink r:id="rId6" w:tgtFrame="_blank" w:history="1">
        <w:r w:rsidRPr="00BF6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самостоятельности</w:t>
        </w:r>
      </w:hyperlink>
      <w:r w:rsidRPr="00BF6F2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творческому выполнению заданий.</w:t>
      </w:r>
    </w:p>
    <w:p w:rsidR="004735A6" w:rsidRPr="00BF6F22" w:rsidRDefault="004735A6" w:rsidP="004735A6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интерес к музыке.</w:t>
      </w:r>
    </w:p>
    <w:p w:rsidR="004735A6" w:rsidRDefault="004735A6" w:rsidP="004735A6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9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 :</w:t>
      </w:r>
      <w:r w:rsidRPr="007B0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фортепиано, конспект, музыкальный материал, нотный материал, шкатулка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цветные нотки, нотные станы.</w:t>
      </w:r>
    </w:p>
    <w:p w:rsidR="004735A6" w:rsidRPr="00FE061F" w:rsidRDefault="004735A6" w:rsidP="004735A6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6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занятия:</w:t>
      </w:r>
    </w:p>
    <w:p w:rsidR="004735A6" w:rsidRPr="00065D3A" w:rsidRDefault="004735A6" w:rsidP="004735A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B053D">
        <w:rPr>
          <w:rFonts w:ascii="Times New Roman" w:hAnsi="Times New Roman" w:cs="Times New Roman"/>
          <w:b/>
          <w:i/>
          <w:sz w:val="28"/>
          <w:szCs w:val="28"/>
        </w:rPr>
        <w:t>Вход детей под музыку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«Тропинк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торопинка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065D3A">
        <w:rPr>
          <w:rFonts w:ascii="Times New Roman" w:hAnsi="Times New Roman" w:cs="Times New Roman"/>
          <w:i/>
          <w:sz w:val="28"/>
          <w:szCs w:val="28"/>
        </w:rPr>
        <w:t>.(Дети входят в зал, выполняют музыкально-ритмические движения).</w:t>
      </w:r>
    </w:p>
    <w:p w:rsidR="004735A6" w:rsidRPr="007B053D" w:rsidRDefault="004735A6" w:rsidP="004735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053D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7B053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7B053D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7B05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B053D">
        <w:rPr>
          <w:rFonts w:ascii="Times New Roman" w:hAnsi="Times New Roman" w:cs="Times New Roman"/>
          <w:sz w:val="28"/>
          <w:szCs w:val="28"/>
        </w:rPr>
        <w:t>Я очень рада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053D">
        <w:rPr>
          <w:rFonts w:ascii="Times New Roman" w:hAnsi="Times New Roman" w:cs="Times New Roman"/>
          <w:sz w:val="28"/>
          <w:szCs w:val="28"/>
        </w:rPr>
        <w:t xml:space="preserve"> что тропинка привела вас в музыкальный зал, к нам пришли гости и</w:t>
      </w:r>
      <w:r>
        <w:rPr>
          <w:rFonts w:ascii="Times New Roman" w:hAnsi="Times New Roman" w:cs="Times New Roman"/>
          <w:sz w:val="28"/>
          <w:szCs w:val="28"/>
        </w:rPr>
        <w:t xml:space="preserve"> нам с ними нужно поздороваться, а поздороваемся мы с ними музыкально.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7B053D">
        <w:rPr>
          <w:rFonts w:ascii="Times New Roman" w:hAnsi="Times New Roman" w:cs="Times New Roman"/>
          <w:b/>
          <w:i/>
          <w:sz w:val="28"/>
          <w:szCs w:val="28"/>
        </w:rPr>
        <w:t>Музыкальное приветствие «Доброе утро»</w:t>
      </w:r>
      <w:r w:rsidRPr="007B05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(сл. и муз.</w:t>
      </w:r>
      <w:proofErr w:type="gramEnd"/>
      <w:r w:rsidRPr="007B05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gramStart"/>
      <w:r w:rsidRPr="007B05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 </w:t>
      </w:r>
      <w:proofErr w:type="spellStart"/>
      <w:r w:rsidRPr="007B05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Арсеневской</w:t>
      </w:r>
      <w:proofErr w:type="spellEnd"/>
      <w:r w:rsidRPr="007B05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proofErr w:type="gramEnd"/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утро! 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Улыбнись скорее! 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сегодня целый день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Будет веселее.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погладим лобик, 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и щечки.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красивыми, 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саду цветочки! 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Разотрем ладошки сильнее </w:t>
      </w:r>
      <w:proofErr w:type="spellStart"/>
      <w:proofErr w:type="gramStart"/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сильнее</w:t>
      </w:r>
      <w:proofErr w:type="spellEnd"/>
      <w:proofErr w:type="gramEnd"/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похлопает 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Дружнее, дружнее.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мы теперь потрем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здоровье сбережем.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Улыбнемся снова, </w:t>
      </w:r>
      <w:r w:rsidRPr="007B05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все здоровы! </w:t>
      </w:r>
    </w:p>
    <w:p w:rsidR="004735A6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Муз: рук:</w:t>
      </w: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проходите на стульчики.</w:t>
      </w:r>
    </w:p>
    <w:p w:rsidR="004735A6" w:rsidRPr="00065D3A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5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 на стульчики)</w:t>
      </w:r>
    </w:p>
    <w:p w:rsidR="004735A6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у меня есть музыкальная шкатулка </w:t>
      </w:r>
      <w:r w:rsidRPr="00265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(звучит тревожная музыка)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слышите, звучит тревожная музыка, это 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о том, что со шкатулкой что-то случилось, это не ее мелодия </w:t>
      </w:r>
      <w:r w:rsidRPr="00065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 шкатулке снизу прикреплено письмо)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здесь письмо, что же в нем? (</w:t>
      </w:r>
      <w:r w:rsidRPr="00065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открываем письмо, читаем).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Злая </w:t>
      </w: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Колдунья заколдовала музыкальную шкатулку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она  перестала звучать, а для того чтобы она вновь исполнила свою мелодию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ваш помощь.</w:t>
      </w:r>
    </w:p>
    <w:p w:rsidR="004735A6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65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(открываем шкатулку, там нотки)</w:t>
      </w:r>
    </w:p>
    <w:p w:rsidR="004735A6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здесь волшебные нотки, а на каждой из них задания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ерем </w:t>
      </w:r>
      <w:r w:rsidRPr="003871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первую нотку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35A6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задании мы должны узнать характер произведения, которое сейчас прозвучит. Мы справимся с этим заданием? Готовы?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Слушаем произведение П.И. Чайковского «Апрель -  подснежник».</w:t>
      </w: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какая музыка по характеру?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произведение </w:t>
      </w: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«Апрель -  подснежник»,</w:t>
      </w:r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написал его композитор П.И. Чайковский</w:t>
      </w:r>
      <w:proofErr w:type="gramStart"/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Pr="007B0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7B0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оказать портрет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проекторе</w:t>
      </w:r>
      <w:r w:rsidRPr="007B0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735A6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эта музыка, нежная, ласковая, напевная.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под эту музыку можно танцевать?</w:t>
      </w:r>
    </w:p>
    <w:p w:rsidR="004735A6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4735A6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6D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6D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6D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должны быть движения?</w:t>
      </w:r>
    </w:p>
    <w:p w:rsidR="004735A6" w:rsidRPr="006D6190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отвечают.</w:t>
      </w:r>
    </w:p>
    <w:p w:rsidR="004735A6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6D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6D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6D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6D6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пробуем исполнить их под музыку</w:t>
      </w:r>
    </w:p>
    <w:p w:rsidR="004735A6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D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музыка, дети исполняют движения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735A6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065D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справились с этим заданием?</w:t>
      </w:r>
    </w:p>
    <w:p w:rsidR="004735A6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6D619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Р</w:t>
      </w: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достанем еще одну нотку, и узнаем какое задание на ней.</w:t>
      </w: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Pr="007B0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</w:t>
      </w:r>
      <w:proofErr w:type="spellEnd"/>
      <w:r w:rsidRPr="007B0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нотку, на ней загадка).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Ребята, а на этой нотке какая-то загадка. </w:t>
      </w: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ее отгадать?</w:t>
      </w:r>
    </w:p>
    <w:p w:rsidR="004735A6" w:rsidRPr="007B053D" w:rsidRDefault="004735A6" w:rsidP="004735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4735A6" w:rsidRPr="00065D3A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D3A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Рыхлый снег</w:t>
      </w:r>
    </w:p>
    <w:p w:rsidR="004735A6" w:rsidRPr="00065D3A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солнце тает,</w:t>
      </w:r>
    </w:p>
    <w:p w:rsidR="004735A6" w:rsidRPr="00065D3A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в ветвях играет,</w:t>
      </w:r>
    </w:p>
    <w:p w:rsidR="004735A6" w:rsidRPr="00065D3A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3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Звонче птичьи голоса,</w:t>
      </w:r>
    </w:p>
    <w:p w:rsidR="004735A6" w:rsidRPr="00065D3A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</w:p>
    <w:p w:rsidR="004735A6" w:rsidRPr="00065D3A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пришла ...</w:t>
      </w:r>
    </w:p>
    <w:p w:rsidR="004735A6" w:rsidRPr="00065D3A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3A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(Весна)</w:t>
      </w:r>
    </w:p>
    <w:p w:rsidR="004735A6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 это весна.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справились со следующим заданием. Ребята, скажите, что происходит в природе с приходом весны</w:t>
      </w:r>
      <w:r w:rsidRPr="006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4735A6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5A6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6D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6D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6D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а </w:t>
      </w:r>
      <w:r w:rsidRPr="006D61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верно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D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мы с вами разучим песню о весне.</w:t>
      </w:r>
    </w:p>
    <w:p w:rsidR="004735A6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песни</w:t>
      </w:r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«Слышишь, как щебечут птицы».</w:t>
      </w:r>
    </w:p>
    <w:p w:rsidR="004735A6" w:rsidRPr="00065D3A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5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Разучиваем первый куплет.</w:t>
      </w:r>
    </w:p>
    <w:p w:rsidR="004735A6" w:rsidRPr="00065D3A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735A6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Давайте вновь заглянем в нашу волшебную шкатулку,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нотки в ней не закончились. (</w:t>
      </w:r>
      <w:r w:rsidRPr="00065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Достаем нотку</w:t>
      </w:r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35A6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этой нотке музыкальная загадка. Послушайте ее и скажите, что за музыкальный инструмент звучит?</w:t>
      </w:r>
    </w:p>
    <w:p w:rsidR="004735A6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5A6" w:rsidRPr="00065D3A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5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звук барабана.</w:t>
      </w:r>
    </w:p>
    <w:p w:rsidR="004735A6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4735A6" w:rsidRPr="005E7714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5E7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мы справились с еще одним заданием. А я предлагаю вам поиграть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барабаном, в игру ритмичный</w:t>
      </w:r>
      <w:r w:rsidRPr="005E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барабан.</w:t>
      </w:r>
    </w:p>
    <w:p w:rsidR="004735A6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35A6" w:rsidRPr="00687659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87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(Музыкальный руководитель отбивает разный ритм в барабан, дети выполняют движения в соответствии с меняющимся ритмом.</w:t>
      </w:r>
      <w:proofErr w:type="gramEnd"/>
      <w:r w:rsidRPr="00687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687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Ровный ритм </w:t>
      </w:r>
      <w:r w:rsidRPr="00687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– маршируют, пунктирный – выполняют подскоки, барабан замолкает – дети замирают, каждый ребенок придумывает свою фигуру).</w:t>
      </w:r>
      <w:proofErr w:type="gramEnd"/>
    </w:p>
    <w:p w:rsidR="004735A6" w:rsidRPr="00687659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7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(сели, звук шкатулки)</w:t>
      </w:r>
    </w:p>
    <w:p w:rsidR="004735A6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 </w:t>
      </w:r>
      <w:r w:rsidRPr="005E7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слыши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шкатулка зазвучала своей мел</w:t>
      </w:r>
      <w:r w:rsidRPr="005E7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одией, это говорит о том, что мы справились со всеми заданиями.</w:t>
      </w:r>
    </w:p>
    <w:p w:rsidR="004735A6" w:rsidRPr="00687659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7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Открываем шкатулку.</w:t>
      </w:r>
    </w:p>
    <w:p w:rsidR="004735A6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наша шкатулка волшебная,  посмотрите,  сколько в ней оказалась цветных нот. Давайте из этих нот, составим каждый свою мелодию.</w:t>
      </w:r>
    </w:p>
    <w:p w:rsidR="004735A6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2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ликация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заранее заготовленных  нотных станах</w:t>
      </w:r>
      <w:r w:rsidRPr="0082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735A6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 </w:t>
      </w:r>
      <w:r w:rsidRPr="00822C3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каждому подерж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шкатулку в руках и сказать ч</w:t>
      </w:r>
      <w:r w:rsidRPr="00822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получилось сегодня, а что не совсем.</w:t>
      </w:r>
    </w:p>
    <w:p w:rsidR="004735A6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5A6" w:rsidRPr="00687659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7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я, передают шкатулку друг другу, говорят что получилось, а что нет.</w:t>
      </w:r>
    </w:p>
    <w:p w:rsidR="004735A6" w:rsidRPr="00822C38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5A6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7B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на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вами прощаюсь. Вы можете  друг за другом, по волшебной тропинке, отправляться в группу.</w:t>
      </w: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свидания.</w:t>
      </w:r>
    </w:p>
    <w:p w:rsidR="004735A6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5A6" w:rsidRPr="00BF6F22" w:rsidRDefault="004735A6" w:rsidP="004735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6F22">
        <w:rPr>
          <w:rFonts w:ascii="Times New Roman" w:hAnsi="Times New Roman" w:cs="Times New Roman"/>
          <w:i/>
          <w:sz w:val="28"/>
          <w:szCs w:val="28"/>
        </w:rPr>
        <w:t>Звучит  музыка  «Тропинка-</w:t>
      </w:r>
      <w:proofErr w:type="spellStart"/>
      <w:r w:rsidRPr="00BF6F22">
        <w:rPr>
          <w:rFonts w:ascii="Times New Roman" w:hAnsi="Times New Roman" w:cs="Times New Roman"/>
          <w:i/>
          <w:sz w:val="28"/>
          <w:szCs w:val="28"/>
        </w:rPr>
        <w:t>торопинка</w:t>
      </w:r>
      <w:proofErr w:type="spellEnd"/>
      <w:r w:rsidRPr="00BF6F22">
        <w:rPr>
          <w:rFonts w:ascii="Times New Roman" w:hAnsi="Times New Roman" w:cs="Times New Roman"/>
          <w:i/>
          <w:sz w:val="28"/>
          <w:szCs w:val="28"/>
        </w:rPr>
        <w:t>»,  дети выходят из зала.</w:t>
      </w:r>
    </w:p>
    <w:p w:rsidR="004735A6" w:rsidRPr="007B053D" w:rsidRDefault="004735A6" w:rsidP="004735A6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5A6" w:rsidRPr="002E53D0" w:rsidRDefault="004735A6" w:rsidP="004735A6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5A6" w:rsidRPr="002E53D0" w:rsidRDefault="004735A6" w:rsidP="004735A6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5A6" w:rsidRPr="006A6B4F" w:rsidRDefault="004735A6" w:rsidP="004735A6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5A6" w:rsidRPr="00FB2AF5" w:rsidRDefault="004735A6" w:rsidP="004735A6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5A6" w:rsidRPr="001513A1" w:rsidRDefault="004735A6" w:rsidP="004735A6">
      <w:pPr>
        <w:rPr>
          <w:rFonts w:ascii="Times New Roman" w:hAnsi="Times New Roman" w:cs="Times New Roman"/>
          <w:sz w:val="28"/>
          <w:szCs w:val="28"/>
        </w:rPr>
      </w:pPr>
    </w:p>
    <w:p w:rsidR="00834627" w:rsidRDefault="00834627">
      <w:bookmarkStart w:id="0" w:name="_GoBack"/>
      <w:bookmarkEnd w:id="0"/>
    </w:p>
    <w:sectPr w:rsidR="00834627" w:rsidSect="0091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A6219"/>
    <w:multiLevelType w:val="hybridMultilevel"/>
    <w:tmpl w:val="FFDE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F2"/>
    <w:rsid w:val="00235AF2"/>
    <w:rsid w:val="004735A6"/>
    <w:rsid w:val="0083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286-vzaimodeystvie-detskogo-sada-i-semi-v-formirovanii-samostoyatelnosti-u-doshkolnikov-v-igre-i-v-produktivnoy-deyatelnos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Музыка</cp:lastModifiedBy>
  <cp:revision>2</cp:revision>
  <dcterms:created xsi:type="dcterms:W3CDTF">2018-03-28T03:53:00Z</dcterms:created>
  <dcterms:modified xsi:type="dcterms:W3CDTF">2018-03-28T03:53:00Z</dcterms:modified>
</cp:coreProperties>
</file>