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8D" w:rsidRPr="003B6599" w:rsidRDefault="001A0496" w:rsidP="00E404D3">
      <w:pPr>
        <w:spacing w:line="360" w:lineRule="auto"/>
        <w:ind w:firstLine="709"/>
        <w:rPr>
          <w:b/>
          <w:bCs/>
          <w:sz w:val="28"/>
          <w:szCs w:val="28"/>
        </w:rPr>
      </w:pPr>
      <w:r w:rsidRPr="003B6599">
        <w:rPr>
          <w:b/>
          <w:bCs/>
          <w:sz w:val="28"/>
          <w:szCs w:val="28"/>
        </w:rPr>
        <w:t xml:space="preserve">Беседа: «РАЗМЫШЛЕНИЕ О ДУШЕ И </w:t>
      </w:r>
      <w:r w:rsidR="003B6599">
        <w:rPr>
          <w:b/>
          <w:bCs/>
          <w:sz w:val="28"/>
          <w:szCs w:val="28"/>
        </w:rPr>
        <w:t xml:space="preserve"> </w:t>
      </w:r>
      <w:r w:rsidR="00E404D3" w:rsidRPr="003B6599">
        <w:rPr>
          <w:b/>
          <w:bCs/>
          <w:sz w:val="28"/>
          <w:szCs w:val="28"/>
        </w:rPr>
        <w:t xml:space="preserve">ЕЕ </w:t>
      </w:r>
      <w:r w:rsidRPr="003B6599">
        <w:rPr>
          <w:b/>
          <w:bCs/>
          <w:sz w:val="28"/>
          <w:szCs w:val="28"/>
        </w:rPr>
        <w:t xml:space="preserve"> ВОСПИТАНИИ».</w:t>
      </w:r>
    </w:p>
    <w:p w:rsidR="001A0496" w:rsidRPr="000E26A3" w:rsidRDefault="001A0496" w:rsidP="00E404D3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1A0496" w:rsidRPr="000E26A3" w:rsidRDefault="001A0496" w:rsidP="00E404D3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1A0496" w:rsidRPr="000E26A3" w:rsidRDefault="001A0496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</w:rPr>
        <w:t xml:space="preserve">ЦЕЛЬ: </w:t>
      </w:r>
      <w:r w:rsidRPr="000E26A3">
        <w:rPr>
          <w:sz w:val="28"/>
          <w:szCs w:val="28"/>
        </w:rPr>
        <w:t>создание условий для включения воспитанников в процесс осознания и переживания вечных истин</w:t>
      </w:r>
      <w:r w:rsidR="000F0C3A" w:rsidRPr="000E26A3">
        <w:rPr>
          <w:sz w:val="28"/>
          <w:szCs w:val="28"/>
        </w:rPr>
        <w:t xml:space="preserve"> как субъективно значимых, устойчивых жизненных ориентиров.</w:t>
      </w:r>
    </w:p>
    <w:p w:rsidR="000F0C3A" w:rsidRPr="000E26A3" w:rsidRDefault="000F0C3A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</w:rPr>
        <w:t>ЗАДАЧИ:</w:t>
      </w:r>
      <w:r w:rsidRPr="000E26A3">
        <w:rPr>
          <w:sz w:val="28"/>
          <w:szCs w:val="28"/>
        </w:rPr>
        <w:t xml:space="preserve"> познакомить с понятием «душа» и ее составляющими (движение души: мысли, чувства, желания); через психологические методики усилить позицию детей в открытии и развитии у себя нравственных качеств.</w:t>
      </w:r>
    </w:p>
    <w:p w:rsidR="000F0C3A" w:rsidRPr="000E26A3" w:rsidRDefault="000F0C3A" w:rsidP="00E404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0C3A" w:rsidRPr="000E26A3" w:rsidRDefault="000F0C3A" w:rsidP="00E404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0C3A" w:rsidRPr="000E26A3" w:rsidRDefault="000F0C3A" w:rsidP="00E404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26A3">
        <w:rPr>
          <w:b/>
          <w:bCs/>
          <w:sz w:val="28"/>
          <w:szCs w:val="28"/>
        </w:rPr>
        <w:t>ХОД ЗАНЯТИЯ.</w:t>
      </w:r>
    </w:p>
    <w:p w:rsidR="000F0C3A" w:rsidRPr="000E26A3" w:rsidRDefault="000F0C3A" w:rsidP="00E404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605D6" w:rsidRPr="000E26A3" w:rsidRDefault="000F0C3A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  <w:u w:val="single"/>
        </w:rPr>
        <w:t>Ведущий:</w:t>
      </w:r>
      <w:r w:rsidRPr="000E26A3">
        <w:rPr>
          <w:sz w:val="28"/>
          <w:szCs w:val="28"/>
        </w:rPr>
        <w:t xml:space="preserve"> Человек должен знать основные </w:t>
      </w:r>
      <w:r w:rsidR="00D605D6" w:rsidRPr="000E26A3">
        <w:rPr>
          <w:sz w:val="28"/>
          <w:szCs w:val="28"/>
        </w:rPr>
        <w:t>понятия</w:t>
      </w:r>
      <w:r w:rsidRPr="000E26A3">
        <w:rPr>
          <w:sz w:val="28"/>
          <w:szCs w:val="28"/>
        </w:rPr>
        <w:t xml:space="preserve"> добра и зла</w:t>
      </w:r>
      <w:r w:rsidR="00D605D6" w:rsidRPr="000E26A3">
        <w:rPr>
          <w:sz w:val="28"/>
          <w:szCs w:val="28"/>
        </w:rPr>
        <w:t xml:space="preserve"> и, творя зло, понимать, что преступает законы нравственности, используя во зло свободную волю.</w:t>
      </w:r>
    </w:p>
    <w:p w:rsidR="000F0C3A" w:rsidRPr="000E26A3" w:rsidRDefault="00D605D6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Жизнь человека не есть только жизнь тела, это и жизнь души. Душа- первый наш воспитанник. Время учит человека жестокости по отношению к своей душе, пренебрежению к ней и даже насилию над ней. Мир предлагает множество суррогатов ей в пищу - лишь бы молчала. А ведь в юношеском возрасте необходимо сориентироваться, решив целый ряд вопросов и, в первую очередь, как надо жить и как жить</w:t>
      </w:r>
      <w:r w:rsidR="00502EED" w:rsidRPr="000E26A3">
        <w:rPr>
          <w:sz w:val="28"/>
          <w:szCs w:val="28"/>
        </w:rPr>
        <w:t xml:space="preserve"> </w:t>
      </w:r>
      <w:r w:rsidR="00C33D3A" w:rsidRPr="000E26A3">
        <w:rPr>
          <w:sz w:val="28"/>
          <w:szCs w:val="28"/>
        </w:rPr>
        <w:t>правильно</w:t>
      </w:r>
      <w:r w:rsidR="00502EED" w:rsidRPr="000E26A3">
        <w:rPr>
          <w:sz w:val="28"/>
          <w:szCs w:val="28"/>
        </w:rPr>
        <w:t>?</w:t>
      </w:r>
    </w:p>
    <w:p w:rsidR="001543A6" w:rsidRPr="000E26A3" w:rsidRDefault="001543A6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Сегодняшняя наша встреча посвящена важным и сложным вопросам, касающимся смысла жизни, ее ценностей. Одним словом, поговорим о тех вечных истинах, которые определяют суть человеческого существования, поговорим о душе.</w:t>
      </w:r>
    </w:p>
    <w:p w:rsidR="001543A6" w:rsidRPr="000E26A3" w:rsidRDefault="001543A6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Как часто мы употребляем это слово, иногда даже не задумываясь над ним(«душа болит…», «сколько твоей душе угодно…», «гуляй, душа…», «душа поет, томится…» и т.д.).</w:t>
      </w:r>
    </w:p>
    <w:p w:rsidR="001543A6" w:rsidRPr="000E26A3" w:rsidRDefault="001543A6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А что же такое душа?</w:t>
      </w:r>
    </w:p>
    <w:p w:rsidR="00E404D3" w:rsidRPr="000E26A3" w:rsidRDefault="00E404D3" w:rsidP="00E404D3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0E26A3">
        <w:rPr>
          <w:b/>
          <w:bCs/>
          <w:i/>
          <w:iCs/>
          <w:sz w:val="28"/>
          <w:szCs w:val="28"/>
        </w:rPr>
        <w:lastRenderedPageBreak/>
        <w:t>Ответы детей.</w:t>
      </w:r>
    </w:p>
    <w:p w:rsidR="001A0496" w:rsidRPr="000E26A3" w:rsidRDefault="00E404D3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  <w:u w:val="single"/>
        </w:rPr>
        <w:t>Ведущий</w:t>
      </w:r>
      <w:r w:rsidRPr="000E26A3">
        <w:rPr>
          <w:sz w:val="28"/>
          <w:szCs w:val="28"/>
        </w:rPr>
        <w:t>: Душе трудно дать точное научное определение, потому что это понятие из области веры, а вера недоказуема. Хотя ученые признают наличие души и именуют ее виталистической (жизненной) силой организма, но они не связывают ее с Творцом (Богом).</w:t>
      </w:r>
    </w:p>
    <w:p w:rsidR="00EB45D1" w:rsidRPr="000E26A3" w:rsidRDefault="00E404D3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 xml:space="preserve">Современные исследования даже позволили измерить массу души, она составляет несколько микрограмм. Это определили </w:t>
      </w:r>
      <w:r w:rsidR="00EB45D1" w:rsidRPr="000E26A3">
        <w:rPr>
          <w:sz w:val="28"/>
          <w:szCs w:val="28"/>
        </w:rPr>
        <w:t>во время смерти человека, когда душа отделяется от тела.</w:t>
      </w:r>
    </w:p>
    <w:p w:rsidR="00E404D3" w:rsidRPr="000E26A3" w:rsidRDefault="00EB45D1" w:rsidP="00E404D3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Рассматривать душу вне Бога нельзя, потому что она дана</w:t>
      </w:r>
      <w:r w:rsidR="00E404D3" w:rsidRPr="000E26A3">
        <w:rPr>
          <w:sz w:val="28"/>
          <w:szCs w:val="28"/>
        </w:rPr>
        <w:t xml:space="preserve"> </w:t>
      </w:r>
      <w:r w:rsidRPr="000E26A3">
        <w:rPr>
          <w:sz w:val="28"/>
          <w:szCs w:val="28"/>
        </w:rPr>
        <w:t>Богом, как оживотворяющее начало для того, чтобы управлять телом. Душа  вечна и возвращается после смерти Тому, кто ее сотворил.</w:t>
      </w:r>
    </w:p>
    <w:p w:rsidR="00EB45D1" w:rsidRPr="000E26A3" w:rsidRDefault="00EB45D1" w:rsidP="00EB45D1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Увидеть душу нельзя, но ее можно… почувствовать. Действительно, чтобы уловить движение души, рассматривают ее составляющие: чувства, разум, волю.</w:t>
      </w:r>
    </w:p>
    <w:p w:rsidR="00EB45D1" w:rsidRPr="000E26A3" w:rsidRDefault="00EB45D1" w:rsidP="00EB45D1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Обратите внимание на таблицу 1.</w:t>
      </w:r>
    </w:p>
    <w:p w:rsidR="00EB45D1" w:rsidRPr="000E26A3" w:rsidRDefault="00EB45D1" w:rsidP="00EB45D1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>Таблица 1. СОСТАВЛЯЮЩИЕ ДУШИ.</w:t>
      </w:r>
    </w:p>
    <w:p w:rsidR="00EB45D1" w:rsidRPr="000E26A3" w:rsidRDefault="00EB45D1" w:rsidP="00EB45D1">
      <w:pPr>
        <w:spacing w:line="360" w:lineRule="auto"/>
        <w:ind w:firstLine="709"/>
        <w:jc w:val="center"/>
        <w:rPr>
          <w:sz w:val="28"/>
          <w:szCs w:val="28"/>
        </w:rPr>
      </w:pPr>
      <w:r w:rsidRPr="000E26A3">
        <w:rPr>
          <w:sz w:val="28"/>
          <w:szCs w:val="28"/>
        </w:rPr>
        <w:t>Душа</w:t>
      </w:r>
    </w:p>
    <w:p w:rsidR="00C319F2" w:rsidRPr="000E26A3" w:rsidRDefault="00C319F2" w:rsidP="00C319F2">
      <w:pPr>
        <w:spacing w:line="360" w:lineRule="auto"/>
        <w:ind w:firstLine="709"/>
        <w:rPr>
          <w:sz w:val="28"/>
          <w:szCs w:val="28"/>
        </w:rPr>
      </w:pPr>
      <w:r w:rsidRPr="000E26A3">
        <w:rPr>
          <w:sz w:val="28"/>
          <w:szCs w:val="28"/>
        </w:rPr>
        <w:t xml:space="preserve">Чувства                                                     Разум                                         Воля  </w:t>
      </w:r>
    </w:p>
    <w:p w:rsidR="00C319F2" w:rsidRPr="000E26A3" w:rsidRDefault="00C319F2" w:rsidP="00C319F2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  <w:u w:val="single"/>
        </w:rPr>
        <w:t>Ведущий:</w:t>
      </w:r>
      <w:r w:rsidRPr="000E26A3">
        <w:rPr>
          <w:sz w:val="28"/>
          <w:szCs w:val="28"/>
        </w:rPr>
        <w:t xml:space="preserve"> Итак, чувства - это составляющие души. Какие вы знаете чувства?</w:t>
      </w:r>
    </w:p>
    <w:p w:rsidR="00EB45D1" w:rsidRPr="000E26A3" w:rsidRDefault="00C319F2" w:rsidP="00C319F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0E26A3">
        <w:rPr>
          <w:b/>
          <w:bCs/>
          <w:i/>
          <w:iCs/>
          <w:sz w:val="28"/>
          <w:szCs w:val="28"/>
        </w:rPr>
        <w:t>Ответы детей.</w:t>
      </w:r>
    </w:p>
    <w:p w:rsidR="00C319F2" w:rsidRPr="000E26A3" w:rsidRDefault="00C319F2" w:rsidP="00C319F2">
      <w:pPr>
        <w:spacing w:line="360" w:lineRule="auto"/>
        <w:ind w:firstLine="709"/>
        <w:rPr>
          <w:sz w:val="28"/>
          <w:szCs w:val="28"/>
        </w:rPr>
      </w:pPr>
      <w:r w:rsidRPr="000E26A3">
        <w:rPr>
          <w:b/>
          <w:bCs/>
          <w:sz w:val="28"/>
          <w:szCs w:val="28"/>
          <w:u w:val="single"/>
        </w:rPr>
        <w:t xml:space="preserve">Ведущий: </w:t>
      </w:r>
      <w:r w:rsidRPr="000E26A3">
        <w:rPr>
          <w:sz w:val="28"/>
          <w:szCs w:val="28"/>
        </w:rPr>
        <w:t>Посмотрите  таблицу 2.</w:t>
      </w:r>
    </w:p>
    <w:p w:rsidR="00C319F2" w:rsidRPr="000E26A3" w:rsidRDefault="00C319F2" w:rsidP="00FB5DFF">
      <w:pPr>
        <w:spacing w:line="360" w:lineRule="auto"/>
        <w:ind w:firstLine="709"/>
        <w:jc w:val="center"/>
        <w:rPr>
          <w:sz w:val="28"/>
          <w:szCs w:val="28"/>
        </w:rPr>
      </w:pPr>
      <w:r w:rsidRPr="000E26A3">
        <w:rPr>
          <w:sz w:val="28"/>
          <w:szCs w:val="28"/>
        </w:rPr>
        <w:t>Таблица 2. ИЕРАРХИЯ СОСТАВЛЯЮЩИХ ДУШИ.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75"/>
        <w:gridCol w:w="2215"/>
        <w:gridCol w:w="1906"/>
        <w:gridCol w:w="1931"/>
        <w:gridCol w:w="2118"/>
      </w:tblGrid>
      <w:tr w:rsidR="00FB5DFF" w:rsidRPr="000E26A3">
        <w:tc>
          <w:tcPr>
            <w:tcW w:w="1548" w:type="dxa"/>
            <w:vMerge w:val="restart"/>
            <w:vAlign w:val="center"/>
          </w:tcPr>
          <w:p w:rsidR="00FB5DFF" w:rsidRPr="000E26A3" w:rsidRDefault="00FB5DFF" w:rsidP="00FB5DFF">
            <w:pPr>
              <w:jc w:val="center"/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Уровни</w:t>
            </w:r>
          </w:p>
        </w:tc>
        <w:tc>
          <w:tcPr>
            <w:tcW w:w="8023" w:type="dxa"/>
            <w:gridSpan w:val="4"/>
            <w:vAlign w:val="center"/>
          </w:tcPr>
          <w:p w:rsidR="00FB5DFF" w:rsidRPr="000E26A3" w:rsidRDefault="00FB5DFF" w:rsidP="00FB5DFF">
            <w:pPr>
              <w:jc w:val="center"/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Основные чувства</w:t>
            </w:r>
          </w:p>
        </w:tc>
      </w:tr>
      <w:tr w:rsidR="00FB5DFF" w:rsidRPr="000E26A3">
        <w:tc>
          <w:tcPr>
            <w:tcW w:w="1548" w:type="dxa"/>
            <w:vMerge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Счастье</w:t>
            </w:r>
          </w:p>
        </w:tc>
        <w:tc>
          <w:tcPr>
            <w:tcW w:w="2006" w:type="dxa"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Печаль</w:t>
            </w:r>
          </w:p>
        </w:tc>
        <w:tc>
          <w:tcPr>
            <w:tcW w:w="2006" w:type="dxa"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Злость</w:t>
            </w:r>
          </w:p>
        </w:tc>
        <w:tc>
          <w:tcPr>
            <w:tcW w:w="2006" w:type="dxa"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Страх</w:t>
            </w:r>
          </w:p>
        </w:tc>
      </w:tr>
      <w:tr w:rsidR="00C319F2" w:rsidRPr="000E26A3">
        <w:tc>
          <w:tcPr>
            <w:tcW w:w="1548" w:type="dxa"/>
          </w:tcPr>
          <w:p w:rsidR="00C319F2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Низкий</w:t>
            </w:r>
          </w:p>
        </w:tc>
        <w:tc>
          <w:tcPr>
            <w:tcW w:w="2005" w:type="dxa"/>
          </w:tcPr>
          <w:p w:rsidR="00C319F2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Удовольствие</w:t>
            </w:r>
          </w:p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Бодрость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Оживление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Удовлетворение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Умиротворение</w:t>
            </w:r>
          </w:p>
        </w:tc>
        <w:tc>
          <w:tcPr>
            <w:tcW w:w="2006" w:type="dxa"/>
          </w:tcPr>
          <w:p w:rsidR="00C319F2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Огорчение</w:t>
            </w:r>
          </w:p>
          <w:p w:rsidR="00FB5DFF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Грусть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Одиночество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Горечь</w:t>
            </w:r>
          </w:p>
        </w:tc>
        <w:tc>
          <w:tcPr>
            <w:tcW w:w="2006" w:type="dxa"/>
          </w:tcPr>
          <w:p w:rsidR="00C319F2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Недовольство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Раздражение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Досада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Взвинченность</w:t>
            </w:r>
          </w:p>
        </w:tc>
        <w:tc>
          <w:tcPr>
            <w:tcW w:w="2006" w:type="dxa"/>
          </w:tcPr>
          <w:p w:rsidR="00C319F2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Растерянность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Нерешительность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Неуверенность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Опасение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Настороженность</w:t>
            </w:r>
          </w:p>
        </w:tc>
      </w:tr>
      <w:tr w:rsidR="00C319F2" w:rsidRPr="000E26A3">
        <w:tc>
          <w:tcPr>
            <w:tcW w:w="1548" w:type="dxa"/>
          </w:tcPr>
          <w:p w:rsidR="00C319F2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005" w:type="dxa"/>
          </w:tcPr>
          <w:p w:rsidR="00C319F2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Веселье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Воодушевление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Жизнерадостность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Восхищение</w:t>
            </w:r>
          </w:p>
        </w:tc>
        <w:tc>
          <w:tcPr>
            <w:tcW w:w="2006" w:type="dxa"/>
          </w:tcPr>
          <w:p w:rsidR="00C319F2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Уныние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Тоска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Печаль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Страдание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Беспомощность</w:t>
            </w:r>
          </w:p>
        </w:tc>
        <w:tc>
          <w:tcPr>
            <w:tcW w:w="2006" w:type="dxa"/>
          </w:tcPr>
          <w:p w:rsidR="00C319F2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Рассерженность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Враждебность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Агрессия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C319F2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Испуг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Скованность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Боязнь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Беспокойство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Тревога</w:t>
            </w:r>
          </w:p>
        </w:tc>
      </w:tr>
      <w:tr w:rsidR="00FB5DFF" w:rsidRPr="000E26A3">
        <w:tc>
          <w:tcPr>
            <w:tcW w:w="1548" w:type="dxa"/>
          </w:tcPr>
          <w:p w:rsidR="00FB5DFF" w:rsidRPr="000E26A3" w:rsidRDefault="00FB5DFF" w:rsidP="00FB5DFF">
            <w:pPr>
              <w:rPr>
                <w:sz w:val="28"/>
                <w:szCs w:val="28"/>
              </w:rPr>
            </w:pPr>
            <w:r w:rsidRPr="000E26A3">
              <w:rPr>
                <w:sz w:val="28"/>
                <w:szCs w:val="28"/>
              </w:rPr>
              <w:t>Высокий</w:t>
            </w:r>
          </w:p>
        </w:tc>
        <w:tc>
          <w:tcPr>
            <w:tcW w:w="2005" w:type="dxa"/>
          </w:tcPr>
          <w:p w:rsidR="00FB5DFF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Ликование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Восторг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Торжество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Экстаз</w:t>
            </w:r>
          </w:p>
        </w:tc>
        <w:tc>
          <w:tcPr>
            <w:tcW w:w="2006" w:type="dxa"/>
          </w:tcPr>
          <w:p w:rsidR="00FB5DFF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Угнетенность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Подавленность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Безысходность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Отчаяние</w:t>
            </w:r>
          </w:p>
        </w:tc>
        <w:tc>
          <w:tcPr>
            <w:tcW w:w="2006" w:type="dxa"/>
          </w:tcPr>
          <w:p w:rsidR="00FB5DFF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Бешенство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Ярость</w:t>
            </w:r>
          </w:p>
          <w:p w:rsid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Ненависть</w:t>
            </w:r>
          </w:p>
          <w:p w:rsidR="000E26A3" w:rsidRPr="000E26A3" w:rsidRDefault="000E26A3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Гнев</w:t>
            </w:r>
          </w:p>
        </w:tc>
        <w:tc>
          <w:tcPr>
            <w:tcW w:w="2006" w:type="dxa"/>
          </w:tcPr>
          <w:p w:rsidR="00FB5DFF" w:rsidRDefault="00752DA5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Паника</w:t>
            </w:r>
          </w:p>
          <w:p w:rsidR="00752DA5" w:rsidRDefault="00752DA5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Ужас</w:t>
            </w:r>
          </w:p>
          <w:p w:rsidR="00752DA5" w:rsidRDefault="00752DA5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Оцепенение</w:t>
            </w:r>
          </w:p>
          <w:p w:rsidR="00752DA5" w:rsidRPr="000E26A3" w:rsidRDefault="00752DA5" w:rsidP="00FB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Кошмар</w:t>
            </w:r>
          </w:p>
        </w:tc>
      </w:tr>
    </w:tbl>
    <w:p w:rsidR="00C319F2" w:rsidRDefault="00C319F2" w:rsidP="00C319F2">
      <w:pPr>
        <w:spacing w:line="360" w:lineRule="auto"/>
        <w:ind w:firstLine="709"/>
        <w:rPr>
          <w:sz w:val="28"/>
          <w:szCs w:val="28"/>
        </w:rPr>
      </w:pPr>
    </w:p>
    <w:p w:rsidR="00752DA5" w:rsidRDefault="00752DA5" w:rsidP="00C319F2">
      <w:pPr>
        <w:spacing w:line="360" w:lineRule="auto"/>
        <w:ind w:firstLine="709"/>
        <w:rPr>
          <w:sz w:val="28"/>
          <w:szCs w:val="28"/>
        </w:rPr>
      </w:pPr>
      <w:r w:rsidRPr="00752DA5">
        <w:rPr>
          <w:b/>
          <w:bCs/>
          <w:sz w:val="28"/>
          <w:szCs w:val="28"/>
          <w:u w:val="single"/>
        </w:rPr>
        <w:t>Ведущий</w:t>
      </w:r>
      <w:r w:rsidRPr="00752DA5">
        <w:rPr>
          <w:b/>
          <w:bCs/>
          <w:sz w:val="28"/>
          <w:szCs w:val="28"/>
        </w:rPr>
        <w:t>:</w:t>
      </w:r>
      <w:r w:rsidRPr="00752DA5">
        <w:rPr>
          <w:sz w:val="28"/>
          <w:szCs w:val="28"/>
        </w:rPr>
        <w:t xml:space="preserve"> Как вы думаете,</w:t>
      </w:r>
      <w:r w:rsidR="00182C56">
        <w:rPr>
          <w:sz w:val="28"/>
          <w:szCs w:val="28"/>
        </w:rPr>
        <w:t xml:space="preserve"> Чувства могут быть плохими или  </w:t>
      </w:r>
      <w:r w:rsidRPr="00752DA5">
        <w:rPr>
          <w:sz w:val="28"/>
          <w:szCs w:val="28"/>
        </w:rPr>
        <w:t>хорошими?</w:t>
      </w:r>
      <w:r w:rsidR="00182C56">
        <w:rPr>
          <w:sz w:val="28"/>
          <w:szCs w:val="28"/>
        </w:rPr>
        <w:t xml:space="preserve"> </w:t>
      </w:r>
    </w:p>
    <w:p w:rsidR="00182C56" w:rsidRPr="00182C56" w:rsidRDefault="00182C56" w:rsidP="00182C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Ответы детей.</w:t>
      </w:r>
    </w:p>
    <w:p w:rsidR="00182C56" w:rsidRDefault="00182C56" w:rsidP="00182C56">
      <w:pPr>
        <w:spacing w:line="360" w:lineRule="auto"/>
        <w:ind w:firstLine="709"/>
        <w:rPr>
          <w:sz w:val="28"/>
          <w:szCs w:val="28"/>
        </w:rPr>
      </w:pPr>
      <w:r w:rsidRPr="00182C56"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Нет, чувства не несут сами по себе отрицательные или положительные характеристики. Это часть нас самих, мы испытываем их и все. А вот плохим или хорошим может быть наше поведение после испытанных чувств, наши поступки. Чувства</w:t>
      </w:r>
      <w:r w:rsidR="00365083">
        <w:rPr>
          <w:sz w:val="28"/>
          <w:szCs w:val="28"/>
        </w:rPr>
        <w:t xml:space="preserve"> необходимы для жизни, без них нет и самой жизни.</w:t>
      </w:r>
    </w:p>
    <w:p w:rsidR="00365083" w:rsidRDefault="00365083" w:rsidP="00182C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Вспомните эпизод из сказки «Марья-Искусница». Когда Марью заколдовали, лишили чувств, она с безучастным видом твердила: «Что воля, что неволя, все одно». Она была жива ф</w:t>
      </w:r>
      <w:bookmarkStart w:id="0" w:name="_GoBack"/>
      <w:bookmarkEnd w:id="0"/>
      <w:r>
        <w:rPr>
          <w:sz w:val="28"/>
          <w:szCs w:val="28"/>
        </w:rPr>
        <w:t>изически, но бесчувственная как мертвая.</w:t>
      </w:r>
    </w:p>
    <w:p w:rsidR="00365083" w:rsidRDefault="00365083" w:rsidP="00182C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Разобрались с первой составляющей души. А теперь скажите, что помогает нам определять, осознавать чувства, чтобы потом соответственно реагировать?</w:t>
      </w:r>
    </w:p>
    <w:p w:rsidR="003C33CD" w:rsidRDefault="0007680A" w:rsidP="003C33CD">
      <w:pPr>
        <w:spacing w:line="360" w:lineRule="auto"/>
        <w:ind w:firstLine="709"/>
        <w:jc w:val="center"/>
        <w:rPr>
          <w:sz w:val="28"/>
          <w:szCs w:val="28"/>
        </w:rPr>
      </w:pPr>
      <w:r w:rsidRPr="0007680A">
        <w:rPr>
          <w:b/>
          <w:bCs/>
          <w:i/>
          <w:iCs/>
          <w:sz w:val="28"/>
          <w:szCs w:val="28"/>
        </w:rPr>
        <w:t>Ответы детей.</w:t>
      </w:r>
    </w:p>
    <w:p w:rsidR="003C33CD" w:rsidRDefault="003C33CD" w:rsidP="003C33CD">
      <w:pPr>
        <w:spacing w:line="360" w:lineRule="auto"/>
        <w:ind w:firstLine="709"/>
        <w:rPr>
          <w:sz w:val="28"/>
          <w:szCs w:val="28"/>
        </w:rPr>
      </w:pPr>
      <w:r w:rsidRPr="003C33CD"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Наши мысли (разум) - это и есть вторая составляющая часть души.</w:t>
      </w:r>
    </w:p>
    <w:p w:rsidR="003C33CD" w:rsidRDefault="003C33CD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Мыслитель Марк Аврелий говорил: «Разум есть взор души».  Получается, что вначале мы чувствуем, потом осознаем, потом либо </w:t>
      </w:r>
      <w:r>
        <w:rPr>
          <w:sz w:val="28"/>
          <w:szCs w:val="28"/>
        </w:rPr>
        <w:lastRenderedPageBreak/>
        <w:t>действуем, либо бездействуем. И это зависит от третьей составляющей души – воли.</w:t>
      </w:r>
    </w:p>
    <w:p w:rsidR="003C33CD" w:rsidRDefault="003C33CD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рассмотреть их по мере рассмотрения, что первично, вторично и стоит на третьем месте, то воля как бы главенствует.</w:t>
      </w:r>
      <w:r w:rsidR="00BA6DC3">
        <w:rPr>
          <w:sz w:val="28"/>
          <w:szCs w:val="28"/>
        </w:rPr>
        <w:t xml:space="preserve"> Давайте рассмотрим это на примере.</w:t>
      </w:r>
    </w:p>
    <w:p w:rsidR="00BA6DC3" w:rsidRDefault="00BA6DC3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Человек испытывает гнев, по какой-либо причине возникло это чувство. Он осознает это (подключая разум) и понимает, что с ним происходит.</w:t>
      </w:r>
    </w:p>
    <w:p w:rsidR="00BA6DC3" w:rsidRDefault="00BA6DC3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чувства чаще возникают в груди. Гнев внутри нас как бы закипает. Куда движется дальше? Иногда к рукам, иногда к ногам, но чаще всего он  движется вверх, чтобы мы вылили его на кого-то (желая обругать, оскорбить)</w:t>
      </w:r>
    </w:p>
    <w:p w:rsidR="00BA6DC3" w:rsidRDefault="00A66E40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вот тут на помощь приходит воля. Если человек захочет, он своей волей пытается остановить этот гнев. Сначала в горле и тогда об этом говорят: «Проглотил обиду». Но чаще это не получается сделать, тогда гнев уже булькает во рту. Что делать? Стиснуть зубы, т. е. стерпеть. Но иногда и «сквозь зубы» </w:t>
      </w:r>
      <w:r w:rsidR="00481BFE">
        <w:rPr>
          <w:sz w:val="28"/>
          <w:szCs w:val="28"/>
        </w:rPr>
        <w:t>мы можем «процедить» злобные слова.</w:t>
      </w:r>
    </w:p>
    <w:p w:rsidR="00481BFE" w:rsidRDefault="00481BFE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Остается последняя преграда гневу: губы, уста. В последний момент мы можем спохватиться и «поджать губы». Тогда это будет гримаса гнева. Поэтому лучше не поджимать губы, а по возможности спокойно «сомкнуть уста» и ждать, пока гнев утихомириться.</w:t>
      </w:r>
    </w:p>
    <w:p w:rsidR="00481BFE" w:rsidRDefault="00481BFE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Святые отцы (т.е. духовно развитые люди) говорят, что если это удается, то мы положили начало «безгневию».</w:t>
      </w:r>
    </w:p>
    <w:p w:rsidR="00481BFE" w:rsidRDefault="00481BFE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«Начало безгневия </w:t>
      </w:r>
      <w:r w:rsidR="007209C8">
        <w:rPr>
          <w:sz w:val="28"/>
          <w:szCs w:val="28"/>
        </w:rPr>
        <w:t>– молчание уст при смущении сердца», - так писал святой Иоанн Лествичник, монах, живший в 7 веке.</w:t>
      </w:r>
    </w:p>
    <w:p w:rsidR="007209C8" w:rsidRPr="003C33CD" w:rsidRDefault="007209C8" w:rsidP="003C33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иногда с нашей душой может происходить тоже, что и с айсбергом (табл. 3).</w:t>
      </w:r>
    </w:p>
    <w:p w:rsidR="00E404D3" w:rsidRDefault="007209C8" w:rsidP="00E404D3">
      <w:pPr>
        <w:spacing w:line="360" w:lineRule="auto"/>
        <w:ind w:firstLine="709"/>
        <w:rPr>
          <w:sz w:val="28"/>
          <w:szCs w:val="28"/>
        </w:rPr>
      </w:pPr>
      <w:r w:rsidRPr="007209C8">
        <w:rPr>
          <w:sz w:val="28"/>
          <w:szCs w:val="28"/>
        </w:rPr>
        <w:t>Таблица 3.</w:t>
      </w:r>
      <w:r>
        <w:rPr>
          <w:sz w:val="28"/>
          <w:szCs w:val="28"/>
        </w:rPr>
        <w:t xml:space="preserve"> ЭФФЕКТ АЙСБЕРГА</w:t>
      </w:r>
    </w:p>
    <w:p w:rsidR="007209C8" w:rsidRDefault="007209C8" w:rsidP="00E404D3">
      <w:pPr>
        <w:spacing w:line="360" w:lineRule="auto"/>
        <w:ind w:firstLine="709"/>
        <w:rPr>
          <w:sz w:val="28"/>
          <w:szCs w:val="28"/>
        </w:rPr>
      </w:pPr>
    </w:p>
    <w:p w:rsidR="007209C8" w:rsidRDefault="007209C8" w:rsidP="00E404D3">
      <w:pPr>
        <w:spacing w:line="360" w:lineRule="auto"/>
        <w:ind w:firstLine="709"/>
        <w:rPr>
          <w:sz w:val="28"/>
          <w:szCs w:val="28"/>
        </w:rPr>
      </w:pPr>
    </w:p>
    <w:p w:rsidR="007209C8" w:rsidRDefault="007209C8" w:rsidP="007209C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воля                                                            чувства                                                 </w:t>
      </w:r>
    </w:p>
    <w:p w:rsidR="007209C8" w:rsidRDefault="007209C8" w:rsidP="00E404D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разум                                                          разум</w:t>
      </w:r>
    </w:p>
    <w:p w:rsidR="007209C8" w:rsidRDefault="007209C8" w:rsidP="00E404D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чувства                                                       воля</w:t>
      </w:r>
    </w:p>
    <w:p w:rsidR="007209C8" w:rsidRDefault="007209C8" w:rsidP="00E404D3">
      <w:pPr>
        <w:spacing w:line="360" w:lineRule="auto"/>
        <w:ind w:firstLine="709"/>
        <w:rPr>
          <w:sz w:val="28"/>
          <w:szCs w:val="28"/>
        </w:rPr>
      </w:pPr>
      <w:r w:rsidRPr="007209C8"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Айсберг – белая красивая ледяная гора. Где находиться у нее центр тяжести? Под водой. Теплая вода постепенно размывает нижнюю часть айсберга, центр тяжести перемещается… </w:t>
      </w:r>
      <w:r w:rsidR="002921DF">
        <w:rPr>
          <w:sz w:val="28"/>
          <w:szCs w:val="28"/>
        </w:rPr>
        <w:t>В какой-то момент, айсберг перевернется. Будет медленно наклоняться и не сразу, но постепенно верхняя прекрасная белоснежная часть уйдет под воду, а на верху окажется другая часть, изъеденная водой. Если ассоциировать  это с человеком, то можно сказать, что он перевернутый.</w:t>
      </w:r>
    </w:p>
    <w:p w:rsidR="002921DF" w:rsidRDefault="002921DF" w:rsidP="00E404D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 происходит в данной ситуации? Хозяевами становятся чувства, ими</w:t>
      </w:r>
      <w:r w:rsidR="00B36E7B">
        <w:rPr>
          <w:sz w:val="28"/>
          <w:szCs w:val="28"/>
        </w:rPr>
        <w:t xml:space="preserve"> никто не управляет. Воля под водой придавлена. Уютно с таким человеком рядом? </w:t>
      </w:r>
    </w:p>
    <w:p w:rsidR="0050212A" w:rsidRDefault="0050212A" w:rsidP="00E404D3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Вернемся к первому, правильному порядку. Здесь такой нюанс. Воля может быть направлена не только в положительное русло. Есть очень волевые, владеющие собой люди, но они сеют вокруг зло. Что есть у души, что помогает воле выбирать верный, правильный путь?</w:t>
      </w:r>
    </w:p>
    <w:p w:rsidR="0050212A" w:rsidRDefault="0050212A" w:rsidP="005021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Ответы детей.</w:t>
      </w:r>
    </w:p>
    <w:p w:rsidR="0050212A" w:rsidRDefault="0050212A" w:rsidP="0050212A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Верно, совесть.</w:t>
      </w:r>
    </w:p>
    <w:p w:rsidR="0050212A" w:rsidRDefault="0050212A" w:rsidP="0050212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 будет в микрогруппах. Задача каждой группы дать объяснение понятию «совесть». Что это такое? </w:t>
      </w:r>
    </w:p>
    <w:p w:rsidR="0050212A" w:rsidRDefault="0050212A" w:rsidP="0050212A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работают, затем представитель каждой группы знакомит остальных с результатами работы. Идет обсуждение.</w:t>
      </w:r>
    </w:p>
    <w:p w:rsidR="0050212A" w:rsidRDefault="00254888" w:rsidP="0050212A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Да, в каждом человеке есть удивительная способность, частица Божественного откровения – совесть. Ее еще называют гласом Божьим внутри человека. Прочитаем слово «совесть». Приставка «со» обозначает совместное действие, то есть с нами еще кто-то что-то ведает, знает. Кто?</w:t>
      </w:r>
    </w:p>
    <w:p w:rsidR="00254888" w:rsidRDefault="00254888" w:rsidP="002548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Ответы детей.</w:t>
      </w:r>
    </w:p>
    <w:p w:rsidR="00254888" w:rsidRDefault="00254888" w:rsidP="0025488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Совесть – это рулевой души. Один четырехлетний мальчик придумал вот такую сказку.</w:t>
      </w:r>
    </w:p>
    <w:p w:rsidR="00254888" w:rsidRDefault="00254888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«Росло дерево с волшебным дуплом. Там было чудо в дупле – муравьи.</w:t>
      </w:r>
      <w:r w:rsidR="00E933FC">
        <w:rPr>
          <w:sz w:val="28"/>
          <w:szCs w:val="28"/>
        </w:rPr>
        <w:t xml:space="preserve"> Влетела С</w:t>
      </w:r>
      <w:r>
        <w:rPr>
          <w:sz w:val="28"/>
          <w:szCs w:val="28"/>
        </w:rPr>
        <w:t>ова в то дупло</w:t>
      </w:r>
      <w:r w:rsidR="00E933FC">
        <w:rPr>
          <w:sz w:val="28"/>
          <w:szCs w:val="28"/>
        </w:rPr>
        <w:t xml:space="preserve"> и одних муравьев съела, других распугала. И стала Сова жить в том дупле.</w:t>
      </w:r>
    </w:p>
    <w:p w:rsidR="00E933FC" w:rsidRDefault="00E933FC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Однажды она услышала: стучит кто-то. Выглянула из дупла – никого нет. Все равно кто-то стучит, выглянула за березу – никого нет. А это стучало ее сердце. Потому что Сова была злая, а сердце у нее было доброе. Оно стучало и говорило: « отпусти муравьев! Отпусти муравьев!».</w:t>
      </w:r>
    </w:p>
    <w:p w:rsidR="00C97DC2" w:rsidRDefault="00E933FC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каждом из нас живет «сокровенный сердца человек»: то, о чем сказал апостол Петр, открыто четырехлетнему малышу. Но достучаться до сознания</w:t>
      </w:r>
      <w:r w:rsidR="00C97DC2">
        <w:rPr>
          <w:sz w:val="28"/>
          <w:szCs w:val="28"/>
        </w:rPr>
        <w:t xml:space="preserve"> взрослого человека порой бывает очень трудно (иногда говорят, что у него совести нет, умерла…).  Тревожно жить Сове в чужом дупле. И не найти ей покоя, пока не послушается она голоса своей совести.</w:t>
      </w:r>
    </w:p>
    <w:p w:rsidR="00AA6541" w:rsidRDefault="00C97DC2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Насколько труден этот путь творения души, говорят люди, которые всю жизнь посвятили этому.</w:t>
      </w:r>
    </w:p>
    <w:p w:rsidR="00E933FC" w:rsidRDefault="00AA6541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Давайте, обратим внимание на следующие высказывания святых.</w:t>
      </w:r>
      <w:r w:rsidR="00E933FC">
        <w:rPr>
          <w:sz w:val="28"/>
          <w:szCs w:val="28"/>
        </w:rPr>
        <w:t xml:space="preserve"> </w:t>
      </w:r>
    </w:p>
    <w:p w:rsidR="00AA6541" w:rsidRDefault="00AA6541" w:rsidP="00254888">
      <w:pPr>
        <w:spacing w:line="360" w:lineRule="auto"/>
        <w:ind w:firstLine="709"/>
        <w:rPr>
          <w:sz w:val="28"/>
          <w:szCs w:val="28"/>
        </w:rPr>
      </w:pPr>
    </w:p>
    <w:p w:rsidR="00AA6541" w:rsidRDefault="00AA6541" w:rsidP="0025488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ПОБЕДА НАД САМИМ СОБОЙЮ</w:t>
      </w:r>
    </w:p>
    <w:p w:rsidR="00AA6541" w:rsidRPr="00AA6541" w:rsidRDefault="00AA6541" w:rsidP="0025488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Высказывания святых отцов о познании своей души.</w:t>
      </w:r>
    </w:p>
    <w:p w:rsidR="00AA6541" w:rsidRDefault="00AA6541" w:rsidP="00254888">
      <w:pPr>
        <w:spacing w:line="360" w:lineRule="auto"/>
        <w:ind w:firstLine="709"/>
        <w:rPr>
          <w:sz w:val="28"/>
          <w:szCs w:val="28"/>
        </w:rPr>
      </w:pPr>
    </w:p>
    <w:p w:rsidR="00AA6541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Нет славнейшей победы, чем победить самого себя.</w:t>
      </w:r>
    </w:p>
    <w:p w:rsidR="00E06EE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(Святой Тихон Задонский)</w:t>
      </w:r>
    </w:p>
    <w:p w:rsidR="00E06EE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Мудрые удивляются победителям народов, но считают победу над самим собой, труднее победы над врагом.</w:t>
      </w:r>
    </w:p>
    <w:p w:rsidR="00E06EE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(Иаков, архимандрит Нижегородский)</w:t>
      </w:r>
    </w:p>
    <w:p w:rsidR="00E06EE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Многие повелевали городами и народами, но весьма не многие – самими собой.</w:t>
      </w:r>
    </w:p>
    <w:p w:rsidR="00E06EE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(Амвросий Рандю)</w:t>
      </w:r>
    </w:p>
    <w:p w:rsidR="003B1DF3" w:rsidRDefault="00E06EE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Человек никого так не должен бояться, как самого себя. Часто те, которых гонения сильнейших мучителей не колебали в вере, </w:t>
      </w:r>
      <w:r w:rsidR="003B1DF3">
        <w:rPr>
          <w:sz w:val="28"/>
          <w:szCs w:val="28"/>
        </w:rPr>
        <w:t xml:space="preserve">сокрушались от </w:t>
      </w:r>
      <w:r w:rsidR="003B1DF3">
        <w:rPr>
          <w:sz w:val="28"/>
          <w:szCs w:val="28"/>
        </w:rPr>
        <w:lastRenderedPageBreak/>
        <w:t>самих себя: после побед над внешними врагами они были побеждаемы от собственных врагов – своих прочных слабостей и страстей.</w:t>
      </w:r>
    </w:p>
    <w:p w:rsidR="00E06EE3" w:rsidRDefault="003B1DF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(Амвросий Рандю)</w:t>
      </w:r>
    </w:p>
    <w:p w:rsidR="003B1DF3" w:rsidRDefault="003B1DF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Гораздо легче одержать победу над внешним, чем преодолеть себя.</w:t>
      </w:r>
    </w:p>
    <w:p w:rsidR="003B1DF3" w:rsidRDefault="003B1DF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Нет большего врага человеку, как он сам себе.</w:t>
      </w:r>
    </w:p>
    <w:p w:rsidR="003B1DF3" w:rsidRDefault="003B1DF3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(Святой Марк Подвижник)</w:t>
      </w:r>
    </w:p>
    <w:p w:rsidR="003B1DF3" w:rsidRDefault="00D45D46" w:rsidP="0025488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Совесть – это голос Божий внутри нас. </w:t>
      </w:r>
    </w:p>
    <w:p w:rsidR="00D45D46" w:rsidRDefault="00D45D46" w:rsidP="002548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Есть очень хорошее стихотворение</w:t>
      </w:r>
      <w:r w:rsidR="00AA23C2">
        <w:rPr>
          <w:sz w:val="28"/>
          <w:szCs w:val="28"/>
        </w:rPr>
        <w:t>. Послушайте его:</w:t>
      </w:r>
    </w:p>
    <w:p w:rsidR="00AA23C2" w:rsidRP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 w:rsidRPr="00AA23C2">
        <w:rPr>
          <w:i/>
          <w:iCs/>
          <w:sz w:val="28"/>
          <w:szCs w:val="28"/>
        </w:rPr>
        <w:t>Измученный жизнью суровой,</w:t>
      </w:r>
    </w:p>
    <w:p w:rsidR="00AA23C2" w:rsidRP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 w:rsidRPr="00AA23C2">
        <w:rPr>
          <w:i/>
          <w:iCs/>
          <w:sz w:val="28"/>
          <w:szCs w:val="28"/>
        </w:rPr>
        <w:t>Не раз я себе находил</w:t>
      </w:r>
    </w:p>
    <w:p w:rsidR="00AA23C2" w:rsidRP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 w:rsidRPr="00AA23C2">
        <w:rPr>
          <w:i/>
          <w:iCs/>
          <w:sz w:val="28"/>
          <w:szCs w:val="28"/>
        </w:rPr>
        <w:t>В глаголах Предвечного Слова</w:t>
      </w:r>
    </w:p>
    <w:p w:rsidR="00AA23C2" w:rsidRP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 w:rsidRPr="00AA23C2">
        <w:rPr>
          <w:i/>
          <w:iCs/>
          <w:sz w:val="28"/>
          <w:szCs w:val="28"/>
        </w:rPr>
        <w:t>Источник покоя  и сил.</w:t>
      </w:r>
    </w:p>
    <w:p w:rsid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 w:rsidRPr="00AA23C2">
        <w:rPr>
          <w:i/>
          <w:iCs/>
          <w:sz w:val="28"/>
          <w:szCs w:val="28"/>
        </w:rPr>
        <w:t>Как дышат святые их звуки</w:t>
      </w:r>
    </w:p>
    <w:p w:rsidR="00AA23C2" w:rsidRDefault="00AA23C2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Божественным чувством </w:t>
      </w:r>
      <w:r w:rsidR="007C3BC4">
        <w:rPr>
          <w:i/>
          <w:iCs/>
          <w:sz w:val="28"/>
          <w:szCs w:val="28"/>
        </w:rPr>
        <w:t xml:space="preserve">любви, 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сердца тревожные муки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скоро смиряют они!...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Здесь все в чудно сжатой картине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Представлено Духом Святым: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мир, существующий ныне, 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Бог, управляющий им,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Существо в мире значенья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Причина, и цель, и конец,</w:t>
      </w:r>
    </w:p>
    <w:p w:rsidR="007C3BC4" w:rsidRDefault="007C3BC4" w:rsidP="00AA23C2">
      <w:pPr>
        <w:spacing w:line="360" w:lineRule="auto"/>
        <w:ind w:left="707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Вечного сына рожденье,</w:t>
      </w:r>
    </w:p>
    <w:p w:rsidR="007C3BC4" w:rsidRDefault="007C3BC4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  <w:r w:rsidR="00EB26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И крест, и терновый венец.</w:t>
      </w:r>
    </w:p>
    <w:p w:rsidR="007C3BC4" w:rsidRDefault="007C3BC4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</w:t>
      </w:r>
      <w:r w:rsidR="00EB2636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Как сладко читать эти строки,</w:t>
      </w:r>
    </w:p>
    <w:p w:rsidR="007C3BC4" w:rsidRDefault="007C3BC4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</w:t>
      </w:r>
      <w:r w:rsidR="00EB2636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Читая, молиться в тиши,</w:t>
      </w:r>
    </w:p>
    <w:p w:rsidR="007C3BC4" w:rsidRDefault="007C3BC4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</w:t>
      </w:r>
      <w:r w:rsidR="00EB26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EB26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 w:rsidR="00EB2636">
        <w:rPr>
          <w:i/>
          <w:iCs/>
          <w:sz w:val="28"/>
          <w:szCs w:val="28"/>
        </w:rPr>
        <w:t>плакать, и черпать уроки</w:t>
      </w:r>
    </w:p>
    <w:p w:rsidR="00EB2636" w:rsidRDefault="00EB2636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Из них для ума и души.</w:t>
      </w:r>
    </w:p>
    <w:p w:rsidR="00EB2636" w:rsidRPr="00EB2636" w:rsidRDefault="00EB2636" w:rsidP="007C3BC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 заключении давайте закончим фразу: «На этом занятии я…».</w:t>
      </w:r>
    </w:p>
    <w:p w:rsidR="007C3BC4" w:rsidRDefault="007C3BC4" w:rsidP="007C3B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</w:p>
    <w:p w:rsidR="007C3BC4" w:rsidRPr="00EB2636" w:rsidRDefault="007C3BC4" w:rsidP="00EB2636">
      <w:pPr>
        <w:spacing w:line="360" w:lineRule="auto"/>
        <w:ind w:left="707" w:firstLine="709"/>
        <w:jc w:val="both"/>
        <w:rPr>
          <w:sz w:val="28"/>
          <w:szCs w:val="28"/>
        </w:rPr>
      </w:pPr>
    </w:p>
    <w:p w:rsidR="00AA23C2" w:rsidRDefault="00AA23C2" w:rsidP="00AA23C2">
      <w:pPr>
        <w:spacing w:line="360" w:lineRule="auto"/>
        <w:ind w:left="707" w:firstLine="709"/>
        <w:rPr>
          <w:sz w:val="28"/>
          <w:szCs w:val="28"/>
        </w:rPr>
      </w:pPr>
    </w:p>
    <w:p w:rsidR="00AA23C2" w:rsidRDefault="00AA23C2" w:rsidP="00AA23C2">
      <w:pPr>
        <w:spacing w:line="360" w:lineRule="auto"/>
        <w:ind w:firstLine="709"/>
        <w:jc w:val="center"/>
        <w:rPr>
          <w:sz w:val="28"/>
          <w:szCs w:val="28"/>
        </w:rPr>
      </w:pPr>
    </w:p>
    <w:p w:rsidR="00AA23C2" w:rsidRPr="00D45D46" w:rsidRDefault="00AA23C2" w:rsidP="00AA23C2">
      <w:pPr>
        <w:spacing w:line="360" w:lineRule="auto"/>
        <w:ind w:firstLine="709"/>
        <w:jc w:val="center"/>
        <w:rPr>
          <w:sz w:val="28"/>
          <w:szCs w:val="28"/>
        </w:rPr>
      </w:pPr>
    </w:p>
    <w:p w:rsidR="003B1DF3" w:rsidRDefault="003B1DF3" w:rsidP="00254888">
      <w:pPr>
        <w:spacing w:line="360" w:lineRule="auto"/>
        <w:ind w:firstLine="709"/>
        <w:rPr>
          <w:sz w:val="28"/>
          <w:szCs w:val="28"/>
        </w:rPr>
      </w:pPr>
    </w:p>
    <w:p w:rsidR="00E06EE3" w:rsidRPr="00254888" w:rsidRDefault="00E06EE3" w:rsidP="00254888">
      <w:pPr>
        <w:spacing w:line="360" w:lineRule="auto"/>
        <w:ind w:firstLine="709"/>
        <w:rPr>
          <w:sz w:val="28"/>
          <w:szCs w:val="28"/>
        </w:rPr>
      </w:pPr>
    </w:p>
    <w:sectPr w:rsidR="00E06EE3" w:rsidRPr="0025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67"/>
    <w:rsid w:val="0007680A"/>
    <w:rsid w:val="000E26A3"/>
    <w:rsid w:val="000F0C3A"/>
    <w:rsid w:val="001231AF"/>
    <w:rsid w:val="001543A6"/>
    <w:rsid w:val="00182C56"/>
    <w:rsid w:val="001A0496"/>
    <w:rsid w:val="00254888"/>
    <w:rsid w:val="002921DF"/>
    <w:rsid w:val="00365083"/>
    <w:rsid w:val="003B1DF3"/>
    <w:rsid w:val="003B6599"/>
    <w:rsid w:val="003C33CD"/>
    <w:rsid w:val="00481BFE"/>
    <w:rsid w:val="0050212A"/>
    <w:rsid w:val="00502EED"/>
    <w:rsid w:val="00673848"/>
    <w:rsid w:val="007209C8"/>
    <w:rsid w:val="00752DA5"/>
    <w:rsid w:val="007C3BC4"/>
    <w:rsid w:val="00875CDA"/>
    <w:rsid w:val="00A66E40"/>
    <w:rsid w:val="00AA23C2"/>
    <w:rsid w:val="00AA6541"/>
    <w:rsid w:val="00AD5C88"/>
    <w:rsid w:val="00B30167"/>
    <w:rsid w:val="00B36E7B"/>
    <w:rsid w:val="00B7188D"/>
    <w:rsid w:val="00BA6DC3"/>
    <w:rsid w:val="00BB3C10"/>
    <w:rsid w:val="00C319F2"/>
    <w:rsid w:val="00C33D3A"/>
    <w:rsid w:val="00C97DC2"/>
    <w:rsid w:val="00D45D46"/>
    <w:rsid w:val="00D605D6"/>
    <w:rsid w:val="00E06EE3"/>
    <w:rsid w:val="00E404D3"/>
    <w:rsid w:val="00E933FC"/>
    <w:rsid w:val="00EB2636"/>
    <w:rsid w:val="00EB45D1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31EB4-5EC3-4D69-AA1A-5811E45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19F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Беседа: «ПОГОВОРИМ О ДУШЕ: РАЗМЫШЛЕНИЕ О ДУШЕ И ЕЕ       </vt:lpstr>
    </vt:vector>
  </TitlesOfParts>
  <Company>@Home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Беседа: «ПОГОВОРИМ О ДУШЕ: РАЗМЫШЛЕНИЕ О ДУШЕ И ЕЕ</dc:title>
  <dc:subject/>
  <dc:creator>@Home</dc:creator>
  <cp:keywords/>
  <dc:description/>
  <cp:lastModifiedBy>Никита</cp:lastModifiedBy>
  <cp:revision>2</cp:revision>
  <dcterms:created xsi:type="dcterms:W3CDTF">2020-10-19T08:56:00Z</dcterms:created>
  <dcterms:modified xsi:type="dcterms:W3CDTF">2020-10-19T08:56:00Z</dcterms:modified>
</cp:coreProperties>
</file>