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F5F" w:rsidRDefault="00D70F5F" w:rsidP="003D6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70F5F" w:rsidRDefault="00D70F5F" w:rsidP="003D6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D66ED" w:rsidRPr="0083064B" w:rsidRDefault="003D66ED" w:rsidP="003D6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6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Ұйымдастырылған оқу іс-әрекетінің технологиялық картасы</w:t>
      </w:r>
    </w:p>
    <w:p w:rsidR="003D66ED" w:rsidRPr="0083064B" w:rsidRDefault="003D66ED" w:rsidP="003D6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6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Технологическая карта организованной учебной деятельности</w:t>
      </w:r>
      <w:r w:rsidR="00422C5B" w:rsidRPr="008306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для разноворастной группы</w:t>
      </w:r>
    </w:p>
    <w:p w:rsidR="008417ED" w:rsidRPr="0083064B" w:rsidRDefault="008417ED" w:rsidP="003D6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</w:pPr>
    </w:p>
    <w:p w:rsidR="003D66ED" w:rsidRPr="0083064B" w:rsidRDefault="003D66ED" w:rsidP="003D6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6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Білім беру салалары/Образовательная область</w:t>
      </w:r>
      <w:r w:rsidRPr="00830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Познание</w:t>
      </w:r>
    </w:p>
    <w:p w:rsidR="003D66ED" w:rsidRPr="0083064B" w:rsidRDefault="003D66ED" w:rsidP="003D6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6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Бөлімшесі/Раздел</w:t>
      </w:r>
      <w:r w:rsidRPr="00830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Ознакомление с окружающим миром</w:t>
      </w:r>
      <w:r w:rsidR="00903F7F" w:rsidRPr="0083064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+Художественная литература+Музыка </w:t>
      </w:r>
      <w:r w:rsidR="00903F7F" w:rsidRPr="00830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(занятие интегрированное)</w:t>
      </w:r>
    </w:p>
    <w:p w:rsidR="003D66ED" w:rsidRPr="0083064B" w:rsidRDefault="003D66ED" w:rsidP="003D6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6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Тақырыбы/Тема:</w:t>
      </w:r>
      <w:r w:rsidRPr="0083064B">
        <w:rPr>
          <w:rFonts w:ascii="Times New Roman" w:eastAsia="Times New Roman" w:hAnsi="Times New Roman" w:cs="Times New Roman"/>
          <w:sz w:val="24"/>
          <w:szCs w:val="24"/>
          <w:lang w:eastAsia="ru-RU"/>
        </w:rPr>
        <w:t> «Путешествие по стране Казахстан»</w:t>
      </w:r>
      <w:r w:rsidR="00422C5B" w:rsidRPr="00830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(праздничное занятие)</w:t>
      </w:r>
    </w:p>
    <w:p w:rsidR="003D66ED" w:rsidRPr="0083064B" w:rsidRDefault="003D66ED" w:rsidP="003D6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6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Мақсаты/Цель:</w:t>
      </w:r>
      <w:r w:rsidRPr="00830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Знать</w:t>
      </w:r>
      <w:r w:rsidR="00422C5B" w:rsidRPr="0083064B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мы живем в Республ</w:t>
      </w:r>
      <w:r w:rsidR="00F37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ике Казахстан, узнавать </w:t>
      </w:r>
      <w:r w:rsidR="00422C5B" w:rsidRPr="0083064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символы и отличать их от других государств.</w:t>
      </w:r>
    </w:p>
    <w:p w:rsidR="004B3722" w:rsidRPr="0083064B" w:rsidRDefault="003D66ED" w:rsidP="003D6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6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Міндеттер/Задачи:</w:t>
      </w:r>
      <w:r w:rsidRPr="00830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4B3722" w:rsidRPr="00830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4B3722" w:rsidRPr="0083064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Закреплять полученные ранее знания и участвовать в играх (2-3 года)</w:t>
      </w:r>
    </w:p>
    <w:p w:rsidR="00422C5B" w:rsidRPr="0083064B" w:rsidRDefault="004B3722" w:rsidP="003D6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30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165ADE" w:rsidRPr="008306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D66ED" w:rsidRPr="00830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Закрепить приобретенные знания, осознавать себя гражданином республики Казахстан. </w:t>
      </w:r>
      <w:r w:rsidRPr="00830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(4-5 </w:t>
      </w:r>
      <w:r w:rsidRPr="0083064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 w:rsidRPr="00830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165ADE" w:rsidRPr="0083064B" w:rsidRDefault="004B3722" w:rsidP="00165ADE">
      <w:pPr>
        <w:pStyle w:val="a3"/>
        <w:shd w:val="clear" w:color="auto" w:fill="FFFFFF"/>
        <w:spacing w:before="0" w:beforeAutospacing="0" w:after="0" w:afterAutospacing="0"/>
      </w:pPr>
      <w:r w:rsidRPr="0083064B">
        <w:t>1</w:t>
      </w:r>
      <w:r w:rsidR="00165ADE" w:rsidRPr="0083064B">
        <w:t xml:space="preserve">. Расширить кругозор детей о происхождении символов, </w:t>
      </w:r>
      <w:r w:rsidR="00165ADE" w:rsidRPr="0083064B">
        <w:t xml:space="preserve">о ценности и красоте родной земли; </w:t>
      </w:r>
    </w:p>
    <w:p w:rsidR="004B3722" w:rsidRPr="0083064B" w:rsidRDefault="00F37A34" w:rsidP="004B3722">
      <w:pPr>
        <w:pStyle w:val="a3"/>
        <w:shd w:val="clear" w:color="auto" w:fill="FFFFFF"/>
        <w:spacing w:before="0" w:beforeAutospacing="0" w:after="0" w:afterAutospacing="0"/>
      </w:pPr>
      <w:r>
        <w:t>2</w:t>
      </w:r>
      <w:r w:rsidR="00165ADE" w:rsidRPr="0083064B">
        <w:t>.</w:t>
      </w:r>
      <w:r w:rsidR="004B3722" w:rsidRPr="0083064B">
        <w:t xml:space="preserve"> </w:t>
      </w:r>
      <w:r>
        <w:t>Вызвать</w:t>
      </w:r>
      <w:r w:rsidR="004B3722" w:rsidRPr="0083064B">
        <w:t xml:space="preserve"> интерес к пр</w:t>
      </w:r>
      <w:r w:rsidR="004B3722" w:rsidRPr="0083064B">
        <w:t>ошлому, настоящему своей страны; р</w:t>
      </w:r>
      <w:r w:rsidR="00165ADE" w:rsidRPr="0083064B">
        <w:t>азвивать любознательность и</w:t>
      </w:r>
      <w:r w:rsidR="00165ADE" w:rsidRPr="0083064B">
        <w:t xml:space="preserve"> </w:t>
      </w:r>
      <w:r w:rsidR="00165ADE" w:rsidRPr="0083064B">
        <w:t>наблюдательност</w:t>
      </w:r>
      <w:r w:rsidR="00165ADE" w:rsidRPr="0083064B">
        <w:t xml:space="preserve">ь; </w:t>
      </w:r>
    </w:p>
    <w:p w:rsidR="003D66ED" w:rsidRPr="0083064B" w:rsidRDefault="00F37A34" w:rsidP="004B3722">
      <w:pPr>
        <w:pStyle w:val="a3"/>
        <w:shd w:val="clear" w:color="auto" w:fill="FFFFFF"/>
        <w:spacing w:before="0" w:beforeAutospacing="0" w:after="0" w:afterAutospacing="0"/>
      </w:pPr>
      <w:r>
        <w:t>3</w:t>
      </w:r>
      <w:r w:rsidR="004B3722" w:rsidRPr="0083064B">
        <w:t>. Развивать умение читать выразительно стихи (3-5 лет)</w:t>
      </w:r>
      <w:r>
        <w:br/>
        <w:t xml:space="preserve">4. Воспитывать у дошкольников </w:t>
      </w:r>
      <w:r w:rsidR="003D66ED" w:rsidRPr="0083064B">
        <w:t>таких качеств, как: дружелюбие, чуткость, уважение, патриотизм.</w:t>
      </w:r>
    </w:p>
    <w:p w:rsidR="003D66ED" w:rsidRPr="0083064B" w:rsidRDefault="003D66ED" w:rsidP="003D6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6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Құрал жабдықтар /Оборудование и материалы:</w:t>
      </w:r>
      <w:r w:rsidRPr="00830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306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Доска магнитная или фланелеграф; картинки: Барсенок, Беркутенок, Верблюжонок и Тулпарчик; нарисованная картина на батмане горы, реки, степь; коржин в виде сумки, трава в пучке, ковш, картина с рисунком дороги</w:t>
      </w:r>
      <w:r w:rsidR="00F37A3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ввиде карты</w:t>
      </w:r>
      <w:r w:rsidRPr="00830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37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скручен </w:t>
      </w:r>
      <w:r w:rsidRPr="008306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свиток), горы, реки; маленькие симолы Казахстана и граничащих государств для игры, и флаг в разброе для игры «Собери флаг»; флажки для разминки, монетки; буквы НУР-СУЛТАН, картинки с петроглифами (если есть камень с петроглифом), книга «Волшебное путешествие по стране Казахстан»</w:t>
      </w:r>
      <w:r w:rsidR="0083064B" w:rsidRPr="0083064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83064B" w:rsidRPr="00830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P.S. </w:t>
      </w:r>
      <w:r w:rsidR="0083064B" w:rsidRPr="0083064B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На столе разложены вещи камень с петроглифом, домбыра, камшы и т</w:t>
      </w:r>
      <w:r w:rsidR="0083064B" w:rsidRPr="008306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.п. (это на своё усмотрение и это не обязательно. Но мы с детьми перед занятием рассматриваем эти предметы, это как мини-музей, детям очень интересно)</w:t>
      </w:r>
    </w:p>
    <w:p w:rsidR="003D66ED" w:rsidRPr="0083064B" w:rsidRDefault="003D66ED" w:rsidP="003D6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</w:pPr>
      <w:r w:rsidRPr="008306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Сөздік жұмыс/Словарная работа: </w:t>
      </w:r>
      <w:r w:rsidRPr="008306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Петроглиф, язык символов, путник, тамга</w:t>
      </w:r>
    </w:p>
    <w:p w:rsidR="003D66ED" w:rsidRPr="0083064B" w:rsidRDefault="003D66ED" w:rsidP="003D6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64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Әдіс-тәсілдер/ Методы-приемы:</w:t>
      </w:r>
      <w:r w:rsidRPr="0083064B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="004B3722" w:rsidRPr="0083064B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игрой, демонстрационный.</w:t>
      </w:r>
    </w:p>
    <w:p w:rsidR="003D66ED" w:rsidRPr="0083064B" w:rsidRDefault="00AD132F" w:rsidP="003D6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306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Билингвалдық компоненті/Би</w:t>
      </w:r>
      <w:r w:rsidR="003D66ED" w:rsidRPr="008306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лингвальный компонент:</w:t>
      </w:r>
      <w:r w:rsidR="003D66ED" w:rsidRPr="008306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3064B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герб-елтанба,  флаг-ту, гимн-</w:t>
      </w:r>
      <w:r w:rsidRPr="0083064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ән-ұран</w:t>
      </w:r>
      <w:r w:rsidR="00E97578" w:rsidRPr="0083064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AD132F" w:rsidRPr="0083064B" w:rsidRDefault="00AD132F" w:rsidP="003D6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306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  <w:t>По</w:t>
      </w:r>
      <w:r w:rsidRPr="008306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лингвалдық компоненті/</w:t>
      </w:r>
      <w:r w:rsidRPr="008306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  <w:t>По</w:t>
      </w:r>
      <w:r w:rsidRPr="008306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лингвальный компонент:</w:t>
      </w:r>
      <w:r w:rsidRPr="008306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3064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Родина-Отан-</w:t>
      </w:r>
      <w:r w:rsidR="00B61417" w:rsidRPr="00830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Homel</w:t>
      </w:r>
      <w:r w:rsidR="00E97578" w:rsidRPr="00830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</w:t>
      </w:r>
    </w:p>
    <w:p w:rsidR="003D66ED" w:rsidRDefault="006002CA" w:rsidP="003D6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306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Предварительная работа:</w:t>
      </w:r>
      <w:r w:rsidRPr="00830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Объяснить детям значения слов «петроглиф,</w:t>
      </w:r>
      <w:r w:rsidR="00DC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тамга»,</w:t>
      </w:r>
      <w:r w:rsidRPr="00830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словосочетания «язык символов»; рассмотреть карту Казахстана , рассмотреть граничащие государс</w:t>
      </w:r>
      <w:r w:rsidR="00E97578" w:rsidRPr="0083064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30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ва, </w:t>
      </w:r>
      <w:r w:rsidR="00DC40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символы, какое значение имеют, а так же</w:t>
      </w:r>
      <w:r w:rsidRPr="00830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детей с героями книги «Волшебное путешествие по стране Казахстан»</w:t>
      </w:r>
      <w:r w:rsidR="00E97578" w:rsidRPr="0083064B">
        <w:rPr>
          <w:rFonts w:ascii="Times New Roman" w:eastAsia="Times New Roman" w:hAnsi="Times New Roman" w:cs="Times New Roman"/>
          <w:sz w:val="24"/>
          <w:szCs w:val="24"/>
          <w:lang w:eastAsia="ru-RU"/>
        </w:rPr>
        <w:t>: Верблюжонок, Барсёнок, Тулпарчик и Беркутёнок</w:t>
      </w:r>
      <w:r w:rsidRPr="0083064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Прочитать детям легенду «Небесный конь» и провести игру-лабиринт «Железный кол» стр. 26-27</w:t>
      </w:r>
      <w:r w:rsidR="00E97578" w:rsidRPr="00830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7578" w:rsidRPr="0083064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Слова </w:t>
      </w:r>
      <w:r w:rsidR="00E97578" w:rsidRPr="0083064B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герб-елтанба,  флаг-ту, гимн-</w:t>
      </w:r>
      <w:r w:rsidR="00E97578" w:rsidRPr="0083064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ән-ұран</w:t>
      </w:r>
      <w:r w:rsidR="00E97578" w:rsidRPr="0083064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дети учат заранее, на </w:t>
      </w:r>
      <w:r w:rsidR="00DC40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предварительных занятиях</w:t>
      </w:r>
      <w:r w:rsidR="00E97578" w:rsidRPr="0083064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DC40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На данном занятии дети уже знают </w:t>
      </w:r>
      <w:r w:rsidR="0016539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как звучат символы на государственном </w:t>
      </w:r>
      <w:r w:rsidR="00DC40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языке.</w:t>
      </w:r>
    </w:p>
    <w:p w:rsidR="0083064B" w:rsidRDefault="0083064B" w:rsidP="003D6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3064B" w:rsidRDefault="0083064B" w:rsidP="003D6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3064B" w:rsidRDefault="0083064B" w:rsidP="003D6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3064B" w:rsidRPr="0083064B" w:rsidRDefault="0083064B" w:rsidP="003D6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97578" w:rsidRPr="0083064B" w:rsidRDefault="00E97578" w:rsidP="003D6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1485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00"/>
        <w:gridCol w:w="8263"/>
        <w:gridCol w:w="4394"/>
      </w:tblGrid>
      <w:tr w:rsidR="0083064B" w:rsidRPr="0083064B" w:rsidTr="008417ED">
        <w:tc>
          <w:tcPr>
            <w:tcW w:w="2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02CA" w:rsidRPr="0083064B" w:rsidRDefault="006002CA" w:rsidP="00471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Іс-әрекет кезендері</w:t>
            </w:r>
          </w:p>
          <w:p w:rsidR="006002CA" w:rsidRPr="0083064B" w:rsidRDefault="006002CA" w:rsidP="00471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деятель-ности</w:t>
            </w:r>
          </w:p>
        </w:tc>
        <w:tc>
          <w:tcPr>
            <w:tcW w:w="82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02CA" w:rsidRPr="0083064B" w:rsidRDefault="006002CA" w:rsidP="00600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Тәрбиушінің іс-әрекеті</w:t>
            </w:r>
          </w:p>
          <w:p w:rsidR="006002CA" w:rsidRPr="0083064B" w:rsidRDefault="006002CA" w:rsidP="0047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воспитателя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02CA" w:rsidRPr="0083064B" w:rsidRDefault="006002CA" w:rsidP="00471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Балалардың іс-әрекеті Действия детей</w:t>
            </w:r>
          </w:p>
        </w:tc>
      </w:tr>
      <w:tr w:rsidR="0083064B" w:rsidRPr="0083064B" w:rsidTr="008417ED">
        <w:trPr>
          <w:trHeight w:val="7357"/>
        </w:trPr>
        <w:tc>
          <w:tcPr>
            <w:tcW w:w="2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02CA" w:rsidRPr="0083064B" w:rsidRDefault="006002CA" w:rsidP="00471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Мотивациялық-қозғаушы</w:t>
            </w:r>
          </w:p>
          <w:p w:rsidR="006002CA" w:rsidRPr="0083064B" w:rsidRDefault="006002CA" w:rsidP="0047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Мотивационно-побудительный</w:t>
            </w:r>
          </w:p>
        </w:tc>
        <w:tc>
          <w:tcPr>
            <w:tcW w:w="82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2CA" w:rsidRPr="0083064B" w:rsidRDefault="006002CA" w:rsidP="006002CA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Ведущий:</w:t>
            </w:r>
            <w:r w:rsidRPr="0083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Дорогие ребята! Мы собрались здесь, чтобы отметить День независимости Республики Казахстан. Казахстан это наша Родина. Родина — это самое важное, дорогое и всеми любимое слово. У каждого человека есть своя Родина.</w:t>
            </w:r>
          </w:p>
          <w:p w:rsidR="006002CA" w:rsidRPr="0083064B" w:rsidRDefault="006002CA" w:rsidP="006002CA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0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</w:t>
            </w:r>
            <w:r w:rsidRPr="0083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830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Ребята, а что мы Родиной зовём?</w:t>
            </w:r>
          </w:p>
          <w:p w:rsidR="006002CA" w:rsidRPr="0083064B" w:rsidRDefault="006002CA" w:rsidP="006002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Тамирис:  </w:t>
            </w:r>
            <w:r w:rsidRPr="0083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Дом, где мы с тобой растём,</w:t>
            </w:r>
            <w:r w:rsidRPr="0083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   И берёзки, вдоль которых,</w:t>
            </w:r>
            <w:r w:rsidRPr="0083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   Взявшись за руки идём.</w:t>
            </w:r>
          </w:p>
          <w:p w:rsidR="006002CA" w:rsidRPr="0083064B" w:rsidRDefault="006002CA" w:rsidP="006002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</w:t>
            </w:r>
          </w:p>
          <w:p w:rsidR="006002CA" w:rsidRPr="0083064B" w:rsidRDefault="006002CA" w:rsidP="006002CA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0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</w:t>
            </w:r>
            <w:r w:rsidRPr="0083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- </w:t>
            </w:r>
            <w:r w:rsidRPr="00830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мы Родиной зовём?</w:t>
            </w:r>
          </w:p>
          <w:p w:rsidR="006002CA" w:rsidRPr="0083064B" w:rsidRDefault="006002CA" w:rsidP="006002CA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0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Артём:</w:t>
            </w:r>
            <w:r w:rsidRPr="0083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Солнце в небе голубом.</w:t>
            </w:r>
            <w:r w:rsidRPr="0083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  И душистый, золотистый,</w:t>
            </w:r>
            <w:r w:rsidRPr="0083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  Хлеб за праздничным столом.</w:t>
            </w:r>
          </w:p>
          <w:p w:rsidR="006002CA" w:rsidRPr="0083064B" w:rsidRDefault="006002CA" w:rsidP="006002CA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</w:t>
            </w:r>
            <w:r w:rsidRPr="0083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- </w:t>
            </w:r>
            <w:r w:rsidRPr="00830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мы Родиной зовём?</w:t>
            </w:r>
          </w:p>
          <w:p w:rsidR="006002CA" w:rsidRPr="0083064B" w:rsidRDefault="006002CA" w:rsidP="006002CA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 </w:t>
            </w:r>
            <w:r w:rsidRPr="0083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 вместе). Край где мы с тобой живём!</w:t>
            </w:r>
          </w:p>
          <w:p w:rsidR="00E97578" w:rsidRPr="0083064B" w:rsidRDefault="00E97578" w:rsidP="006002CA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  <w:r w:rsidRPr="0083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Родина</w:t>
            </w:r>
            <w:r w:rsidR="0065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bookmarkStart w:id="0" w:name="_GoBack"/>
            <w:bookmarkEnd w:id="0"/>
            <w:r w:rsidRPr="0083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каза</w:t>
            </w:r>
            <w:r w:rsidR="0065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83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ском языке это слово звучит так...Отан, а по ангийски это слово будет звучать </w:t>
            </w:r>
            <w:r w:rsidRPr="008306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Homeland</w:t>
            </w:r>
            <w:r w:rsidRPr="0083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Давайте попробуем повторить...</w:t>
            </w:r>
          </w:p>
          <w:p w:rsidR="00E97578" w:rsidRPr="0083064B" w:rsidRDefault="00E97578" w:rsidP="006002CA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Воспитатель: А сейчас мы с вами споём гланую государственную песню</w:t>
            </w:r>
            <w:r w:rsidRPr="0083064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ән-ұран</w:t>
            </w:r>
          </w:p>
          <w:p w:rsidR="006002CA" w:rsidRPr="0083064B" w:rsidRDefault="006002CA" w:rsidP="008417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306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eastAsia="ru-RU"/>
              </w:rPr>
              <w:t>Дети исполняют «Гимн Республики Казахстан»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2CA" w:rsidRPr="0083064B" w:rsidRDefault="006002CA" w:rsidP="00471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64B">
              <w:rPr>
                <w:rFonts w:ascii="Times New Roman" w:eastAsia="Calibri" w:hAnsi="Times New Roman" w:cs="Times New Roman"/>
                <w:sz w:val="24"/>
                <w:szCs w:val="24"/>
              </w:rPr>
              <w:t>Дети сидят полукругом, перед ними картина нарисованная на батмане и карта (приложение к ниге «Волшебное путешествие по стране Казахстан»)</w:t>
            </w:r>
          </w:p>
          <w:p w:rsidR="006002CA" w:rsidRPr="0083064B" w:rsidRDefault="006002CA" w:rsidP="00471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2CA" w:rsidRPr="0083064B" w:rsidRDefault="006002CA" w:rsidP="00471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64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задает вопрос, дети в стихотворной форме отвечают.</w:t>
            </w:r>
          </w:p>
          <w:p w:rsidR="006002CA" w:rsidRPr="0083064B" w:rsidRDefault="006002CA" w:rsidP="00471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2CA" w:rsidRPr="0083064B" w:rsidRDefault="006002CA" w:rsidP="00471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64B">
              <w:rPr>
                <w:rFonts w:ascii="Times New Roman" w:eastAsia="Calibri" w:hAnsi="Times New Roman" w:cs="Times New Roman"/>
                <w:sz w:val="24"/>
                <w:szCs w:val="24"/>
              </w:rPr>
              <w:t>После звучит гимн и дети стоя исполняют госусарственную песню</w:t>
            </w:r>
          </w:p>
          <w:p w:rsidR="00E97578" w:rsidRPr="0083064B" w:rsidRDefault="00E97578" w:rsidP="00471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7578" w:rsidRPr="0083064B" w:rsidRDefault="00E97578" w:rsidP="00471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7578" w:rsidRPr="0083064B" w:rsidRDefault="00E97578" w:rsidP="00471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7578" w:rsidRPr="0083064B" w:rsidRDefault="00E97578" w:rsidP="00471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7578" w:rsidRPr="0083064B" w:rsidRDefault="00E97578" w:rsidP="00471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7578" w:rsidRPr="0083064B" w:rsidRDefault="00E97578" w:rsidP="00471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7578" w:rsidRPr="0083064B" w:rsidRDefault="00E97578" w:rsidP="00471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7578" w:rsidRPr="0083064B" w:rsidRDefault="00E97578" w:rsidP="00471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7578" w:rsidRPr="0083064B" w:rsidRDefault="00E97578" w:rsidP="00471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7578" w:rsidRPr="0083064B" w:rsidRDefault="00E97578" w:rsidP="00471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7578" w:rsidRPr="0083064B" w:rsidRDefault="00E97578" w:rsidP="00471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7578" w:rsidRPr="0083064B" w:rsidRDefault="00E97578" w:rsidP="00471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97578" w:rsidRPr="0083064B" w:rsidRDefault="00E97578" w:rsidP="00471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64B">
              <w:rPr>
                <w:rFonts w:ascii="Times New Roman" w:eastAsia="Calibri" w:hAnsi="Times New Roman" w:cs="Times New Roman"/>
                <w:sz w:val="24"/>
                <w:szCs w:val="24"/>
              </w:rPr>
              <w:t>Дети повторяют слова вместе с воспитателем  по 2 раза каждое слово</w:t>
            </w:r>
          </w:p>
          <w:p w:rsidR="00E97578" w:rsidRPr="0083064B" w:rsidRDefault="00E97578" w:rsidP="00471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7578" w:rsidRPr="0083064B" w:rsidRDefault="00E97578" w:rsidP="00471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306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Дети встают, прикладываю руку к седцу и сполняют гимн, 2- летние дети стоят и держат руку на сердце, слушают</w:t>
            </w:r>
          </w:p>
        </w:tc>
      </w:tr>
      <w:tr w:rsidR="0083064B" w:rsidRPr="0083064B" w:rsidTr="008417ED">
        <w:trPr>
          <w:trHeight w:val="930"/>
        </w:trPr>
        <w:tc>
          <w:tcPr>
            <w:tcW w:w="2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02CA" w:rsidRPr="0083064B" w:rsidRDefault="006002CA" w:rsidP="00471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Іздену-ұйымдастырушы</w:t>
            </w:r>
          </w:p>
          <w:p w:rsidR="006002CA" w:rsidRPr="0083064B" w:rsidRDefault="006002CA" w:rsidP="0047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Организационно-поисковой</w:t>
            </w:r>
          </w:p>
        </w:tc>
        <w:tc>
          <w:tcPr>
            <w:tcW w:w="82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58C4" w:rsidRPr="0083064B" w:rsidRDefault="008A58C4" w:rsidP="006002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06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Воспитатель: </w:t>
            </w:r>
            <w:r w:rsidRPr="0083064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Ребята, у</w:t>
            </w:r>
            <w:r w:rsidR="00903F7F" w:rsidRPr="0083064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меня в руках не простая книга - волшебная. Н</w:t>
            </w:r>
            <w:r w:rsidRPr="0083064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азывается </w:t>
            </w:r>
            <w:r w:rsidR="00903F7F" w:rsidRPr="0083064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="00903F7F" w:rsidRPr="0083064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на</w:t>
            </w:r>
            <w:r w:rsidR="00903F7F" w:rsidRPr="0083064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3064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«Волшебное путешествие по стране Казахстан». </w:t>
            </w:r>
            <w:r w:rsidR="00903F7F" w:rsidRPr="0083064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Сейчас мы ее откроим. Сморите,</w:t>
            </w:r>
            <w:r w:rsidRPr="0083064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к нам в гости пришли герои этой книги: Верблюжонок, Барсенок, Беркутенок и Тулпарчик. Вместе с ними мы отправимся в путь.</w:t>
            </w:r>
          </w:p>
          <w:p w:rsidR="006002CA" w:rsidRPr="0083064B" w:rsidRDefault="008A58C4" w:rsidP="006002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06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eastAsia="ru-RU"/>
              </w:rPr>
              <w:t>Чтение</w:t>
            </w:r>
            <w:r w:rsidR="006002CA" w:rsidRPr="008306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воспитателя: </w:t>
            </w:r>
            <w:r w:rsidR="006002CA" w:rsidRPr="0083064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стр. 7,9,11 книга: «Волшебное путешествие по стране Казахстан», который сопровождается показом картин на доске</w:t>
            </w:r>
            <w:r w:rsidR="006002CA" w:rsidRPr="008306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6002CA" w:rsidRPr="008306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(или фланелеграфе)</w:t>
            </w:r>
          </w:p>
          <w:p w:rsidR="006002CA" w:rsidRPr="0083064B" w:rsidRDefault="006002CA" w:rsidP="006002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064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Маленький караван друзей бодро шагал по тропинке, а когда друзья поднимались на вершину, путь преградила им высокая скала, на которой был нарисован всадник.</w:t>
            </w:r>
          </w:p>
          <w:p w:rsidR="006002CA" w:rsidRPr="0083064B" w:rsidRDefault="006002CA" w:rsidP="006002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064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 Что э</w:t>
            </w:r>
            <w:r w:rsidR="00903F7F" w:rsidRPr="0083064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то такое? – спросил удивленный Б</w:t>
            </w:r>
            <w:r w:rsidRPr="0083064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еркутенок. Какой художник нарисовал здесь этот рисунок?</w:t>
            </w:r>
          </w:p>
          <w:p w:rsidR="006002CA" w:rsidRPr="0083064B" w:rsidRDefault="006002CA" w:rsidP="006002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064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Не нарисовал, а выбил на камне металлическим чеканом – поправил Верблюжонок. Такие рисунки на скалах называются </w:t>
            </w:r>
            <w:r w:rsidRPr="0083064B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«петроглифы»</w:t>
            </w:r>
          </w:p>
          <w:p w:rsidR="006002CA" w:rsidRPr="0083064B" w:rsidRDefault="006002CA" w:rsidP="006002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064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 А для чего ему флаг</w:t>
            </w:r>
            <w:r w:rsidR="00903F7F" w:rsidRPr="0083064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-ту</w:t>
            </w:r>
            <w:r w:rsidRPr="0083064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?</w:t>
            </w:r>
          </w:p>
          <w:p w:rsidR="006002CA" w:rsidRPr="0083064B" w:rsidRDefault="006002CA" w:rsidP="006002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064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По флагу можно узнать, кто этот человек и жителем какого государства является, а рядом со всадником выбит знак, это </w:t>
            </w:r>
            <w:r w:rsidRPr="0083064B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тамга</w:t>
            </w:r>
            <w:r w:rsidRPr="0083064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. Путники проходящие мимо увидев этот знак, знали на чьей земле они находятся. </w:t>
            </w:r>
            <w:r w:rsidRPr="0083064B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Тамга- прообраз герба. </w:t>
            </w:r>
            <w:r w:rsidR="00903F7F" w:rsidRPr="0083064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Ту </w:t>
            </w:r>
            <w:r w:rsidR="00903F7F" w:rsidRPr="0083064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және елтанба</w:t>
            </w:r>
            <w:r w:rsidRPr="0083064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государства могут многое расказать человеку на </w:t>
            </w:r>
            <w:r w:rsidRPr="0083064B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языке символов.</w:t>
            </w:r>
            <w:r w:rsidRPr="0083064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 Загляну-ка я в коржин, бабушка у меня предусмотрительная и кое что мне положила.</w:t>
            </w:r>
          </w:p>
          <w:p w:rsidR="006002CA" w:rsidRPr="0083064B" w:rsidRDefault="006002CA" w:rsidP="006002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064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И точно, на самом деле на дне коржина лежал маленький флажок и герб – это Государственные символы Казахстана, но только очень маленькие.</w:t>
            </w:r>
          </w:p>
          <w:p w:rsidR="008A58C4" w:rsidRPr="0083064B" w:rsidRDefault="008A58C4" w:rsidP="008A58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06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eastAsia="ru-RU"/>
              </w:rPr>
              <w:t>Задание для старших детей:</w:t>
            </w:r>
            <w:r w:rsidRPr="0083064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«Разместить на карте флаг Казахстана и флаги граничащих государств»</w:t>
            </w:r>
            <w:r w:rsidR="00B23802" w:rsidRPr="0083064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- старшая, средняя группа</w:t>
            </w:r>
          </w:p>
          <w:p w:rsidR="008A58C4" w:rsidRPr="0083064B" w:rsidRDefault="008A58C4" w:rsidP="008A58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06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Разминка с флажками </w:t>
            </w:r>
            <w:r w:rsidR="00B23802" w:rsidRPr="008306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eastAsia="ru-RU"/>
              </w:rPr>
              <w:t>выполняют все дети</w:t>
            </w:r>
          </w:p>
          <w:p w:rsidR="008A58C4" w:rsidRPr="0083064B" w:rsidRDefault="008A58C4" w:rsidP="006002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23802" w:rsidRPr="0083064B" w:rsidRDefault="00B23802" w:rsidP="00B238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06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Воспитатель </w:t>
            </w:r>
            <w:r w:rsidRPr="008306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(продолжает чтение): - </w:t>
            </w:r>
            <w:r w:rsidRPr="0083064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Тулпарчик, спросил  Верблюжонка: </w:t>
            </w:r>
          </w:p>
          <w:p w:rsidR="00B23802" w:rsidRPr="0083064B" w:rsidRDefault="00B23802" w:rsidP="00B238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064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 Ты же все знаешь. Тогда объясни, почему цвет флага нашей страны голубой, а не зеленый и желтый. Ведь Казахстан это страна зеленых степей и желтых пустынь?</w:t>
            </w:r>
          </w:p>
          <w:p w:rsidR="00B23802" w:rsidRPr="0083064B" w:rsidRDefault="00B23802" w:rsidP="00B238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064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 Я знаю почему – ответил Барсенок. Синий - это цвет воды, без нее нет жизни на земле.</w:t>
            </w:r>
          </w:p>
          <w:p w:rsidR="00B23802" w:rsidRPr="0083064B" w:rsidRDefault="00B23802" w:rsidP="00B238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064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 А еще это цвет неба, оно у нас на всех одно и солнце – оно дает жизнь всему на земле – ответил Беркутенок.</w:t>
            </w:r>
          </w:p>
          <w:p w:rsidR="00B23802" w:rsidRPr="0083064B" w:rsidRDefault="00B23802" w:rsidP="00B238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06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Воспитатель:</w:t>
            </w:r>
            <w:r w:rsidRPr="0083064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А лучики солнца, ребята, похожи на зерна. А из зерен  пекут хлеб. Хлеб – это богатство и сытость.</w:t>
            </w:r>
          </w:p>
          <w:p w:rsidR="00B23802" w:rsidRPr="0083064B" w:rsidRDefault="00B23802" w:rsidP="00B238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306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eastAsia="ru-RU"/>
              </w:rPr>
              <w:t>Ведущий:</w:t>
            </w:r>
            <w:r w:rsidRPr="0083064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А по национальному орнаменту «</w:t>
            </w:r>
            <w:r w:rsidRPr="0083064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қошқар мүйіз</w:t>
            </w:r>
            <w:r w:rsidRPr="0083064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83064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сразу можно догадаться, что это флаг Казахстана.</w:t>
            </w:r>
          </w:p>
          <w:p w:rsidR="00B23802" w:rsidRPr="0083064B" w:rsidRDefault="00B23802" w:rsidP="00B238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306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Барсенок:</w:t>
            </w:r>
            <w:r w:rsidRPr="0083064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- Беркутенок, на флаге случайно не твой портет? Оказывается ты у нас государственная птица)))</w:t>
            </w:r>
          </w:p>
          <w:p w:rsidR="00B23802" w:rsidRPr="0083064B" w:rsidRDefault="00B23802" w:rsidP="00B238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306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Беркутенок:</w:t>
            </w:r>
            <w:r w:rsidRPr="0083064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Это не я. Я маленький. А взрослые птицы действительно пользуются уважением среди птичьего народа.</w:t>
            </w:r>
          </w:p>
          <w:p w:rsidR="00B23802" w:rsidRPr="0083064B" w:rsidRDefault="00B23802" w:rsidP="00B238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306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Игра: «Собери флаг»</w:t>
            </w:r>
            <w:r w:rsidR="00BE386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средняя</w:t>
            </w:r>
            <w:r w:rsidRPr="008306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группа</w:t>
            </w:r>
          </w:p>
          <w:p w:rsidR="00B23802" w:rsidRPr="0083064B" w:rsidRDefault="00B23802" w:rsidP="00B238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306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Ведущий: </w:t>
            </w:r>
            <w:r w:rsidRPr="0083064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Ребята, посмотрите, из коржина Верблюжонка  выпали монетки, и если их рассмотреть мы на них увидим изображения герба. </w:t>
            </w:r>
            <w:r w:rsidRPr="008306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(дети рассматривают монетки)</w:t>
            </w:r>
          </w:p>
          <w:p w:rsidR="00B23802" w:rsidRPr="0083064B" w:rsidRDefault="00B23802" w:rsidP="00B238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306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Игра: «Собери монеты» </w:t>
            </w:r>
            <w:r w:rsidR="00FA4FBA" w:rsidRPr="008306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младшая группа</w:t>
            </w:r>
          </w:p>
          <w:p w:rsidR="00B23802" w:rsidRPr="0083064B" w:rsidRDefault="00B23802" w:rsidP="00B238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306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Ведущий: </w:t>
            </w:r>
            <w:r w:rsidRPr="0083064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Каждый должен знать, что у нас демократическое государство, то есть управляемое народом, с президентской формой правления. А значит, что у нас есть глава страны – это  </w:t>
            </w:r>
            <w:r w:rsidRPr="008306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президент Касым-Жомарт Токаев. </w:t>
            </w:r>
            <w:r w:rsidRPr="008306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  <w:t>(поместить портрет)</w:t>
            </w:r>
          </w:p>
          <w:p w:rsidR="00B23802" w:rsidRPr="0083064B" w:rsidRDefault="00B23802" w:rsidP="00B238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B23802" w:rsidRPr="0083064B" w:rsidRDefault="00B23802" w:rsidP="00B238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306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Ведущий: </w:t>
            </w:r>
            <w:r w:rsidRPr="0083064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Сегодня вы узнали очень много. Узнали, что есть такое государство Казахстан  у которого есть  свои символы и глава - президент  а значит должен быть и главный город – столица Казахстана.  И название этой столицы....</w:t>
            </w:r>
          </w:p>
          <w:p w:rsidR="00B23802" w:rsidRPr="0083064B" w:rsidRDefault="00B23802" w:rsidP="00B238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306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Дети: Нур-Султан</w:t>
            </w:r>
          </w:p>
          <w:p w:rsidR="00B23802" w:rsidRPr="0083064B" w:rsidRDefault="00B23802" w:rsidP="00B238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B23802" w:rsidRPr="0083064B" w:rsidRDefault="00B23802" w:rsidP="00B238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306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Задание: </w:t>
            </w:r>
            <w:r w:rsidR="00704CCF" w:rsidRPr="0083064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выложить</w:t>
            </w:r>
            <w:r w:rsidRPr="0083064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слово НУР-СУЛТАН</w:t>
            </w:r>
            <w:r w:rsidR="00BE386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</w:t>
            </w:r>
            <w:r w:rsidR="00BE3860" w:rsidRPr="00BE386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старшая</w:t>
            </w:r>
            <w:r w:rsidR="00FA4FBA" w:rsidRPr="00BE386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группа</w:t>
            </w:r>
          </w:p>
          <w:p w:rsidR="00B23802" w:rsidRPr="0083064B" w:rsidRDefault="00B23802" w:rsidP="00B238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704CCF" w:rsidRPr="0083064B" w:rsidRDefault="00B23802" w:rsidP="00B238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306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Ведущий:</w:t>
            </w:r>
            <w:r w:rsidR="00704CCF" w:rsidRPr="008306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Наши друзья путешествую вместе, не ссорятся. Значит какие они ...?</w:t>
            </w:r>
          </w:p>
          <w:p w:rsidR="00B23802" w:rsidRPr="0083064B" w:rsidRDefault="00704CCF" w:rsidP="00B238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3064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А, давайте расскажем нашим героям- путешественникам</w:t>
            </w:r>
            <w:r w:rsidRPr="0083064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стихи о </w:t>
            </w:r>
            <w:r w:rsidRPr="0083064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дружбе и о Родине –Отан-</w:t>
            </w:r>
            <w:r w:rsidRPr="008306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306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Homeland</w:t>
            </w:r>
          </w:p>
          <w:p w:rsidR="00D70F5F" w:rsidRDefault="00D70F5F" w:rsidP="00704C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3802" w:rsidRPr="0083064B" w:rsidRDefault="00FA4FBA" w:rsidP="00704C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0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Артем</w:t>
            </w:r>
            <w:r w:rsidR="00B23802" w:rsidRPr="00830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B23802" w:rsidRPr="0083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Отан деген – атамекен.</w:t>
            </w:r>
          </w:p>
          <w:p w:rsidR="00704CCF" w:rsidRPr="0083064B" w:rsidRDefault="008417ED" w:rsidP="00704C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064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</w:t>
            </w:r>
            <w:r w:rsidR="00B23802" w:rsidRPr="0083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Отан деген – туган жер.</w:t>
            </w:r>
            <w:r w:rsidR="00B23802" w:rsidRPr="0083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064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</w:t>
            </w:r>
            <w:r w:rsidR="00B23802" w:rsidRPr="0083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Отан – ана, Отан улкен</w:t>
            </w:r>
            <w:r w:rsidR="00B23802" w:rsidRPr="0083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064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</w:t>
            </w:r>
            <w:r w:rsidR="00B23802" w:rsidRPr="0083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 – туган ел.</w:t>
            </w:r>
          </w:p>
          <w:p w:rsidR="00BE3860" w:rsidRDefault="00BE3860" w:rsidP="00704CCF">
            <w:pPr>
              <w:shd w:val="clear" w:color="auto" w:fill="FFFFFF"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iCs/>
                <w:spacing w:val="3"/>
                <w:sz w:val="24"/>
                <w:szCs w:val="24"/>
                <w:lang w:eastAsia="ru-RU"/>
              </w:rPr>
            </w:pPr>
          </w:p>
          <w:p w:rsidR="00704CCF" w:rsidRPr="00704CCF" w:rsidRDefault="00704CCF" w:rsidP="00704CCF">
            <w:pPr>
              <w:shd w:val="clear" w:color="auto" w:fill="FFFFFF"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iCs/>
                <w:spacing w:val="3"/>
                <w:sz w:val="24"/>
                <w:szCs w:val="24"/>
                <w:lang w:eastAsia="ru-RU"/>
              </w:rPr>
            </w:pPr>
            <w:r w:rsidRPr="0083064B">
              <w:rPr>
                <w:rFonts w:ascii="Times New Roman" w:eastAsia="Times New Roman" w:hAnsi="Times New Roman" w:cs="Times New Roman"/>
                <w:b/>
                <w:iCs/>
                <w:spacing w:val="3"/>
                <w:sz w:val="24"/>
                <w:szCs w:val="24"/>
                <w:lang w:eastAsia="ru-RU"/>
              </w:rPr>
              <w:t>Тамирис</w:t>
            </w:r>
            <w:r w:rsidRPr="00704CCF">
              <w:rPr>
                <w:rFonts w:ascii="Times New Roman" w:eastAsia="Times New Roman" w:hAnsi="Times New Roman" w:cs="Times New Roman"/>
                <w:b/>
                <w:iCs/>
                <w:spacing w:val="3"/>
                <w:sz w:val="24"/>
                <w:szCs w:val="24"/>
                <w:lang w:eastAsia="ru-RU"/>
              </w:rPr>
              <w:t>:</w:t>
            </w:r>
            <w:r w:rsidRPr="00704CCF">
              <w:rPr>
                <w:rFonts w:ascii="Times New Roman" w:eastAsia="Times New Roman" w:hAnsi="Times New Roman" w:cs="Times New Roman"/>
                <w:iCs/>
                <w:spacing w:val="3"/>
                <w:sz w:val="24"/>
                <w:szCs w:val="24"/>
                <w:lang w:eastAsia="ru-RU"/>
              </w:rPr>
              <w:t xml:space="preserve"> Как повезло тебе и мне</w:t>
            </w:r>
          </w:p>
          <w:p w:rsidR="00704CCF" w:rsidRPr="00704CCF" w:rsidRDefault="00704CCF" w:rsidP="00704CCF">
            <w:pPr>
              <w:shd w:val="clear" w:color="auto" w:fill="FFFFFF"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iCs/>
                <w:spacing w:val="3"/>
                <w:sz w:val="24"/>
                <w:szCs w:val="24"/>
                <w:lang w:eastAsia="ru-RU"/>
              </w:rPr>
            </w:pPr>
            <w:r w:rsidRPr="00704CCF">
              <w:rPr>
                <w:rFonts w:ascii="Times New Roman" w:eastAsia="Times New Roman" w:hAnsi="Times New Roman" w:cs="Times New Roman"/>
                <w:iCs/>
                <w:spacing w:val="3"/>
                <w:sz w:val="24"/>
                <w:szCs w:val="24"/>
                <w:lang w:eastAsia="ru-RU"/>
              </w:rPr>
              <w:t xml:space="preserve">                 Мы родились в такой стране                 </w:t>
            </w:r>
          </w:p>
          <w:p w:rsidR="00704CCF" w:rsidRPr="00704CCF" w:rsidRDefault="00704CCF" w:rsidP="00704CCF">
            <w:pPr>
              <w:shd w:val="clear" w:color="auto" w:fill="FFFFFF"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iCs/>
                <w:spacing w:val="3"/>
                <w:sz w:val="24"/>
                <w:szCs w:val="24"/>
                <w:lang w:eastAsia="ru-RU"/>
              </w:rPr>
            </w:pPr>
            <w:r w:rsidRPr="00704CCF">
              <w:rPr>
                <w:rFonts w:ascii="Times New Roman" w:eastAsia="Times New Roman" w:hAnsi="Times New Roman" w:cs="Times New Roman"/>
                <w:iCs/>
                <w:spacing w:val="3"/>
                <w:sz w:val="24"/>
                <w:szCs w:val="24"/>
                <w:lang w:eastAsia="ru-RU"/>
              </w:rPr>
              <w:t>                 Где люди все одна семья</w:t>
            </w:r>
          </w:p>
          <w:p w:rsidR="00704CCF" w:rsidRPr="0083064B" w:rsidRDefault="00704CCF" w:rsidP="00704CCF">
            <w:pPr>
              <w:shd w:val="clear" w:color="auto" w:fill="FFFFFF"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iCs/>
                <w:spacing w:val="3"/>
                <w:sz w:val="24"/>
                <w:szCs w:val="24"/>
                <w:lang w:eastAsia="ru-RU"/>
              </w:rPr>
            </w:pPr>
            <w:r w:rsidRPr="00704CCF">
              <w:rPr>
                <w:rFonts w:ascii="Times New Roman" w:eastAsia="Times New Roman" w:hAnsi="Times New Roman" w:cs="Times New Roman"/>
                <w:iCs/>
                <w:spacing w:val="3"/>
                <w:sz w:val="24"/>
                <w:szCs w:val="24"/>
                <w:lang w:eastAsia="ru-RU"/>
              </w:rPr>
              <w:t>                 Куда не глянь, кругом друзья</w:t>
            </w:r>
          </w:p>
          <w:p w:rsidR="00704CCF" w:rsidRPr="00704CCF" w:rsidRDefault="00704CCF" w:rsidP="00704CCF">
            <w:pPr>
              <w:shd w:val="clear" w:color="auto" w:fill="FFFFFF"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iCs/>
                <w:spacing w:val="3"/>
                <w:sz w:val="24"/>
                <w:szCs w:val="24"/>
                <w:lang w:eastAsia="ru-RU"/>
              </w:rPr>
            </w:pPr>
            <w:r w:rsidRPr="0083064B">
              <w:rPr>
                <w:rFonts w:ascii="Times New Roman" w:eastAsia="Times New Roman" w:hAnsi="Times New Roman" w:cs="Times New Roman"/>
                <w:b/>
                <w:iCs/>
                <w:spacing w:val="3"/>
                <w:sz w:val="24"/>
                <w:szCs w:val="24"/>
                <w:lang w:eastAsia="ru-RU"/>
              </w:rPr>
              <w:t>Тимур</w:t>
            </w:r>
            <w:r w:rsidRPr="00704CCF">
              <w:rPr>
                <w:rFonts w:ascii="Times New Roman" w:eastAsia="Times New Roman" w:hAnsi="Times New Roman" w:cs="Times New Roman"/>
                <w:b/>
                <w:iCs/>
                <w:spacing w:val="3"/>
                <w:sz w:val="24"/>
                <w:szCs w:val="24"/>
                <w:lang w:eastAsia="ru-RU"/>
              </w:rPr>
              <w:t>:</w:t>
            </w:r>
            <w:r w:rsidRPr="00704CCF">
              <w:rPr>
                <w:rFonts w:ascii="Times New Roman" w:eastAsia="Times New Roman" w:hAnsi="Times New Roman" w:cs="Times New Roman"/>
                <w:iCs/>
                <w:spacing w:val="3"/>
                <w:sz w:val="24"/>
                <w:szCs w:val="24"/>
                <w:lang w:eastAsia="ru-RU"/>
              </w:rPr>
              <w:t xml:space="preserve"> Ортақ бізге бір Отан,</w:t>
            </w:r>
          </w:p>
          <w:p w:rsidR="00704CCF" w:rsidRPr="00704CCF" w:rsidRDefault="00704CCF" w:rsidP="00704CCF">
            <w:pPr>
              <w:shd w:val="clear" w:color="auto" w:fill="FFFFFF"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iCs/>
                <w:spacing w:val="3"/>
                <w:sz w:val="24"/>
                <w:szCs w:val="24"/>
                <w:lang w:eastAsia="ru-RU"/>
              </w:rPr>
            </w:pPr>
            <w:r w:rsidRPr="0083064B">
              <w:rPr>
                <w:rFonts w:ascii="Times New Roman" w:eastAsia="Times New Roman" w:hAnsi="Times New Roman" w:cs="Times New Roman"/>
                <w:iCs/>
                <w:spacing w:val="3"/>
                <w:sz w:val="24"/>
                <w:szCs w:val="24"/>
                <w:lang w:eastAsia="ru-RU"/>
              </w:rPr>
              <w:t>            </w:t>
            </w:r>
            <w:r w:rsidRPr="00704CCF">
              <w:rPr>
                <w:rFonts w:ascii="Times New Roman" w:eastAsia="Times New Roman" w:hAnsi="Times New Roman" w:cs="Times New Roman"/>
                <w:iCs/>
                <w:spacing w:val="3"/>
                <w:sz w:val="24"/>
                <w:szCs w:val="24"/>
                <w:lang w:eastAsia="ru-RU"/>
              </w:rPr>
              <w:t>Ортақ жердің байлығы.                 </w:t>
            </w:r>
          </w:p>
          <w:p w:rsidR="00704CCF" w:rsidRPr="00704CCF" w:rsidRDefault="00704CCF" w:rsidP="00704CCF">
            <w:pPr>
              <w:shd w:val="clear" w:color="auto" w:fill="FFFFFF"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iCs/>
                <w:spacing w:val="3"/>
                <w:sz w:val="24"/>
                <w:szCs w:val="24"/>
                <w:lang w:eastAsia="ru-RU"/>
              </w:rPr>
            </w:pPr>
            <w:r w:rsidRPr="0083064B">
              <w:rPr>
                <w:rFonts w:ascii="Times New Roman" w:eastAsia="Times New Roman" w:hAnsi="Times New Roman" w:cs="Times New Roman"/>
                <w:iCs/>
                <w:spacing w:val="3"/>
                <w:sz w:val="24"/>
                <w:szCs w:val="24"/>
                <w:lang w:eastAsia="ru-RU"/>
              </w:rPr>
              <w:t>             </w:t>
            </w:r>
            <w:r w:rsidRPr="00704CCF">
              <w:rPr>
                <w:rFonts w:ascii="Times New Roman" w:eastAsia="Times New Roman" w:hAnsi="Times New Roman" w:cs="Times New Roman"/>
                <w:iCs/>
                <w:spacing w:val="3"/>
                <w:sz w:val="24"/>
                <w:szCs w:val="24"/>
                <w:lang w:eastAsia="ru-RU"/>
              </w:rPr>
              <w:t xml:space="preserve"> Еңбек ортақ, жер ортақ</w:t>
            </w:r>
          </w:p>
          <w:p w:rsidR="00704CCF" w:rsidRPr="0083064B" w:rsidRDefault="00704CCF" w:rsidP="00704CCF">
            <w:pPr>
              <w:shd w:val="clear" w:color="auto" w:fill="FFFFFF"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iCs/>
                <w:spacing w:val="3"/>
                <w:sz w:val="24"/>
                <w:szCs w:val="24"/>
                <w:lang w:eastAsia="ru-RU"/>
              </w:rPr>
            </w:pPr>
            <w:r w:rsidRPr="0083064B">
              <w:rPr>
                <w:rFonts w:ascii="Times New Roman" w:eastAsia="Times New Roman" w:hAnsi="Times New Roman" w:cs="Times New Roman"/>
                <w:iCs/>
                <w:spacing w:val="3"/>
                <w:sz w:val="24"/>
                <w:szCs w:val="24"/>
                <w:lang w:eastAsia="ru-RU"/>
              </w:rPr>
              <w:t>             </w:t>
            </w:r>
            <w:r w:rsidRPr="00704CCF">
              <w:rPr>
                <w:rFonts w:ascii="Times New Roman" w:eastAsia="Times New Roman" w:hAnsi="Times New Roman" w:cs="Times New Roman"/>
                <w:iCs/>
                <w:spacing w:val="3"/>
                <w:sz w:val="24"/>
                <w:szCs w:val="24"/>
                <w:lang w:eastAsia="ru-RU"/>
              </w:rPr>
              <w:t>Ортақ жердің байлығы.</w:t>
            </w:r>
          </w:p>
          <w:p w:rsidR="00704CCF" w:rsidRPr="0083064B" w:rsidRDefault="00704CCF" w:rsidP="00704CCF">
            <w:pPr>
              <w:shd w:val="clear" w:color="auto" w:fill="FFFFFF"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iCs/>
                <w:spacing w:val="3"/>
                <w:sz w:val="24"/>
                <w:szCs w:val="24"/>
                <w:lang w:eastAsia="ru-RU"/>
              </w:rPr>
            </w:pPr>
            <w:r w:rsidRPr="00830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Даша:</w:t>
            </w:r>
            <w:r w:rsidRPr="0083064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 w:rsidRPr="0083064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Здесь единой семьей живут</w:t>
            </w:r>
          </w:p>
          <w:p w:rsidR="00704CCF" w:rsidRPr="0083064B" w:rsidRDefault="00704CCF" w:rsidP="00704C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064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Немец, русский, казах и удмурд,</w:t>
            </w:r>
          </w:p>
          <w:p w:rsidR="00704CCF" w:rsidRPr="0083064B" w:rsidRDefault="00704CCF" w:rsidP="00704C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064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Украинец, кореец и грек.</w:t>
            </w:r>
          </w:p>
          <w:p w:rsidR="00704CCF" w:rsidRPr="00704CCF" w:rsidRDefault="00704CCF" w:rsidP="00704C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064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Здесь прекрасен душой человек.</w:t>
            </w:r>
          </w:p>
          <w:p w:rsidR="006002CA" w:rsidRPr="0083064B" w:rsidRDefault="00704CCF" w:rsidP="00715392">
            <w:pPr>
              <w:shd w:val="clear" w:color="auto" w:fill="FFFFFF"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Ансар:</w:t>
            </w:r>
            <w:r w:rsidRPr="0083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Тебе сегодня, Казахстан, </w:t>
            </w:r>
            <w:r w:rsidRPr="007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7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Хотим мы пожелать</w:t>
            </w:r>
            <w:r w:rsidRPr="007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7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Жить долго, счастливо, </w:t>
            </w:r>
            <w:r w:rsidRPr="007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7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 и процветать!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3F7F" w:rsidRPr="0083064B" w:rsidRDefault="006002CA" w:rsidP="00471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6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Воспитатель садится перед детьми  сообщая им, что сегодня они будут путешествовать</w:t>
            </w:r>
            <w:r w:rsidR="008A58C4" w:rsidRPr="00830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стране Казахстан. </w:t>
            </w:r>
            <w:r w:rsidR="00903F7F" w:rsidRPr="00830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Открывая книгу воспитатель вынемает из нее самих героев путешественников. Ведь не зря же книга волшебная. </w:t>
            </w:r>
            <w:r w:rsidR="008A58C4" w:rsidRPr="00830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 сопровождается показом. </w:t>
            </w:r>
          </w:p>
          <w:p w:rsidR="006002CA" w:rsidRPr="0083064B" w:rsidRDefault="00903F7F" w:rsidP="00471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64B">
              <w:rPr>
                <w:rFonts w:ascii="Times New Roman" w:eastAsia="Calibri" w:hAnsi="Times New Roman" w:cs="Times New Roman"/>
                <w:sz w:val="24"/>
                <w:szCs w:val="24"/>
              </w:rPr>
              <w:t>На магнитной доске картина.</w:t>
            </w:r>
            <w:r w:rsidR="008A58C4" w:rsidRPr="0083064B">
              <w:rPr>
                <w:rFonts w:ascii="Times New Roman" w:eastAsia="Calibri" w:hAnsi="Times New Roman" w:cs="Times New Roman"/>
                <w:sz w:val="24"/>
                <w:szCs w:val="24"/>
              </w:rPr>
              <w:t>Сначала на картину выставляются герои- путешественники. Зат</w:t>
            </w:r>
            <w:r w:rsidRPr="00830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 воспитатель </w:t>
            </w:r>
            <w:r w:rsidR="008A58C4" w:rsidRPr="00830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начинает чиатать...</w:t>
            </w:r>
          </w:p>
          <w:p w:rsidR="008A58C4" w:rsidRPr="0083064B" w:rsidRDefault="008A58C4" w:rsidP="00471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58C4" w:rsidRPr="0083064B" w:rsidRDefault="008A58C4" w:rsidP="00471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58C4" w:rsidRPr="0083064B" w:rsidRDefault="008A58C4" w:rsidP="00471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58C4" w:rsidRPr="0083064B" w:rsidRDefault="008A58C4" w:rsidP="00471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58C4" w:rsidRPr="0083064B" w:rsidRDefault="008A58C4" w:rsidP="00471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58C4" w:rsidRPr="0083064B" w:rsidRDefault="008A58C4" w:rsidP="00471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58C4" w:rsidRPr="0083064B" w:rsidRDefault="008A58C4" w:rsidP="00471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58C4" w:rsidRPr="0083064B" w:rsidRDefault="008A58C4" w:rsidP="00471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58C4" w:rsidRPr="0083064B" w:rsidRDefault="008A58C4" w:rsidP="00471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58C4" w:rsidRPr="0083064B" w:rsidRDefault="008A58C4" w:rsidP="00471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58C4" w:rsidRPr="0083064B" w:rsidRDefault="008A58C4" w:rsidP="00471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58C4" w:rsidRPr="0083064B" w:rsidRDefault="008A58C4" w:rsidP="00471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58C4" w:rsidRPr="0083064B" w:rsidRDefault="008A58C4" w:rsidP="00471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58C4" w:rsidRPr="0083064B" w:rsidRDefault="008A58C4" w:rsidP="00471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58C4" w:rsidRPr="0083064B" w:rsidRDefault="008A58C4" w:rsidP="00471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58C4" w:rsidRPr="0083064B" w:rsidRDefault="008A58C4" w:rsidP="00471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58C4" w:rsidRPr="0083064B" w:rsidRDefault="008A58C4" w:rsidP="00471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58C4" w:rsidRPr="0083064B" w:rsidRDefault="00903F7F" w:rsidP="00471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306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Воспитатель откладывает книгу и доста(т из коржина маленький флаг и герб</w:t>
            </w:r>
          </w:p>
          <w:p w:rsidR="008A58C4" w:rsidRPr="0083064B" w:rsidRDefault="008A58C4" w:rsidP="00471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58C4" w:rsidRPr="0083064B" w:rsidRDefault="008A58C4" w:rsidP="00471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64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вызывает детей и они размещают флаг Казахстана и флаги граничащих государств на карте</w:t>
            </w:r>
          </w:p>
          <w:p w:rsidR="008A58C4" w:rsidRPr="0083064B" w:rsidRDefault="008A58C4" w:rsidP="00471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6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После этого детям раздают флажки (желтого и голубого цвета) и они выполняют под музыку разминку с флажками</w:t>
            </w:r>
          </w:p>
          <w:p w:rsidR="00B23802" w:rsidRPr="0083064B" w:rsidRDefault="00B23802" w:rsidP="00471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Дети продолжают слушать историю путешествия</w:t>
            </w:r>
          </w:p>
          <w:p w:rsidR="00B23802" w:rsidRPr="0083064B" w:rsidRDefault="00B23802" w:rsidP="00471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802" w:rsidRPr="0083064B" w:rsidRDefault="00B23802" w:rsidP="00471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802" w:rsidRPr="0083064B" w:rsidRDefault="00B23802" w:rsidP="00471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64B">
              <w:rPr>
                <w:rFonts w:ascii="Times New Roman" w:eastAsia="Calibri" w:hAnsi="Times New Roman" w:cs="Times New Roman"/>
                <w:sz w:val="24"/>
                <w:szCs w:val="24"/>
              </w:rPr>
              <w:t>В игру играют дети младшего возраста</w:t>
            </w:r>
          </w:p>
          <w:p w:rsidR="00B23802" w:rsidRPr="0083064B" w:rsidRDefault="00B23802" w:rsidP="00471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64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продолжает рассказ и тут же раздает детям монетки, для того чтобы дети разглядели на них герб</w:t>
            </w:r>
          </w:p>
          <w:p w:rsidR="00B23802" w:rsidRPr="0083064B" w:rsidRDefault="00B23802" w:rsidP="00471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802" w:rsidRPr="0083064B" w:rsidRDefault="00B23802" w:rsidP="00471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802" w:rsidRPr="0083064B" w:rsidRDefault="00FA4FBA" w:rsidP="00471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64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продолжает чтение и выставляет портрет Касым-Жомарт Токаева</w:t>
            </w:r>
          </w:p>
          <w:p w:rsidR="00B23802" w:rsidRPr="0083064B" w:rsidRDefault="00B23802" w:rsidP="00471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802" w:rsidRPr="0083064B" w:rsidRDefault="00B23802" w:rsidP="00471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3860" w:rsidRDefault="00BC1B8F" w:rsidP="00471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64B">
              <w:rPr>
                <w:rFonts w:ascii="Times New Roman" w:eastAsia="Calibri" w:hAnsi="Times New Roman" w:cs="Times New Roman"/>
                <w:sz w:val="24"/>
                <w:szCs w:val="24"/>
              </w:rPr>
              <w:t>Де</w:t>
            </w:r>
            <w:r w:rsidR="00BE3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 выкладывают </w:t>
            </w:r>
            <w:r w:rsidR="00FA4FBA" w:rsidRPr="00830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слово </w:t>
            </w:r>
          </w:p>
          <w:p w:rsidR="00B23802" w:rsidRPr="0083064B" w:rsidRDefault="00FA4FBA" w:rsidP="00471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6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НУР-СУЛТАН</w:t>
            </w:r>
          </w:p>
          <w:p w:rsidR="00BE3860" w:rsidRDefault="00BE3860" w:rsidP="00471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3860" w:rsidRDefault="00BE3860" w:rsidP="00471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3860" w:rsidRDefault="00BE3860" w:rsidP="00471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3860" w:rsidRDefault="00BE3860" w:rsidP="00471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3860" w:rsidRDefault="00BE3860" w:rsidP="00471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802" w:rsidRPr="0083064B" w:rsidRDefault="00704CCF" w:rsidP="00471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64B">
              <w:rPr>
                <w:rFonts w:ascii="Times New Roman" w:eastAsia="Calibri" w:hAnsi="Times New Roman" w:cs="Times New Roman"/>
                <w:sz w:val="24"/>
                <w:szCs w:val="24"/>
              </w:rPr>
              <w:t>Дети отвечают «дружные»</w:t>
            </w:r>
          </w:p>
          <w:p w:rsidR="00B23802" w:rsidRPr="0083064B" w:rsidRDefault="00B23802" w:rsidP="00471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802" w:rsidRPr="0083064B" w:rsidRDefault="00B23802" w:rsidP="00471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802" w:rsidRPr="0083064B" w:rsidRDefault="00B23802" w:rsidP="00471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802" w:rsidRPr="0083064B" w:rsidRDefault="00B23802" w:rsidP="00471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802" w:rsidRPr="0083064B" w:rsidRDefault="00B23802" w:rsidP="00471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802" w:rsidRPr="0083064B" w:rsidRDefault="00B23802" w:rsidP="00471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802" w:rsidRPr="0083064B" w:rsidRDefault="00B23802" w:rsidP="00471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64B" w:rsidRPr="0083064B" w:rsidTr="008417ED">
        <w:trPr>
          <w:trHeight w:val="19"/>
        </w:trPr>
        <w:tc>
          <w:tcPr>
            <w:tcW w:w="2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02CA" w:rsidRPr="0083064B" w:rsidRDefault="006002CA" w:rsidP="00471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Рефлексивтік-коррекциялаушы</w:t>
            </w:r>
          </w:p>
          <w:p w:rsidR="006002CA" w:rsidRPr="0083064B" w:rsidRDefault="006002CA" w:rsidP="00471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Рефлексивно-крригирующий</w:t>
            </w:r>
          </w:p>
        </w:tc>
        <w:tc>
          <w:tcPr>
            <w:tcW w:w="82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5392" w:rsidRPr="0083064B" w:rsidRDefault="00715392" w:rsidP="007153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0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Ведущая 1:</w:t>
            </w:r>
            <w:r w:rsidRPr="0083064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Ал балалар бәріміз бірге үлкен шеңбер жасаймыз. </w:t>
            </w:r>
            <w:r w:rsidRPr="0083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все встанем в хоровод дружбы.</w:t>
            </w:r>
            <w:r w:rsidR="008417ED" w:rsidRPr="0083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(все дети)</w:t>
            </w:r>
          </w:p>
          <w:p w:rsidR="00715392" w:rsidRPr="0083064B" w:rsidRDefault="00715392" w:rsidP="007153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Ведущие:</w:t>
            </w:r>
            <w:r w:rsidRPr="0083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3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Хорошо, что солнце светит? Хорошо! (хлопают в ладоши) </w:t>
            </w:r>
            <w:r w:rsidRPr="0083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Хорошо, что дует ветер? Хорошо! (хлопают в ладоши) </w:t>
            </w:r>
            <w:r w:rsidRPr="0083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Хорошо идти с друзьями? Хорошо! (хлопают в ладоши) </w:t>
            </w:r>
            <w:r w:rsidRPr="0083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Хорошо прижаться к маме? Хорошо! (хлопают в ладоши) </w:t>
            </w:r>
            <w:r w:rsidRPr="0083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Хорошо в краю родном? Хорошо! (хлопают в ладоши) </w:t>
            </w:r>
            <w:r w:rsidRPr="0083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Хорошо там, где наш дом? Хорошо! (хлопают в ладоши) </w:t>
            </w:r>
            <w:r w:rsidRPr="0083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Хорошо кружиться в танце? Хорошо! (хлопают в ладоши) </w:t>
            </w:r>
            <w:r w:rsidRPr="0083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Хорошо быть казахстанцем? Хорошо!</w:t>
            </w:r>
            <w:r w:rsidRPr="0083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0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Дети: </w:t>
            </w:r>
            <w:r w:rsidRPr="0083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Процветай во все времена, родина наша, родная страна! </w:t>
            </w:r>
            <w:r w:rsidRPr="008306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(малыши садятся, а остальные поют песню)</w:t>
            </w:r>
          </w:p>
          <w:p w:rsidR="00715392" w:rsidRPr="0083064B" w:rsidRDefault="00715392" w:rsidP="007153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0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Песня: «</w:t>
            </w:r>
            <w:r w:rsidRPr="00830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Тәуелсіздік</w:t>
            </w:r>
            <w:r w:rsidRPr="00830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715392" w:rsidRPr="0083064B" w:rsidRDefault="00715392" w:rsidP="007153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06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Подарить детям подарки </w:t>
            </w:r>
          </w:p>
          <w:p w:rsidR="006002CA" w:rsidRPr="0083064B" w:rsidRDefault="006002CA" w:rsidP="00471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17ED" w:rsidRPr="0083064B" w:rsidRDefault="008417ED" w:rsidP="008417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064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Сюрпоизный момент в коржине сладкие подарки для детей монетки. Детям это очень нравится, они в восторге</w:t>
            </w:r>
          </w:p>
          <w:p w:rsidR="006002CA" w:rsidRPr="0083064B" w:rsidRDefault="006002CA" w:rsidP="00471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3860" w:rsidRDefault="00BE3860" w:rsidP="003D6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BE3860" w:rsidRDefault="003D66ED" w:rsidP="003D6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306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Күтілетін нәтіже</w:t>
      </w:r>
      <w:r w:rsidRPr="00830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/</w:t>
      </w:r>
      <w:r w:rsidRPr="008306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Ожидаемый результат. </w:t>
      </w:r>
    </w:p>
    <w:p w:rsidR="00BE3860" w:rsidRDefault="00BE3860" w:rsidP="003D6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E3860" w:rsidRDefault="003D66ED" w:rsidP="003D6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6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Қайта шығарады</w:t>
      </w:r>
      <w:r w:rsidRPr="00830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/Воспроизводят</w:t>
      </w:r>
      <w:r w:rsidRPr="0083064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37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 и песню </w:t>
      </w:r>
      <w:r w:rsidRPr="00830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3860" w:rsidRDefault="00BE3860" w:rsidP="003D6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860" w:rsidRDefault="003D66ED" w:rsidP="003D6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6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Түсінеді/</w:t>
      </w:r>
      <w:r w:rsidRPr="00830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/Понимают:</w:t>
      </w:r>
      <w:r w:rsidRPr="008306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37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 «язык символов», </w:t>
      </w:r>
      <w:r w:rsidR="00BE3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«петроглиф», «путник», «тамга», а так же </w:t>
      </w:r>
      <w:r w:rsidR="008417ED" w:rsidRPr="00830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елтанба, ту, </w:t>
      </w:r>
      <w:r w:rsidR="008417ED" w:rsidRPr="0083064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ән-ұран</w:t>
      </w:r>
      <w:r w:rsidRPr="00830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3860" w:rsidRDefault="00BE3860" w:rsidP="003D6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6ED" w:rsidRPr="0083064B" w:rsidRDefault="003D66ED" w:rsidP="003D6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306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Қолданады/</w:t>
      </w:r>
      <w:r w:rsidRPr="00830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/Применяют: </w:t>
      </w:r>
      <w:r w:rsidR="008417ED" w:rsidRPr="0083064B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знания</w:t>
      </w:r>
      <w:r w:rsidR="00760B3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в разговоре</w:t>
      </w:r>
    </w:p>
    <w:p w:rsidR="003D66ED" w:rsidRPr="008417ED" w:rsidRDefault="003D66ED" w:rsidP="003D6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6ED" w:rsidRPr="001B3FBC" w:rsidRDefault="003D66ED" w:rsidP="003D6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6ED" w:rsidRPr="001B3FBC" w:rsidRDefault="003D66ED" w:rsidP="003D66ED"/>
    <w:p w:rsidR="003D66ED" w:rsidRPr="001B3FBC" w:rsidRDefault="003D66ED" w:rsidP="003D66ED"/>
    <w:p w:rsidR="002979A0" w:rsidRDefault="002979A0"/>
    <w:sectPr w:rsidR="002979A0" w:rsidSect="00246B30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3F8"/>
    <w:rsid w:val="00165393"/>
    <w:rsid w:val="00165ADE"/>
    <w:rsid w:val="002979A0"/>
    <w:rsid w:val="003D66ED"/>
    <w:rsid w:val="00422C5B"/>
    <w:rsid w:val="004B3722"/>
    <w:rsid w:val="006002CA"/>
    <w:rsid w:val="00653AAB"/>
    <w:rsid w:val="00704CCF"/>
    <w:rsid w:val="00715392"/>
    <w:rsid w:val="00760B35"/>
    <w:rsid w:val="0083064B"/>
    <w:rsid w:val="008417ED"/>
    <w:rsid w:val="0085711B"/>
    <w:rsid w:val="008A58C4"/>
    <w:rsid w:val="00903F7F"/>
    <w:rsid w:val="00AD132F"/>
    <w:rsid w:val="00B23802"/>
    <w:rsid w:val="00B61417"/>
    <w:rsid w:val="00BC1B8F"/>
    <w:rsid w:val="00BE3860"/>
    <w:rsid w:val="00D70F5F"/>
    <w:rsid w:val="00DC406A"/>
    <w:rsid w:val="00E97578"/>
    <w:rsid w:val="00F37A34"/>
    <w:rsid w:val="00F433F8"/>
    <w:rsid w:val="00FA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D66ED"/>
  </w:style>
  <w:style w:type="paragraph" w:styleId="a3">
    <w:name w:val="Normal (Web)"/>
    <w:basedOn w:val="a"/>
    <w:uiPriority w:val="99"/>
    <w:unhideWhenUsed/>
    <w:rsid w:val="00165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D66ED"/>
  </w:style>
  <w:style w:type="paragraph" w:styleId="a3">
    <w:name w:val="Normal (Web)"/>
    <w:basedOn w:val="a"/>
    <w:uiPriority w:val="99"/>
    <w:unhideWhenUsed/>
    <w:rsid w:val="00165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6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11</cp:revision>
  <dcterms:created xsi:type="dcterms:W3CDTF">2020-11-29T17:58:00Z</dcterms:created>
  <dcterms:modified xsi:type="dcterms:W3CDTF">2020-12-01T14:26:00Z</dcterms:modified>
</cp:coreProperties>
</file>