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C8" w:rsidRDefault="00E91CC8" w:rsidP="00E91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Лалетина О.Я.  Воспитатель МБДОУ№271,   г. Красноярск</w:t>
      </w:r>
    </w:p>
    <w:p w:rsidR="00C734DC" w:rsidRDefault="00C734DC" w:rsidP="00C734DC">
      <w:pPr>
        <w:pStyle w:val="Default"/>
        <w:jc w:val="center"/>
        <w:rPr>
          <w:b/>
          <w:color w:val="00000A"/>
          <w:sz w:val="28"/>
          <w:szCs w:val="28"/>
        </w:rPr>
      </w:pPr>
      <w:r w:rsidRPr="00613EC4">
        <w:rPr>
          <w:b/>
          <w:color w:val="00000A"/>
          <w:sz w:val="28"/>
          <w:szCs w:val="28"/>
        </w:rPr>
        <w:t>Содержание и  организация театрализованной деятельности, направленной на развитие связной речи детей старшего дошкольного во</w:t>
      </w:r>
      <w:r w:rsidRPr="00613EC4">
        <w:rPr>
          <w:b/>
          <w:color w:val="00000A"/>
          <w:sz w:val="28"/>
          <w:szCs w:val="28"/>
        </w:rPr>
        <w:t>з</w:t>
      </w:r>
      <w:r w:rsidRPr="00613EC4">
        <w:rPr>
          <w:b/>
          <w:color w:val="00000A"/>
          <w:sz w:val="28"/>
          <w:szCs w:val="28"/>
        </w:rPr>
        <w:t>раста</w:t>
      </w:r>
    </w:p>
    <w:p w:rsidR="00C734DC" w:rsidRPr="00DA1D09" w:rsidRDefault="00C734DC" w:rsidP="00C734DC">
      <w:pPr>
        <w:pStyle w:val="Default"/>
        <w:jc w:val="center"/>
        <w:rPr>
          <w:b/>
          <w:color w:val="00000A"/>
          <w:sz w:val="28"/>
          <w:szCs w:val="28"/>
        </w:rPr>
      </w:pPr>
    </w:p>
    <w:p w:rsidR="00C734DC" w:rsidRPr="00385D7B" w:rsidRDefault="00C734DC" w:rsidP="00C734DC">
      <w:pPr>
        <w:pStyle w:val="Default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385D7B">
        <w:rPr>
          <w:color w:val="00000A"/>
          <w:sz w:val="28"/>
          <w:szCs w:val="28"/>
        </w:rPr>
        <w:t>По организации театрализованной деятельности, направленной на ра</w:t>
      </w:r>
      <w:r w:rsidRPr="00385D7B">
        <w:rPr>
          <w:color w:val="00000A"/>
          <w:sz w:val="28"/>
          <w:szCs w:val="28"/>
        </w:rPr>
        <w:t>з</w:t>
      </w:r>
      <w:r w:rsidRPr="00385D7B">
        <w:rPr>
          <w:color w:val="00000A"/>
          <w:sz w:val="28"/>
          <w:szCs w:val="28"/>
        </w:rPr>
        <w:t>витие связной речи детей старшего дошкольного возраста</w:t>
      </w:r>
      <w:r>
        <w:rPr>
          <w:color w:val="00000A"/>
          <w:sz w:val="28"/>
          <w:szCs w:val="28"/>
        </w:rPr>
        <w:t>,</w:t>
      </w:r>
      <w:r w:rsidRPr="00385D7B">
        <w:rPr>
          <w:color w:val="00000A"/>
          <w:sz w:val="28"/>
          <w:szCs w:val="28"/>
        </w:rPr>
        <w:t xml:space="preserve"> были разработаны методические рекомендации.</w:t>
      </w:r>
    </w:p>
    <w:p w:rsidR="00C734DC" w:rsidRPr="00813A18" w:rsidRDefault="00C734DC" w:rsidP="00C734DC">
      <w:pPr>
        <w:pStyle w:val="Default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813A18">
        <w:rPr>
          <w:color w:val="00000A"/>
          <w:sz w:val="28"/>
          <w:szCs w:val="28"/>
        </w:rPr>
        <w:t>Цель методических рекомендаций:  представить комплекс занятий н</w:t>
      </w:r>
      <w:r w:rsidRPr="00813A18">
        <w:rPr>
          <w:color w:val="00000A"/>
          <w:sz w:val="28"/>
          <w:szCs w:val="28"/>
        </w:rPr>
        <w:t>а</w:t>
      </w:r>
      <w:r w:rsidRPr="00813A18">
        <w:rPr>
          <w:color w:val="00000A"/>
          <w:sz w:val="28"/>
          <w:szCs w:val="28"/>
        </w:rPr>
        <w:t>правленных на развитие связной речи детей старшего дошкольного возраста.</w:t>
      </w:r>
    </w:p>
    <w:p w:rsidR="00C734DC" w:rsidRPr="00813A18" w:rsidRDefault="00C734DC" w:rsidP="00C734DC">
      <w:pPr>
        <w:pStyle w:val="Default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813A18">
        <w:rPr>
          <w:color w:val="00000A"/>
          <w:sz w:val="28"/>
          <w:szCs w:val="28"/>
        </w:rPr>
        <w:t>При разработке методических рекомендаций были испол</w:t>
      </w:r>
      <w:r>
        <w:rPr>
          <w:color w:val="00000A"/>
          <w:sz w:val="28"/>
          <w:szCs w:val="28"/>
        </w:rPr>
        <w:t>ьзованы: а</w:t>
      </w:r>
      <w:r>
        <w:rPr>
          <w:color w:val="00000A"/>
          <w:sz w:val="28"/>
          <w:szCs w:val="28"/>
        </w:rPr>
        <w:t>в</w:t>
      </w:r>
      <w:r>
        <w:rPr>
          <w:color w:val="00000A"/>
          <w:sz w:val="28"/>
          <w:szCs w:val="28"/>
        </w:rPr>
        <w:t>торская  программа «Театр – творчество - дети»   Н.Ф. Сорокиной; Т.С. Григорьевой «</w:t>
      </w:r>
      <w:r w:rsidRPr="00813A18">
        <w:rPr>
          <w:color w:val="00000A"/>
          <w:sz w:val="28"/>
          <w:szCs w:val="28"/>
        </w:rPr>
        <w:t>Театр мален</w:t>
      </w:r>
      <w:r>
        <w:rPr>
          <w:color w:val="00000A"/>
          <w:sz w:val="28"/>
          <w:szCs w:val="28"/>
        </w:rPr>
        <w:t>ького актёра» для детей 5-7 лет</w:t>
      </w:r>
      <w:r w:rsidRPr="00444E07">
        <w:rPr>
          <w:color w:val="auto"/>
          <w:sz w:val="28"/>
          <w:szCs w:val="28"/>
        </w:rPr>
        <w:t>[</w:t>
      </w:r>
      <w:r>
        <w:rPr>
          <w:color w:val="auto"/>
          <w:sz w:val="28"/>
          <w:szCs w:val="28"/>
        </w:rPr>
        <w:t>32</w:t>
      </w:r>
      <w:r w:rsidRPr="00444E07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>14</w:t>
      </w:r>
      <w:r w:rsidRPr="00444E07">
        <w:rPr>
          <w:color w:val="auto"/>
          <w:sz w:val="28"/>
          <w:szCs w:val="28"/>
        </w:rPr>
        <w:t>]</w:t>
      </w:r>
      <w:r>
        <w:rPr>
          <w:color w:val="auto"/>
          <w:sz w:val="28"/>
          <w:szCs w:val="28"/>
        </w:rPr>
        <w:t>.</w:t>
      </w:r>
    </w:p>
    <w:p w:rsidR="00C734DC" w:rsidRPr="00813A18" w:rsidRDefault="00C734DC" w:rsidP="00C734DC">
      <w:pPr>
        <w:pStyle w:val="Default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813A18">
        <w:rPr>
          <w:color w:val="00000A"/>
          <w:sz w:val="28"/>
          <w:szCs w:val="28"/>
        </w:rPr>
        <w:t>Задачи:</w:t>
      </w:r>
    </w:p>
    <w:p w:rsidR="00C734DC" w:rsidRPr="00813A18" w:rsidRDefault="00C734DC" w:rsidP="00C734DC">
      <w:pPr>
        <w:pStyle w:val="Default"/>
        <w:numPr>
          <w:ilvl w:val="0"/>
          <w:numId w:val="3"/>
        </w:numPr>
        <w:spacing w:line="360" w:lineRule="auto"/>
        <w:jc w:val="both"/>
        <w:rPr>
          <w:color w:val="00000A"/>
          <w:sz w:val="28"/>
          <w:szCs w:val="28"/>
        </w:rPr>
      </w:pPr>
      <w:r w:rsidRPr="00813A18">
        <w:rPr>
          <w:color w:val="00000A"/>
          <w:sz w:val="28"/>
          <w:szCs w:val="28"/>
        </w:rPr>
        <w:t xml:space="preserve">Развивать </w:t>
      </w:r>
      <w:r>
        <w:rPr>
          <w:color w:val="00000A"/>
          <w:sz w:val="28"/>
          <w:szCs w:val="28"/>
        </w:rPr>
        <w:t xml:space="preserve">связную </w:t>
      </w:r>
      <w:r w:rsidRPr="00813A18">
        <w:rPr>
          <w:color w:val="00000A"/>
          <w:sz w:val="28"/>
          <w:szCs w:val="28"/>
        </w:rPr>
        <w:t xml:space="preserve">речь детей и </w:t>
      </w:r>
      <w:r>
        <w:rPr>
          <w:color w:val="00000A"/>
          <w:sz w:val="28"/>
          <w:szCs w:val="28"/>
        </w:rPr>
        <w:t xml:space="preserve">посредством </w:t>
      </w:r>
      <w:r w:rsidRPr="00813A18">
        <w:rPr>
          <w:color w:val="00000A"/>
          <w:sz w:val="28"/>
          <w:szCs w:val="28"/>
        </w:rPr>
        <w:t xml:space="preserve"> те</w:t>
      </w:r>
      <w:r>
        <w:rPr>
          <w:color w:val="00000A"/>
          <w:sz w:val="28"/>
          <w:szCs w:val="28"/>
        </w:rPr>
        <w:t xml:space="preserve">атрализованной </w:t>
      </w:r>
      <w:r w:rsidRPr="00813A18">
        <w:rPr>
          <w:color w:val="00000A"/>
          <w:sz w:val="28"/>
          <w:szCs w:val="28"/>
        </w:rPr>
        <w:t>де</w:t>
      </w:r>
      <w:r w:rsidRPr="00813A18">
        <w:rPr>
          <w:color w:val="00000A"/>
          <w:sz w:val="28"/>
          <w:szCs w:val="28"/>
        </w:rPr>
        <w:t>я</w:t>
      </w:r>
      <w:r w:rsidRPr="00813A18">
        <w:rPr>
          <w:color w:val="00000A"/>
          <w:sz w:val="28"/>
          <w:szCs w:val="28"/>
        </w:rPr>
        <w:t>тельност</w:t>
      </w:r>
      <w:r>
        <w:rPr>
          <w:color w:val="00000A"/>
          <w:sz w:val="28"/>
          <w:szCs w:val="28"/>
        </w:rPr>
        <w:t>и</w:t>
      </w:r>
      <w:r w:rsidRPr="00813A18">
        <w:rPr>
          <w:color w:val="00000A"/>
          <w:sz w:val="28"/>
          <w:szCs w:val="28"/>
        </w:rPr>
        <w:t>.</w:t>
      </w:r>
    </w:p>
    <w:p w:rsidR="00C734DC" w:rsidRPr="00813A18" w:rsidRDefault="00C734DC" w:rsidP="00C734DC">
      <w:pPr>
        <w:pStyle w:val="Default"/>
        <w:numPr>
          <w:ilvl w:val="0"/>
          <w:numId w:val="3"/>
        </w:numPr>
        <w:spacing w:line="360" w:lineRule="auto"/>
        <w:jc w:val="both"/>
        <w:rPr>
          <w:color w:val="00000A"/>
          <w:sz w:val="28"/>
          <w:szCs w:val="28"/>
        </w:rPr>
      </w:pPr>
      <w:r w:rsidRPr="00813A18">
        <w:rPr>
          <w:color w:val="00000A"/>
          <w:sz w:val="28"/>
          <w:szCs w:val="28"/>
        </w:rPr>
        <w:t>Развивать интонационно-речевую выразительность, побуждать к импровизации средствами мимики, выразительных движений и и</w:t>
      </w:r>
      <w:r w:rsidRPr="00813A18">
        <w:rPr>
          <w:color w:val="00000A"/>
          <w:sz w:val="28"/>
          <w:szCs w:val="28"/>
        </w:rPr>
        <w:t>н</w:t>
      </w:r>
      <w:r w:rsidRPr="00813A18">
        <w:rPr>
          <w:color w:val="00000A"/>
          <w:sz w:val="28"/>
          <w:szCs w:val="28"/>
        </w:rPr>
        <w:t>тонации.</w:t>
      </w:r>
    </w:p>
    <w:p w:rsidR="00C734DC" w:rsidRPr="00813A18" w:rsidRDefault="00C734DC" w:rsidP="00C734DC">
      <w:pPr>
        <w:pStyle w:val="Default"/>
        <w:numPr>
          <w:ilvl w:val="0"/>
          <w:numId w:val="3"/>
        </w:numPr>
        <w:spacing w:line="360" w:lineRule="auto"/>
        <w:jc w:val="both"/>
        <w:rPr>
          <w:color w:val="00000A"/>
          <w:sz w:val="28"/>
          <w:szCs w:val="28"/>
        </w:rPr>
      </w:pPr>
      <w:r w:rsidRPr="00813A18">
        <w:rPr>
          <w:color w:val="00000A"/>
          <w:sz w:val="28"/>
          <w:szCs w:val="28"/>
        </w:rPr>
        <w:t xml:space="preserve">Развивать </w:t>
      </w:r>
      <w:r>
        <w:rPr>
          <w:color w:val="00000A"/>
          <w:sz w:val="28"/>
          <w:szCs w:val="28"/>
        </w:rPr>
        <w:t xml:space="preserve">такие </w:t>
      </w:r>
      <w:r w:rsidRPr="00813A18">
        <w:rPr>
          <w:color w:val="00000A"/>
          <w:sz w:val="28"/>
          <w:szCs w:val="28"/>
        </w:rPr>
        <w:t>психические процессы</w:t>
      </w:r>
      <w:r>
        <w:rPr>
          <w:color w:val="00000A"/>
          <w:sz w:val="28"/>
          <w:szCs w:val="28"/>
        </w:rPr>
        <w:t xml:space="preserve"> как:</w:t>
      </w:r>
      <w:r w:rsidRPr="00813A18">
        <w:rPr>
          <w:color w:val="00000A"/>
          <w:sz w:val="28"/>
          <w:szCs w:val="28"/>
        </w:rPr>
        <w:t xml:space="preserve"> память, восприятие, внимание, мышление, фантазию, воображение детей.</w:t>
      </w:r>
    </w:p>
    <w:p w:rsidR="00C734DC" w:rsidRPr="00813A18" w:rsidRDefault="00C734DC" w:rsidP="00C734DC">
      <w:pPr>
        <w:pStyle w:val="Default"/>
        <w:numPr>
          <w:ilvl w:val="0"/>
          <w:numId w:val="3"/>
        </w:numPr>
        <w:spacing w:line="360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Воспитывать</w:t>
      </w:r>
      <w:r w:rsidRPr="00813A18">
        <w:rPr>
          <w:color w:val="00000A"/>
          <w:sz w:val="28"/>
          <w:szCs w:val="28"/>
        </w:rPr>
        <w:t xml:space="preserve"> коммуникативны</w:t>
      </w:r>
      <w:r>
        <w:rPr>
          <w:color w:val="00000A"/>
          <w:sz w:val="28"/>
          <w:szCs w:val="28"/>
        </w:rPr>
        <w:t>е</w:t>
      </w:r>
      <w:r w:rsidRPr="00813A18">
        <w:rPr>
          <w:color w:val="00000A"/>
          <w:sz w:val="28"/>
          <w:szCs w:val="28"/>
        </w:rPr>
        <w:t xml:space="preserve"> способност</w:t>
      </w:r>
      <w:r>
        <w:rPr>
          <w:color w:val="00000A"/>
          <w:sz w:val="28"/>
          <w:szCs w:val="28"/>
        </w:rPr>
        <w:t>и</w:t>
      </w:r>
      <w:r w:rsidRPr="00813A18">
        <w:rPr>
          <w:color w:val="00000A"/>
          <w:sz w:val="28"/>
          <w:szCs w:val="28"/>
        </w:rPr>
        <w:t xml:space="preserve"> детей.</w:t>
      </w:r>
    </w:p>
    <w:p w:rsidR="00C734DC" w:rsidRPr="00813A18" w:rsidRDefault="00C734DC" w:rsidP="00C734DC">
      <w:pPr>
        <w:pStyle w:val="Default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813A18">
        <w:rPr>
          <w:color w:val="00000A"/>
          <w:sz w:val="28"/>
          <w:szCs w:val="28"/>
        </w:rPr>
        <w:t>Предполагается</w:t>
      </w:r>
      <w:r>
        <w:rPr>
          <w:color w:val="00000A"/>
          <w:sz w:val="28"/>
          <w:szCs w:val="28"/>
        </w:rPr>
        <w:t>, что занятия будут проводиться один раз в неделю, во вторую половину дня, продолжительностью 25-30 минут, в</w:t>
      </w:r>
      <w:r w:rsidRPr="00813A18">
        <w:rPr>
          <w:color w:val="00000A"/>
          <w:sz w:val="28"/>
          <w:szCs w:val="28"/>
        </w:rPr>
        <w:t xml:space="preserve"> год – 34 занятия.</w:t>
      </w:r>
    </w:p>
    <w:p w:rsidR="00C734DC" w:rsidRPr="009908FB" w:rsidRDefault="00C734DC" w:rsidP="00C734DC">
      <w:pPr>
        <w:pStyle w:val="Default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813A18">
        <w:rPr>
          <w:color w:val="00000A"/>
          <w:sz w:val="28"/>
          <w:szCs w:val="28"/>
        </w:rPr>
        <w:t xml:space="preserve">Планируемый результат: </w:t>
      </w:r>
      <w:r>
        <w:rPr>
          <w:color w:val="00000A"/>
          <w:sz w:val="28"/>
          <w:szCs w:val="28"/>
        </w:rPr>
        <w:t>при организации театрализованной деятел</w:t>
      </w:r>
      <w:r>
        <w:rPr>
          <w:color w:val="00000A"/>
          <w:sz w:val="28"/>
          <w:szCs w:val="28"/>
        </w:rPr>
        <w:t>ь</w:t>
      </w:r>
      <w:r>
        <w:rPr>
          <w:color w:val="00000A"/>
          <w:sz w:val="28"/>
          <w:szCs w:val="28"/>
        </w:rPr>
        <w:t>ности, у детей р</w:t>
      </w:r>
      <w:r w:rsidRPr="00813A18">
        <w:rPr>
          <w:color w:val="00000A"/>
          <w:sz w:val="28"/>
          <w:szCs w:val="28"/>
        </w:rPr>
        <w:t>азвивается ч</w:t>
      </w:r>
      <w:r>
        <w:rPr>
          <w:color w:val="00000A"/>
          <w:sz w:val="28"/>
          <w:szCs w:val="28"/>
        </w:rPr>
        <w:t>ё</w:t>
      </w:r>
      <w:r w:rsidRPr="00813A18">
        <w:rPr>
          <w:color w:val="00000A"/>
          <w:sz w:val="28"/>
          <w:szCs w:val="28"/>
        </w:rPr>
        <w:t>ткая, ясная дикция, вед</w:t>
      </w:r>
      <w:r>
        <w:rPr>
          <w:color w:val="00000A"/>
          <w:sz w:val="28"/>
          <w:szCs w:val="28"/>
        </w:rPr>
        <w:t>ё</w:t>
      </w:r>
      <w:r w:rsidRPr="00813A18">
        <w:rPr>
          <w:color w:val="00000A"/>
          <w:sz w:val="28"/>
          <w:szCs w:val="28"/>
        </w:rPr>
        <w:t>тся работа над развит</w:t>
      </w:r>
      <w:r w:rsidRPr="00813A18">
        <w:rPr>
          <w:color w:val="00000A"/>
          <w:sz w:val="28"/>
          <w:szCs w:val="28"/>
        </w:rPr>
        <w:t>и</w:t>
      </w:r>
      <w:r w:rsidRPr="00813A18">
        <w:rPr>
          <w:color w:val="00000A"/>
          <w:sz w:val="28"/>
          <w:szCs w:val="28"/>
        </w:rPr>
        <w:t xml:space="preserve">ем артикуляционного аппарата с использованием скороговорок, </w:t>
      </w:r>
      <w:proofErr w:type="spellStart"/>
      <w:r w:rsidRPr="00813A18">
        <w:rPr>
          <w:color w:val="00000A"/>
          <w:sz w:val="28"/>
          <w:szCs w:val="28"/>
        </w:rPr>
        <w:t>чистогов</w:t>
      </w:r>
      <w:r w:rsidRPr="00813A18">
        <w:rPr>
          <w:color w:val="00000A"/>
          <w:sz w:val="28"/>
          <w:szCs w:val="28"/>
        </w:rPr>
        <w:t>о</w:t>
      </w:r>
      <w:r w:rsidRPr="00813A18">
        <w:rPr>
          <w:color w:val="00000A"/>
          <w:sz w:val="28"/>
          <w:szCs w:val="28"/>
        </w:rPr>
        <w:t>рок</w:t>
      </w:r>
      <w:proofErr w:type="spellEnd"/>
      <w:r w:rsidRPr="00813A18">
        <w:rPr>
          <w:color w:val="00000A"/>
          <w:sz w:val="28"/>
          <w:szCs w:val="28"/>
        </w:rPr>
        <w:t xml:space="preserve">, </w:t>
      </w:r>
      <w:proofErr w:type="spellStart"/>
      <w:r w:rsidRPr="00813A18">
        <w:rPr>
          <w:color w:val="00000A"/>
          <w:sz w:val="28"/>
          <w:szCs w:val="28"/>
        </w:rPr>
        <w:t>потешек</w:t>
      </w:r>
      <w:proofErr w:type="spellEnd"/>
      <w:r w:rsidRPr="00813A18">
        <w:rPr>
          <w:color w:val="00000A"/>
          <w:sz w:val="28"/>
          <w:szCs w:val="28"/>
        </w:rPr>
        <w:t xml:space="preserve">. </w:t>
      </w:r>
      <w:r w:rsidRPr="009908FB">
        <w:rPr>
          <w:color w:val="00000A"/>
          <w:sz w:val="28"/>
          <w:szCs w:val="28"/>
        </w:rPr>
        <w:t>Происходит</w:t>
      </w:r>
      <w:r>
        <w:rPr>
          <w:color w:val="00000A"/>
          <w:sz w:val="28"/>
          <w:szCs w:val="28"/>
        </w:rPr>
        <w:t xml:space="preserve"> всестороннее </w:t>
      </w:r>
      <w:r w:rsidRPr="009908FB">
        <w:rPr>
          <w:color w:val="00000A"/>
          <w:sz w:val="28"/>
          <w:szCs w:val="28"/>
        </w:rPr>
        <w:t xml:space="preserve"> развитие речи.</w:t>
      </w:r>
    </w:p>
    <w:p w:rsidR="00C734DC" w:rsidRDefault="00C734DC" w:rsidP="00C734DC">
      <w:pPr>
        <w:pStyle w:val="Default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813A18">
        <w:rPr>
          <w:color w:val="00000A"/>
          <w:sz w:val="28"/>
          <w:szCs w:val="28"/>
        </w:rPr>
        <w:t>Активизируется словарь, совершенст</w:t>
      </w:r>
      <w:r>
        <w:rPr>
          <w:color w:val="00000A"/>
          <w:sz w:val="28"/>
          <w:szCs w:val="28"/>
        </w:rPr>
        <w:t xml:space="preserve">вуется звукопроизношение, дети </w:t>
      </w:r>
      <w:r w:rsidRPr="00813A18">
        <w:rPr>
          <w:color w:val="00000A"/>
          <w:sz w:val="28"/>
          <w:szCs w:val="28"/>
        </w:rPr>
        <w:t>выстраива</w:t>
      </w:r>
      <w:r>
        <w:rPr>
          <w:color w:val="00000A"/>
          <w:sz w:val="28"/>
          <w:szCs w:val="28"/>
        </w:rPr>
        <w:t>ю</w:t>
      </w:r>
      <w:r w:rsidRPr="00813A18">
        <w:rPr>
          <w:color w:val="00000A"/>
          <w:sz w:val="28"/>
          <w:szCs w:val="28"/>
        </w:rPr>
        <w:t xml:space="preserve">т диалоги. Через знакомство с художественными произведениями </w:t>
      </w:r>
      <w:r w:rsidRPr="00813A18">
        <w:rPr>
          <w:color w:val="00000A"/>
          <w:sz w:val="28"/>
          <w:szCs w:val="28"/>
        </w:rPr>
        <w:lastRenderedPageBreak/>
        <w:t>различных жанров дет</w:t>
      </w:r>
      <w:r>
        <w:rPr>
          <w:color w:val="00000A"/>
          <w:sz w:val="28"/>
          <w:szCs w:val="28"/>
        </w:rPr>
        <w:t>и приобщаются</w:t>
      </w:r>
      <w:r w:rsidRPr="00813A18">
        <w:rPr>
          <w:color w:val="00000A"/>
          <w:sz w:val="28"/>
          <w:szCs w:val="28"/>
        </w:rPr>
        <w:t xml:space="preserve"> к словесному искусству, разви</w:t>
      </w:r>
      <w:r>
        <w:rPr>
          <w:color w:val="00000A"/>
          <w:sz w:val="28"/>
          <w:szCs w:val="28"/>
        </w:rPr>
        <w:t>вается связная</w:t>
      </w:r>
      <w:r w:rsidRPr="00813A18">
        <w:rPr>
          <w:color w:val="00000A"/>
          <w:sz w:val="28"/>
          <w:szCs w:val="28"/>
        </w:rPr>
        <w:t xml:space="preserve"> реч</w:t>
      </w:r>
      <w:r>
        <w:rPr>
          <w:color w:val="00000A"/>
          <w:sz w:val="28"/>
          <w:szCs w:val="28"/>
        </w:rPr>
        <w:t>ь</w:t>
      </w:r>
      <w:r w:rsidRPr="00813A18">
        <w:rPr>
          <w:color w:val="00000A"/>
          <w:sz w:val="28"/>
          <w:szCs w:val="28"/>
        </w:rPr>
        <w:t>.</w:t>
      </w:r>
      <w:r>
        <w:rPr>
          <w:color w:val="00000A"/>
          <w:sz w:val="28"/>
          <w:szCs w:val="28"/>
        </w:rPr>
        <w:t xml:space="preserve"> Разработанные методические рекомендации по организации т</w:t>
      </w:r>
      <w:r>
        <w:rPr>
          <w:color w:val="00000A"/>
          <w:sz w:val="28"/>
          <w:szCs w:val="28"/>
        </w:rPr>
        <w:t>е</w:t>
      </w:r>
      <w:r>
        <w:rPr>
          <w:color w:val="00000A"/>
          <w:sz w:val="28"/>
          <w:szCs w:val="28"/>
        </w:rPr>
        <w:t>атрализованной деятельности описаны в таблице 3.</w:t>
      </w:r>
    </w:p>
    <w:p w:rsidR="00C734DC" w:rsidRPr="00C734DC" w:rsidRDefault="00C734DC" w:rsidP="00C734DC">
      <w:pPr>
        <w:pStyle w:val="Default"/>
        <w:spacing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                               Таблица 3</w:t>
      </w:r>
    </w:p>
    <w:p w:rsidR="00E91CC8" w:rsidRDefault="00E91CC8" w:rsidP="00E91CC8">
      <w:pPr>
        <w:tabs>
          <w:tab w:val="left" w:pos="93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4922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организации театрализованной </w:t>
      </w:r>
    </w:p>
    <w:p w:rsidR="00E91CC8" w:rsidRDefault="00E91CC8" w:rsidP="00E91CC8">
      <w:pPr>
        <w:tabs>
          <w:tab w:val="left" w:pos="93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4922">
        <w:rPr>
          <w:rFonts w:ascii="Times New Roman" w:hAnsi="Times New Roman" w:cs="Times New Roman"/>
          <w:bCs/>
          <w:sz w:val="28"/>
          <w:szCs w:val="28"/>
        </w:rPr>
        <w:t>деятельности</w:t>
      </w:r>
    </w:p>
    <w:tbl>
      <w:tblPr>
        <w:tblStyle w:val="a3"/>
        <w:tblW w:w="0" w:type="auto"/>
        <w:tblLook w:val="04A0"/>
      </w:tblPr>
      <w:tblGrid>
        <w:gridCol w:w="1951"/>
        <w:gridCol w:w="2834"/>
        <w:gridCol w:w="2393"/>
        <w:gridCol w:w="2286"/>
      </w:tblGrid>
      <w:tr w:rsidR="00E91CC8" w:rsidTr="00376123">
        <w:tc>
          <w:tcPr>
            <w:tcW w:w="1951" w:type="dxa"/>
          </w:tcPr>
          <w:p w:rsidR="00E91CC8" w:rsidRPr="00544006" w:rsidRDefault="00E91CC8" w:rsidP="00376123">
            <w:pPr>
              <w:tabs>
                <w:tab w:val="lef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Тема, занятие</w:t>
            </w:r>
          </w:p>
        </w:tc>
        <w:tc>
          <w:tcPr>
            <w:tcW w:w="2834" w:type="dxa"/>
          </w:tcPr>
          <w:p w:rsidR="00E91CC8" w:rsidRPr="00544006" w:rsidRDefault="00E91CC8" w:rsidP="00376123">
            <w:pPr>
              <w:tabs>
                <w:tab w:val="lef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2393" w:type="dxa"/>
          </w:tcPr>
          <w:p w:rsidR="00E91CC8" w:rsidRPr="00544006" w:rsidRDefault="00E91CC8" w:rsidP="00376123">
            <w:pPr>
              <w:tabs>
                <w:tab w:val="lef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86" w:type="dxa"/>
          </w:tcPr>
          <w:p w:rsidR="00E91CC8" w:rsidRPr="00544006" w:rsidRDefault="00E91CC8" w:rsidP="00376123">
            <w:pPr>
              <w:tabs>
                <w:tab w:val="lef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и оборудование</w:t>
            </w:r>
          </w:p>
        </w:tc>
      </w:tr>
      <w:tr w:rsidR="00E91CC8" w:rsidTr="00376123">
        <w:tc>
          <w:tcPr>
            <w:tcW w:w="1951" w:type="dxa"/>
          </w:tcPr>
          <w:p w:rsidR="00E91CC8" w:rsidRPr="00DD578A" w:rsidRDefault="00E91CC8" w:rsidP="00376123">
            <w:pPr>
              <w:tabs>
                <w:tab w:val="lef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E91CC8" w:rsidRPr="00DD578A" w:rsidRDefault="00E91CC8" w:rsidP="00376123">
            <w:pPr>
              <w:tabs>
                <w:tab w:val="lef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91CC8" w:rsidRPr="00DD578A" w:rsidRDefault="00E91CC8" w:rsidP="00376123">
            <w:pPr>
              <w:tabs>
                <w:tab w:val="lef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:rsidR="00E91CC8" w:rsidRPr="00DD578A" w:rsidRDefault="00E91CC8" w:rsidP="00376123">
            <w:pPr>
              <w:tabs>
                <w:tab w:val="lef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91CC8" w:rsidTr="00376123">
        <w:tc>
          <w:tcPr>
            <w:tcW w:w="1951" w:type="dxa"/>
          </w:tcPr>
          <w:p w:rsidR="00E91CC8" w:rsidRPr="00544006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44006">
              <w:rPr>
                <w:rFonts w:ascii="Times New Roman" w:hAnsi="Times New Roman" w:cs="Times New Roman"/>
                <w:bCs/>
                <w:sz w:val="24"/>
                <w:szCs w:val="24"/>
              </w:rPr>
              <w:t>«Театральный мир»</w:t>
            </w:r>
          </w:p>
        </w:tc>
        <w:tc>
          <w:tcPr>
            <w:tcW w:w="2834" w:type="dxa"/>
          </w:tcPr>
          <w:p w:rsidR="00E91CC8" w:rsidRPr="00544006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0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таким понятием, как «Театр».</w:t>
            </w:r>
          </w:p>
          <w:p w:rsidR="00E91CC8" w:rsidRPr="00544006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0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знания детей о театре, видах театра.</w:t>
            </w:r>
          </w:p>
          <w:p w:rsidR="00E91CC8" w:rsidRPr="00544006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0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 умения различать их и называть.</w:t>
            </w:r>
          </w:p>
        </w:tc>
        <w:tc>
          <w:tcPr>
            <w:tcW w:w="2393" w:type="dxa"/>
          </w:tcPr>
          <w:p w:rsidR="00E91CC8" w:rsidRPr="00544006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06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видео о театре. Рассматривание</w:t>
            </w:r>
          </w:p>
          <w:p w:rsidR="00E91CC8" w:rsidRPr="00544006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06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иллюстраций, фотографий.</w:t>
            </w:r>
          </w:p>
          <w:p w:rsidR="00E91CC8" w:rsidRPr="00544006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0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правилами</w:t>
            </w:r>
          </w:p>
          <w:p w:rsidR="00E91CC8" w:rsidRPr="00544006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06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поведения в театре.</w:t>
            </w:r>
          </w:p>
          <w:p w:rsidR="00E91CC8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0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жестами и мимико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й: «Вкусный апельсин»</w:t>
            </w:r>
          </w:p>
          <w:p w:rsidR="00E91CC8" w:rsidRPr="00C50923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«Сладкая </w:t>
            </w:r>
            <w:r w:rsidRPr="00C50923">
              <w:rPr>
                <w:rFonts w:ascii="Times New Roman" w:hAnsi="Times New Roman" w:cs="Times New Roman"/>
                <w:sz w:val="24"/>
                <w:szCs w:val="24"/>
              </w:rPr>
              <w:t>конфетка», «Ем лимон»,</w:t>
            </w:r>
          </w:p>
          <w:p w:rsidR="00E91CC8" w:rsidRPr="00544006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923">
              <w:rPr>
                <w:rFonts w:ascii="Times New Roman" w:hAnsi="Times New Roman" w:cs="Times New Roman"/>
                <w:sz w:val="24"/>
                <w:szCs w:val="24"/>
              </w:rPr>
              <w:t>«Мне грустно», «Сердитый дедушка», «Я счастлив», «Меня обидели».</w:t>
            </w:r>
          </w:p>
          <w:p w:rsidR="00E91CC8" w:rsidRPr="00544006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6" w:type="dxa"/>
          </w:tcPr>
          <w:p w:rsidR="00E91CC8" w:rsidRPr="00C744CA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CA">
              <w:rPr>
                <w:rFonts w:ascii="Times New Roman" w:hAnsi="Times New Roman" w:cs="Times New Roman"/>
                <w:bCs/>
                <w:sz w:val="24"/>
                <w:szCs w:val="24"/>
              </w:rPr>
              <w:t>Видео презентация «Волшебный мир театра».</w:t>
            </w:r>
          </w:p>
        </w:tc>
      </w:tr>
      <w:tr w:rsidR="00E91CC8" w:rsidTr="00376123">
        <w:tc>
          <w:tcPr>
            <w:tcW w:w="1951" w:type="dxa"/>
          </w:tcPr>
          <w:p w:rsidR="00E91CC8" w:rsidRPr="00C744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2. «Мир эмоций»</w:t>
            </w:r>
          </w:p>
        </w:tc>
        <w:tc>
          <w:tcPr>
            <w:tcW w:w="2834" w:type="dxa"/>
          </w:tcPr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«Пантомима»; «Эмоция».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пиктограммами,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A61D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изображены радость, грусть,  злость и т.д.; Обучать умению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по мимике;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подбирать нужную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графическую карточку с эмоциями в конкретной ситуации и изображать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соответствующую эмоцию.</w:t>
            </w:r>
          </w:p>
          <w:p w:rsidR="00E91CC8" w:rsidRPr="00C744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умения детей выразительно</w:t>
            </w:r>
          </w:p>
        </w:tc>
        <w:tc>
          <w:tcPr>
            <w:tcW w:w="2393" w:type="dxa"/>
          </w:tcPr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Игры: «Я улыбаюсь»,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«Приветствие», с карточками – рисунками.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картинок. Упражнение «Изобрази эмоцию».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Этюды на изображение этих эмоций.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графических карточек. Беседа. </w:t>
            </w:r>
            <w:r w:rsidRPr="005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«Угадай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эмоцию».</w:t>
            </w: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ab/>
              <w:t>Игры: «</w:t>
            </w:r>
            <w:proofErr w:type="spellStart"/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Передавалки</w:t>
            </w:r>
            <w:proofErr w:type="spellEnd"/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2286" w:type="dxa"/>
          </w:tcPr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Графические карточки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с эмоциональным выражением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лица человечка: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веселого и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грустного на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каждого ребенка;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Пиктограммы,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сюжетные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картинки,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E91CC8" w:rsidRPr="00C744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сопровождение.</w:t>
            </w:r>
          </w:p>
        </w:tc>
      </w:tr>
    </w:tbl>
    <w:p w:rsidR="00E91CC8" w:rsidRDefault="00E91CC8" w:rsidP="00E9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E91CC8" w:rsidRDefault="00E91CC8" w:rsidP="00E9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773D">
        <w:rPr>
          <w:rFonts w:ascii="Times New Roman" w:hAnsi="Times New Roman" w:cs="Times New Roman"/>
          <w:sz w:val="28"/>
          <w:szCs w:val="28"/>
        </w:rPr>
        <w:t xml:space="preserve">Продолжение таблицы 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572" w:type="dxa"/>
        <w:tblLayout w:type="fixed"/>
        <w:tblLook w:val="04A0"/>
      </w:tblPr>
      <w:tblGrid>
        <w:gridCol w:w="1951"/>
        <w:gridCol w:w="2835"/>
        <w:gridCol w:w="2410"/>
        <w:gridCol w:w="2376"/>
      </w:tblGrid>
      <w:tr w:rsidR="00E91CC8" w:rsidTr="00376123">
        <w:tc>
          <w:tcPr>
            <w:tcW w:w="1951" w:type="dxa"/>
          </w:tcPr>
          <w:p w:rsidR="00E91CC8" w:rsidRPr="00DD578A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1CC8" w:rsidRPr="00DD578A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91CC8" w:rsidRPr="00DD578A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E91CC8" w:rsidRPr="00DD578A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1CC8" w:rsidTr="00376123">
        <w:tc>
          <w:tcPr>
            <w:tcW w:w="1951" w:type="dxa"/>
          </w:tcPr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произносить фразу,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стихотворение с  эмоциональной окраской</w:t>
            </w:r>
          </w:p>
        </w:tc>
        <w:tc>
          <w:tcPr>
            <w:tcW w:w="2410" w:type="dxa"/>
          </w:tcPr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«Приветст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вие», с карточками – рисунками. </w:t>
            </w: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стихотворение про «Киску» Б. </w:t>
            </w:r>
            <w:proofErr w:type="spellStart"/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картинок. Упражнение «Изобрази эмоцию».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Этюды на изображение этих эмоций.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Рассматривание графических карточек. Беседа. Игра «Угадай</w:t>
            </w:r>
          </w:p>
          <w:p w:rsidR="00E91CC8" w:rsidRPr="005A61D0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эмоцию».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Упражнения «различные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5A61D0">
              <w:rPr>
                <w:rFonts w:ascii="Times New Roman" w:hAnsi="Times New Roman" w:cs="Times New Roman"/>
                <w:sz w:val="24"/>
                <w:szCs w:val="24"/>
              </w:rPr>
              <w:t>моции».</w:t>
            </w:r>
          </w:p>
        </w:tc>
        <w:tc>
          <w:tcPr>
            <w:tcW w:w="2376" w:type="dxa"/>
          </w:tcPr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CC8" w:rsidTr="00376123">
        <w:trPr>
          <w:trHeight w:val="70"/>
        </w:trPr>
        <w:tc>
          <w:tcPr>
            <w:tcW w:w="1951" w:type="dxa"/>
          </w:tcPr>
          <w:p w:rsidR="00E91CC8" w:rsidRPr="00C744CA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«Театр на столе»</w:t>
            </w:r>
          </w:p>
        </w:tc>
        <w:tc>
          <w:tcPr>
            <w:tcW w:w="2835" w:type="dxa"/>
          </w:tcPr>
          <w:p w:rsidR="00E91CC8" w:rsidRPr="00B03CC4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Развитие словаря детей.</w:t>
            </w:r>
          </w:p>
          <w:p w:rsidR="00E91CC8" w:rsidRPr="00B03CC4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 при изготовлении игрушек.</w:t>
            </w:r>
          </w:p>
          <w:p w:rsidR="00E91CC8" w:rsidRPr="00B03CC4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</w:t>
            </w:r>
          </w:p>
          <w:p w:rsidR="00E91CC8" w:rsidRPr="00B03CC4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 xml:space="preserve">детей; побуждать </w:t>
            </w:r>
            <w:proofErr w:type="gramStart"/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91CC8" w:rsidRPr="00B03CC4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фантазированию;</w:t>
            </w:r>
          </w:p>
          <w:p w:rsidR="00E91CC8" w:rsidRPr="00B03CC4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:rsidR="00E91CC8" w:rsidRPr="00FB3D90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разнообразные игрушки – фабричные и самодельные в театральных играх.</w:t>
            </w:r>
          </w:p>
        </w:tc>
        <w:tc>
          <w:tcPr>
            <w:tcW w:w="2410" w:type="dxa"/>
          </w:tcPr>
          <w:p w:rsidR="00E91CC8" w:rsidRPr="00B03CC4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Игры на умения знакомиться.</w:t>
            </w:r>
          </w:p>
          <w:p w:rsidR="00E91CC8" w:rsidRPr="00B03CC4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Игра «Кто это?»</w:t>
            </w:r>
          </w:p>
          <w:p w:rsidR="00E91CC8" w:rsidRPr="00B03CC4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Упражнение «Ласковое имя», «Лифт», «Глубокое дыхание».</w:t>
            </w:r>
          </w:p>
          <w:p w:rsidR="00E91CC8" w:rsidRPr="00B03CC4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Техника речи. Дыхательное</w:t>
            </w:r>
          </w:p>
          <w:p w:rsidR="00E91CC8" w:rsidRPr="00B03CC4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«Слоговые </w:t>
            </w: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цепочки».</w:t>
            </w:r>
          </w:p>
          <w:p w:rsidR="00E91CC8" w:rsidRPr="00B03CC4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E91CC8" w:rsidRPr="00B03CC4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Обыгрывание стихотворения</w:t>
            </w:r>
          </w:p>
          <w:p w:rsidR="00E91CC8" w:rsidRPr="00FB3D90" w:rsidRDefault="00E91CC8" w:rsidP="00376123">
            <w:pPr>
              <w:tabs>
                <w:tab w:val="left" w:pos="315"/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 xml:space="preserve">«Девочка чумазая»         (А. </w:t>
            </w:r>
            <w:proofErr w:type="spellStart"/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76" w:type="dxa"/>
          </w:tcPr>
          <w:p w:rsidR="00E91CC8" w:rsidRPr="00B03CC4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E91CC8" w:rsidRPr="00B03CC4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 xml:space="preserve">игрушек </w:t>
            </w:r>
            <w:proofErr w:type="gramStart"/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E91CC8" w:rsidRPr="00B03CC4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природного или</w:t>
            </w:r>
          </w:p>
          <w:p w:rsidR="00E91CC8" w:rsidRPr="00B03CC4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</w:p>
          <w:p w:rsidR="00E91CC8" w:rsidRPr="00B03CC4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E91CC8" w:rsidRPr="00FB3D90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B03CC4">
              <w:rPr>
                <w:rFonts w:ascii="Times New Roman" w:hAnsi="Times New Roman" w:cs="Times New Roman"/>
                <w:sz w:val="24"/>
                <w:szCs w:val="24"/>
              </w:rPr>
              <w:t>стихотворений.</w:t>
            </w:r>
          </w:p>
        </w:tc>
      </w:tr>
      <w:tr w:rsidR="00E91CC8" w:rsidTr="00376123">
        <w:trPr>
          <w:trHeight w:val="2310"/>
        </w:trPr>
        <w:tc>
          <w:tcPr>
            <w:tcW w:w="1951" w:type="dxa"/>
          </w:tcPr>
          <w:p w:rsidR="00E91CC8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  <w:p w:rsidR="00E91CC8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 xml:space="preserve">«Бабка за </w:t>
            </w:r>
            <w:proofErr w:type="gramStart"/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дедку</w:t>
            </w:r>
            <w:proofErr w:type="gramEnd"/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, дедка за репку!»</w:t>
            </w:r>
          </w:p>
        </w:tc>
        <w:tc>
          <w:tcPr>
            <w:tcW w:w="2835" w:type="dxa"/>
          </w:tcPr>
          <w:p w:rsidR="00E91CC8" w:rsidRPr="0070516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Обучение детей</w:t>
            </w:r>
          </w:p>
          <w:p w:rsidR="00E91CC8" w:rsidRPr="00FB3D90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выразительной мимике и движениям в играх этюдах; учить </w:t>
            </w:r>
            <w:proofErr w:type="gramStart"/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70516E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слова.</w:t>
            </w:r>
          </w:p>
        </w:tc>
        <w:tc>
          <w:tcPr>
            <w:tcW w:w="2410" w:type="dxa"/>
          </w:tcPr>
          <w:p w:rsidR="00E91CC8" w:rsidRPr="0070516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Имитационные</w:t>
            </w:r>
          </w:p>
          <w:p w:rsidR="00E91CC8" w:rsidRPr="0070516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упражнения «Изобрази</w:t>
            </w:r>
          </w:p>
          <w:p w:rsidR="00E91CC8" w:rsidRPr="0070516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героев».</w:t>
            </w:r>
          </w:p>
          <w:p w:rsidR="00E91CC8" w:rsidRPr="0070516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Пересказ сказки «Репки» с использованием</w:t>
            </w:r>
          </w:p>
          <w:p w:rsidR="00E91CC8" w:rsidRPr="0070516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перчаточных кукол.</w:t>
            </w:r>
          </w:p>
          <w:p w:rsidR="00E91CC8" w:rsidRPr="0070516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</w:t>
            </w:r>
          </w:p>
          <w:p w:rsidR="00E91CC8" w:rsidRPr="00FB3D90" w:rsidRDefault="00E91CC8" w:rsidP="00376123">
            <w:pPr>
              <w:tabs>
                <w:tab w:val="left" w:pos="450"/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Проигрывание сказки</w:t>
            </w:r>
          </w:p>
        </w:tc>
        <w:tc>
          <w:tcPr>
            <w:tcW w:w="2376" w:type="dxa"/>
          </w:tcPr>
          <w:p w:rsidR="00E91CC8" w:rsidRPr="00FB3D90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D90">
              <w:rPr>
                <w:rFonts w:ascii="Times New Roman" w:hAnsi="Times New Roman" w:cs="Times New Roman"/>
                <w:sz w:val="24"/>
                <w:szCs w:val="24"/>
              </w:rPr>
              <w:t>Перчаточный театр</w:t>
            </w:r>
          </w:p>
        </w:tc>
      </w:tr>
      <w:tr w:rsidR="00E91CC8" w:rsidTr="00376123">
        <w:tc>
          <w:tcPr>
            <w:tcW w:w="1951" w:type="dxa"/>
          </w:tcPr>
          <w:p w:rsidR="00E91CC8" w:rsidRPr="0070516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91CC8" w:rsidRPr="0070516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</w:tc>
        <w:tc>
          <w:tcPr>
            <w:tcW w:w="2835" w:type="dxa"/>
          </w:tcPr>
          <w:p w:rsidR="00E91CC8" w:rsidRPr="0070516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 игровой сюжет; развивать умения </w:t>
            </w:r>
          </w:p>
        </w:tc>
        <w:tc>
          <w:tcPr>
            <w:tcW w:w="2410" w:type="dxa"/>
          </w:tcPr>
          <w:p w:rsidR="00E91CC8" w:rsidRPr="0070516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Игра «Огород»,</w:t>
            </w:r>
          </w:p>
          <w:p w:rsidR="00E91CC8" w:rsidRPr="0070516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</w:t>
            </w:r>
          </w:p>
        </w:tc>
        <w:tc>
          <w:tcPr>
            <w:tcW w:w="2376" w:type="dxa"/>
          </w:tcPr>
          <w:p w:rsidR="00E91CC8" w:rsidRPr="0070516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 xml:space="preserve">Корзинка </w:t>
            </w:r>
            <w:proofErr w:type="gramStart"/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91CC8" w:rsidRPr="0070516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овощами дл</w:t>
            </w:r>
          </w:p>
        </w:tc>
      </w:tr>
    </w:tbl>
    <w:p w:rsidR="00E91CC8" w:rsidRDefault="00E91CC8" w:rsidP="00E91C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A55FF">
        <w:rPr>
          <w:rFonts w:ascii="Times New Roman" w:hAnsi="Times New Roman" w:cs="Times New Roman"/>
          <w:sz w:val="28"/>
          <w:szCs w:val="28"/>
        </w:rPr>
        <w:t>Продолжение таблицы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tbl>
      <w:tblPr>
        <w:tblStyle w:val="a3"/>
        <w:tblW w:w="9465" w:type="dxa"/>
        <w:tblLayout w:type="fixed"/>
        <w:tblLook w:val="04A0"/>
      </w:tblPr>
      <w:tblGrid>
        <w:gridCol w:w="1809"/>
        <w:gridCol w:w="2977"/>
        <w:gridCol w:w="2693"/>
        <w:gridCol w:w="1986"/>
      </w:tblGrid>
      <w:tr w:rsidR="00E91CC8" w:rsidTr="00376123">
        <w:trPr>
          <w:trHeight w:val="347"/>
        </w:trPr>
        <w:tc>
          <w:tcPr>
            <w:tcW w:w="1809" w:type="dxa"/>
          </w:tcPr>
          <w:p w:rsidR="00E91CC8" w:rsidRPr="00DD578A" w:rsidRDefault="00E91CC8" w:rsidP="003761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91CC8" w:rsidRPr="00DD578A" w:rsidRDefault="00E91CC8" w:rsidP="003761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91CC8" w:rsidRPr="00DD578A" w:rsidRDefault="00E91CC8" w:rsidP="003761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E91CC8" w:rsidRPr="00DD578A" w:rsidRDefault="00E91CC8" w:rsidP="003761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1CC8" w:rsidTr="00376123">
        <w:tc>
          <w:tcPr>
            <w:tcW w:w="1809" w:type="dxa"/>
          </w:tcPr>
          <w:p w:rsidR="00E91CC8" w:rsidRDefault="00E91CC8" w:rsidP="00376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91CC8" w:rsidRPr="0070516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</w:t>
            </w:r>
          </w:p>
          <w:p w:rsidR="00E91CC8" w:rsidRPr="0070516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 xml:space="preserve">партнером </w:t>
            </w:r>
            <w:proofErr w:type="gramStart"/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516E">
              <w:rPr>
                <w:rFonts w:ascii="Times New Roman" w:hAnsi="Times New Roman" w:cs="Times New Roman"/>
                <w:sz w:val="24"/>
                <w:szCs w:val="24"/>
              </w:rPr>
              <w:t xml:space="preserve"> сюжетно-</w:t>
            </w:r>
          </w:p>
          <w:p w:rsidR="00E91CC8" w:rsidRPr="0070516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ролевой игре; обучать</w:t>
            </w:r>
          </w:p>
          <w:p w:rsidR="00E91CC8" w:rsidRPr="0070516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выражать эмоции в роли; способствовать</w:t>
            </w:r>
          </w:p>
          <w:p w:rsidR="00E91CC8" w:rsidRDefault="00E91CC8" w:rsidP="00376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выразительной речи.</w:t>
            </w:r>
          </w:p>
        </w:tc>
        <w:tc>
          <w:tcPr>
            <w:tcW w:w="2693" w:type="dxa"/>
          </w:tcPr>
          <w:p w:rsidR="00E91CC8" w:rsidRPr="0070516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«Веселый хоровод».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Инсценировка «Как овощи поспорили».</w:t>
            </w:r>
          </w:p>
        </w:tc>
        <w:tc>
          <w:tcPr>
            <w:tcW w:w="1986" w:type="dxa"/>
          </w:tcPr>
          <w:p w:rsidR="00E91CC8" w:rsidRPr="0070516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украшения стола,</w:t>
            </w:r>
          </w:p>
          <w:p w:rsidR="00E91CC8" w:rsidRPr="0070516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шапочки овощей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16E">
              <w:rPr>
                <w:rFonts w:ascii="Times New Roman" w:hAnsi="Times New Roman" w:cs="Times New Roman"/>
                <w:sz w:val="24"/>
                <w:szCs w:val="24"/>
              </w:rPr>
              <w:t>для игры и сценки.</w:t>
            </w:r>
          </w:p>
        </w:tc>
      </w:tr>
      <w:tr w:rsidR="00E91CC8" w:rsidTr="00376123">
        <w:tc>
          <w:tcPr>
            <w:tcW w:w="1809" w:type="dxa"/>
          </w:tcPr>
          <w:p w:rsidR="00E91CC8" w:rsidRPr="00A5333C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3C">
              <w:rPr>
                <w:rFonts w:ascii="Times New Roman" w:hAnsi="Times New Roman" w:cs="Times New Roman"/>
                <w:sz w:val="24"/>
                <w:szCs w:val="24"/>
              </w:rPr>
              <w:t xml:space="preserve">6.«Сказка </w:t>
            </w:r>
            <w:proofErr w:type="gramStart"/>
            <w:r w:rsidRPr="00A5333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  <w:p w:rsidR="00E91CC8" w:rsidRDefault="00E91CC8" w:rsidP="00376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33C">
              <w:rPr>
                <w:rFonts w:ascii="Times New Roman" w:hAnsi="Times New Roman" w:cs="Times New Roman"/>
                <w:sz w:val="24"/>
                <w:szCs w:val="24"/>
              </w:rPr>
              <w:t>осенние листья»</w:t>
            </w:r>
          </w:p>
        </w:tc>
        <w:tc>
          <w:tcPr>
            <w:tcW w:w="2977" w:type="dxa"/>
          </w:tcPr>
          <w:p w:rsidR="00E91CC8" w:rsidRPr="00A5333C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3C">
              <w:rPr>
                <w:rFonts w:ascii="Times New Roman" w:hAnsi="Times New Roman" w:cs="Times New Roman"/>
                <w:sz w:val="24"/>
                <w:szCs w:val="24"/>
              </w:rPr>
              <w:t>Развивать умения детей рассказывать сказку выразительно,</w:t>
            </w:r>
          </w:p>
          <w:p w:rsidR="00E91CC8" w:rsidRPr="00A5333C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3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эмоционально. 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33C">
              <w:rPr>
                <w:rFonts w:ascii="Times New Roman" w:hAnsi="Times New Roman" w:cs="Times New Roman"/>
                <w:sz w:val="24"/>
                <w:szCs w:val="24"/>
              </w:rPr>
              <w:t xml:space="preserve">Обучать разыгрывать сказку, героями которой станут осенние </w:t>
            </w:r>
            <w:proofErr w:type="spellStart"/>
            <w:r w:rsidRPr="00A5333C"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  <w:proofErr w:type="gramStart"/>
            <w:r w:rsidRPr="00A533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5333C">
              <w:rPr>
                <w:rFonts w:ascii="Times New Roman" w:hAnsi="Times New Roman" w:cs="Times New Roman"/>
                <w:sz w:val="24"/>
                <w:szCs w:val="24"/>
              </w:rPr>
              <w:t>азвиватьфантазиюдетей</w:t>
            </w:r>
            <w:proofErr w:type="spellEnd"/>
            <w:r w:rsidRPr="00A5333C">
              <w:rPr>
                <w:rFonts w:ascii="Times New Roman" w:hAnsi="Times New Roman" w:cs="Times New Roman"/>
                <w:sz w:val="24"/>
                <w:szCs w:val="24"/>
              </w:rPr>
              <w:t xml:space="preserve">, предложив </w:t>
            </w:r>
            <w:proofErr w:type="spellStart"/>
            <w:r w:rsidRPr="00A5333C">
              <w:rPr>
                <w:rFonts w:ascii="Times New Roman" w:hAnsi="Times New Roman" w:cs="Times New Roman"/>
                <w:sz w:val="24"/>
                <w:szCs w:val="24"/>
              </w:rPr>
              <w:t>детямизобразить</w:t>
            </w:r>
            <w:proofErr w:type="spellEnd"/>
            <w:r w:rsidRPr="00A5333C">
              <w:rPr>
                <w:rFonts w:ascii="Times New Roman" w:hAnsi="Times New Roman" w:cs="Times New Roman"/>
                <w:sz w:val="24"/>
                <w:szCs w:val="24"/>
              </w:rPr>
              <w:t xml:space="preserve"> падающие летящие листочки.</w:t>
            </w:r>
          </w:p>
        </w:tc>
        <w:tc>
          <w:tcPr>
            <w:tcW w:w="2693" w:type="dxa"/>
          </w:tcPr>
          <w:p w:rsidR="00E91CC8" w:rsidRPr="00A5333C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3C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E91CC8" w:rsidRPr="00A5333C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3C">
              <w:rPr>
                <w:rFonts w:ascii="Times New Roman" w:hAnsi="Times New Roman" w:cs="Times New Roman"/>
                <w:sz w:val="24"/>
                <w:szCs w:val="24"/>
              </w:rPr>
              <w:t>«Спор овощей» на Осеннем празднике. Подбор костюмов.</w:t>
            </w:r>
          </w:p>
          <w:p w:rsidR="00E91CC8" w:rsidRPr="00A5333C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3C">
              <w:rPr>
                <w:rFonts w:ascii="Times New Roman" w:hAnsi="Times New Roman" w:cs="Times New Roman"/>
                <w:sz w:val="24"/>
                <w:szCs w:val="24"/>
              </w:rPr>
              <w:t>Упражнения на выразительность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3C">
              <w:rPr>
                <w:rFonts w:ascii="Times New Roman" w:hAnsi="Times New Roman" w:cs="Times New Roman"/>
                <w:sz w:val="24"/>
                <w:szCs w:val="24"/>
              </w:rPr>
              <w:t>движений и мимики.</w:t>
            </w:r>
          </w:p>
          <w:p w:rsidR="00E91CC8" w:rsidRPr="00A5333C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3C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</w:t>
            </w:r>
          </w:p>
          <w:p w:rsidR="00E91CC8" w:rsidRDefault="00E91CC8" w:rsidP="00376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33C">
              <w:rPr>
                <w:rFonts w:ascii="Times New Roman" w:hAnsi="Times New Roman" w:cs="Times New Roman"/>
                <w:sz w:val="24"/>
                <w:szCs w:val="24"/>
              </w:rPr>
              <w:t>«листочек».</w:t>
            </w:r>
          </w:p>
        </w:tc>
        <w:tc>
          <w:tcPr>
            <w:tcW w:w="1986" w:type="dxa"/>
          </w:tcPr>
          <w:p w:rsidR="00E91CC8" w:rsidRPr="00A5333C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3C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A5333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91CC8" w:rsidRPr="00A5333C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3C">
              <w:rPr>
                <w:rFonts w:ascii="Times New Roman" w:hAnsi="Times New Roman" w:cs="Times New Roman"/>
                <w:sz w:val="24"/>
                <w:szCs w:val="24"/>
              </w:rPr>
              <w:t>выбора костюма,</w:t>
            </w:r>
          </w:p>
          <w:p w:rsidR="00E91CC8" w:rsidRPr="00A5333C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3C">
              <w:rPr>
                <w:rFonts w:ascii="Times New Roman" w:hAnsi="Times New Roman" w:cs="Times New Roman"/>
                <w:sz w:val="24"/>
                <w:szCs w:val="24"/>
              </w:rPr>
              <w:t>маски героев</w:t>
            </w:r>
          </w:p>
          <w:p w:rsidR="00E91CC8" w:rsidRPr="00A5333C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3C">
              <w:rPr>
                <w:rFonts w:ascii="Times New Roman" w:hAnsi="Times New Roman" w:cs="Times New Roman"/>
                <w:sz w:val="24"/>
                <w:szCs w:val="24"/>
              </w:rPr>
              <w:t>сказки, осенние</w:t>
            </w:r>
          </w:p>
          <w:p w:rsidR="00E91CC8" w:rsidRDefault="00E91CC8" w:rsidP="00376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33C">
              <w:rPr>
                <w:rFonts w:ascii="Times New Roman" w:hAnsi="Times New Roman" w:cs="Times New Roman"/>
                <w:sz w:val="24"/>
                <w:szCs w:val="24"/>
              </w:rPr>
              <w:t>листочки.</w:t>
            </w:r>
          </w:p>
        </w:tc>
      </w:tr>
      <w:tr w:rsidR="00E91CC8" w:rsidTr="00376123">
        <w:trPr>
          <w:trHeight w:val="5219"/>
        </w:trPr>
        <w:tc>
          <w:tcPr>
            <w:tcW w:w="1809" w:type="dxa"/>
          </w:tcPr>
          <w:p w:rsidR="00E91CC8" w:rsidRPr="00C2796C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</w:tc>
        <w:tc>
          <w:tcPr>
            <w:tcW w:w="2977" w:type="dxa"/>
          </w:tcPr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Вызвать положительный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отклик.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Закрепить приемы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вождения кукол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пальчикового театра,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</w:t>
            </w:r>
            <w:proofErr w:type="gramStart"/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 xml:space="preserve">активному участию </w:t>
            </w:r>
            <w:proofErr w:type="gramStart"/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театрализованной игре; развивать диалогическую  речь, интонационную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выразительность речи,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мелкую моторику рук;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доброжелательные</w:t>
            </w:r>
          </w:p>
          <w:p w:rsidR="00E91CC8" w:rsidRPr="00C2796C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партнёрские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«Чем пахнет в лесу?».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Речевая 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(про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износить </w:t>
            </w:r>
            <w:proofErr w:type="spellStart"/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proofErr w:type="gramEnd"/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медленно, тихо, громко, быстро)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Знакомство с диалогом</w:t>
            </w:r>
          </w:p>
          <w:p w:rsidR="00E91CC8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«Рукавицы для лисицы» </w:t>
            </w:r>
          </w:p>
          <w:p w:rsidR="00E91CC8" w:rsidRPr="00C2796C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Степанов</w:t>
            </w: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альчиковые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proofErr w:type="gramStart"/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количеству детей,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пальцеход</w:t>
            </w:r>
            <w:proofErr w:type="spellEnd"/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магнитофон,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аудиокассеты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(звуки леса),</w:t>
            </w:r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 xml:space="preserve">конверт </w:t>
            </w:r>
            <w:proofErr w:type="gramStart"/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91CC8" w:rsidRPr="009F00C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загадками,</w:t>
            </w:r>
          </w:p>
          <w:p w:rsidR="00E91CC8" w:rsidRPr="00C2796C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9">
              <w:rPr>
                <w:rFonts w:ascii="Times New Roman" w:hAnsi="Times New Roman" w:cs="Times New Roman"/>
                <w:sz w:val="24"/>
                <w:szCs w:val="24"/>
              </w:rPr>
              <w:t>осенние деревья.</w:t>
            </w:r>
          </w:p>
        </w:tc>
      </w:tr>
      <w:tr w:rsidR="00E91CC8" w:rsidTr="00376123">
        <w:tc>
          <w:tcPr>
            <w:tcW w:w="1809" w:type="dxa"/>
          </w:tcPr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«В гостях у сказки».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Картинок</w:t>
            </w:r>
          </w:p>
        </w:tc>
        <w:tc>
          <w:tcPr>
            <w:tcW w:w="2977" w:type="dxa"/>
          </w:tcPr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детей к игре </w:t>
            </w:r>
            <w:proofErr w:type="spellStart"/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драмматизации</w:t>
            </w:r>
            <w:proofErr w:type="spellEnd"/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навыки; изготовить персонажи    и декорации (двусторонние с</w:t>
            </w:r>
            <w:proofErr w:type="gramEnd"/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опорой).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 </w:t>
            </w:r>
            <w:proofErr w:type="gramStart"/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картинкой-персонажем и особенностями управления</w:t>
            </w:r>
          </w:p>
        </w:tc>
        <w:tc>
          <w:tcPr>
            <w:tcW w:w="2693" w:type="dxa"/>
          </w:tcPr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Имитация движения: бег,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прыжки, ходьба.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Упражнение: «Порхание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бабочки», «Путешествие в волшебный лес».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</w:tc>
        <w:tc>
          <w:tcPr>
            <w:tcW w:w="1986" w:type="dxa"/>
          </w:tcPr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 xml:space="preserve">Декорации </w:t>
            </w:r>
            <w:proofErr w:type="gramStart"/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сказке,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сопровождение.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настольного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театра картинок.</w:t>
            </w:r>
          </w:p>
        </w:tc>
      </w:tr>
    </w:tbl>
    <w:p w:rsidR="00E91CC8" w:rsidRDefault="00E91CC8" w:rsidP="00E9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60773D">
        <w:rPr>
          <w:rFonts w:ascii="Times New Roman" w:hAnsi="Times New Roman" w:cs="Times New Roman"/>
          <w:sz w:val="28"/>
          <w:szCs w:val="28"/>
        </w:rPr>
        <w:t xml:space="preserve">Продолжение таблицы 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tblLook w:val="04A0"/>
      </w:tblPr>
      <w:tblGrid>
        <w:gridCol w:w="1951"/>
        <w:gridCol w:w="2834"/>
        <w:gridCol w:w="2393"/>
        <w:gridCol w:w="2286"/>
        <w:gridCol w:w="107"/>
      </w:tblGrid>
      <w:tr w:rsidR="00E91CC8" w:rsidTr="00376123">
        <w:tc>
          <w:tcPr>
            <w:tcW w:w="1951" w:type="dxa"/>
          </w:tcPr>
          <w:p w:rsidR="00E91CC8" w:rsidRPr="00DD578A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E91CC8" w:rsidRPr="00DD578A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91CC8" w:rsidRPr="00DD578A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gridSpan w:val="2"/>
          </w:tcPr>
          <w:p w:rsidR="00E91CC8" w:rsidRPr="00DD578A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1CC8" w:rsidTr="00376123">
        <w:tc>
          <w:tcPr>
            <w:tcW w:w="1951" w:type="dxa"/>
          </w:tcPr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Чтение сказки «Кто сказал «Мяу?»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с помощью загадок.</w:t>
            </w:r>
          </w:p>
        </w:tc>
        <w:tc>
          <w:tcPr>
            <w:tcW w:w="2393" w:type="dxa"/>
            <w:gridSpan w:val="2"/>
          </w:tcPr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CC8" w:rsidTr="00376123">
        <w:tc>
          <w:tcPr>
            <w:tcW w:w="1951" w:type="dxa"/>
          </w:tcPr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Трафаретный театр</w:t>
            </w:r>
          </w:p>
        </w:tc>
        <w:tc>
          <w:tcPr>
            <w:tcW w:w="2834" w:type="dxa"/>
          </w:tcPr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объединению детей в </w:t>
            </w:r>
            <w:proofErr w:type="gramStart"/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театрализованной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деятельности. Развитие звукопроизношений в проигрывании сказки.</w:t>
            </w:r>
          </w:p>
        </w:tc>
        <w:tc>
          <w:tcPr>
            <w:tcW w:w="2393" w:type="dxa"/>
          </w:tcPr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Упражнение «Через стекло», «Жираф», «Цветок».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Речевая минутка: («Ветерок», «На дворе» и т.п.).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Постановка «Кто сказал «Мяу?». Беседа о технике безопасности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при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с ножницами.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AD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персонажей с помощью трафаретов.</w:t>
            </w:r>
          </w:p>
        </w:tc>
        <w:tc>
          <w:tcPr>
            <w:tcW w:w="2393" w:type="dxa"/>
            <w:gridSpan w:val="2"/>
          </w:tcPr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Декорации </w:t>
            </w:r>
            <w:proofErr w:type="gramStart"/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сказкам, костюмы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и маски, листы бумаги,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карандаши,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ножницы.</w:t>
            </w:r>
          </w:p>
        </w:tc>
      </w:tr>
      <w:tr w:rsidR="00E91CC8" w:rsidTr="00376123">
        <w:trPr>
          <w:gridAfter w:val="1"/>
          <w:wAfter w:w="107" w:type="dxa"/>
        </w:trPr>
        <w:tc>
          <w:tcPr>
            <w:tcW w:w="1951" w:type="dxa"/>
          </w:tcPr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«Волшебный мир сказок»</w:t>
            </w:r>
          </w:p>
        </w:tc>
        <w:tc>
          <w:tcPr>
            <w:tcW w:w="2834" w:type="dxa"/>
          </w:tcPr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Обучать средствами мимики и жестов передавать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наиболее характерные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черты персонажей сказки; проявлять свою индивидуальность;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обучать четкой и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правильной артикуляции;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мелкую моторику рук;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«Скороговорка».</w:t>
            </w:r>
          </w:p>
        </w:tc>
        <w:tc>
          <w:tcPr>
            <w:tcW w:w="2393" w:type="dxa"/>
          </w:tcPr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Упражнения-этюды, в которых отображаются образы персонажей сказки.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Игра « Отгадай героя».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Драматизация сказки.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, скороговорки.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«Кто сказал «Мяу?», и, использование кукол из бумаги, которых дети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 xml:space="preserve">нарисовали, раскрасили и вырезали дети сами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занятиях.</w:t>
            </w:r>
          </w:p>
        </w:tc>
        <w:tc>
          <w:tcPr>
            <w:tcW w:w="2286" w:type="dxa"/>
          </w:tcPr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proofErr w:type="gramStart"/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сказке,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трафаретные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куклы из сказки.</w:t>
            </w:r>
          </w:p>
          <w:p w:rsidR="00E91CC8" w:rsidRPr="00AD3A4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сопровождение.</w:t>
            </w:r>
          </w:p>
        </w:tc>
      </w:tr>
      <w:tr w:rsidR="00E91CC8" w:rsidTr="00376123">
        <w:trPr>
          <w:gridAfter w:val="1"/>
          <w:wAfter w:w="107" w:type="dxa"/>
        </w:trPr>
        <w:tc>
          <w:tcPr>
            <w:tcW w:w="1951" w:type="dxa"/>
          </w:tcPr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2834" w:type="dxa"/>
          </w:tcPr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творческую инициативу в процессе </w:t>
            </w:r>
            <w:proofErr w:type="gramStart"/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proofErr w:type="gramEnd"/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чтения стихотворения;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передавать эмоциональное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состояние героев</w:t>
            </w:r>
          </w:p>
        </w:tc>
        <w:tc>
          <w:tcPr>
            <w:tcW w:w="2393" w:type="dxa"/>
          </w:tcPr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«Интонация».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Беседа. Упражнения и игры на отработку интонационной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выразительности.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</w:t>
            </w:r>
          </w:p>
        </w:tc>
        <w:tc>
          <w:tcPr>
            <w:tcW w:w="2286" w:type="dxa"/>
          </w:tcPr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proofErr w:type="gramStart"/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иллюстрациями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Сопровождение.</w:t>
            </w:r>
          </w:p>
        </w:tc>
      </w:tr>
    </w:tbl>
    <w:p w:rsidR="00E91CC8" w:rsidRDefault="00E91CC8" w:rsidP="00E91C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 w:rsidRPr="0060773D">
        <w:rPr>
          <w:rFonts w:ascii="Times New Roman" w:hAnsi="Times New Roman" w:cs="Times New Roman"/>
          <w:sz w:val="28"/>
          <w:szCs w:val="28"/>
        </w:rPr>
        <w:t>Продолжение таблицы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tbl>
      <w:tblPr>
        <w:tblStyle w:val="a3"/>
        <w:tblW w:w="0" w:type="auto"/>
        <w:tblLook w:val="04A0"/>
      </w:tblPr>
      <w:tblGrid>
        <w:gridCol w:w="1951"/>
        <w:gridCol w:w="2834"/>
        <w:gridCol w:w="2393"/>
        <w:gridCol w:w="2286"/>
      </w:tblGrid>
      <w:tr w:rsidR="00E91CC8" w:rsidTr="00376123">
        <w:tc>
          <w:tcPr>
            <w:tcW w:w="1951" w:type="dxa"/>
          </w:tcPr>
          <w:p w:rsidR="00E91CC8" w:rsidRPr="00DD578A" w:rsidRDefault="00E91CC8" w:rsidP="003761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E91CC8" w:rsidRPr="00DD578A" w:rsidRDefault="00E91CC8" w:rsidP="003761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91CC8" w:rsidRPr="00DD578A" w:rsidRDefault="00E91CC8" w:rsidP="003761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:rsidR="00E91CC8" w:rsidRPr="00DD578A" w:rsidRDefault="00E91CC8" w:rsidP="003761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1CC8" w:rsidTr="00376123">
        <w:tc>
          <w:tcPr>
            <w:tcW w:w="1951" w:type="dxa"/>
          </w:tcPr>
          <w:p w:rsidR="00E91CC8" w:rsidRDefault="00E91CC8" w:rsidP="00376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стихотворения мимикой, жестами.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</w:t>
            </w:r>
            <w:proofErr w:type="spellStart"/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  <w:r w:rsidRPr="00E07D62">
              <w:rPr>
                <w:rFonts w:ascii="Times New Roman" w:hAnsi="Times New Roman" w:cs="Times New Roman"/>
                <w:sz w:val="24"/>
                <w:szCs w:val="24"/>
              </w:rPr>
              <w:t xml:space="preserve"> и скороговорками.</w:t>
            </w:r>
          </w:p>
        </w:tc>
        <w:tc>
          <w:tcPr>
            <w:tcW w:w="2393" w:type="dxa"/>
          </w:tcPr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Скороговорки на развитие дикции: «Посреди двора - дрова», «Маша шла, шла, шла», «Шла Саша по шоссе».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Сказки. «Кто сказал «Мяу?»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:rsidR="00E91CC8" w:rsidRDefault="00E91CC8" w:rsidP="00376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CC8" w:rsidTr="00376123">
        <w:trPr>
          <w:trHeight w:val="2873"/>
        </w:trPr>
        <w:tc>
          <w:tcPr>
            <w:tcW w:w="1951" w:type="dxa"/>
          </w:tcPr>
          <w:p w:rsidR="00E91CC8" w:rsidRPr="00F6423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E91CC8" w:rsidRPr="00F6423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Премьера сказки «Кто</w:t>
            </w:r>
          </w:p>
          <w:p w:rsidR="00E91CC8" w:rsidRPr="00F6423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сказал</w:t>
            </w:r>
          </w:p>
          <w:p w:rsidR="00E91CC8" w:rsidRPr="001F2C11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«Мяу?».</w:t>
            </w:r>
          </w:p>
        </w:tc>
        <w:tc>
          <w:tcPr>
            <w:tcW w:w="2834" w:type="dxa"/>
          </w:tcPr>
          <w:p w:rsidR="00E91CC8" w:rsidRPr="00F6423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</w:t>
            </w:r>
          </w:p>
          <w:p w:rsidR="00E91CC8" w:rsidRPr="00F6423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 xml:space="preserve">Чувство сотрудничества и взаимопомощи; подводить детей </w:t>
            </w:r>
            <w:proofErr w:type="gramStart"/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6423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E91CC8" w:rsidRPr="001F2C11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импровизации</w:t>
            </w: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 xml:space="preserve"> сказки; продолжать закреплять умение двигаться по сцене.</w:t>
            </w:r>
          </w:p>
        </w:tc>
        <w:tc>
          <w:tcPr>
            <w:tcW w:w="2393" w:type="dxa"/>
          </w:tcPr>
          <w:p w:rsidR="00E91CC8" w:rsidRPr="00F6423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Подготовка к драматизации.</w:t>
            </w:r>
          </w:p>
          <w:p w:rsidR="00E91CC8" w:rsidRPr="00F6423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Драматизация сказки</w:t>
            </w:r>
          </w:p>
          <w:p w:rsidR="00E91CC8" w:rsidRPr="00F6423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«Кто сказал «Мяу?»</w:t>
            </w:r>
          </w:p>
          <w:p w:rsidR="00E91CC8" w:rsidRPr="001F2C11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Пригласить детей средних групп, родители, сотрудники.</w:t>
            </w:r>
          </w:p>
        </w:tc>
        <w:tc>
          <w:tcPr>
            <w:tcW w:w="2286" w:type="dxa"/>
          </w:tcPr>
          <w:p w:rsidR="00E91CC8" w:rsidRPr="00F6423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E91CC8" w:rsidRPr="00F6423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сопровождение,</w:t>
            </w:r>
          </w:p>
          <w:p w:rsidR="00E91CC8" w:rsidRPr="00F6423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декорации,</w:t>
            </w:r>
          </w:p>
          <w:p w:rsidR="00E91CC8" w:rsidRPr="001F2C11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костюмы.</w:t>
            </w:r>
          </w:p>
        </w:tc>
      </w:tr>
      <w:tr w:rsidR="00E91CC8" w:rsidTr="00376123">
        <w:trPr>
          <w:trHeight w:val="6514"/>
        </w:trPr>
        <w:tc>
          <w:tcPr>
            <w:tcW w:w="1951" w:type="dxa"/>
          </w:tcPr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«Веселые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стихи»</w:t>
            </w:r>
          </w:p>
        </w:tc>
        <w:tc>
          <w:tcPr>
            <w:tcW w:w="2834" w:type="dxa"/>
          </w:tcPr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proofErr w:type="gramStart"/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настрой; познакомить с  понятием «Рифма»;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упражнять в подборе рифм к словам,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привлечь детей в игровой сюжет; способствовать желанию детей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действовать в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воображаемой ситуации;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</w:t>
            </w: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воображения;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при помощи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скороговорок развивать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дикцию.</w:t>
            </w:r>
          </w:p>
        </w:tc>
        <w:tc>
          <w:tcPr>
            <w:tcW w:w="2393" w:type="dxa"/>
          </w:tcPr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«Сколько рифмующихся слов ты сможешь придумать?».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Физкультминутка «Пар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воз».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«Веселые стихи».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речи: </w:t>
            </w:r>
            <w:proofErr w:type="gramStart"/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артикуляционное</w:t>
            </w:r>
            <w:proofErr w:type="gramEnd"/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упражнение «Улыбка»,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«Качели», «Лопаточка -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иголочка». Дыхательное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gramStart"/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Слоговые</w:t>
            </w:r>
            <w:proofErr w:type="gramEnd"/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цепочки».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Скороговорки, </w:t>
            </w:r>
            <w:proofErr w:type="spellStart"/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тоговорки</w:t>
            </w:r>
            <w:proofErr w:type="spellEnd"/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Чтение стихов на выбор детей.</w:t>
            </w:r>
          </w:p>
        </w:tc>
        <w:tc>
          <w:tcPr>
            <w:tcW w:w="2286" w:type="dxa"/>
          </w:tcPr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Мяч,</w:t>
            </w:r>
          </w:p>
          <w:p w:rsidR="00E91CC8" w:rsidRPr="00F6423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9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1CC8" w:rsidTr="00376123">
        <w:tc>
          <w:tcPr>
            <w:tcW w:w="1951" w:type="dxa"/>
          </w:tcPr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 xml:space="preserve">Игра - сказка </w:t>
            </w:r>
            <w:proofErr w:type="gramStart"/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куклами-</w:t>
            </w:r>
          </w:p>
        </w:tc>
        <w:tc>
          <w:tcPr>
            <w:tcW w:w="2834" w:type="dxa"/>
          </w:tcPr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драматизировать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сказку; обучать детей</w:t>
            </w:r>
          </w:p>
        </w:tc>
        <w:tc>
          <w:tcPr>
            <w:tcW w:w="2393" w:type="dxa"/>
          </w:tcPr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связную речь, внимание и память: </w:t>
            </w:r>
          </w:p>
        </w:tc>
        <w:tc>
          <w:tcPr>
            <w:tcW w:w="2286" w:type="dxa"/>
          </w:tcPr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Костюмы к сценке,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E91CC8" w:rsidRPr="00153E7D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сопровождение,</w:t>
            </w:r>
          </w:p>
        </w:tc>
      </w:tr>
    </w:tbl>
    <w:p w:rsidR="00E91CC8" w:rsidRDefault="00E91CC8" w:rsidP="00E91C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  <w:r w:rsidRPr="000A55FF">
        <w:rPr>
          <w:rFonts w:ascii="Times New Roman" w:hAnsi="Times New Roman" w:cs="Times New Roman"/>
          <w:sz w:val="28"/>
          <w:szCs w:val="28"/>
        </w:rPr>
        <w:t>Продолжение таблицы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tbl>
      <w:tblPr>
        <w:tblStyle w:val="a3"/>
        <w:tblW w:w="0" w:type="auto"/>
        <w:tblLook w:val="04A0"/>
      </w:tblPr>
      <w:tblGrid>
        <w:gridCol w:w="1950"/>
        <w:gridCol w:w="2835"/>
        <w:gridCol w:w="2393"/>
        <w:gridCol w:w="2285"/>
      </w:tblGrid>
      <w:tr w:rsidR="00E91CC8" w:rsidTr="00376123">
        <w:tc>
          <w:tcPr>
            <w:tcW w:w="1950" w:type="dxa"/>
          </w:tcPr>
          <w:p w:rsidR="00E91CC8" w:rsidRPr="00153E7D" w:rsidRDefault="00E91CC8" w:rsidP="003761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1CC8" w:rsidRPr="00153E7D" w:rsidRDefault="00E91CC8" w:rsidP="003761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91CC8" w:rsidRPr="00153E7D" w:rsidRDefault="00E91CC8" w:rsidP="003761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</w:tcPr>
          <w:p w:rsidR="00E91CC8" w:rsidRPr="00153E7D" w:rsidRDefault="00E91CC8" w:rsidP="003761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1CC8" w:rsidTr="00376123">
        <w:tc>
          <w:tcPr>
            <w:tcW w:w="1950" w:type="dxa"/>
          </w:tcPr>
          <w:p w:rsidR="00E91CC8" w:rsidRDefault="00E91CC8" w:rsidP="00376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рукавичками.</w:t>
            </w:r>
          </w:p>
        </w:tc>
        <w:tc>
          <w:tcPr>
            <w:tcW w:w="2835" w:type="dxa"/>
          </w:tcPr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коллективно и согласовано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взаимодействовать, проявлять свою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индивидуальность, учить </w:t>
            </w:r>
            <w:proofErr w:type="gramStart"/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E07D62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изготовить персонажей кукол из рукавичек к сценке.</w:t>
            </w:r>
          </w:p>
        </w:tc>
        <w:tc>
          <w:tcPr>
            <w:tcW w:w="2393" w:type="dxa"/>
          </w:tcPr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«Что изменилось?»                     (с мелкими игрушками).</w:t>
            </w:r>
          </w:p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Танцевальные импровизации: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 идет», «Метель». Игра-</w:t>
            </w: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превращение: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«Море волнуется».</w:t>
            </w:r>
          </w:p>
          <w:p w:rsidR="00E91CC8" w:rsidRPr="00812BCA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</w:t>
            </w:r>
            <w:proofErr w:type="gramStart"/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интонационную</w:t>
            </w:r>
            <w:proofErr w:type="gramEnd"/>
          </w:p>
          <w:p w:rsidR="00E91CC8" w:rsidRPr="00812BCA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выразительность: «Произнеси </w:t>
            </w:r>
            <w:proofErr w:type="spellStart"/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поразному</w:t>
            </w:r>
            <w:proofErr w:type="spellEnd"/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», «Определи тон».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Репетиция ролей для сценок к новогоднему  празднику, выразительное чтение новогодних стихотворений.</w:t>
            </w:r>
          </w:p>
        </w:tc>
        <w:tc>
          <w:tcPr>
            <w:tcW w:w="2285" w:type="dxa"/>
          </w:tcPr>
          <w:p w:rsidR="00E91CC8" w:rsidRPr="00E07D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рукавички, тряпочки, картон,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62">
              <w:rPr>
                <w:rFonts w:ascii="Times New Roman" w:hAnsi="Times New Roman" w:cs="Times New Roman"/>
                <w:sz w:val="24"/>
                <w:szCs w:val="24"/>
              </w:rPr>
              <w:t>карандаши, фломастеры, ножницы.</w:t>
            </w:r>
          </w:p>
        </w:tc>
      </w:tr>
      <w:tr w:rsidR="00E91CC8" w:rsidTr="00376123">
        <w:trPr>
          <w:trHeight w:val="3539"/>
        </w:trPr>
        <w:tc>
          <w:tcPr>
            <w:tcW w:w="1950" w:type="dxa"/>
          </w:tcPr>
          <w:p w:rsidR="00E91CC8" w:rsidRPr="0089048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1F2C11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«Что за праздник Новый год!»</w:t>
            </w:r>
          </w:p>
        </w:tc>
        <w:tc>
          <w:tcPr>
            <w:tcW w:w="2835" w:type="dxa"/>
          </w:tcPr>
          <w:p w:rsidR="00E91CC8" w:rsidRPr="0089048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Развивать у детей</w:t>
            </w:r>
          </w:p>
          <w:p w:rsidR="00E91CC8" w:rsidRPr="0089048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выразительность жестов,</w:t>
            </w:r>
          </w:p>
          <w:p w:rsidR="00E91CC8" w:rsidRPr="001F2C11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мимики, голос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 развивать литературную речь.</w:t>
            </w:r>
          </w:p>
        </w:tc>
        <w:tc>
          <w:tcPr>
            <w:tcW w:w="2393" w:type="dxa"/>
          </w:tcPr>
          <w:p w:rsidR="00E91CC8" w:rsidRPr="0089048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на Новогоднем празднике.</w:t>
            </w:r>
          </w:p>
          <w:p w:rsidR="00E91CC8" w:rsidRPr="0089048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Драматизация подготовленных сценок  на Новогоднем празднике.</w:t>
            </w:r>
          </w:p>
          <w:p w:rsidR="00E91CC8" w:rsidRPr="001F2C11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Беседа о Новогоднем празднике.</w:t>
            </w:r>
          </w:p>
        </w:tc>
        <w:tc>
          <w:tcPr>
            <w:tcW w:w="2285" w:type="dxa"/>
          </w:tcPr>
          <w:p w:rsidR="00E91CC8" w:rsidRPr="00890489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E91CC8" w:rsidRPr="001F2C11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сопровождение к сценкам.</w:t>
            </w:r>
          </w:p>
        </w:tc>
      </w:tr>
      <w:tr w:rsidR="00E91CC8" w:rsidTr="00376123">
        <w:tc>
          <w:tcPr>
            <w:tcW w:w="1950" w:type="dxa"/>
          </w:tcPr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«Животные в лесу зимой».</w:t>
            </w:r>
          </w:p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Чтение и</w:t>
            </w:r>
          </w:p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обыгрывание сказки</w:t>
            </w:r>
          </w:p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«Зимовье</w:t>
            </w:r>
          </w:p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зверей»</w:t>
            </w:r>
          </w:p>
        </w:tc>
        <w:tc>
          <w:tcPr>
            <w:tcW w:w="2835" w:type="dxa"/>
          </w:tcPr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Обогащать знание детей о диких животных и жизнедеятельности</w:t>
            </w:r>
          </w:p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зимой. Познакомить детей </w:t>
            </w:r>
            <w:proofErr w:type="gramStart"/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зимней сказкой «Зимовье</w:t>
            </w:r>
          </w:p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зверей» с помощью</w:t>
            </w:r>
          </w:p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 xml:space="preserve">кукольного театра; учить </w:t>
            </w:r>
            <w:proofErr w:type="gramStart"/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812BCA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смотреть драматизацию и эмоционально откликаться на нее. Развивать умение детей давать характеристику</w:t>
            </w:r>
          </w:p>
        </w:tc>
        <w:tc>
          <w:tcPr>
            <w:tcW w:w="2393" w:type="dxa"/>
          </w:tcPr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Пантомимические и</w:t>
            </w:r>
          </w:p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интонационные упражнения.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творческого мышления и воображения: </w:t>
            </w:r>
          </w:p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пражнение «Представьте, что</w:t>
            </w:r>
          </w:p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вы — дикое животное»;</w:t>
            </w:r>
          </w:p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б) упражнение с игрушками «Придумай сказку о диком животном»;</w:t>
            </w:r>
          </w:p>
        </w:tc>
        <w:tc>
          <w:tcPr>
            <w:tcW w:w="2285" w:type="dxa"/>
          </w:tcPr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</w:tc>
      </w:tr>
    </w:tbl>
    <w:p w:rsidR="00E91CC8" w:rsidRDefault="00E91CC8" w:rsidP="00E9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60773D">
        <w:rPr>
          <w:rFonts w:ascii="Times New Roman" w:hAnsi="Times New Roman" w:cs="Times New Roman"/>
          <w:sz w:val="28"/>
          <w:szCs w:val="28"/>
        </w:rPr>
        <w:t>Продолжение таблицы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2835"/>
        <w:gridCol w:w="2410"/>
        <w:gridCol w:w="130"/>
        <w:gridCol w:w="2163"/>
      </w:tblGrid>
      <w:tr w:rsidR="00E91CC8" w:rsidTr="00376123">
        <w:tc>
          <w:tcPr>
            <w:tcW w:w="1951" w:type="dxa"/>
          </w:tcPr>
          <w:p w:rsidR="00E91CC8" w:rsidRPr="00153E7D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1CC8" w:rsidRPr="00153E7D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91CC8" w:rsidRPr="00153E7D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gridSpan w:val="2"/>
          </w:tcPr>
          <w:p w:rsidR="00E91CC8" w:rsidRPr="00153E7D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1CC8" w:rsidTr="00376123">
        <w:tc>
          <w:tcPr>
            <w:tcW w:w="1951" w:type="dxa"/>
          </w:tcPr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персонажам сказки.</w:t>
            </w:r>
          </w:p>
        </w:tc>
        <w:tc>
          <w:tcPr>
            <w:tcW w:w="2410" w:type="dxa"/>
          </w:tcPr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в) упражнение на развитие пластики — «У оленя дом большой». Знакомство со сказкой</w:t>
            </w:r>
          </w:p>
          <w:p w:rsidR="00E91CC8" w:rsidRPr="00812BC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A">
              <w:rPr>
                <w:rFonts w:ascii="Times New Roman" w:hAnsi="Times New Roman" w:cs="Times New Roman"/>
                <w:sz w:val="24"/>
                <w:szCs w:val="24"/>
              </w:rPr>
              <w:t>«Зимовье зверей».</w:t>
            </w:r>
          </w:p>
          <w:p w:rsidR="00E91CC8" w:rsidRPr="0021017F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иллюстраций.</w:t>
            </w:r>
          </w:p>
          <w:p w:rsidR="00E91CC8" w:rsidRPr="0021017F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r w:rsidRPr="00210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сказки.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с помощью  отгадывания  загадок.</w:t>
            </w:r>
          </w:p>
        </w:tc>
        <w:tc>
          <w:tcPr>
            <w:tcW w:w="2293" w:type="dxa"/>
            <w:gridSpan w:val="2"/>
          </w:tcPr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CC8" w:rsidTr="00376123">
        <w:trPr>
          <w:trHeight w:val="57"/>
        </w:trPr>
        <w:tc>
          <w:tcPr>
            <w:tcW w:w="1951" w:type="dxa"/>
          </w:tcPr>
          <w:p w:rsidR="00E91CC8" w:rsidRPr="0089048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E91CC8" w:rsidRPr="0089048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Повторное</w:t>
            </w:r>
          </w:p>
          <w:p w:rsidR="00E91CC8" w:rsidRPr="0089048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91CC8" w:rsidRPr="0089048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«Зимовье</w:t>
            </w:r>
          </w:p>
          <w:p w:rsidR="00E91CC8" w:rsidRPr="0089048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зверей</w:t>
            </w:r>
          </w:p>
        </w:tc>
        <w:tc>
          <w:tcPr>
            <w:tcW w:w="2835" w:type="dxa"/>
          </w:tcPr>
          <w:p w:rsidR="00E91CC8" w:rsidRPr="0089048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</w:t>
            </w:r>
          </w:p>
          <w:p w:rsidR="00E91CC8" w:rsidRPr="0089048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детей; обучать этюдам с </w:t>
            </w:r>
            <w:proofErr w:type="gramStart"/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воображаемыми</w:t>
            </w:r>
            <w:proofErr w:type="gramEnd"/>
          </w:p>
          <w:p w:rsidR="00E91CC8" w:rsidRPr="0089048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предметами и действиями;</w:t>
            </w:r>
          </w:p>
          <w:p w:rsidR="00E91CC8" w:rsidRPr="0089048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Обучение детей пересказу</w:t>
            </w:r>
          </w:p>
          <w:p w:rsidR="00E91CC8" w:rsidRPr="0021017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1CC8" w:rsidRPr="0021017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развивать внимательное</w:t>
            </w:r>
          </w:p>
          <w:p w:rsidR="00E91CC8" w:rsidRPr="0021017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произведения и эмоционально откликаться на него;</w:t>
            </w:r>
          </w:p>
          <w:p w:rsidR="00E91CC8" w:rsidRPr="0089048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</w:tc>
        <w:tc>
          <w:tcPr>
            <w:tcW w:w="2410" w:type="dxa"/>
          </w:tcPr>
          <w:p w:rsidR="00E91CC8" w:rsidRPr="0089048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Этюд «Медведь по лесу бродит»</w:t>
            </w:r>
          </w:p>
          <w:p w:rsidR="00E91CC8" w:rsidRPr="0089048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Этюд «Я зайчика поймал!»</w:t>
            </w:r>
          </w:p>
          <w:p w:rsidR="00E91CC8" w:rsidRPr="0089048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Игра на воображение</w:t>
            </w:r>
          </w:p>
          <w:p w:rsidR="00E91CC8" w:rsidRPr="0089048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детей «Расколдуй</w:t>
            </w:r>
          </w:p>
          <w:p w:rsidR="00E91CC8" w:rsidRPr="0089048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животных».</w:t>
            </w:r>
          </w:p>
          <w:p w:rsidR="00E91CC8" w:rsidRPr="0021017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89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сказки </w:t>
            </w: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«Зимовье зверей»</w:t>
            </w:r>
          </w:p>
          <w:p w:rsidR="00E91CC8" w:rsidRPr="0089048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 xml:space="preserve">(Работа с </w:t>
            </w:r>
            <w:proofErr w:type="spellStart"/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мнемотаблицами</w:t>
            </w:r>
            <w:proofErr w:type="spellEnd"/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91CC8" w:rsidRPr="0089048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 w:rsidR="00E91CC8" w:rsidRPr="00890489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489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Pr="00890489">
              <w:rPr>
                <w:rFonts w:ascii="Times New Roman" w:hAnsi="Times New Roman" w:cs="Times New Roman"/>
                <w:sz w:val="24"/>
                <w:szCs w:val="24"/>
              </w:rPr>
              <w:t xml:space="preserve"> к сказке «Зимовье зверей»</w:t>
            </w:r>
          </w:p>
        </w:tc>
      </w:tr>
      <w:tr w:rsidR="00E91CC8" w:rsidRPr="00402C2B" w:rsidTr="00376123">
        <w:trPr>
          <w:trHeight w:val="728"/>
        </w:trPr>
        <w:tc>
          <w:tcPr>
            <w:tcW w:w="1951" w:type="dxa"/>
          </w:tcPr>
          <w:p w:rsidR="00E91CC8" w:rsidRPr="0021017F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91CC8" w:rsidRPr="0021017F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Игра –</w:t>
            </w:r>
          </w:p>
          <w:p w:rsidR="00E91CC8" w:rsidRPr="0021017F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gramStart"/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91CC8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 xml:space="preserve">куклами </w:t>
            </w:r>
          </w:p>
          <w:p w:rsidR="00E91CC8" w:rsidRPr="00402C2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рукавичками.</w:t>
            </w:r>
          </w:p>
        </w:tc>
        <w:tc>
          <w:tcPr>
            <w:tcW w:w="2835" w:type="dxa"/>
          </w:tcPr>
          <w:p w:rsidR="00E91CC8" w:rsidRPr="0021017F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Работа по ролям в подгруппах детей.</w:t>
            </w:r>
          </w:p>
          <w:p w:rsidR="00E91CC8" w:rsidRPr="0021017F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Добиваться яркой</w:t>
            </w:r>
          </w:p>
          <w:p w:rsidR="00E91CC8" w:rsidRPr="0021017F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выразительности в передаче образов, в соответствии с событиями</w:t>
            </w:r>
          </w:p>
          <w:p w:rsidR="00E91CC8" w:rsidRPr="0021017F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и переживаниями героев менять интонацию,</w:t>
            </w:r>
          </w:p>
          <w:p w:rsidR="00E91CC8" w:rsidRPr="0021017F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выражение лица. Развивать память, мышление,</w:t>
            </w:r>
          </w:p>
          <w:p w:rsidR="00E91CC8" w:rsidRPr="0021017F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воображение детей:</w:t>
            </w:r>
          </w:p>
          <w:p w:rsidR="00E91CC8" w:rsidRPr="0021017F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и монологическую формы речи, поддерживать</w:t>
            </w:r>
          </w:p>
          <w:p w:rsidR="00E91CC8" w:rsidRPr="00402C2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желания детей активно участвовать в праздниках и развлечениях.</w:t>
            </w:r>
          </w:p>
        </w:tc>
        <w:tc>
          <w:tcPr>
            <w:tcW w:w="2410" w:type="dxa"/>
          </w:tcPr>
          <w:p w:rsidR="00E91CC8" w:rsidRPr="0021017F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Упражнение пантомим «Узнай героя».</w:t>
            </w:r>
          </w:p>
          <w:p w:rsidR="00E91CC8" w:rsidRPr="0021017F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Этюды и упражнения на выразительность</w:t>
            </w:r>
          </w:p>
          <w:p w:rsidR="00E91CC8" w:rsidRPr="0021017F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пластики и эмоций,</w:t>
            </w:r>
          </w:p>
          <w:p w:rsidR="00E91CC8" w:rsidRPr="0021017F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пластику движений: «Ниточка с иголкой», «Растет и</w:t>
            </w:r>
          </w:p>
          <w:p w:rsidR="00E91CC8" w:rsidRPr="0021017F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распускается цветок», «Запомни и изобрази позу», «Что изменилось?» (с игрушками),</w:t>
            </w:r>
          </w:p>
          <w:p w:rsidR="00E91CC8" w:rsidRPr="0021017F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Хоровод « Звери с нами в хоровод».</w:t>
            </w:r>
          </w:p>
          <w:p w:rsidR="00E91CC8" w:rsidRPr="00402C2B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Репетиция сказки «Зимовье зверей».</w:t>
            </w:r>
          </w:p>
        </w:tc>
        <w:tc>
          <w:tcPr>
            <w:tcW w:w="2293" w:type="dxa"/>
            <w:gridSpan w:val="2"/>
          </w:tcPr>
          <w:p w:rsidR="00E91CC8" w:rsidRPr="0021017F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E91CC8" w:rsidRPr="0021017F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кукол для театра.</w:t>
            </w:r>
          </w:p>
          <w:p w:rsidR="00E91CC8" w:rsidRPr="0021017F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E91CC8" w:rsidRPr="00402C2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F">
              <w:rPr>
                <w:rFonts w:ascii="Times New Roman" w:hAnsi="Times New Roman" w:cs="Times New Roman"/>
                <w:sz w:val="24"/>
                <w:szCs w:val="24"/>
              </w:rPr>
              <w:t>Сопровождение.</w:t>
            </w:r>
          </w:p>
        </w:tc>
      </w:tr>
      <w:tr w:rsidR="00E91CC8" w:rsidTr="00376123">
        <w:tc>
          <w:tcPr>
            <w:tcW w:w="1951" w:type="dxa"/>
          </w:tcPr>
          <w:p w:rsidR="00E91CC8" w:rsidRPr="007212B8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E91CC8" w:rsidRPr="007212B8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 xml:space="preserve">«Зимовье </w:t>
            </w:r>
          </w:p>
        </w:tc>
        <w:tc>
          <w:tcPr>
            <w:tcW w:w="2835" w:type="dxa"/>
          </w:tcPr>
          <w:p w:rsidR="00E91CC8" w:rsidRPr="007212B8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E91CC8" w:rsidRPr="007212B8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</w:t>
            </w:r>
            <w:proofErr w:type="gramStart"/>
            <w:r w:rsidRPr="00721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40" w:type="dxa"/>
            <w:gridSpan w:val="2"/>
          </w:tcPr>
          <w:p w:rsidR="00E91CC8" w:rsidRPr="007212B8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>Игра: «Какой прекрасный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 </w:t>
            </w:r>
          </w:p>
        </w:tc>
        <w:tc>
          <w:tcPr>
            <w:tcW w:w="2163" w:type="dxa"/>
          </w:tcPr>
          <w:p w:rsidR="00E91CC8" w:rsidRPr="007212B8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 xml:space="preserve">Декорации </w:t>
            </w:r>
            <w:proofErr w:type="gramStart"/>
            <w:r w:rsidRPr="007212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91CC8" w:rsidRPr="007212B8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 xml:space="preserve">сказке «Зимовье </w:t>
            </w:r>
          </w:p>
        </w:tc>
      </w:tr>
    </w:tbl>
    <w:p w:rsidR="00E91CC8" w:rsidRPr="00DB7A05" w:rsidRDefault="00E91CC8" w:rsidP="00E9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60773D">
        <w:rPr>
          <w:rFonts w:ascii="Times New Roman" w:hAnsi="Times New Roman" w:cs="Times New Roman"/>
          <w:sz w:val="28"/>
          <w:szCs w:val="28"/>
        </w:rPr>
        <w:t>Продолжение таблицы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tbl>
      <w:tblPr>
        <w:tblStyle w:val="a3"/>
        <w:tblW w:w="0" w:type="auto"/>
        <w:tblLook w:val="04A0"/>
      </w:tblPr>
      <w:tblGrid>
        <w:gridCol w:w="1951"/>
        <w:gridCol w:w="2835"/>
        <w:gridCol w:w="2425"/>
        <w:gridCol w:w="2360"/>
      </w:tblGrid>
      <w:tr w:rsidR="00E91CC8" w:rsidTr="00376123">
        <w:tc>
          <w:tcPr>
            <w:tcW w:w="1951" w:type="dxa"/>
          </w:tcPr>
          <w:p w:rsidR="00E91CC8" w:rsidRPr="007212B8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1CC8" w:rsidRPr="007212B8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E91CC8" w:rsidRPr="007212B8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E91CC8" w:rsidRPr="007212B8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1CC8" w:rsidRPr="00402C2B" w:rsidTr="00376123">
        <w:trPr>
          <w:trHeight w:val="70"/>
        </w:trPr>
        <w:tc>
          <w:tcPr>
            <w:tcW w:w="1951" w:type="dxa"/>
          </w:tcPr>
          <w:p w:rsidR="00E91CC8" w:rsidRPr="007212B8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1CC8" w:rsidRPr="007212B8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>событиями, менять интонацию,</w:t>
            </w:r>
          </w:p>
          <w:p w:rsidR="00E91CC8" w:rsidRPr="007212B8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>выражение лица;</w:t>
            </w:r>
          </w:p>
          <w:p w:rsidR="00E91CC8" w:rsidRPr="007212B8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</w:t>
            </w:r>
            <w:r w:rsidRPr="00721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драматизации</w:t>
            </w:r>
          </w:p>
          <w:p w:rsidR="00E91CC8" w:rsidRPr="007212B8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>сказки; развивать умения детей коллективно и согласовано</w:t>
            </w:r>
          </w:p>
          <w:p w:rsidR="00E91CC8" w:rsidRPr="007212B8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>взаимодействовать,</w:t>
            </w:r>
          </w:p>
          <w:p w:rsidR="00E91CC8" w:rsidRPr="007212B8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>проявлять свою</w:t>
            </w: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1CC8" w:rsidRPr="007212B8" w:rsidRDefault="00E91CC8" w:rsidP="00376123">
            <w:pPr>
              <w:tabs>
                <w:tab w:val="left" w:pos="210"/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>индивидуальность.</w:t>
            </w:r>
          </w:p>
        </w:tc>
        <w:tc>
          <w:tcPr>
            <w:tcW w:w="2425" w:type="dxa"/>
          </w:tcPr>
          <w:p w:rsidR="00E91CC8" w:rsidRPr="007212B8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Пригласить детей с младших групп.</w:t>
            </w:r>
          </w:p>
          <w:p w:rsidR="00E91CC8" w:rsidRPr="007212B8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B8">
              <w:rPr>
                <w:rFonts w:ascii="Times New Roman" w:hAnsi="Times New Roman" w:cs="Times New Roman"/>
                <w:sz w:val="24"/>
                <w:szCs w:val="24"/>
              </w:rPr>
              <w:t>Инсценировка РНС «Зимовье зверей».</w:t>
            </w:r>
          </w:p>
        </w:tc>
        <w:tc>
          <w:tcPr>
            <w:tcW w:w="2360" w:type="dxa"/>
          </w:tcPr>
          <w:p w:rsidR="00E91CC8" w:rsidRPr="007212B8" w:rsidRDefault="00E91CC8" w:rsidP="00376123">
            <w:pPr>
              <w:tabs>
                <w:tab w:val="left" w:pos="300"/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C8" w:rsidTr="00376123">
        <w:trPr>
          <w:trHeight w:val="4349"/>
        </w:trPr>
        <w:tc>
          <w:tcPr>
            <w:tcW w:w="1951" w:type="dxa"/>
          </w:tcPr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бабушке»</w:t>
            </w:r>
          </w:p>
        </w:tc>
        <w:tc>
          <w:tcPr>
            <w:tcW w:w="2835" w:type="dxa"/>
          </w:tcPr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t>Способствовать к самостоятельной</w:t>
            </w:r>
          </w:p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импровизации, </w:t>
            </w:r>
            <w:proofErr w:type="gramStart"/>
            <w:r w:rsidRPr="00166B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t xml:space="preserve">рамках заданной ситуации; обучать пантомиме, передаче </w:t>
            </w:r>
            <w:proofErr w:type="gramStart"/>
            <w:r w:rsidRPr="00166B62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proofErr w:type="gramEnd"/>
          </w:p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t>образа; развивать</w:t>
            </w:r>
          </w:p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t>координацию движений;</w:t>
            </w:r>
          </w:p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</w:p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t>произведением «У страха глаза велики»</w:t>
            </w:r>
          </w:p>
        </w:tc>
        <w:tc>
          <w:tcPr>
            <w:tcW w:w="2425" w:type="dxa"/>
          </w:tcPr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t>Игра «Дружок». Этюд</w:t>
            </w:r>
          </w:p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t>«Лисичка подслушивает»</w:t>
            </w:r>
          </w:p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</w:t>
            </w:r>
          </w:p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t>«У страха глаза велики».</w:t>
            </w:r>
          </w:p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</w:t>
            </w:r>
          </w:p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t>характеров героев сказки.</w:t>
            </w:r>
          </w:p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t>Выбор костюмов к сказке. Распределение ролей.</w:t>
            </w:r>
          </w:p>
        </w:tc>
        <w:tc>
          <w:tcPr>
            <w:tcW w:w="2360" w:type="dxa"/>
          </w:tcPr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t>Декорации</w:t>
            </w:r>
          </w:p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t>деревянного</w:t>
            </w:r>
          </w:p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t>дома, игрушки:</w:t>
            </w:r>
          </w:p>
          <w:p w:rsidR="00E91CC8" w:rsidRPr="00166B62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sz w:val="24"/>
                <w:szCs w:val="24"/>
              </w:rPr>
              <w:t>котик, лисичка, петушок.</w:t>
            </w:r>
          </w:p>
        </w:tc>
      </w:tr>
      <w:tr w:rsidR="00E91CC8" w:rsidTr="00376123">
        <w:trPr>
          <w:trHeight w:val="5933"/>
        </w:trPr>
        <w:tc>
          <w:tcPr>
            <w:tcW w:w="1951" w:type="dxa"/>
          </w:tcPr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«Куклы-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Развивать  мелкую моторику рук; развивать артикуляционный аппарат;  ассоциации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 xml:space="preserve">детей; побуждать желания вживаться </w:t>
            </w:r>
            <w:proofErr w:type="gramStart"/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образ; привлечь игровой ситуацией; обучать вступать </w:t>
            </w:r>
            <w:proofErr w:type="gramStart"/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партнером;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обучать чёткой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правильной артикуляции,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куклами </w:t>
            </w:r>
            <w:proofErr w:type="spellStart"/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топотушками</w:t>
            </w:r>
            <w:proofErr w:type="spellEnd"/>
            <w:r w:rsidRPr="00D33B1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способам изготовления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кукол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для театра.</w:t>
            </w:r>
          </w:p>
        </w:tc>
        <w:tc>
          <w:tcPr>
            <w:tcW w:w="2425" w:type="dxa"/>
          </w:tcPr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Изготовление персонажей.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«Деревья», «Фонарики»,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«Мост»;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, скороговорки.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Речевая минутка: «Чей голос я слышу?», «Во дворе у нас».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над </w:t>
            </w:r>
            <w:proofErr w:type="gramStart"/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выразительным</w:t>
            </w:r>
            <w:proofErr w:type="gramEnd"/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своих ролей. </w:t>
            </w: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 xml:space="preserve">кукол – </w:t>
            </w:r>
            <w:proofErr w:type="spellStart"/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топотешек</w:t>
            </w:r>
            <w:proofErr w:type="spellEnd"/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</w:tcPr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Маски, куклы и игрушки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– герои сказки.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персонажей и</w:t>
            </w:r>
          </w:p>
          <w:p w:rsidR="00E91CC8" w:rsidRPr="00D33B1F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1F">
              <w:rPr>
                <w:rFonts w:ascii="Times New Roman" w:hAnsi="Times New Roman" w:cs="Times New Roman"/>
                <w:sz w:val="24"/>
                <w:szCs w:val="24"/>
              </w:rPr>
              <w:t>декораций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1CC8" w:rsidRDefault="00E91CC8" w:rsidP="00E9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33B1F">
        <w:rPr>
          <w:rFonts w:ascii="Times New Roman" w:hAnsi="Times New Roman" w:cs="Times New Roman"/>
          <w:sz w:val="28"/>
          <w:szCs w:val="28"/>
        </w:rPr>
        <w:t>Продолже</w:t>
      </w:r>
      <w:r>
        <w:rPr>
          <w:rFonts w:ascii="Times New Roman" w:hAnsi="Times New Roman" w:cs="Times New Roman"/>
          <w:sz w:val="28"/>
          <w:szCs w:val="28"/>
        </w:rPr>
        <w:t>ние таблицы 3</w:t>
      </w:r>
    </w:p>
    <w:tbl>
      <w:tblPr>
        <w:tblStyle w:val="a3"/>
        <w:tblW w:w="0" w:type="auto"/>
        <w:tblLook w:val="04A0"/>
      </w:tblPr>
      <w:tblGrid>
        <w:gridCol w:w="1951"/>
        <w:gridCol w:w="2835"/>
        <w:gridCol w:w="2410"/>
        <w:gridCol w:w="2268"/>
      </w:tblGrid>
      <w:tr w:rsidR="00E91CC8" w:rsidTr="00376123">
        <w:tc>
          <w:tcPr>
            <w:tcW w:w="1951" w:type="dxa"/>
          </w:tcPr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«Мое настроение»</w:t>
            </w:r>
          </w:p>
        </w:tc>
        <w:tc>
          <w:tcPr>
            <w:tcW w:w="2835" w:type="dxa"/>
          </w:tcPr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</w:p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Отношение к музыке;</w:t>
            </w:r>
          </w:p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обучать умению отмечать смену</w:t>
            </w:r>
          </w:p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настроения героев; </w:t>
            </w:r>
            <w:r w:rsidRPr="00737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помочь детям понять и осмыслить настроение героев сказки;</w:t>
            </w:r>
          </w:p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</w:p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проявлению эмоций.</w:t>
            </w:r>
          </w:p>
        </w:tc>
        <w:tc>
          <w:tcPr>
            <w:tcW w:w="2410" w:type="dxa"/>
          </w:tcPr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</w:t>
            </w:r>
          </w:p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настроени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героев, (радость, печаль и т.д.)</w:t>
            </w:r>
          </w:p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перед зеркалом</w:t>
            </w:r>
          </w:p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«Изобрази настроение».</w:t>
            </w:r>
          </w:p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Репетиция сказки «У страха глаза велики».</w:t>
            </w:r>
          </w:p>
        </w:tc>
        <w:tc>
          <w:tcPr>
            <w:tcW w:w="2268" w:type="dxa"/>
          </w:tcPr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</w:t>
            </w:r>
          </w:p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сопровождение,</w:t>
            </w:r>
          </w:p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изображающие</w:t>
            </w:r>
            <w:proofErr w:type="gramEnd"/>
          </w:p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различное</w:t>
            </w:r>
          </w:p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настроение,</w:t>
            </w:r>
          </w:p>
          <w:p w:rsidR="00E91CC8" w:rsidRPr="007371C6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зеркало.</w:t>
            </w:r>
          </w:p>
        </w:tc>
      </w:tr>
      <w:tr w:rsidR="00E91CC8" w:rsidRPr="00402C2B" w:rsidTr="00376123">
        <w:trPr>
          <w:trHeight w:val="2659"/>
        </w:trPr>
        <w:tc>
          <w:tcPr>
            <w:tcW w:w="1951" w:type="dxa"/>
          </w:tcPr>
          <w:p w:rsidR="00E91CC8" w:rsidRPr="007371C6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7371C6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 xml:space="preserve">«Все </w:t>
            </w:r>
            <w:proofErr w:type="gramStart"/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91CC8" w:rsidRPr="00402C2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представление».</w:t>
            </w:r>
          </w:p>
        </w:tc>
        <w:tc>
          <w:tcPr>
            <w:tcW w:w="2835" w:type="dxa"/>
          </w:tcPr>
          <w:p w:rsidR="00E91CC8" w:rsidRPr="007371C6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Вызвать у детей</w:t>
            </w:r>
          </w:p>
          <w:p w:rsidR="00E91CC8" w:rsidRPr="007371C6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</w:p>
          <w:p w:rsidR="00E91CC8" w:rsidRPr="007371C6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настрой на постановку</w:t>
            </w:r>
          </w:p>
          <w:p w:rsidR="00E91CC8" w:rsidRPr="007371C6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сказки;</w:t>
            </w:r>
          </w:p>
          <w:p w:rsidR="00E91CC8" w:rsidRPr="007371C6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формировать у</w:t>
            </w:r>
          </w:p>
          <w:p w:rsidR="00E91CC8" w:rsidRPr="007371C6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 xml:space="preserve">детей чувство уверенности при выступлении </w:t>
            </w:r>
            <w:proofErr w:type="gramStart"/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</w:p>
          <w:p w:rsidR="00E91CC8" w:rsidRPr="00402C2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зрителями.</w:t>
            </w:r>
          </w:p>
        </w:tc>
        <w:tc>
          <w:tcPr>
            <w:tcW w:w="2410" w:type="dxa"/>
          </w:tcPr>
          <w:p w:rsidR="00E91CC8" w:rsidRPr="007371C6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Драматизация сказки</w:t>
            </w:r>
          </w:p>
          <w:p w:rsidR="00E91CC8" w:rsidRPr="00402C2B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"У страха глаза велики».</w:t>
            </w:r>
          </w:p>
        </w:tc>
        <w:tc>
          <w:tcPr>
            <w:tcW w:w="2268" w:type="dxa"/>
          </w:tcPr>
          <w:p w:rsidR="00E91CC8" w:rsidRPr="007371C6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 xml:space="preserve">Декорации </w:t>
            </w:r>
            <w:proofErr w:type="gramStart"/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91CC8" w:rsidRPr="007371C6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сказке, костюмы,</w:t>
            </w:r>
          </w:p>
          <w:p w:rsidR="00E91CC8" w:rsidRPr="00402C2B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71C6">
              <w:rPr>
                <w:rFonts w:ascii="Times New Roman" w:hAnsi="Times New Roman" w:cs="Times New Roman"/>
                <w:sz w:val="24"/>
                <w:szCs w:val="24"/>
              </w:rPr>
              <w:t>маски.</w:t>
            </w:r>
          </w:p>
        </w:tc>
      </w:tr>
      <w:tr w:rsidR="00E91CC8" w:rsidTr="00376123">
        <w:tc>
          <w:tcPr>
            <w:tcW w:w="1951" w:type="dxa"/>
          </w:tcPr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Дружные ребята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E08DE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драматизации с куклами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бибабо</w:t>
            </w:r>
          </w:p>
        </w:tc>
        <w:tc>
          <w:tcPr>
            <w:tcW w:w="2835" w:type="dxa"/>
          </w:tcPr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Познакомить с куклами Бибабо и с техникой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управления куклами Бибабо.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умения разыгрывать мини - этюды.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Побудить интерес детей к разыгрыванию знакомой сказки;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учить выражать свои эмоции;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8D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</w:t>
            </w:r>
            <w:proofErr w:type="spellStart"/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9E08DE">
              <w:rPr>
                <w:rFonts w:ascii="Times New Roman" w:hAnsi="Times New Roman" w:cs="Times New Roman"/>
                <w:sz w:val="24"/>
                <w:szCs w:val="24"/>
              </w:rPr>
              <w:t xml:space="preserve"> (сочувствие,</w:t>
            </w:r>
            <w:proofErr w:type="gramEnd"/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желание прийти на помощь другу.);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составлять рассказ из личного опыта и умение логично излагать свои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песни В. </w:t>
            </w:r>
            <w:proofErr w:type="spellStart"/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«Если с другом вышел в путь».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Беседа о друге. Рассказ из личного опыта.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Чтение стихов о дружбе.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«Как положено друзьям».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Речевая минутка: «Речевые интонации персонажей».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</w:p>
          <w:p w:rsidR="00E91CC8" w:rsidRPr="001716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«Пальчик-мальчик», </w:t>
            </w: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1CC8" w:rsidRPr="001716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Этюд «Приятно познакомиться»,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«Приветствие»,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CC8" w:rsidRPr="001716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«Рукопожатие».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proofErr w:type="gramStart"/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тему «Дружба»,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сопровождение,</w:t>
            </w:r>
          </w:p>
          <w:p w:rsidR="00E91CC8" w:rsidRPr="009E08DE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Рассматривание устройства кукол</w:t>
            </w:r>
          </w:p>
        </w:tc>
      </w:tr>
    </w:tbl>
    <w:p w:rsidR="00E91CC8" w:rsidRDefault="00E91CC8" w:rsidP="00E9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9E08DE">
        <w:rPr>
          <w:rFonts w:ascii="Times New Roman" w:hAnsi="Times New Roman" w:cs="Times New Roman"/>
          <w:sz w:val="28"/>
          <w:szCs w:val="28"/>
        </w:rPr>
        <w:t>Продолжение таблицы 3</w:t>
      </w:r>
    </w:p>
    <w:tbl>
      <w:tblPr>
        <w:tblStyle w:val="a3"/>
        <w:tblW w:w="0" w:type="auto"/>
        <w:tblLook w:val="04A0"/>
      </w:tblPr>
      <w:tblGrid>
        <w:gridCol w:w="1950"/>
        <w:gridCol w:w="2835"/>
        <w:gridCol w:w="2410"/>
        <w:gridCol w:w="2376"/>
      </w:tblGrid>
      <w:tr w:rsidR="00E91CC8" w:rsidTr="00376123">
        <w:tc>
          <w:tcPr>
            <w:tcW w:w="1950" w:type="dxa"/>
          </w:tcPr>
          <w:p w:rsidR="00E91CC8" w:rsidRPr="009E08DE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1CC8" w:rsidRPr="009E08DE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91CC8" w:rsidRPr="009E08DE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E91CC8" w:rsidRPr="009E08DE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1CC8" w:rsidRPr="00402C2B" w:rsidTr="00376123">
        <w:trPr>
          <w:trHeight w:val="70"/>
        </w:trPr>
        <w:tc>
          <w:tcPr>
            <w:tcW w:w="1950" w:type="dxa"/>
          </w:tcPr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402C2B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</w:t>
            </w: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льный мир «</w:t>
            </w:r>
            <w:proofErr w:type="spellStart"/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тантамаресок</w:t>
            </w:r>
            <w:proofErr w:type="spellEnd"/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театр </w:t>
            </w:r>
            <w:proofErr w:type="spellStart"/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тантамаресок</w:t>
            </w:r>
            <w:proofErr w:type="spellEnd"/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речь детей; учить пересказывать сказку при помощи </w:t>
            </w:r>
            <w:r w:rsidRPr="00171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 </w:t>
            </w:r>
            <w:proofErr w:type="spellStart"/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тантамаресок</w:t>
            </w:r>
            <w:proofErr w:type="spellEnd"/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; учить отвечать на вопросы по содержанию сказок;</w:t>
            </w:r>
          </w:p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</w:t>
            </w:r>
          </w:p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сторону речи детей,</w:t>
            </w:r>
          </w:p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создать эмоционально-</w:t>
            </w:r>
          </w:p>
          <w:p w:rsidR="00E91CC8" w:rsidRPr="00402C2B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положительный настрой на сказку.</w:t>
            </w:r>
          </w:p>
        </w:tc>
        <w:tc>
          <w:tcPr>
            <w:tcW w:w="2410" w:type="dxa"/>
          </w:tcPr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любимых сказках.</w:t>
            </w:r>
          </w:p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Игра-загадка «Зеркало».</w:t>
            </w:r>
          </w:p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</w:t>
            </w:r>
            <w:r w:rsidRPr="00171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загадок.</w:t>
            </w:r>
          </w:p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Игра «Отгадай, что это за сказка».</w:t>
            </w:r>
          </w:p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Упражнение «Мое настроение».</w:t>
            </w:r>
          </w:p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Игра «Липучка»</w:t>
            </w:r>
          </w:p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Беседа об электричестве.</w:t>
            </w:r>
          </w:p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электроприборами.</w:t>
            </w:r>
          </w:p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персонажей из бумаги.</w:t>
            </w:r>
          </w:p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E91CC8" w:rsidRPr="00402C2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Изображение персонажей при помощи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трибуты,</w:t>
            </w:r>
          </w:p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Листы бумаги,</w:t>
            </w:r>
          </w:p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карандаши, краски,</w:t>
            </w:r>
          </w:p>
          <w:p w:rsidR="00E91CC8" w:rsidRPr="00402C2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ножницы.</w:t>
            </w:r>
          </w:p>
        </w:tc>
      </w:tr>
      <w:tr w:rsidR="00E91CC8" w:rsidRPr="00F90A5C" w:rsidTr="00376123">
        <w:trPr>
          <w:trHeight w:val="70"/>
        </w:trPr>
        <w:tc>
          <w:tcPr>
            <w:tcW w:w="1950" w:type="dxa"/>
          </w:tcPr>
          <w:p w:rsidR="00E91CC8" w:rsidRPr="001716DE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F90A5C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6DE">
              <w:rPr>
                <w:rFonts w:ascii="Times New Roman" w:hAnsi="Times New Roman" w:cs="Times New Roman"/>
                <w:sz w:val="24"/>
                <w:szCs w:val="24"/>
              </w:rPr>
              <w:t>«Поиграем в сказку!»</w:t>
            </w:r>
          </w:p>
        </w:tc>
        <w:tc>
          <w:tcPr>
            <w:tcW w:w="2835" w:type="dxa"/>
          </w:tcPr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умения детей разыгрывать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этюды, используя кукол на магнитах;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учить произносить</w:t>
            </w:r>
          </w:p>
          <w:p w:rsidR="00E91CC8" w:rsidRPr="00F90A5C" w:rsidRDefault="00E91CC8" w:rsidP="00376123">
            <w:pPr>
              <w:tabs>
                <w:tab w:val="left" w:pos="585"/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отдельные слова и целые предложения с различной силой голоса и в различном темпе четко, проговаривая все звуки.</w:t>
            </w:r>
          </w:p>
        </w:tc>
        <w:tc>
          <w:tcPr>
            <w:tcW w:w="2410" w:type="dxa"/>
          </w:tcPr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Игра «Угадай, кто потерял».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Речевая минутка: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«Скороговорки»,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Упражнение на релаксацию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«Разговор через стекло».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Этюды «Танец маленькой пчёлы». </w:t>
            </w: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Импровизация «Продолжи сказку».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Изготовление кукол для театрального этюда.</w:t>
            </w:r>
          </w:p>
          <w:p w:rsidR="00E91CC8" w:rsidRPr="00F90A5C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Магниты,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сказочных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персонажей,</w:t>
            </w:r>
          </w:p>
          <w:p w:rsidR="00E91CC8" w:rsidRPr="00F90A5C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ножницы, 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1CC8" w:rsidTr="00376123">
        <w:tc>
          <w:tcPr>
            <w:tcW w:w="1950" w:type="dxa"/>
          </w:tcPr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Сказка «Муха-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Цокотуха»</w:t>
            </w:r>
          </w:p>
        </w:tc>
        <w:tc>
          <w:tcPr>
            <w:tcW w:w="2835" w:type="dxa"/>
          </w:tcPr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музыкальной сказкой</w:t>
            </w:r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«Муха Цокотуха»; обучать детей самостоятельно</w:t>
            </w:r>
          </w:p>
          <w:p w:rsidR="00E91CC8" w:rsidRPr="00DB7A05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распределять роли,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уступая друг другу или находя другие варианты;</w:t>
            </w:r>
          </w:p>
        </w:tc>
        <w:tc>
          <w:tcPr>
            <w:tcW w:w="2410" w:type="dxa"/>
          </w:tcPr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  <w:proofErr w:type="gramStart"/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сказке «Муха-Цокотуха».</w:t>
            </w:r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</w:t>
            </w:r>
          </w:p>
          <w:p w:rsidR="00E91CC8" w:rsidRPr="00E32503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сказки.</w:t>
            </w:r>
          </w:p>
        </w:tc>
        <w:tc>
          <w:tcPr>
            <w:tcW w:w="2376" w:type="dxa"/>
          </w:tcPr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 </w:t>
            </w:r>
            <w:proofErr w:type="gramStart"/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сказке «Муха –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Цокотуха».</w:t>
            </w:r>
          </w:p>
        </w:tc>
      </w:tr>
    </w:tbl>
    <w:p w:rsidR="00E91CC8" w:rsidRPr="003D768A" w:rsidRDefault="00E91CC8" w:rsidP="00E91CC8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Продолжение </w:t>
      </w:r>
      <w:r w:rsidRPr="0060773D">
        <w:rPr>
          <w:rFonts w:ascii="Times New Roman" w:hAnsi="Times New Roman" w:cs="Times New Roman"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tbl>
      <w:tblPr>
        <w:tblStyle w:val="a3"/>
        <w:tblW w:w="9606" w:type="dxa"/>
        <w:tblLayout w:type="fixed"/>
        <w:tblLook w:val="04A0"/>
      </w:tblPr>
      <w:tblGrid>
        <w:gridCol w:w="1951"/>
        <w:gridCol w:w="2835"/>
        <w:gridCol w:w="2410"/>
        <w:gridCol w:w="2410"/>
      </w:tblGrid>
      <w:tr w:rsidR="00E91CC8" w:rsidRPr="00F90A5C" w:rsidTr="00376123">
        <w:trPr>
          <w:trHeight w:val="311"/>
        </w:trPr>
        <w:tc>
          <w:tcPr>
            <w:tcW w:w="1951" w:type="dxa"/>
          </w:tcPr>
          <w:p w:rsidR="00E91CC8" w:rsidRPr="00F90A5C" w:rsidRDefault="00E91CC8" w:rsidP="0037612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1CC8" w:rsidRPr="00F90A5C" w:rsidRDefault="00E91CC8" w:rsidP="00376123">
            <w:pPr>
              <w:tabs>
                <w:tab w:val="left" w:pos="360"/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91CC8" w:rsidRPr="00F90A5C" w:rsidRDefault="00E91CC8" w:rsidP="0037612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91CC8" w:rsidRPr="00F90A5C" w:rsidRDefault="00E91CC8" w:rsidP="00376123">
            <w:pPr>
              <w:tabs>
                <w:tab w:val="left" w:pos="300"/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1CC8" w:rsidTr="00376123">
        <w:trPr>
          <w:trHeight w:val="1395"/>
        </w:trPr>
        <w:tc>
          <w:tcPr>
            <w:tcW w:w="1951" w:type="dxa"/>
          </w:tcPr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средства выразительности </w:t>
            </w:r>
            <w:proofErr w:type="gramStart"/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передаче образа.</w:t>
            </w:r>
          </w:p>
        </w:tc>
        <w:tc>
          <w:tcPr>
            <w:tcW w:w="2410" w:type="dxa"/>
          </w:tcPr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Пантомимические упражнения к сказке.</w:t>
            </w:r>
          </w:p>
        </w:tc>
        <w:tc>
          <w:tcPr>
            <w:tcW w:w="2410" w:type="dxa"/>
          </w:tcPr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 </w:t>
            </w:r>
            <w:proofErr w:type="gramStart"/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сказке «Муха –</w:t>
            </w:r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Цокотуха».</w:t>
            </w:r>
          </w:p>
        </w:tc>
      </w:tr>
      <w:tr w:rsidR="00E91CC8" w:rsidTr="00376123">
        <w:trPr>
          <w:trHeight w:val="2833"/>
        </w:trPr>
        <w:tc>
          <w:tcPr>
            <w:tcW w:w="1951" w:type="dxa"/>
          </w:tcPr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«Веселые</w:t>
            </w:r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</w:p>
        </w:tc>
        <w:tc>
          <w:tcPr>
            <w:tcW w:w="2835" w:type="dxa"/>
          </w:tcPr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выразительно</w:t>
            </w:r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героев сказки; работать </w:t>
            </w:r>
            <w:proofErr w:type="gramStart"/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выразительной передачей в </w:t>
            </w: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 xml:space="preserve">движении </w:t>
            </w:r>
            <w:proofErr w:type="gramStart"/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gramEnd"/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образа героев.</w:t>
            </w:r>
          </w:p>
        </w:tc>
        <w:tc>
          <w:tcPr>
            <w:tcW w:w="2410" w:type="dxa"/>
          </w:tcPr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Пантомимическая игра</w:t>
            </w:r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«Придумай и изобрази героя».</w:t>
            </w:r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Творческая игра «Что такое сказка?».</w:t>
            </w:r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Сценка « В гости к Мухе-Цокотухе».</w:t>
            </w:r>
          </w:p>
        </w:tc>
        <w:tc>
          <w:tcPr>
            <w:tcW w:w="2410" w:type="dxa"/>
          </w:tcPr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Костюмы героев</w:t>
            </w:r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сказки, маски,</w:t>
            </w:r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шапочки,</w:t>
            </w:r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E91CC8" w:rsidRPr="005D310B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</w:tc>
      </w:tr>
      <w:tr w:rsidR="00E91CC8" w:rsidRPr="00F90A5C" w:rsidTr="00376123">
        <w:trPr>
          <w:trHeight w:val="70"/>
        </w:trPr>
        <w:tc>
          <w:tcPr>
            <w:tcW w:w="1951" w:type="dxa"/>
          </w:tcPr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«Игра –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 xml:space="preserve">сказка с </w:t>
            </w:r>
            <w:proofErr w:type="gramStart"/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пальчиковыми</w:t>
            </w:r>
            <w:proofErr w:type="gramEnd"/>
          </w:p>
          <w:p w:rsidR="00E91CC8" w:rsidRPr="00F90A5C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куклами»</w:t>
            </w:r>
          </w:p>
        </w:tc>
        <w:tc>
          <w:tcPr>
            <w:tcW w:w="2835" w:type="dxa"/>
          </w:tcPr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</w:t>
            </w:r>
            <w:proofErr w:type="gramStart"/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импровизации; добиваться мышечной, двигательной свободы  рук при исполнении роли; учить двигаться </w:t>
            </w:r>
            <w:proofErr w:type="gramStart"/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</w:p>
          <w:p w:rsidR="00E91CC8" w:rsidRPr="00F90A5C" w:rsidRDefault="00E91CC8" w:rsidP="00376123">
            <w:pPr>
              <w:tabs>
                <w:tab w:val="left" w:pos="315"/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характеристикой образа.</w:t>
            </w:r>
          </w:p>
        </w:tc>
        <w:tc>
          <w:tcPr>
            <w:tcW w:w="2410" w:type="dxa"/>
          </w:tcPr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Игра «Придумай свой танец».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Игра «Огонь и лед».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Разучивание сцен сказки.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Изготовление кукол из бумаги и картона для театрального уголка по сказке «Муха-Цокотуха».</w:t>
            </w:r>
          </w:p>
          <w:p w:rsidR="00E91CC8" w:rsidRPr="00F90A5C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Репетиция ролей при помощи пальчикового театра.</w:t>
            </w:r>
          </w:p>
        </w:tc>
        <w:tc>
          <w:tcPr>
            <w:tcW w:w="2410" w:type="dxa"/>
          </w:tcPr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сопровождение.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Бумага, картон, клей,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Фломастеры,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ножницы,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E91CC8" w:rsidRPr="00F90A5C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папка «Насекомые»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1CC8" w:rsidRPr="00F90A5C" w:rsidTr="00376123">
        <w:trPr>
          <w:trHeight w:val="70"/>
        </w:trPr>
        <w:tc>
          <w:tcPr>
            <w:tcW w:w="1951" w:type="dxa"/>
          </w:tcPr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«Кто-то</w:t>
            </w:r>
          </w:p>
          <w:p w:rsidR="00E91CC8" w:rsidRPr="00F90A5C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стучится в нашу дверь?»</w:t>
            </w:r>
          </w:p>
        </w:tc>
        <w:tc>
          <w:tcPr>
            <w:tcW w:w="2835" w:type="dxa"/>
          </w:tcPr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Побудить детей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включаться в ролевой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диалог; развивать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образную речь;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</w:t>
            </w:r>
            <w:proofErr w:type="gramStart"/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четкого</w:t>
            </w:r>
            <w:proofErr w:type="gramEnd"/>
            <w:r w:rsidRPr="005D310B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эмоционального</w:t>
            </w:r>
          </w:p>
          <w:p w:rsidR="00E91CC8" w:rsidRPr="00F90A5C" w:rsidRDefault="00E91CC8" w:rsidP="00376123">
            <w:pPr>
              <w:tabs>
                <w:tab w:val="left" w:pos="225"/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чтения текста; учить разгадывать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Игра «Кто пришел 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 гости?»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Упражнения на выразительность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голоса, мимики, жестов.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Выбор костюмов к сказке.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Подготовка декорации.</w:t>
            </w:r>
          </w:p>
          <w:p w:rsidR="00E91CC8" w:rsidRPr="00F90A5C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Репетиция сказки «Муха-Цокотуха».</w:t>
            </w:r>
          </w:p>
        </w:tc>
        <w:tc>
          <w:tcPr>
            <w:tcW w:w="2410" w:type="dxa"/>
          </w:tcPr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Декорации к </w:t>
            </w: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сказке,</w:t>
            </w:r>
          </w:p>
          <w:p w:rsidR="00E91CC8" w:rsidRPr="005D310B" w:rsidRDefault="00E91CC8" w:rsidP="00376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E91CC8" w:rsidRPr="00F90A5C" w:rsidRDefault="00E91CC8" w:rsidP="00376123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10B">
              <w:rPr>
                <w:rFonts w:ascii="Times New Roman" w:hAnsi="Times New Roman" w:cs="Times New Roman"/>
                <w:sz w:val="24"/>
                <w:szCs w:val="24"/>
              </w:rPr>
              <w:t>сопровождение.</w:t>
            </w:r>
          </w:p>
        </w:tc>
      </w:tr>
      <w:tr w:rsidR="00E91CC8" w:rsidTr="00376123">
        <w:tc>
          <w:tcPr>
            <w:tcW w:w="1951" w:type="dxa"/>
          </w:tcPr>
          <w:p w:rsidR="00E91CC8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330435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«Муха Цокотуха!»</w:t>
            </w:r>
          </w:p>
          <w:p w:rsidR="00E91CC8" w:rsidRPr="00330435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835" w:type="dxa"/>
          </w:tcPr>
          <w:p w:rsidR="00E91CC8" w:rsidRPr="00330435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творческую</w:t>
            </w:r>
          </w:p>
          <w:p w:rsidR="00E91CC8" w:rsidRPr="00330435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активность детей; развивать связную речь детей посредством театрализованной деятельности;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выступлению.</w:t>
            </w:r>
          </w:p>
        </w:tc>
        <w:tc>
          <w:tcPr>
            <w:tcW w:w="2410" w:type="dxa"/>
          </w:tcPr>
          <w:p w:rsidR="00E91CC8" w:rsidRPr="00330435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музыкальной </w:t>
            </w: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Муха Цокотуха».</w:t>
            </w:r>
          </w:p>
        </w:tc>
        <w:tc>
          <w:tcPr>
            <w:tcW w:w="2410" w:type="dxa"/>
          </w:tcPr>
          <w:p w:rsidR="00E91CC8" w:rsidRPr="00330435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 xml:space="preserve">Декорации </w:t>
            </w:r>
            <w:proofErr w:type="gramStart"/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91CC8" w:rsidRPr="00330435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сказке,</w:t>
            </w:r>
          </w:p>
          <w:p w:rsidR="00E91CC8" w:rsidRPr="00330435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E91CC8" w:rsidRPr="00330435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сопровождение,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пальчиковые куклы и атрибуты.</w:t>
            </w:r>
          </w:p>
        </w:tc>
      </w:tr>
    </w:tbl>
    <w:p w:rsidR="00E91CC8" w:rsidRDefault="00E91CC8" w:rsidP="00E9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3D768A">
        <w:rPr>
          <w:rFonts w:ascii="Times New Roman" w:hAnsi="Times New Roman" w:cs="Times New Roman"/>
          <w:sz w:val="28"/>
          <w:szCs w:val="28"/>
        </w:rPr>
        <w:t>Продолжение таблицы 3</w:t>
      </w:r>
    </w:p>
    <w:tbl>
      <w:tblPr>
        <w:tblStyle w:val="a3"/>
        <w:tblW w:w="9606" w:type="dxa"/>
        <w:tblLayout w:type="fixed"/>
        <w:tblLook w:val="04A0"/>
      </w:tblPr>
      <w:tblGrid>
        <w:gridCol w:w="1951"/>
        <w:gridCol w:w="2835"/>
        <w:gridCol w:w="2410"/>
        <w:gridCol w:w="2410"/>
      </w:tblGrid>
      <w:tr w:rsidR="00E91CC8" w:rsidTr="00376123">
        <w:tc>
          <w:tcPr>
            <w:tcW w:w="1951" w:type="dxa"/>
          </w:tcPr>
          <w:p w:rsidR="00E91CC8" w:rsidRPr="003D768A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1CC8" w:rsidRPr="003D768A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91CC8" w:rsidRPr="003D768A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91CC8" w:rsidRPr="003D768A" w:rsidRDefault="00E91CC8" w:rsidP="003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1CC8" w:rsidRPr="003D768A" w:rsidTr="00376123">
        <w:trPr>
          <w:trHeight w:val="1657"/>
        </w:trPr>
        <w:tc>
          <w:tcPr>
            <w:tcW w:w="1951" w:type="dxa"/>
          </w:tcPr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«Весна, весна на улице!»</w:t>
            </w:r>
          </w:p>
        </w:tc>
        <w:tc>
          <w:tcPr>
            <w:tcW w:w="2835" w:type="dxa"/>
          </w:tcPr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радостное настроение;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совершенствовать связную речь детей и исполнительское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мастерство; 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</w:t>
            </w:r>
            <w:proofErr w:type="gramStart"/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импровизации.</w:t>
            </w:r>
          </w:p>
        </w:tc>
        <w:tc>
          <w:tcPr>
            <w:tcW w:w="2410" w:type="dxa"/>
          </w:tcPr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Речевая минутка: «Речевые интонации персонажей».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«Пальчик-мальчик»,</w:t>
            </w:r>
          </w:p>
          <w:p w:rsidR="00E91CC8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«Прилетели птицы».</w:t>
            </w:r>
          </w:p>
          <w:p w:rsidR="00E91CC8" w:rsidRPr="006067EC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EC">
              <w:rPr>
                <w:rFonts w:ascii="Times New Roman" w:hAnsi="Times New Roman" w:cs="Times New Roman"/>
                <w:sz w:val="24"/>
                <w:szCs w:val="24"/>
              </w:rPr>
              <w:t>Этюд «Бабочка», «Травка зеленеет, солнышко блестит».</w:t>
            </w:r>
          </w:p>
          <w:p w:rsidR="00E91CC8" w:rsidRPr="006067EC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EC">
              <w:rPr>
                <w:rFonts w:ascii="Times New Roman" w:hAnsi="Times New Roman" w:cs="Times New Roman"/>
                <w:sz w:val="24"/>
                <w:szCs w:val="24"/>
              </w:rPr>
              <w:t>Пантомимы «Сажаем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7EC">
              <w:rPr>
                <w:rFonts w:ascii="Times New Roman" w:hAnsi="Times New Roman" w:cs="Times New Roman"/>
                <w:sz w:val="24"/>
                <w:szCs w:val="24"/>
              </w:rPr>
              <w:t>картошку», «Поливаем огород».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EC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 «Заяц в огороде» (по сказке Л.Воронковой).</w:t>
            </w:r>
          </w:p>
        </w:tc>
        <w:tc>
          <w:tcPr>
            <w:tcW w:w="2410" w:type="dxa"/>
          </w:tcPr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</w:tc>
      </w:tr>
      <w:tr w:rsidR="00E91CC8" w:rsidRPr="003D768A" w:rsidTr="00376123">
        <w:tc>
          <w:tcPr>
            <w:tcW w:w="1951" w:type="dxa"/>
          </w:tcPr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«Игра -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сказка в платковый кукольный театр»</w:t>
            </w:r>
          </w:p>
        </w:tc>
        <w:tc>
          <w:tcPr>
            <w:tcW w:w="2835" w:type="dxa"/>
          </w:tcPr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связную речь с помощью инсценировки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сказки, используя театр с платковыми куклами; учить согласовывать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движения куклы с произносимым текстом.</w:t>
            </w:r>
          </w:p>
        </w:tc>
        <w:tc>
          <w:tcPr>
            <w:tcW w:w="2410" w:type="dxa"/>
          </w:tcPr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Игра «Угадай, что я делаю?»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Работа над техникой речи.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Скороговорки. Этюд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«Любитель-рыболов».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 xml:space="preserve">Игра «Конкурс </w:t>
            </w:r>
            <w:proofErr w:type="gramStart"/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лентяев</w:t>
            </w:r>
            <w:proofErr w:type="gramEnd"/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Игра «Гипнотизер».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Репетиция сказки «Заяц в огороде». Изготовление кукол для платкового театра.</w:t>
            </w:r>
          </w:p>
        </w:tc>
        <w:tc>
          <w:tcPr>
            <w:tcW w:w="2410" w:type="dxa"/>
          </w:tcPr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Платки, клей,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бумага, ножницы,</w:t>
            </w:r>
          </w:p>
          <w:p w:rsidR="00E91CC8" w:rsidRPr="003D768A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8A">
              <w:rPr>
                <w:rFonts w:ascii="Times New Roman" w:hAnsi="Times New Roman" w:cs="Times New Roman"/>
                <w:sz w:val="24"/>
                <w:szCs w:val="24"/>
              </w:rPr>
              <w:t>маски.</w:t>
            </w:r>
          </w:p>
        </w:tc>
      </w:tr>
      <w:tr w:rsidR="00E91CC8" w:rsidTr="00376123">
        <w:tc>
          <w:tcPr>
            <w:tcW w:w="1951" w:type="dxa"/>
          </w:tcPr>
          <w:p w:rsidR="00E91CC8" w:rsidRPr="0060773D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CC8" w:rsidRPr="0060773D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Драматизация сказки</w:t>
            </w:r>
          </w:p>
          <w:p w:rsidR="00E91CC8" w:rsidRPr="0060773D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«Заяц в </w:t>
            </w: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огороде»</w:t>
            </w:r>
          </w:p>
        </w:tc>
        <w:tc>
          <w:tcPr>
            <w:tcW w:w="2835" w:type="dxa"/>
          </w:tcPr>
          <w:p w:rsidR="00E91CC8" w:rsidRPr="0060773D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Добиваться яркой</w:t>
            </w:r>
          </w:p>
          <w:p w:rsidR="00E91CC8" w:rsidRPr="0060773D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выразительности речи во время передачи текста в соответствии </w:t>
            </w:r>
            <w:proofErr w:type="gramStart"/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91CC8" w:rsidRPr="0060773D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событиями и</w:t>
            </w:r>
          </w:p>
          <w:p w:rsidR="00E91CC8" w:rsidRPr="0060773D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переживаниями героев, менять интонацию, выражение лица.</w:t>
            </w:r>
          </w:p>
        </w:tc>
        <w:tc>
          <w:tcPr>
            <w:tcW w:w="2410" w:type="dxa"/>
          </w:tcPr>
          <w:p w:rsidR="00E91CC8" w:rsidRPr="0060773D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«Заяц в огороде».</w:t>
            </w:r>
          </w:p>
        </w:tc>
        <w:tc>
          <w:tcPr>
            <w:tcW w:w="2410" w:type="dxa"/>
          </w:tcPr>
          <w:p w:rsidR="00E91CC8" w:rsidRPr="0060773D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Платковые куклы,</w:t>
            </w:r>
          </w:p>
          <w:p w:rsidR="00E91CC8" w:rsidRPr="0060773D" w:rsidRDefault="00E91CC8" w:rsidP="003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екорации.</w:t>
            </w:r>
          </w:p>
        </w:tc>
      </w:tr>
    </w:tbl>
    <w:p w:rsidR="00E91CC8" w:rsidRDefault="00E91CC8" w:rsidP="00E91CC8">
      <w:pPr>
        <w:spacing w:after="0" w:line="360" w:lineRule="auto"/>
      </w:pPr>
    </w:p>
    <w:p w:rsidR="00E91CC8" w:rsidRPr="00E91CC8" w:rsidRDefault="00E91CC8">
      <w:pPr>
        <w:rPr>
          <w:rFonts w:ascii="Times New Roman" w:hAnsi="Times New Roman" w:cs="Times New Roman"/>
          <w:sz w:val="28"/>
          <w:szCs w:val="28"/>
        </w:rPr>
      </w:pPr>
    </w:p>
    <w:sectPr w:rsidR="00E91CC8" w:rsidRPr="00E91CC8" w:rsidSect="0076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5BE3"/>
    <w:multiLevelType w:val="hybridMultilevel"/>
    <w:tmpl w:val="E7A43572"/>
    <w:lvl w:ilvl="0" w:tplc="96B64A1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7C43E4"/>
    <w:multiLevelType w:val="hybridMultilevel"/>
    <w:tmpl w:val="4E3CD268"/>
    <w:lvl w:ilvl="0" w:tplc="8466D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73683A"/>
    <w:multiLevelType w:val="hybridMultilevel"/>
    <w:tmpl w:val="53C873D6"/>
    <w:lvl w:ilvl="0" w:tplc="A206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CC8"/>
    <w:rsid w:val="001E11C1"/>
    <w:rsid w:val="005D2F74"/>
    <w:rsid w:val="00763869"/>
    <w:rsid w:val="008D120D"/>
    <w:rsid w:val="00C734DC"/>
    <w:rsid w:val="00E9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E91CC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CC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91CC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91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CC8"/>
  </w:style>
  <w:style w:type="paragraph" w:styleId="a9">
    <w:name w:val="footer"/>
    <w:basedOn w:val="a"/>
    <w:link w:val="aa"/>
    <w:uiPriority w:val="99"/>
    <w:unhideWhenUsed/>
    <w:rsid w:val="00E91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3218</Words>
  <Characters>18346</Characters>
  <Application>Microsoft Office Word</Application>
  <DocSecurity>0</DocSecurity>
  <Lines>152</Lines>
  <Paragraphs>43</Paragraphs>
  <ScaleCrop>false</ScaleCrop>
  <Company>Krokoz™</Company>
  <LinksUpToDate>false</LinksUpToDate>
  <CharactersWithSpaces>21521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2021-01-06T16:56:00Z</dcterms:created>
  <dcterms:modified xsi:type="dcterms:W3CDTF">2021-01-06T17:06:00Z</dcterms:modified>
</cp:coreProperties>
</file>