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A1" w:rsidRDefault="000333A1" w:rsidP="00E5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Конспект непосредствен</w:t>
      </w:r>
      <w:r w:rsidR="00E55195"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но образовательной деятельности </w:t>
      </w:r>
      <w:r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в</w:t>
      </w:r>
      <w:r w:rsidR="00696405"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="00E55195"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второй группе раннего возраста</w:t>
      </w:r>
      <w:r w:rsidRPr="001874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(ребенок и окружающий мир)</w:t>
      </w:r>
    </w:p>
    <w:p w:rsidR="001874E8" w:rsidRDefault="001874E8" w:rsidP="00E5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874E8" w:rsidRPr="001874E8" w:rsidRDefault="001874E8" w:rsidP="00E5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E36CE" w:rsidRPr="001874E8" w:rsidRDefault="004E36CE" w:rsidP="004E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Данилова Г.Н.</w:t>
      </w:r>
    </w:p>
    <w:p w:rsidR="00B519DF" w:rsidRPr="00BE2A32" w:rsidRDefault="00EC2C78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Тема.  «Солнышко с</w:t>
      </w:r>
      <w:r w:rsidR="00B519DF" w:rsidRPr="00BE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олнышко выгляни в окошечко</w:t>
      </w:r>
      <w:proofErr w:type="gramStart"/>
      <w:r w:rsidR="00B519DF" w:rsidRPr="00BE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..»</w:t>
      </w:r>
      <w:proofErr w:type="gramEnd"/>
    </w:p>
    <w:p w:rsidR="00CC4AB0" w:rsidRPr="00CC4AB0" w:rsidRDefault="00CC4AB0" w:rsidP="00856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4A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C4A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CC4A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детям представление о весенних изменениях в природе.</w:t>
      </w:r>
    </w:p>
    <w:p w:rsidR="000333A1" w:rsidRPr="000333A1" w:rsidRDefault="000333A1" w:rsidP="00856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33A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0333A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333A1" w:rsidRPr="00856110" w:rsidRDefault="000333A1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6110">
        <w:rPr>
          <w:rFonts w:ascii="Times New Roman" w:eastAsia="Times New Roman" w:hAnsi="Times New Roman" w:cs="Times New Roman"/>
          <w:color w:val="000000"/>
          <w:sz w:val="28"/>
        </w:rPr>
        <w:t>Дать  представления о весенних изменениях в природе.</w:t>
      </w:r>
    </w:p>
    <w:p w:rsidR="000333A1" w:rsidRPr="00856110" w:rsidRDefault="000333A1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6110">
        <w:rPr>
          <w:rFonts w:ascii="Times New Roman" w:eastAsia="Times New Roman" w:hAnsi="Times New Roman" w:cs="Times New Roman"/>
          <w:color w:val="000000"/>
          <w:sz w:val="28"/>
        </w:rPr>
        <w:t>Формировать интерес к явлениям природы.</w:t>
      </w:r>
    </w:p>
    <w:p w:rsidR="000333A1" w:rsidRPr="00856110" w:rsidRDefault="000333A1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6110">
        <w:rPr>
          <w:rFonts w:ascii="Times New Roman" w:eastAsia="Times New Roman" w:hAnsi="Times New Roman" w:cs="Times New Roman"/>
          <w:color w:val="000000"/>
          <w:sz w:val="28"/>
        </w:rPr>
        <w:t>Поддерживать у детей радостное настроение перед прогулкой в солнечный день.</w:t>
      </w:r>
    </w:p>
    <w:p w:rsidR="00CC4AB0" w:rsidRPr="00856110" w:rsidRDefault="00CC4AB0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речи как средства общения</w:t>
      </w:r>
    </w:p>
    <w:p w:rsidR="00CC4AB0" w:rsidRPr="00856110" w:rsidRDefault="00CC4AB0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бережное отношение к живой природе</w:t>
      </w:r>
    </w:p>
    <w:p w:rsidR="00CC4AB0" w:rsidRPr="00856110" w:rsidRDefault="00CC4AB0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 мелкую моторику рук</w:t>
      </w:r>
    </w:p>
    <w:p w:rsidR="00CC4AB0" w:rsidRPr="00856110" w:rsidRDefault="00E63409" w:rsidP="008561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зрительное восприятие, слуховое и зрительное внимание</w:t>
      </w:r>
    </w:p>
    <w:p w:rsidR="000333A1" w:rsidRPr="000333A1" w:rsidRDefault="000333A1" w:rsidP="00856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33A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Материал.</w:t>
      </w:r>
      <w:r w:rsidRPr="000333A1">
        <w:rPr>
          <w:rFonts w:ascii="Times New Roman" w:eastAsia="Times New Roman" w:hAnsi="Times New Roman" w:cs="Times New Roman"/>
          <w:color w:val="000000"/>
          <w:sz w:val="28"/>
        </w:rPr>
        <w:t> Магнитная доска, силуэты для выкладывания весеннего пейзажа на магнитиках, мольберт, конверт с картинками на весеннюю тему</w:t>
      </w:r>
      <w:r w:rsidR="00B519D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333A1" w:rsidRPr="000333A1" w:rsidRDefault="000333A1" w:rsidP="00856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33A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</w:t>
      </w:r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. Рассматривание иллюстраций с изображением солнца. Наблюдения за весенними изменениями в природе. Чтение стихотворений, </w:t>
      </w:r>
      <w:proofErr w:type="spellStart"/>
      <w:r w:rsidRPr="000333A1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  о солнце. Игра «Солнышко и дождик». Рисование солнышка. Просмотр видео презентации  «Наше солнце» (мультимедийный показ).</w:t>
      </w:r>
    </w:p>
    <w:p w:rsidR="000333A1" w:rsidRDefault="000333A1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3A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  <w:r w:rsidRPr="000333A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5195" w:rsidRDefault="00E63409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играют, 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>в группе раздается стук в дверь</w:t>
      </w:r>
      <w:r w:rsidR="00E55195" w:rsidRPr="00E5519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1335F" w:rsidRDefault="00E55195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 открывает дверь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 там почтальон </w:t>
      </w:r>
    </w:p>
    <w:p w:rsidR="00E63409" w:rsidRPr="0011335F" w:rsidRDefault="00E63409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E63409">
        <w:rPr>
          <w:rFonts w:ascii="Times New Roman" w:eastAsia="Times New Roman" w:hAnsi="Times New Roman" w:cs="Times New Roman"/>
          <w:b/>
          <w:color w:val="000000"/>
          <w:sz w:val="28"/>
        </w:rPr>
        <w:t>юрпризный момент: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приход почтальона</w:t>
      </w:r>
    </w:p>
    <w:p w:rsidR="0011335F" w:rsidRPr="00696405" w:rsidRDefault="0011335F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Почтальон: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63409">
        <w:rPr>
          <w:rFonts w:ascii="Times New Roman" w:eastAsia="Times New Roman" w:hAnsi="Times New Roman" w:cs="Times New Roman"/>
          <w:color w:val="000000"/>
          <w:sz w:val="28"/>
        </w:rPr>
        <w:t>Эта группа Подсолнушки</w:t>
      </w:r>
      <w:r w:rsidRPr="00E5519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E55195" w:rsidRPr="0011335F" w:rsidRDefault="00E55195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Вам письмо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Распишитесь и получите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5195" w:rsidRDefault="00E55195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="00E63409" w:rsidRPr="00B519DF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Забирает письмо</w:t>
      </w:r>
      <w:r w:rsidR="00E634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благодарит почтальона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07C92"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ебята нам почтальон принес письмо</w:t>
      </w:r>
      <w:r w:rsidR="00E63409">
        <w:rPr>
          <w:rFonts w:ascii="Times New Roman" w:eastAsia="Times New Roman" w:hAnsi="Times New Roman" w:cs="Times New Roman"/>
          <w:color w:val="000000"/>
          <w:sz w:val="28"/>
        </w:rPr>
        <w:t xml:space="preserve">,  а письмо не простое,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электронное предлагаю присесть на стульчике и вместе 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>послушать,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нам его прислал</w:t>
      </w:r>
      <w:r w:rsidRPr="00E55195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 садятся полукруг</w:t>
      </w:r>
      <w:r w:rsidR="00D50D81">
        <w:rPr>
          <w:rFonts w:ascii="Times New Roman" w:eastAsia="Times New Roman" w:hAnsi="Times New Roman" w:cs="Times New Roman"/>
          <w:color w:val="000000"/>
          <w:sz w:val="28"/>
        </w:rPr>
        <w:t>ом на стульчиках перед  магнитной доской.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Идет прослушивание аудиозаписи</w:t>
      </w:r>
      <w:r w:rsidRPr="00E5519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50D81">
        <w:rPr>
          <w:rFonts w:ascii="Times New Roman" w:eastAsia="Times New Roman" w:hAnsi="Times New Roman" w:cs="Times New Roman"/>
          <w:color w:val="000000"/>
          <w:sz w:val="28"/>
        </w:rPr>
        <w:t>(с колонки).</w:t>
      </w:r>
    </w:p>
    <w:p w:rsidR="00E63409" w:rsidRDefault="00E63409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Ребята, а кто нам прислал письмо?  (дети - Мишка)</w:t>
      </w:r>
    </w:p>
    <w:p w:rsidR="00E63409" w:rsidRDefault="00807C92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Мишка не знает, наступила ли весна</w:t>
      </w:r>
      <w:r w:rsidR="00E63409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вы как думаете</w:t>
      </w:r>
      <w:r w:rsidR="00B519DF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E63409" w:rsidRDefault="00807C92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</w:t>
      </w:r>
      <w:r w:rsidR="00303AA1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наступила!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Давайте поможем  мишке</w:t>
      </w: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! Нужно с помощью картинок назвать приметы весны.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ярко светит солнце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(картинка-1</w:t>
      </w:r>
      <w:r w:rsidRPr="00A572DC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572DC" w:rsidRDefault="00A572DC" w:rsidP="00A572DC">
      <w:pPr>
        <w:shd w:val="clear" w:color="auto" w:fill="FFFFFF"/>
        <w:spacing w:after="0"/>
        <w:jc w:val="both"/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тает снег и появляются проталинк</w:t>
      </w:r>
      <w:proofErr w:type="gramStart"/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картинка-2</w:t>
      </w:r>
      <w:r w:rsidRPr="00A572DC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Весной появляется трава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(картинка-3)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набухают почки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(картинка-4</w:t>
      </w:r>
      <w:r w:rsidRPr="00A572DC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прилетают птицы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(картинка-5</w:t>
      </w:r>
      <w:r w:rsidRPr="00A572DC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просыпаются животные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(картинка-6</w:t>
      </w:r>
      <w:r w:rsidRPr="00A572DC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572DC" w:rsidRPr="00A572DC" w:rsidRDefault="00A572DC" w:rsidP="00A572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DC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Весной появляются первые цветы: подснежники </w:t>
      </w:r>
      <w:r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(картинка-7)</w:t>
      </w:r>
    </w:p>
    <w:p w:rsidR="00A572DC" w:rsidRDefault="00EB4207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420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очень рады весне, мы долго её ждали.</w:t>
      </w:r>
      <w:r w:rsidR="00A572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B4207" w:rsidRDefault="00A572DC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Скажите пожалуйста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 какая у нас  весна</w:t>
      </w:r>
      <w:r w:rsidRPr="00E55195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9D3F8D">
        <w:rPr>
          <w:rFonts w:ascii="Times New Roman" w:eastAsia="Times New Roman" w:hAnsi="Times New Roman" w:cs="Times New Roman"/>
          <w:color w:val="000000"/>
          <w:sz w:val="28"/>
        </w:rPr>
        <w:t xml:space="preserve">(помогает детям  при ответе, если  ребёнок затрудняется </w:t>
      </w:r>
      <w:r w:rsidR="00FF1D7F">
        <w:rPr>
          <w:rFonts w:ascii="Times New Roman" w:eastAsia="Times New Roman" w:hAnsi="Times New Roman" w:cs="Times New Roman"/>
          <w:color w:val="000000"/>
          <w:sz w:val="28"/>
        </w:rPr>
        <w:t>–говорю сама и прошу его повторить за мной ответ)</w:t>
      </w:r>
    </w:p>
    <w:p w:rsidR="00EB4207" w:rsidRDefault="00EB4207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Дети</w:t>
      </w:r>
      <w:proofErr w:type="gramStart"/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EB4207">
        <w:rPr>
          <w:rFonts w:ascii="Times New Roman" w:eastAsia="Times New Roman" w:hAnsi="Times New Roman" w:cs="Times New Roman"/>
          <w:color w:val="000000"/>
          <w:sz w:val="28"/>
        </w:rPr>
        <w:t>ответы –теплая,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>солнечная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>,яркая,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 xml:space="preserve">красивая и </w:t>
      </w:r>
      <w:proofErr w:type="spellStart"/>
      <w:r w:rsidRPr="00EB4207">
        <w:rPr>
          <w:rFonts w:ascii="Times New Roman" w:eastAsia="Times New Roman" w:hAnsi="Times New Roman" w:cs="Times New Roman"/>
          <w:color w:val="000000"/>
          <w:sz w:val="28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….)</w:t>
      </w:r>
    </w:p>
    <w:p w:rsidR="009D3F8D" w:rsidRDefault="00EB4207" w:rsidP="00A57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4207">
        <w:rPr>
          <w:rFonts w:ascii="Times New Roman" w:eastAsia="Times New Roman" w:hAnsi="Times New Roman" w:cs="Times New Roman"/>
          <w:color w:val="000000"/>
          <w:sz w:val="28"/>
        </w:rPr>
        <w:t>я предлагаю вам послушать</w:t>
      </w:r>
      <w:r w:rsidR="00FF1D7F">
        <w:rPr>
          <w:rFonts w:ascii="Times New Roman" w:eastAsia="Times New Roman" w:hAnsi="Times New Roman" w:cs="Times New Roman"/>
          <w:color w:val="000000"/>
          <w:sz w:val="28"/>
        </w:rPr>
        <w:t xml:space="preserve"> красивую  музыкальную композицию…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FF1D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="00FF1D7F">
        <w:rPr>
          <w:rFonts w:ascii="Times New Roman" w:eastAsia="Times New Roman" w:hAnsi="Times New Roman" w:cs="Times New Roman"/>
          <w:color w:val="000000"/>
          <w:sz w:val="28"/>
        </w:rPr>
        <w:t>включается колонка-музыкальная композиция )…</w:t>
      </w:r>
    </w:p>
    <w:p w:rsidR="00EB4207" w:rsidRPr="008E0823" w:rsidRDefault="00A572DC" w:rsidP="00A572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Весна красна идёт и песенку поёт</w:t>
      </w:r>
      <w:proofErr w:type="gramStart"/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А</w:t>
      </w:r>
      <w:proofErr w:type="gramEnd"/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песенке свирель</w:t>
      </w:r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Весёлая капель</w:t>
      </w:r>
      <w:bookmarkStart w:id="0" w:name="_GoBack"/>
      <w:bookmarkEnd w:id="0"/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Весна красна идёт и песенку поёт</w:t>
      </w:r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А в песенке свирель</w:t>
      </w:r>
      <w:r w:rsidRPr="008E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Весёлая  капель…</w:t>
      </w:r>
    </w:p>
    <w:p w:rsidR="00EB4207" w:rsidRDefault="00E63409" w:rsidP="00EB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F1D7F">
        <w:rPr>
          <w:rFonts w:ascii="Times New Roman" w:eastAsia="Times New Roman" w:hAnsi="Times New Roman" w:cs="Times New Roman"/>
          <w:b/>
          <w:color w:val="000000"/>
          <w:sz w:val="28"/>
        </w:rPr>
        <w:t>Ребята</w:t>
      </w:r>
      <w:proofErr w:type="gramStart"/>
      <w:r w:rsidR="00EB4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F1D7F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="00FF1D7F">
        <w:rPr>
          <w:rFonts w:ascii="Times New Roman" w:eastAsia="Times New Roman" w:hAnsi="Times New Roman" w:cs="Times New Roman"/>
          <w:color w:val="000000"/>
          <w:sz w:val="28"/>
        </w:rPr>
        <w:t>а к</w:t>
      </w:r>
      <w:r w:rsidR="00EB4207" w:rsidRPr="00EB4207">
        <w:rPr>
          <w:rFonts w:ascii="Times New Roman" w:eastAsia="Times New Roman" w:hAnsi="Times New Roman" w:cs="Times New Roman"/>
          <w:color w:val="000000"/>
          <w:sz w:val="28"/>
        </w:rPr>
        <w:t>акое у нас сейчас настроение?</w:t>
      </w:r>
    </w:p>
    <w:p w:rsidR="00EB4207" w:rsidRDefault="00EB4207" w:rsidP="00EB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="002C0A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C0AE3">
        <w:rPr>
          <w:rFonts w:ascii="Times New Roman" w:eastAsia="Times New Roman" w:hAnsi="Times New Roman" w:cs="Times New Roman"/>
          <w:color w:val="000000"/>
          <w:sz w:val="28"/>
        </w:rPr>
        <w:t>Хорошее</w:t>
      </w:r>
      <w:r w:rsidR="002C0AE3" w:rsidRPr="002C0AE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E2A32" w:rsidRPr="001D4765" w:rsidRDefault="002C0AE3" w:rsidP="00BE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Да, ребята, действительно, чудесное время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2C0AE3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 w:rsidRPr="002C0AE3">
        <w:rPr>
          <w:rFonts w:ascii="Times New Roman" w:eastAsia="Times New Roman" w:hAnsi="Times New Roman" w:cs="Times New Roman"/>
          <w:b/>
          <w:color w:val="000000"/>
          <w:sz w:val="28"/>
        </w:rPr>
        <w:t>есна</w:t>
      </w:r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E2A32" w:rsidRPr="009D3F8D" w:rsidRDefault="009D3F8D" w:rsidP="00BE2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D3F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«Собери картину»</w:t>
      </w:r>
    </w:p>
    <w:p w:rsidR="009D3F8D" w:rsidRDefault="00BE2A32" w:rsidP="009D3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76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едлагаю собрать картину о весне,  и 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>посмотрим,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 xml:space="preserve"> что у на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 xml:space="preserve"> получится</w:t>
      </w:r>
      <w:r w:rsidR="00E55195" w:rsidRPr="00E5519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C0AE3">
        <w:rPr>
          <w:rFonts w:ascii="Times New Roman" w:eastAsia="Times New Roman" w:hAnsi="Times New Roman" w:cs="Times New Roman"/>
          <w:color w:val="000000"/>
          <w:sz w:val="28"/>
        </w:rPr>
        <w:t> Подходите все столу.. Располагайтесь</w:t>
      </w:r>
      <w:proofErr w:type="gramStart"/>
      <w:r w:rsidR="002C0AE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2C0AE3">
        <w:rPr>
          <w:rFonts w:ascii="Times New Roman" w:eastAsia="Times New Roman" w:hAnsi="Times New Roman" w:cs="Times New Roman"/>
          <w:color w:val="000000"/>
          <w:sz w:val="28"/>
        </w:rPr>
        <w:t>чтобы вам всем  было удобно работать!</w:t>
      </w:r>
      <w:r w:rsidR="00E55195" w:rsidRPr="000333A1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9D3F8D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9D3F8D" w:rsidRPr="001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3F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воспитатель-</w:t>
      </w:r>
      <w:r w:rsidR="009D3F8D" w:rsidRPr="001D4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наводящими и уточняющими </w:t>
      </w:r>
    </w:p>
    <w:p w:rsidR="00E55195" w:rsidRPr="00BE2A32" w:rsidRDefault="009D3F8D" w:rsidP="009D3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76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вопросами помогает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476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справиться с заданием</w:t>
      </w:r>
      <w:proofErr w:type="gramStart"/>
      <w:r w:rsidR="00E55195"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gramEnd"/>
      <w:r w:rsidR="00E55195" w:rsidRPr="000333A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</w:t>
      </w:r>
    </w:p>
    <w:p w:rsidR="002C0AE3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Светит что? (ответы детей – Солнце). </w:t>
      </w:r>
    </w:p>
    <w:p w:rsidR="002C0AE3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Появилась что? (ответы детей - Травка.) </w:t>
      </w:r>
    </w:p>
    <w:p w:rsidR="002C0AE3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Распустились на деревьях что? (ответы детей - Листочки.) </w:t>
      </w:r>
    </w:p>
    <w:p w:rsidR="002C0AE3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3A1">
        <w:rPr>
          <w:rFonts w:ascii="Times New Roman" w:eastAsia="Times New Roman" w:hAnsi="Times New Roman" w:cs="Times New Roman"/>
          <w:color w:val="000000"/>
          <w:sz w:val="28"/>
        </w:rPr>
        <w:t xml:space="preserve">Расцвели что? (ответы детей - Цветы.). </w:t>
      </w:r>
    </w:p>
    <w:p w:rsidR="00E55195" w:rsidRPr="00E55195" w:rsidRDefault="00E55195" w:rsidP="002C0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333A1">
        <w:rPr>
          <w:rFonts w:ascii="Times New Roman" w:eastAsia="Times New Roman" w:hAnsi="Times New Roman" w:cs="Times New Roman"/>
          <w:color w:val="000000"/>
          <w:sz w:val="28"/>
        </w:rPr>
        <w:t>Кто прилетел? (ответы детей – Птицы, бабочки).            </w:t>
      </w:r>
    </w:p>
    <w:p w:rsidR="00E55195" w:rsidRPr="00E55195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E2A32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Start"/>
      <w:r w:rsidR="00BE2A3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BE2A32">
        <w:rPr>
          <w:rFonts w:ascii="Times New Roman" w:eastAsia="Times New Roman" w:hAnsi="Times New Roman" w:cs="Times New Roman"/>
          <w:color w:val="000000"/>
          <w:sz w:val="28"/>
        </w:rPr>
        <w:t xml:space="preserve"> какое время  </w:t>
      </w:r>
      <w:r>
        <w:rPr>
          <w:rFonts w:ascii="Times New Roman" w:eastAsia="Times New Roman" w:hAnsi="Times New Roman" w:cs="Times New Roman"/>
          <w:color w:val="000000"/>
          <w:sz w:val="28"/>
        </w:rPr>
        <w:t>года мы</w:t>
      </w:r>
      <w:r w:rsidR="00BE2A32">
        <w:rPr>
          <w:rFonts w:ascii="Times New Roman" w:eastAsia="Times New Roman" w:hAnsi="Times New Roman" w:cs="Times New Roman"/>
          <w:color w:val="000000"/>
          <w:sz w:val="28"/>
        </w:rPr>
        <w:t xml:space="preserve"> с вами изобразили на  картине</w:t>
      </w:r>
      <w:r w:rsidRPr="00E5519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E55195" w:rsidRPr="00E55195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E2A3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весну…</w:t>
      </w:r>
    </w:p>
    <w:p w:rsidR="00A55ED0" w:rsidRPr="00B519DF" w:rsidRDefault="00E55195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19DF">
        <w:rPr>
          <w:rFonts w:ascii="Times New Roman" w:hAnsi="Times New Roman" w:cs="Times New Roman"/>
          <w:b/>
          <w:color w:val="000000"/>
          <w:sz w:val="28"/>
        </w:rPr>
        <w:t>Воспитатель:</w:t>
      </w:r>
      <w:r w:rsidR="0085611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BE2A32">
        <w:rPr>
          <w:rFonts w:ascii="Times New Roman" w:hAnsi="Times New Roman" w:cs="Times New Roman"/>
          <w:color w:val="000000"/>
          <w:sz w:val="28"/>
        </w:rPr>
        <w:t>Правильно  весну.</w:t>
      </w:r>
    </w:p>
    <w:p w:rsidR="00172904" w:rsidRPr="00696405" w:rsidRDefault="00BE2A32" w:rsidP="002C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 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 xml:space="preserve"> пр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>ед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>лагаю вам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55195">
        <w:rPr>
          <w:rFonts w:ascii="Times New Roman" w:eastAsia="Times New Roman" w:hAnsi="Times New Roman" w:cs="Times New Roman"/>
          <w:color w:val="000000"/>
          <w:sz w:val="28"/>
        </w:rPr>
        <w:t xml:space="preserve"> подойти к окну и полюбоваться лучиками солнышка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посмотрите как</w:t>
      </w:r>
      <w:r w:rsidR="00172904" w:rsidRPr="0017290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 xml:space="preserve"> оно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нам улыбается и протягивает свои лучики</w:t>
      </w:r>
      <w:r w:rsidR="00172904" w:rsidRPr="0017290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C0AE3" w:rsidRPr="009D3F8D" w:rsidRDefault="00086D4B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7847F4" w:rsidRPr="00086D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Проводится </w:t>
      </w:r>
      <w:r w:rsidRPr="00086D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proofErr w:type="spellStart"/>
      <w:r w:rsidR="007847F4" w:rsidRPr="00086D4B">
        <w:rPr>
          <w:rFonts w:ascii="Times New Roman" w:eastAsia="Times New Roman" w:hAnsi="Times New Roman" w:cs="Times New Roman"/>
          <w:b/>
          <w:color w:val="000000"/>
          <w:sz w:val="28"/>
        </w:rPr>
        <w:t>физминутка</w:t>
      </w:r>
      <w:proofErr w:type="spellEnd"/>
      <w:r w:rsidR="007847F4" w:rsidRPr="009D3F8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).</w:t>
      </w:r>
      <w:r w:rsidR="009D3F8D" w:rsidRPr="009D3F8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«Солнышко»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color w:val="333333"/>
          <w:sz w:val="28"/>
          <w:szCs w:val="28"/>
        </w:rPr>
        <w:t xml:space="preserve">1. </w:t>
      </w:r>
      <w:r w:rsidRPr="002C0AE3">
        <w:rPr>
          <w:b/>
          <w:i/>
          <w:color w:val="333333"/>
          <w:sz w:val="28"/>
          <w:szCs w:val="28"/>
        </w:rPr>
        <w:t>«Вот как солнышко встает» - и. п.: сидя на корточках, руки опущены вниз. Медленно вставать, руки вперед-вверх на каждое слово.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i/>
          <w:color w:val="333333"/>
          <w:sz w:val="28"/>
          <w:szCs w:val="28"/>
        </w:rPr>
        <w:t xml:space="preserve">2. </w:t>
      </w:r>
      <w:proofErr w:type="gramStart"/>
      <w:r w:rsidRPr="002C0AE3">
        <w:rPr>
          <w:b/>
          <w:i/>
          <w:color w:val="333333"/>
          <w:sz w:val="28"/>
          <w:szCs w:val="28"/>
        </w:rPr>
        <w:t>«Выше, выше, выше» - и. п.: стоя в вверху разведены в стороны.</w:t>
      </w:r>
      <w:proofErr w:type="gramEnd"/>
      <w:r w:rsidRPr="002C0AE3">
        <w:rPr>
          <w:b/>
          <w:i/>
          <w:color w:val="333333"/>
          <w:sz w:val="28"/>
          <w:szCs w:val="28"/>
        </w:rPr>
        <w:t xml:space="preserve"> Наклоны туловища вниз, руки на колени, вернуться </w:t>
      </w:r>
      <w:proofErr w:type="gramStart"/>
      <w:r w:rsidRPr="002C0AE3">
        <w:rPr>
          <w:b/>
          <w:i/>
          <w:color w:val="333333"/>
          <w:sz w:val="28"/>
          <w:szCs w:val="28"/>
        </w:rPr>
        <w:t>в</w:t>
      </w:r>
      <w:proofErr w:type="gramEnd"/>
      <w:r w:rsidRPr="002C0AE3">
        <w:rPr>
          <w:b/>
          <w:i/>
          <w:color w:val="333333"/>
          <w:sz w:val="28"/>
          <w:szCs w:val="28"/>
        </w:rPr>
        <w:t xml:space="preserve"> и. п.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i/>
          <w:color w:val="333333"/>
          <w:sz w:val="28"/>
          <w:szCs w:val="28"/>
        </w:rPr>
        <w:t>3. «К ночи солнышко зайдет» - и. п.: то же. Присесть на корточки, руки опустить.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i/>
          <w:color w:val="333333"/>
          <w:sz w:val="28"/>
          <w:szCs w:val="28"/>
        </w:rPr>
        <w:t xml:space="preserve">4. </w:t>
      </w:r>
      <w:proofErr w:type="gramStart"/>
      <w:r w:rsidRPr="002C0AE3">
        <w:rPr>
          <w:b/>
          <w:i/>
          <w:color w:val="333333"/>
          <w:sz w:val="28"/>
          <w:szCs w:val="28"/>
        </w:rPr>
        <w:t>«Ниже, ниже, ниже» - и. п.: сидя на корточках, руки опущены вниз.</w:t>
      </w:r>
      <w:proofErr w:type="gramEnd"/>
      <w:r w:rsidRPr="002C0AE3">
        <w:rPr>
          <w:b/>
          <w:i/>
          <w:color w:val="333333"/>
          <w:sz w:val="28"/>
          <w:szCs w:val="28"/>
        </w:rPr>
        <w:t xml:space="preserve"> Наклоны головы вниз</w:t>
      </w:r>
      <w:r w:rsidR="00856110" w:rsidRPr="002C0AE3">
        <w:rPr>
          <w:b/>
          <w:i/>
          <w:color w:val="333333"/>
          <w:sz w:val="28"/>
          <w:szCs w:val="28"/>
        </w:rPr>
        <w:t xml:space="preserve"> –</w:t>
      </w:r>
      <w:r w:rsidRPr="002C0AE3">
        <w:rPr>
          <w:b/>
          <w:i/>
          <w:color w:val="333333"/>
          <w:sz w:val="28"/>
          <w:szCs w:val="28"/>
        </w:rPr>
        <w:t xml:space="preserve"> вверх</w:t>
      </w:r>
      <w:r w:rsidR="00856110" w:rsidRPr="002C0AE3">
        <w:rPr>
          <w:b/>
          <w:i/>
          <w:color w:val="333333"/>
          <w:sz w:val="28"/>
          <w:szCs w:val="28"/>
        </w:rPr>
        <w:t xml:space="preserve">– </w:t>
      </w:r>
      <w:r w:rsidRPr="002C0AE3">
        <w:rPr>
          <w:b/>
          <w:i/>
          <w:color w:val="333333"/>
          <w:sz w:val="28"/>
          <w:szCs w:val="28"/>
        </w:rPr>
        <w:t>вниз.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i/>
          <w:color w:val="333333"/>
          <w:sz w:val="28"/>
          <w:szCs w:val="28"/>
        </w:rPr>
        <w:lastRenderedPageBreak/>
        <w:t xml:space="preserve">5. «Хорошо, хорошо» - и. </w:t>
      </w:r>
      <w:proofErr w:type="gramStart"/>
      <w:r w:rsidRPr="002C0AE3">
        <w:rPr>
          <w:b/>
          <w:i/>
          <w:color w:val="333333"/>
          <w:sz w:val="28"/>
          <w:szCs w:val="28"/>
        </w:rPr>
        <w:t>п</w:t>
      </w:r>
      <w:proofErr w:type="gramEnd"/>
      <w:r w:rsidRPr="002C0AE3">
        <w:rPr>
          <w:b/>
          <w:i/>
          <w:color w:val="333333"/>
          <w:sz w:val="28"/>
          <w:szCs w:val="28"/>
        </w:rPr>
        <w:t xml:space="preserve"> : стоя. Хлопки в ладоши.</w:t>
      </w:r>
    </w:p>
    <w:p w:rsidR="007847F4" w:rsidRPr="002C0AE3" w:rsidRDefault="007847F4" w:rsidP="002C0A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C0AE3">
        <w:rPr>
          <w:b/>
          <w:i/>
          <w:color w:val="333333"/>
          <w:sz w:val="28"/>
          <w:szCs w:val="28"/>
        </w:rPr>
        <w:t>6. «Солнышко смеется» - и. п.: стоя, руки на поясе. Повороты туловища вправо-влево</w:t>
      </w:r>
    </w:p>
    <w:p w:rsidR="00172904" w:rsidRPr="00696405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="00B519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Pr="000333A1">
        <w:rPr>
          <w:rFonts w:ascii="Times New Roman" w:eastAsia="Times New Roman" w:hAnsi="Times New Roman" w:cs="Times New Roman"/>
          <w:color w:val="000000"/>
          <w:sz w:val="28"/>
        </w:rPr>
        <w:t>Молодцы!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написать письмо мишке,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>нам нужно собрать картинки с признаками весны.</w:t>
      </w:r>
    </w:p>
    <w:p w:rsidR="002C0AE3" w:rsidRDefault="007847F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предлагаю подойти к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стол</w:t>
      </w:r>
      <w:r w:rsidR="003F4FC8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172904" w:rsidRPr="001729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на столе лежат</w:t>
      </w:r>
      <w:r w:rsidR="00303A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86D4B" w:rsidRPr="002C0AE3">
        <w:rPr>
          <w:rFonts w:ascii="Times New Roman" w:eastAsia="Times New Roman" w:hAnsi="Times New Roman" w:cs="Times New Roman"/>
          <w:b/>
          <w:color w:val="000000"/>
          <w:sz w:val="28"/>
        </w:rPr>
        <w:t>картинки-половинки</w:t>
      </w:r>
      <w:r w:rsidR="003F4FC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72904" w:rsidRPr="00172904" w:rsidRDefault="003F4FC8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ни все разбросаны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 xml:space="preserve"> а мы попробуем с вами собрать из них красивые картинки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>, чтобы потом отправить мишке.</w:t>
      </w:r>
    </w:p>
    <w:p w:rsidR="00172904" w:rsidRPr="002C0AE3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собирают картинки</w:t>
      </w:r>
      <w:r w:rsidR="002C0AE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2C0AE3" w:rsidRPr="002C0A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«Признаки весны»</w:t>
      </w:r>
    </w:p>
    <w:p w:rsidR="00172904" w:rsidRPr="00172904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 получилась красивая весенняя картинка</w:t>
      </w:r>
      <w:r w:rsidR="003F4FC8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72904" w:rsidRDefault="00086D4B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Полина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="00172904">
        <w:rPr>
          <w:rFonts w:ascii="Times New Roman" w:eastAsia="Times New Roman" w:hAnsi="Times New Roman" w:cs="Times New Roman"/>
          <w:color w:val="000000"/>
          <w:sz w:val="28"/>
        </w:rPr>
        <w:t>кто у тебя на картинке</w:t>
      </w:r>
      <w:proofErr w:type="gramStart"/>
      <w:r w:rsidR="00172904" w:rsidRPr="00172904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gramEnd"/>
      <w:r w:rsidR="00172904" w:rsidRPr="002C0AE3">
        <w:rPr>
          <w:rFonts w:ascii="Times New Roman" w:eastAsia="Times New Roman" w:hAnsi="Times New Roman" w:cs="Times New Roman"/>
          <w:b/>
          <w:color w:val="000000"/>
          <w:sz w:val="28"/>
        </w:rPr>
        <w:t>Бабочка</w:t>
      </w:r>
      <w:r w:rsidR="007847F4" w:rsidRPr="002C0AE3">
        <w:rPr>
          <w:rFonts w:ascii="Times New Roman" w:eastAsia="Times New Roman" w:hAnsi="Times New Roman" w:cs="Times New Roman"/>
          <w:b/>
          <w:color w:val="000000"/>
          <w:sz w:val="28"/>
        </w:rPr>
        <w:t>!</w:t>
      </w:r>
    </w:p>
    <w:p w:rsidR="00172904" w:rsidRDefault="00086D4B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Матвей</w:t>
      </w:r>
      <w:r w:rsidR="00B519DF" w:rsidRPr="00B519DF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3F4FC8">
        <w:rPr>
          <w:rFonts w:ascii="Times New Roman" w:eastAsia="Times New Roman" w:hAnsi="Times New Roman" w:cs="Times New Roman"/>
          <w:color w:val="000000"/>
          <w:sz w:val="28"/>
        </w:rPr>
        <w:t xml:space="preserve"> а  кто у тебя</w:t>
      </w:r>
      <w:r w:rsidR="00172904" w:rsidRPr="00172904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proofErr w:type="gramStart"/>
      <w:r w:rsidR="002C0AE3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C0AE3" w:rsidRPr="002C0AE3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End"/>
      <w:r w:rsidR="007847F4" w:rsidRPr="002C0AE3">
        <w:rPr>
          <w:rFonts w:ascii="Times New Roman" w:eastAsia="Times New Roman" w:hAnsi="Times New Roman" w:cs="Times New Roman"/>
          <w:b/>
          <w:color w:val="000000"/>
          <w:sz w:val="28"/>
        </w:rPr>
        <w:t>олнышко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72904" w:rsidRPr="00172904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 каком в</w:t>
      </w:r>
      <w:r w:rsidR="003F4FC8">
        <w:rPr>
          <w:rFonts w:ascii="Times New Roman" w:eastAsia="Times New Roman" w:hAnsi="Times New Roman" w:cs="Times New Roman"/>
          <w:color w:val="000000"/>
          <w:sz w:val="28"/>
        </w:rPr>
        <w:t>ремени года мы сегодня говорили</w:t>
      </w:r>
      <w:r w:rsidRPr="00172904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2904" w:rsidRPr="00172904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19DF">
        <w:rPr>
          <w:rFonts w:ascii="Times New Roman" w:eastAsia="Times New Roman" w:hAnsi="Times New Roman" w:cs="Times New Roman"/>
          <w:b/>
          <w:color w:val="000000"/>
          <w:sz w:val="28"/>
        </w:rPr>
        <w:t>Ответ Детей:</w:t>
      </w:r>
      <w:r w:rsidR="008561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 весне</w:t>
      </w:r>
      <w:r w:rsidR="007847F4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72904" w:rsidRPr="00D0510D" w:rsidRDefault="00172904" w:rsidP="0085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 вами очень хорошо сегодня поработали</w:t>
      </w:r>
      <w:r w:rsidRPr="001729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были очень активные</w:t>
      </w:r>
      <w:r w:rsidRPr="001729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хорошо отвечали на вопросы</w:t>
      </w:r>
      <w:r w:rsidRPr="001729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узнали много интересного</w:t>
      </w:r>
      <w:r w:rsidRPr="0017290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 были большие молодцы</w:t>
      </w:r>
      <w:r w:rsidR="00D0510D" w:rsidRPr="00D05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333A1" w:rsidRPr="000333A1" w:rsidRDefault="000E5F4D" w:rsidP="008561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11335F">
        <w:rPr>
          <w:rFonts w:ascii="Times New Roman" w:eastAsia="Times New Roman" w:hAnsi="Times New Roman" w:cs="Times New Roman"/>
          <w:color w:val="000000"/>
          <w:sz w:val="28"/>
        </w:rPr>
        <w:t>ечером мы с вами вместе напишем мишке письмо</w:t>
      </w:r>
      <w:r w:rsidR="00856110">
        <w:rPr>
          <w:rFonts w:ascii="Times New Roman" w:eastAsia="Times New Roman" w:hAnsi="Times New Roman" w:cs="Times New Roman"/>
          <w:color w:val="000000"/>
          <w:sz w:val="28"/>
        </w:rPr>
        <w:t xml:space="preserve"> – п</w:t>
      </w:r>
      <w:r w:rsidR="0011335F">
        <w:rPr>
          <w:rFonts w:ascii="Times New Roman" w:eastAsia="Times New Roman" w:hAnsi="Times New Roman" w:cs="Times New Roman"/>
          <w:color w:val="000000"/>
          <w:sz w:val="28"/>
        </w:rPr>
        <w:t>ора ему лежебоке просыпаться потому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1335F">
        <w:rPr>
          <w:rFonts w:ascii="Times New Roman" w:eastAsia="Times New Roman" w:hAnsi="Times New Roman" w:cs="Times New Roman"/>
          <w:color w:val="000000"/>
          <w:sz w:val="28"/>
        </w:rPr>
        <w:t>что наступила весна</w:t>
      </w:r>
      <w:r w:rsidR="0011335F" w:rsidRPr="0011335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666E" w:rsidRDefault="000A666E" w:rsidP="00856110">
      <w:pPr>
        <w:jc w:val="both"/>
      </w:pPr>
    </w:p>
    <w:sectPr w:rsidR="000A666E" w:rsidSect="0079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DBB"/>
    <w:multiLevelType w:val="hybridMultilevel"/>
    <w:tmpl w:val="A9DC0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3A1"/>
    <w:rsid w:val="000333A1"/>
    <w:rsid w:val="00086D4B"/>
    <w:rsid w:val="000A666E"/>
    <w:rsid w:val="000E5F4D"/>
    <w:rsid w:val="0011335F"/>
    <w:rsid w:val="00140C45"/>
    <w:rsid w:val="00172904"/>
    <w:rsid w:val="001874E8"/>
    <w:rsid w:val="002C0AE3"/>
    <w:rsid w:val="00303AA1"/>
    <w:rsid w:val="003C6F3C"/>
    <w:rsid w:val="003F4FC8"/>
    <w:rsid w:val="004E36CE"/>
    <w:rsid w:val="00571D30"/>
    <w:rsid w:val="0061194A"/>
    <w:rsid w:val="00696405"/>
    <w:rsid w:val="006A32C3"/>
    <w:rsid w:val="006E43D2"/>
    <w:rsid w:val="007847F4"/>
    <w:rsid w:val="007908B5"/>
    <w:rsid w:val="00802B39"/>
    <w:rsid w:val="00805DFA"/>
    <w:rsid w:val="00807C92"/>
    <w:rsid w:val="00856110"/>
    <w:rsid w:val="008E0823"/>
    <w:rsid w:val="009753ED"/>
    <w:rsid w:val="009D3F8D"/>
    <w:rsid w:val="009E0B38"/>
    <w:rsid w:val="00A415A4"/>
    <w:rsid w:val="00A55ED0"/>
    <w:rsid w:val="00A572DC"/>
    <w:rsid w:val="00AC46D5"/>
    <w:rsid w:val="00B519DF"/>
    <w:rsid w:val="00BE2A32"/>
    <w:rsid w:val="00BE60C1"/>
    <w:rsid w:val="00BF0242"/>
    <w:rsid w:val="00C20CA3"/>
    <w:rsid w:val="00C33DDD"/>
    <w:rsid w:val="00CC4AB0"/>
    <w:rsid w:val="00CF74D3"/>
    <w:rsid w:val="00D0510D"/>
    <w:rsid w:val="00D50D81"/>
    <w:rsid w:val="00E55195"/>
    <w:rsid w:val="00E63409"/>
    <w:rsid w:val="00EB4207"/>
    <w:rsid w:val="00EC2C78"/>
    <w:rsid w:val="00ED3B23"/>
    <w:rsid w:val="00F74244"/>
    <w:rsid w:val="00FF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B5"/>
  </w:style>
  <w:style w:type="paragraph" w:styleId="2">
    <w:name w:val="heading 2"/>
    <w:basedOn w:val="a"/>
    <w:link w:val="20"/>
    <w:uiPriority w:val="9"/>
    <w:qFormat/>
    <w:rsid w:val="00033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3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03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33A1"/>
  </w:style>
  <w:style w:type="character" w:customStyle="1" w:styleId="c1">
    <w:name w:val="c1"/>
    <w:basedOn w:val="a0"/>
    <w:rsid w:val="000333A1"/>
  </w:style>
  <w:style w:type="character" w:customStyle="1" w:styleId="c6">
    <w:name w:val="c6"/>
    <w:basedOn w:val="a0"/>
    <w:rsid w:val="000333A1"/>
  </w:style>
  <w:style w:type="character" w:styleId="a3">
    <w:name w:val="Hyperlink"/>
    <w:basedOn w:val="a0"/>
    <w:uiPriority w:val="99"/>
    <w:semiHidden/>
    <w:unhideWhenUsed/>
    <w:rsid w:val="000333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33A1"/>
  </w:style>
  <w:style w:type="character" w:styleId="a4">
    <w:name w:val="Strong"/>
    <w:basedOn w:val="a0"/>
    <w:uiPriority w:val="22"/>
    <w:qFormat/>
    <w:rsid w:val="000333A1"/>
    <w:rPr>
      <w:b/>
      <w:bCs/>
    </w:rPr>
  </w:style>
  <w:style w:type="paragraph" w:customStyle="1" w:styleId="search-excerpt">
    <w:name w:val="search-excerpt"/>
    <w:basedOn w:val="a"/>
    <w:rsid w:val="0003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56110"/>
    <w:pPr>
      <w:ind w:left="720"/>
      <w:contextualSpacing/>
    </w:pPr>
  </w:style>
  <w:style w:type="character" w:customStyle="1" w:styleId="c3">
    <w:name w:val="c3"/>
    <w:basedOn w:val="a0"/>
    <w:rsid w:val="00A572DC"/>
  </w:style>
  <w:style w:type="character" w:customStyle="1" w:styleId="c10">
    <w:name w:val="c10"/>
    <w:basedOn w:val="a0"/>
    <w:rsid w:val="00A5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46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5643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30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369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0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1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02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83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21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64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2520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9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765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78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625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787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84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44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71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5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56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14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7996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7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56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06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9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649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6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747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5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Хозяин</cp:lastModifiedBy>
  <cp:revision>35</cp:revision>
  <cp:lastPrinted>2016-04-05T16:39:00Z</cp:lastPrinted>
  <dcterms:created xsi:type="dcterms:W3CDTF">2016-02-23T14:07:00Z</dcterms:created>
  <dcterms:modified xsi:type="dcterms:W3CDTF">2021-02-17T18:32:00Z</dcterms:modified>
</cp:coreProperties>
</file>