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02377F">
      <w:pPr>
        <w:shd w:val="clear" w:color="auto" w:fill="FFFFFF"/>
        <w:spacing w:before="163" w:after="163" w:line="380" w:lineRule="atLeast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ru-RU"/>
        </w:rPr>
      </w:pPr>
      <w:r w:rsidRPr="0002377F"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ru-RU"/>
        </w:rPr>
        <w:t>Сказка</w:t>
      </w:r>
    </w:p>
    <w:p w:rsidR="0002377F" w:rsidRPr="0002377F" w:rsidRDefault="0002377F" w:rsidP="0002377F">
      <w:pPr>
        <w:shd w:val="clear" w:color="auto" w:fill="FFFFFF"/>
        <w:spacing w:before="163" w:after="163" w:line="380" w:lineRule="atLeast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ru-RU"/>
        </w:rPr>
      </w:pPr>
      <w:r w:rsidRPr="0002377F"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ru-RU"/>
        </w:rPr>
        <w:t>«Волк и семеро козлят»</w:t>
      </w:r>
    </w:p>
    <w:p w:rsidR="0002377F" w:rsidRPr="0002377F" w:rsidRDefault="0002377F" w:rsidP="0002377F">
      <w:pPr>
        <w:shd w:val="clear" w:color="auto" w:fill="FFFFFF"/>
        <w:spacing w:before="163" w:after="163" w:line="380" w:lineRule="atLeast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F274A" w:rsidRDefault="002F274A" w:rsidP="002F274A">
      <w:pPr>
        <w:spacing w:after="0"/>
        <w:jc w:val="center"/>
      </w:pPr>
      <w:r>
        <w:t xml:space="preserve">                                                                Подготовила:</w:t>
      </w:r>
    </w:p>
    <w:p w:rsidR="002F274A" w:rsidRDefault="002F274A" w:rsidP="002F274A">
      <w:pPr>
        <w:spacing w:after="0"/>
      </w:pPr>
      <w:r>
        <w:t xml:space="preserve">                                                                                                                     Горбатова Валентина Петровна</w:t>
      </w:r>
    </w:p>
    <w:p w:rsidR="002F274A" w:rsidRDefault="002F274A" w:rsidP="002F274A">
      <w:pPr>
        <w:spacing w:after="0"/>
        <w:jc w:val="center"/>
      </w:pPr>
      <w:r>
        <w:t xml:space="preserve">                                                                                      учитель немецкого языка</w:t>
      </w:r>
    </w:p>
    <w:p w:rsidR="002F274A" w:rsidRDefault="002F274A" w:rsidP="002F274A">
      <w:pPr>
        <w:spacing w:after="0"/>
        <w:jc w:val="center"/>
      </w:pPr>
      <w:r>
        <w:t xml:space="preserve">                                                                                       МБОУ Ворминская СОШ» </w:t>
      </w:r>
    </w:p>
    <w:p w:rsidR="002F274A" w:rsidRDefault="002F274A" w:rsidP="002F274A">
      <w:pPr>
        <w:spacing w:after="0"/>
        <w:jc w:val="center"/>
      </w:pPr>
      <w:r>
        <w:t xml:space="preserve">                                                                                                        Почепского р-на Брянской области</w:t>
      </w: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02377F" w:rsidRDefault="0002377F" w:rsidP="00791DD4">
      <w:pPr>
        <w:shd w:val="clear" w:color="auto" w:fill="FFFFFF"/>
        <w:spacing w:before="163" w:after="163" w:line="380" w:lineRule="atLeast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791DD4" w:rsidRPr="002F274A" w:rsidRDefault="002F274A" w:rsidP="00791DD4">
      <w:pPr>
        <w:shd w:val="clear" w:color="auto" w:fill="FFFFFF"/>
        <w:spacing w:before="163" w:after="163" w:line="38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2F274A">
        <w:rPr>
          <w:rFonts w:ascii="Georgia" w:eastAsia="Times New Roman" w:hAnsi="Georgia" w:cs="Arial"/>
          <w:b/>
          <w:bCs/>
          <w:color w:val="333333"/>
          <w:kern w:val="36"/>
          <w:sz w:val="24"/>
          <w:szCs w:val="24"/>
          <w:lang w:eastAsia="ru-RU"/>
        </w:rPr>
        <w:t>Сказка : «</w:t>
      </w:r>
      <w:r w:rsidR="00791DD4" w:rsidRPr="002F274A">
        <w:rPr>
          <w:rFonts w:ascii="Georgia" w:eastAsia="Times New Roman" w:hAnsi="Georgia" w:cs="Arial"/>
          <w:b/>
          <w:bCs/>
          <w:color w:val="333333"/>
          <w:kern w:val="36"/>
          <w:sz w:val="24"/>
          <w:szCs w:val="24"/>
          <w:lang w:eastAsia="ru-RU"/>
        </w:rPr>
        <w:t>Волк и семеро козлят</w:t>
      </w:r>
      <w:r w:rsidRPr="002F274A">
        <w:rPr>
          <w:rFonts w:ascii="Georgia" w:eastAsia="Times New Roman" w:hAnsi="Georgia" w:cs="Arial"/>
          <w:b/>
          <w:bCs/>
          <w:color w:val="333333"/>
          <w:kern w:val="36"/>
          <w:sz w:val="24"/>
          <w:szCs w:val="24"/>
          <w:lang w:eastAsia="ru-RU"/>
        </w:rPr>
        <w:t>»</w:t>
      </w:r>
      <w:r w:rsidR="00791DD4" w:rsidRPr="002F274A">
        <w:rPr>
          <w:rFonts w:ascii="Georgia" w:eastAsia="Times New Roman" w:hAnsi="Georgia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C869ED">
        <w:rPr>
          <w:rFonts w:ascii="Georgia" w:eastAsia="Times New Roman" w:hAnsi="Georgia" w:cs="Arial"/>
          <w:b/>
          <w:bCs/>
          <w:color w:val="333333"/>
          <w:kern w:val="36"/>
          <w:sz w:val="24"/>
          <w:szCs w:val="24"/>
          <w:lang w:eastAsia="ru-RU"/>
        </w:rPr>
        <w:t xml:space="preserve">  (4 класс)</w:t>
      </w:r>
    </w:p>
    <w:p w:rsidR="00791DD4" w:rsidRPr="008F1D0B" w:rsidRDefault="00791DD4" w:rsidP="00791DD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0B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 </w:t>
      </w:r>
      <w:r w:rsidR="008F1D0B" w:rsidRPr="008F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8F1D0B" w:rsidRPr="008F1D0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творческие способности детей; познакомить с немецкими сказками, расширять кругозор обучающихся</w:t>
      </w:r>
    </w:p>
    <w:p w:rsidR="008F1D0B" w:rsidRPr="008F1D0B" w:rsidRDefault="008F1D0B" w:rsidP="00791DD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0B" w:rsidRPr="00C869ED" w:rsidRDefault="008F1D0B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r w:rsidRPr="008F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Сценарий</w:t>
      </w:r>
      <w:r w:rsidRPr="00C869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2F274A" w:rsidRDefault="002F274A" w:rsidP="002F274A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Die handelnden Personen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</w:t>
      </w:r>
      <w:r w:rsidR="00791DD4"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er Wolf und die sieben Geisslein</w:t>
      </w:r>
      <w: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, 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Müller</w:t>
      </w:r>
      <w: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, Ziege</w:t>
      </w:r>
    </w:p>
    <w:p w:rsidR="00791DD4" w:rsidRPr="002F274A" w:rsidRDefault="002F274A" w:rsidP="002F274A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(nach den B</w:t>
      </w:r>
      <w:r w:rsidR="00791DD4"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rüder Grimm</w:t>
      </w:r>
      <w: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</w: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Ziege: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Liebe Kinder horchet fein,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Lasst nur ja den Wolf nicht ein.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7 Geisslein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Liebe Mutter, nein, nein, nein.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Ziege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Seine Stimm’ erkennt ihr gleich,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Sie ist rau und gar nicht weich.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Hört ihr ihn, erkennt ihn da?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7 Geisslein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Liebe Mutter, ja, ja, ja!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Ziege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Und so schwarz sind seine Pfoten,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Türe öffnen ist verboten.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Wer erkennt ihn sicherlich?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7 Geisslein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Liebe Mutter, ich, ich, ich!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Ziege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Kinder hört, ich geh nun weg,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Bringe mit, was euch gut schmeckt.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7 Geisslein: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Liebe Mutter, meck, meck, meck.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Das ist fein, das ist fein,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Wir sind sieben Geisslein klein.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Kommt der Wolf, so rufen wir,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Bleib’ nur draussen vor der Tür.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 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Wolf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Macht auf ihr lieben Kinderlein,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Ich bin das liebe Mütterlein.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Hab’ jedem etwas mitgebracht.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7 Geisslein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Dummer Wolf wirst ausgelacht.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Deine Stimme kennen wir,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Lauf nur wieder weg von hier.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Schnell von hier nur wieder weg,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Dummer Wolf, meck, meck, meck, meck.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Wolf: Guten Morgen, lieber Krämer mein,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(zum Krämer) Gib mir ein Stück Kreide klein,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Macht die Stimme weich und fein.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(Wolf schluckt ein Stück Kreide.)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lastRenderedPageBreak/>
        <w:t> 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Wolf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Macht auf ihr lieben Kinderlein,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(weich) Ich bin das liebe Mütterlein.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7 Geisslein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O wie schwarz sind deine Pfoten,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Türe öffnen ist verboten.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Schnell von hier nur wieder weg,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Bist der Wolf, meck, meck, meck, meck.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 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Wolf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Lieber Bäcker, schöne Grüsse,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(zum Bäcker) Streich mir Teig auf meine Füsse.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Wolf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Herr Müller, schönen Gruss geboten,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(zum Müller) Streu mir Mehl auf meine Pfoten.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Müller: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Nein, Herr Wolf ich weig’re mich!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Wolf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Willst du nicht, so fress ich dich!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Müller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Ach, Herr Wolf, vielmals verzeiht,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(ängstlich) All zu gern bin ich bereit.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 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Wolf: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Macht auf ihr lieben Kinderlein,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Ich bin das liebe Mütterlein.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7 Geisslein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Ja, du bist das Mütterlein,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Deine Pfoten sind ja rein.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(Wolf kommt hereingestürzt)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Ach das ist der Wolf, meck, meck,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Jedes schnell in ein Versteck.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(Wolf und Geisslein werfen Tisch, Stuhl, Bank etc. um.)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Wolf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Lauft nur hin und her und fort,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Ich finde euch an jedem Ort.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(Wolf frisst 6 Geisslein, das 7. versteckt sich im Uhrenkasten. Dann trottet der Wolf fort und legt sich schlafen.)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 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Ziege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Warum steht die Türe offen,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Alles ist herumgeworfen.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Liebe Kinder, wo seid ihr?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Siebentes G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.: Mütterlein, nur ich bin hier.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Kam der böse Wolf herein,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Frass sechs in seinen Bauch hinein.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Ziege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Welch ein Jammer, welche Not,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(weint) Kinderlein, ach sechs sind tot.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(geht zum Wolf) Doch da regte sich was eben,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Sind die Kinder noch am Leben?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Bringe mir die grosse Scher’,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Zwirn und Nadel eiligst her.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lastRenderedPageBreak/>
        <w:t>6 Geisslein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Oh, wie ist es gut und schön,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Dass wir die Sonne wieder seh’n.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Ziege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Holt Steine mir, ihr Kinderlein,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Die füll’n wir in den Bauch hinein.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(Ziege näht den Bauch zu und alle verstecken sich)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Wolf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: Ach, wie ist mein Kopf so schwer,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Mir träumt von einer grossen Scher’.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Was rumpelt und pumpelt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In meinem Bauch herum?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Ich meinte, es wären sechs Geisslein,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Doch sind es lauter Wackerstein’!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Bin so durstig wie ein Bär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Gehe da zum Brunnen her.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Hilfe, Hilfe, ich versinke!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Hilfe, Hilfe, ich ertrinke!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7 Geisslein: Meck, meck, meck, meck, meck, meck, meck,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Der böse Wolf, der ist nun weg.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Das ist fein, das ist fein.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Wir sind sieben Geisslein klein.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 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</w:r>
      <w:r w:rsidRPr="002F274A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Anmerkung:</w:t>
      </w:r>
    </w:p>
    <w:p w:rsidR="00791DD4" w:rsidRPr="002F274A" w:rsidRDefault="00791DD4" w:rsidP="00791DD4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Als weitere Rollen können der Bäcker und der Krämer mit eigenen Antworten eingebaut werden.</w:t>
      </w:r>
    </w:p>
    <w:p w:rsidR="00130FA9" w:rsidRPr="002F274A" w:rsidRDefault="00791DD4" w:rsidP="00791DD4">
      <w:pPr>
        <w:rPr>
          <w:sz w:val="24"/>
          <w:szCs w:val="24"/>
          <w:lang w:val="en-US"/>
        </w:rPr>
      </w:pP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Am Ende kann auch der Originaltext übernommen werden: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Der Wolf ist tot, der Wolf ist tot,</w:t>
      </w:r>
      <w:r w:rsidRPr="002F27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Jetzt leben wir nicht mehr in Not</w:t>
      </w:r>
    </w:p>
    <w:sectPr w:rsidR="00130FA9" w:rsidRPr="002F274A" w:rsidSect="0013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1DD4"/>
    <w:rsid w:val="0002377F"/>
    <w:rsid w:val="00130FA9"/>
    <w:rsid w:val="002F274A"/>
    <w:rsid w:val="00350F2C"/>
    <w:rsid w:val="00395395"/>
    <w:rsid w:val="00791DD4"/>
    <w:rsid w:val="008F1D0B"/>
    <w:rsid w:val="00C869ED"/>
    <w:rsid w:val="00E040E9"/>
    <w:rsid w:val="00E7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9</cp:revision>
  <dcterms:created xsi:type="dcterms:W3CDTF">2021-11-15T13:21:00Z</dcterms:created>
  <dcterms:modified xsi:type="dcterms:W3CDTF">2021-11-18T15:33:00Z</dcterms:modified>
</cp:coreProperties>
</file>