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BC197" w14:textId="77777777" w:rsidR="00402750" w:rsidRDefault="00A01E16" w:rsidP="009304B8">
      <w:pPr>
        <w:ind w:left="-426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A2C8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Биологическая викторина для 9</w:t>
      </w:r>
      <w:r w:rsidR="00402750" w:rsidRPr="0040275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027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класса коррекционной школы</w:t>
      </w:r>
    </w:p>
    <w:p w14:paraId="349D62CA" w14:textId="30332EEB" w:rsidR="009304B8" w:rsidRPr="007A2C8E" w:rsidRDefault="00412806" w:rsidP="009304B8">
      <w:pPr>
        <w:ind w:left="-426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A2C8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62C57" w:rsidRPr="007A2C8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курсу "Человек </w:t>
      </w:r>
      <w:r w:rsidRPr="007A2C8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". </w:t>
      </w:r>
    </w:p>
    <w:p w14:paraId="136B8830" w14:textId="77777777" w:rsidR="00E671E7" w:rsidRPr="00D73CB6" w:rsidRDefault="00E671E7" w:rsidP="00E671E7">
      <w:pPr>
        <w:pStyle w:val="a3"/>
        <w:shd w:val="clear" w:color="auto" w:fill="FFFFFF"/>
        <w:spacing w:before="0" w:beforeAutospacing="0" w:after="0" w:afterAutospacing="0"/>
        <w:ind w:left="-426"/>
        <w:rPr>
          <w:color w:val="111111"/>
        </w:rPr>
      </w:pPr>
      <w:r w:rsidRPr="00D73CB6">
        <w:rPr>
          <w:color w:val="111111"/>
          <w:u w:val="single"/>
          <w:bdr w:val="none" w:sz="0" w:space="0" w:color="auto" w:frame="1"/>
        </w:rPr>
        <w:t>Цель</w:t>
      </w:r>
      <w:r w:rsidRPr="00D73CB6">
        <w:rPr>
          <w:color w:val="111111"/>
        </w:rPr>
        <w:t>: закрепить и расширить знания по </w:t>
      </w:r>
      <w:r w:rsidRPr="00D73CB6">
        <w:rPr>
          <w:rStyle w:val="a4"/>
          <w:color w:val="111111"/>
          <w:bdr w:val="none" w:sz="0" w:space="0" w:color="auto" w:frame="1"/>
        </w:rPr>
        <w:t>биологии</w:t>
      </w:r>
      <w:r w:rsidRPr="00D73CB6">
        <w:rPr>
          <w:color w:val="111111"/>
        </w:rPr>
        <w:t>.</w:t>
      </w:r>
    </w:p>
    <w:p w14:paraId="7583D611" w14:textId="03AED403" w:rsidR="00E671E7" w:rsidRPr="00D73CB6" w:rsidRDefault="00E671E7" w:rsidP="00E671E7">
      <w:pPr>
        <w:pStyle w:val="a3"/>
        <w:shd w:val="clear" w:color="auto" w:fill="FFFFFF"/>
        <w:spacing w:before="0" w:beforeAutospacing="0" w:after="0" w:afterAutospacing="0"/>
        <w:ind w:left="-426"/>
        <w:rPr>
          <w:color w:val="111111"/>
        </w:rPr>
      </w:pPr>
      <w:r w:rsidRPr="00D73CB6">
        <w:rPr>
          <w:color w:val="111111"/>
          <w:u w:val="single"/>
          <w:bdr w:val="none" w:sz="0" w:space="0" w:color="auto" w:frame="1"/>
        </w:rPr>
        <w:t>Задачи</w:t>
      </w:r>
      <w:r w:rsidRPr="00D73CB6">
        <w:rPr>
          <w:color w:val="111111"/>
        </w:rPr>
        <w:t>:                                                                                                                                                           1. развивать мотивацию к изучению предмета, расширять кругозор;                                                              2. развивать память, мышление, коммуникативные навыки;                                                                    3. формировать сотрудничество, взаимопонимание и взаимоуважение в коллективе.</w:t>
      </w:r>
    </w:p>
    <w:p w14:paraId="633129EC" w14:textId="3FA7B2F9" w:rsidR="00C53D8E" w:rsidRDefault="00412806" w:rsidP="00C53D8E">
      <w:pPr>
        <w:ind w:left="-426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9304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 конкурс «Анатомия»</w:t>
      </w:r>
      <w:r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br/>
        <w:t>1.Орган, способный воспринимать сладкое, горькое, кислое, соленое или комбинацию этих видов вкусовых раздражителей. (Язык)</w:t>
      </w:r>
      <w:r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br/>
        <w:t>2.Полый мышечный орган, разделенный внутри на четыре камеры. (Сердце)</w:t>
      </w:r>
      <w:r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br/>
        <w:t>3.Центр приема и анализа информации. (Головной мозг)</w:t>
      </w:r>
      <w:r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br/>
        <w:t>4.Самый легкий орган человека. (Легкие)</w:t>
      </w:r>
      <w:r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br/>
        <w:t>5.Часть тела, количество которой не знает ни один владелец. (Волосы)</w:t>
      </w:r>
      <w:r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br/>
        <w:t>6.Что является зеркалом души? (Глаза)</w:t>
      </w:r>
      <w:r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304B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t>.Что задерживает пыль, обеззараживает, согревает, увлажняет воздух? (Носовая полость)</w:t>
      </w:r>
      <w:r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304B8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t>. «Бронежилет» для сердца и легких. (Грудина)</w:t>
      </w:r>
      <w:r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304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 </w:t>
      </w:r>
      <w:r w:rsidRPr="009304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конкурс «Гигиена»</w:t>
      </w:r>
      <w:r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br/>
        <w:t>1.Как называется способ закаливания холодной водой, купания в проруби, хождения по снегу босиком? (Моржевание)</w:t>
      </w:r>
      <w:r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304B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t>.Говорят, что зубы нужно чистить два раза в день: для красоты и для гигиены. В каком случае это делается для гигиены? (Вечером, перед сном)</w:t>
      </w:r>
      <w:r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304B8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t>.Почему горячую пищу нельзя запивать холодной водой? (Трескается эмаль из-за перепада температур)</w:t>
      </w:r>
      <w:r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718C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t>.Пищу нужно тщательно пережевывать для ее лучшего … (переваривания)</w:t>
      </w:r>
      <w:r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E718C2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</w:t>
      </w:r>
      <w:r w:rsidR="00D73CB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</w:t>
      </w:r>
      <w:r w:rsidR="00E718C2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E718C2" w:rsidRPr="009304B8">
        <w:rPr>
          <w:rFonts w:ascii="Times New Roman" w:hAnsi="Times New Roman" w:cs="Times New Roman"/>
          <w:color w:val="000000"/>
          <w:sz w:val="28"/>
          <w:szCs w:val="28"/>
        </w:rPr>
        <w:t>5.Если подросток носит тесную обувь, особенно на каблуках, то у него развивается… (плоскостопие)</w:t>
      </w:r>
      <w:r w:rsidR="00E718C2"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718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9304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конкурс «Косметология»</w:t>
      </w:r>
      <w:r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E718C2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(презентация)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br/>
        <w:t>1.Какими продуктами можно заменить мыло и шампунь? (Ржаным хлебом, яйцом, простоквашей, свекольной водой)</w:t>
      </w:r>
      <w:r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br/>
        <w:t>2.Из молока какого животного принимала ванны царица Клеопатра? (Из молока козы)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718C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t>.Жир из семян какого растения американские индейцы использовали для косметических целей? (Подсолнечника)</w:t>
      </w:r>
      <w:r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718C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t>.Дерево, дающее сырье для парфюмерной промышленности, изделия которой мы используем ежедневно. (Мыльное дерево)</w:t>
      </w:r>
      <w:r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718C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t>.Древнеегипетская царица Клеопатра для улучшения сна спала на подушках, набитых лепестками растения. Какого? (Розы)</w:t>
      </w:r>
      <w:r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E04F16" w:rsidRPr="009304B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718C2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9304B8">
        <w:rPr>
          <w:rFonts w:ascii="Times New Roman" w:hAnsi="Times New Roman" w:cs="Times New Roman"/>
          <w:color w:val="000000"/>
          <w:sz w:val="28"/>
          <w:szCs w:val="28"/>
        </w:rPr>
        <w:t>.Лекарственное растение, называемое американскими индейцами «следом белого человека». (Подорожник)</w:t>
      </w:r>
      <w:r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14:paraId="07DB5FAE" w14:textId="77777777" w:rsidR="00D73CB6" w:rsidRDefault="00412806" w:rsidP="00C53D8E">
      <w:pPr>
        <w:ind w:left="-426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304B8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</w:p>
    <w:p w14:paraId="4A1B1468" w14:textId="551A90B4" w:rsidR="00DE70AA" w:rsidRPr="00D73CB6" w:rsidRDefault="00A25E35" w:rsidP="00D73CB6">
      <w:pPr>
        <w:ind w:left="-42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412806" w:rsidRPr="009304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конкурс «Пословицы и поговорки»: продолжи фразу по смыслу…</w:t>
      </w:r>
      <w:r w:rsidR="00412806"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412806" w:rsidRPr="009304B8">
        <w:rPr>
          <w:rFonts w:ascii="Times New Roman" w:hAnsi="Times New Roman" w:cs="Times New Roman"/>
          <w:color w:val="000000"/>
          <w:sz w:val="28"/>
          <w:szCs w:val="28"/>
        </w:rPr>
        <w:br/>
        <w:t>1.Лечи легкую болезнь, чтобы не пришлось … лечить тяжелую</w:t>
      </w:r>
      <w:r w:rsidR="00412806"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412806" w:rsidRPr="009304B8">
        <w:rPr>
          <w:rFonts w:ascii="Times New Roman" w:hAnsi="Times New Roman" w:cs="Times New Roman"/>
          <w:color w:val="000000"/>
          <w:sz w:val="28"/>
          <w:szCs w:val="28"/>
        </w:rPr>
        <w:br/>
        <w:t>2.Здоровье дороже … богатства</w:t>
      </w:r>
      <w:r w:rsidR="00412806"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412806" w:rsidRPr="009304B8">
        <w:rPr>
          <w:rFonts w:ascii="Times New Roman" w:hAnsi="Times New Roman" w:cs="Times New Roman"/>
          <w:color w:val="000000"/>
          <w:sz w:val="28"/>
          <w:szCs w:val="28"/>
        </w:rPr>
        <w:br/>
        <w:t>3.Захворать – один день, а поправляться - … семь недель</w:t>
      </w:r>
      <w:r w:rsidR="00412806"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412806" w:rsidRPr="009304B8">
        <w:rPr>
          <w:rFonts w:ascii="Times New Roman" w:hAnsi="Times New Roman" w:cs="Times New Roman"/>
          <w:color w:val="000000"/>
          <w:sz w:val="28"/>
          <w:szCs w:val="28"/>
        </w:rPr>
        <w:br/>
        <w:t>4.Лакомств тысячи, а здоровье … одно</w:t>
      </w:r>
      <w:r w:rsidR="00412806"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412806" w:rsidRPr="009304B8">
        <w:rPr>
          <w:rFonts w:ascii="Times New Roman" w:hAnsi="Times New Roman" w:cs="Times New Roman"/>
          <w:color w:val="000000"/>
          <w:sz w:val="28"/>
          <w:szCs w:val="28"/>
        </w:rPr>
        <w:br/>
        <w:t>5.Не в меру еда – болезнь и … беда</w:t>
      </w:r>
      <w:r w:rsidR="00412806" w:rsidRPr="009304B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412806" w:rsidRPr="009304B8">
        <w:rPr>
          <w:rFonts w:ascii="Times New Roman" w:hAnsi="Times New Roman" w:cs="Times New Roman"/>
          <w:color w:val="000000"/>
          <w:sz w:val="28"/>
          <w:szCs w:val="28"/>
        </w:rPr>
        <w:br/>
        <w:t>6.Чем лучше пищу разжуешь, тем … дольше проживешь</w:t>
      </w:r>
      <w:r w:rsidR="00D73CB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</w:t>
      </w:r>
      <w:r w:rsidR="00292607" w:rsidRPr="00D73CB6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5 </w:t>
      </w:r>
      <w:r w:rsidR="00DE70AA" w:rsidRPr="00D73CB6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конкурс</w:t>
      </w:r>
      <w:r w:rsidR="00292607" w:rsidRPr="00D73CB6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: «Составь слова»</w:t>
      </w:r>
      <w:r w:rsidR="00D73CB6" w:rsidRPr="00D73CB6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                </w:t>
      </w:r>
      <w:r w:rsidR="00292607" w:rsidRPr="00D73CB6">
        <w:rPr>
          <w:rFonts w:ascii="Times New Roman" w:hAnsi="Times New Roman" w:cs="Times New Roman"/>
          <w:color w:val="000000"/>
          <w:sz w:val="28"/>
          <w:szCs w:val="28"/>
        </w:rPr>
        <w:t>Дано слово, необходимо составить как можно больше слов из букв слова: млекопитающие.</w:t>
      </w:r>
      <w:r w:rsidR="00D73CB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DE70AA" w:rsidRPr="00D73CB6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6 конкурс: «Допиши!»</w:t>
      </w:r>
      <w:r w:rsidR="00D73CB6" w:rsidRPr="00D73CB6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                                    </w:t>
      </w:r>
      <w:r w:rsidR="00DE70AA" w:rsidRPr="00D73CB6">
        <w:rPr>
          <w:rFonts w:ascii="Times New Roman" w:hAnsi="Times New Roman" w:cs="Times New Roman"/>
          <w:color w:val="000000"/>
          <w:sz w:val="28"/>
          <w:szCs w:val="28"/>
        </w:rPr>
        <w:t>По первым буквам необходимо дописать термин по анатомии.</w:t>
      </w:r>
      <w:r w:rsidR="00D73CB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DE70AA" w:rsidRPr="00D73C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Например:</w:t>
      </w:r>
    </w:p>
    <w:p w14:paraId="2038C35B" w14:textId="42D26C17" w:rsidR="00DE70AA" w:rsidRPr="00DE70AA" w:rsidRDefault="00DE70AA" w:rsidP="00D73CB6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color w:val="000000"/>
          <w:sz w:val="28"/>
          <w:szCs w:val="28"/>
        </w:rPr>
      </w:pPr>
      <w:r w:rsidRPr="00DE70AA">
        <w:rPr>
          <w:color w:val="000000"/>
          <w:sz w:val="28"/>
          <w:szCs w:val="28"/>
        </w:rPr>
        <w:t>З –  здоровье-…</w:t>
      </w:r>
      <w:r w:rsidR="00D73CB6">
        <w:rPr>
          <w:color w:val="000000"/>
          <w:sz w:val="28"/>
          <w:szCs w:val="28"/>
        </w:rPr>
        <w:t xml:space="preserve">                               </w:t>
      </w:r>
      <w:r w:rsidRPr="00DE70AA">
        <w:rPr>
          <w:color w:val="000000"/>
          <w:sz w:val="28"/>
          <w:szCs w:val="28"/>
        </w:rPr>
        <w:t>К – кишечник - …</w:t>
      </w:r>
    </w:p>
    <w:p w14:paraId="78A1179B" w14:textId="37F2BF3D" w:rsidR="00DE70AA" w:rsidRPr="00DE70AA" w:rsidRDefault="00DE70AA" w:rsidP="00D73CB6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color w:val="000000"/>
          <w:sz w:val="28"/>
          <w:szCs w:val="28"/>
        </w:rPr>
      </w:pPr>
      <w:r w:rsidRPr="00DE70AA">
        <w:rPr>
          <w:color w:val="000000"/>
          <w:sz w:val="28"/>
          <w:szCs w:val="28"/>
        </w:rPr>
        <w:t>А – альвеола -  …</w:t>
      </w:r>
      <w:r w:rsidR="00D73CB6">
        <w:rPr>
          <w:color w:val="000000"/>
          <w:sz w:val="28"/>
          <w:szCs w:val="28"/>
        </w:rPr>
        <w:t xml:space="preserve">                            </w:t>
      </w:r>
      <w:r w:rsidRPr="00DE70AA">
        <w:rPr>
          <w:color w:val="000000"/>
          <w:sz w:val="28"/>
          <w:szCs w:val="28"/>
        </w:rPr>
        <w:t>Л – л</w:t>
      </w:r>
      <w:r>
        <w:rPr>
          <w:color w:val="000000"/>
          <w:sz w:val="28"/>
          <w:szCs w:val="28"/>
        </w:rPr>
        <w:t>ёгкие</w:t>
      </w:r>
      <w:r w:rsidRPr="00DE70AA">
        <w:rPr>
          <w:color w:val="000000"/>
          <w:sz w:val="28"/>
          <w:szCs w:val="28"/>
        </w:rPr>
        <w:t xml:space="preserve"> - …</w:t>
      </w:r>
    </w:p>
    <w:p w14:paraId="3A0F2C32" w14:textId="5341A89D" w:rsidR="00DE70AA" w:rsidRPr="00DE70AA" w:rsidRDefault="00DE70AA" w:rsidP="00D73CB6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DE70AA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сердце</w:t>
      </w:r>
      <w:r w:rsidRPr="00DE70AA">
        <w:rPr>
          <w:color w:val="000000"/>
          <w:sz w:val="28"/>
          <w:szCs w:val="28"/>
        </w:rPr>
        <w:t xml:space="preserve"> - …</w:t>
      </w:r>
      <w:r w:rsidR="00D73CB6">
        <w:rPr>
          <w:color w:val="000000"/>
          <w:sz w:val="28"/>
          <w:szCs w:val="28"/>
        </w:rPr>
        <w:t xml:space="preserve">                                 </w:t>
      </w:r>
      <w:r w:rsidRPr="00DE70AA">
        <w:rPr>
          <w:color w:val="000000"/>
          <w:sz w:val="28"/>
          <w:szCs w:val="28"/>
        </w:rPr>
        <w:t>Н – не</w:t>
      </w:r>
      <w:r>
        <w:rPr>
          <w:color w:val="000000"/>
          <w:sz w:val="28"/>
          <w:szCs w:val="28"/>
        </w:rPr>
        <w:t>рвы</w:t>
      </w:r>
      <w:r w:rsidRPr="00DE70AA">
        <w:rPr>
          <w:color w:val="000000"/>
          <w:sz w:val="28"/>
          <w:szCs w:val="28"/>
        </w:rPr>
        <w:t>…</w:t>
      </w:r>
    </w:p>
    <w:p w14:paraId="12654D5E" w14:textId="2131C030" w:rsidR="00DE70AA" w:rsidRDefault="00DE70AA" w:rsidP="00D73CB6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color w:val="000000"/>
          <w:sz w:val="28"/>
          <w:szCs w:val="28"/>
        </w:rPr>
      </w:pPr>
      <w:r w:rsidRPr="00DE70AA">
        <w:rPr>
          <w:color w:val="000000"/>
          <w:sz w:val="28"/>
          <w:szCs w:val="28"/>
        </w:rPr>
        <w:t>И – иммунитет - …</w:t>
      </w:r>
      <w:r w:rsidR="00D73CB6">
        <w:rPr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>Ж – желудок- …</w:t>
      </w:r>
    </w:p>
    <w:p w14:paraId="43687957" w14:textId="2523F15C" w:rsidR="00473D5E" w:rsidRDefault="00473D5E" w:rsidP="00D73CB6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b/>
          <w:bCs/>
          <w:color w:val="000000"/>
          <w:sz w:val="28"/>
          <w:szCs w:val="28"/>
        </w:rPr>
      </w:pPr>
      <w:r w:rsidRPr="00473D5E">
        <w:rPr>
          <w:b/>
          <w:bCs/>
          <w:color w:val="000000"/>
          <w:sz w:val="28"/>
          <w:szCs w:val="28"/>
        </w:rPr>
        <w:t>7 конкурс: «Реши ребус»</w:t>
      </w:r>
      <w:r>
        <w:rPr>
          <w:b/>
          <w:bCs/>
          <w:color w:val="000000"/>
          <w:sz w:val="28"/>
          <w:szCs w:val="28"/>
        </w:rPr>
        <w:t xml:space="preserve"> </w:t>
      </w:r>
    </w:p>
    <w:p w14:paraId="6EEF25C5" w14:textId="543E4087" w:rsidR="00473D5E" w:rsidRPr="00473D5E" w:rsidRDefault="00473D5E" w:rsidP="00DE70AA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доске перевёрнутые карточки с пронумерованными ответами. Учащиеся отгадывают ребус, находят на доске карточку со своим номером и рядом пишут ответ, после карточка переворачивается и проверяется правильность </w:t>
      </w:r>
      <w:r w:rsidR="00C62A0B">
        <w:rPr>
          <w:color w:val="000000"/>
          <w:sz w:val="28"/>
          <w:szCs w:val="28"/>
        </w:rPr>
        <w:t xml:space="preserve">выполненного задания. </w:t>
      </w:r>
    </w:p>
    <w:p w14:paraId="0D1EBE21" w14:textId="3A0C4252" w:rsidR="00C53D8E" w:rsidRDefault="007934E1" w:rsidP="00C53D8E">
      <w:pPr>
        <w:ind w:left="-426"/>
        <w:rPr>
          <w:b/>
          <w:bCs/>
          <w:noProof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drawing>
          <wp:inline distT="0" distB="0" distL="0" distR="0" wp14:anchorId="0F0EFEDB" wp14:editId="085CD6D5">
            <wp:extent cx="1028700" cy="977265"/>
            <wp:effectExtent l="19050" t="19050" r="19050" b="133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73" cy="97970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noProof/>
          <w:color w:val="000000"/>
          <w:sz w:val="28"/>
          <w:szCs w:val="28"/>
        </w:rPr>
        <w:drawing>
          <wp:inline distT="0" distB="0" distL="0" distR="0" wp14:anchorId="64CBDD23" wp14:editId="267AB929">
            <wp:extent cx="3638509" cy="952500"/>
            <wp:effectExtent l="19050" t="19050" r="19685" b="190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434"/>
                    <a:stretch/>
                  </pic:blipFill>
                  <pic:spPr bwMode="auto">
                    <a:xfrm>
                      <a:off x="0" y="0"/>
                      <a:ext cx="3661127" cy="95842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53D8E">
        <w:rPr>
          <w:b/>
          <w:bCs/>
          <w:noProof/>
          <w:color w:val="000000"/>
          <w:sz w:val="28"/>
          <w:szCs w:val="28"/>
        </w:rPr>
        <w:t xml:space="preserve">  </w:t>
      </w:r>
      <w:r w:rsidR="00C53D8E">
        <w:rPr>
          <w:b/>
          <w:bCs/>
          <w:noProof/>
          <w:color w:val="000000"/>
          <w:sz w:val="28"/>
          <w:szCs w:val="28"/>
        </w:rPr>
        <w:drawing>
          <wp:inline distT="0" distB="0" distL="0" distR="0" wp14:anchorId="66BE68B4" wp14:editId="31C3A007">
            <wp:extent cx="1053164" cy="962025"/>
            <wp:effectExtent l="19050" t="19050" r="1397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530" cy="969667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" lastClr="FFFFFF">
                          <a:lumMod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  <w:r w:rsidR="001D15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B5BEE">
        <w:rPr>
          <w:b/>
          <w:bCs/>
          <w:noProof/>
          <w:color w:val="000000"/>
          <w:sz w:val="28"/>
          <w:szCs w:val="28"/>
        </w:rPr>
        <w:drawing>
          <wp:inline distT="0" distB="0" distL="0" distR="0" wp14:anchorId="7B3456E3" wp14:editId="63C3A00E">
            <wp:extent cx="1923909" cy="1038474"/>
            <wp:effectExtent l="19050" t="19050" r="1968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980" cy="104984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2B5B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53D8E">
        <w:rPr>
          <w:b/>
          <w:bCs/>
          <w:noProof/>
          <w:color w:val="000000"/>
          <w:sz w:val="28"/>
          <w:szCs w:val="28"/>
        </w:rPr>
        <w:t xml:space="preserve">  </w:t>
      </w:r>
      <w:r w:rsidR="005B394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53D8E">
        <w:rPr>
          <w:b/>
          <w:bCs/>
          <w:noProof/>
          <w:color w:val="000000"/>
          <w:sz w:val="28"/>
          <w:szCs w:val="28"/>
        </w:rPr>
        <w:t xml:space="preserve"> </w:t>
      </w:r>
      <w:r w:rsidR="00C53D8E">
        <w:rPr>
          <w:b/>
          <w:bCs/>
          <w:noProof/>
          <w:color w:val="000000"/>
          <w:sz w:val="28"/>
          <w:szCs w:val="28"/>
        </w:rPr>
        <w:drawing>
          <wp:inline distT="0" distB="0" distL="0" distR="0" wp14:anchorId="463403E4" wp14:editId="54860F4E">
            <wp:extent cx="1905000" cy="1190625"/>
            <wp:effectExtent l="19050" t="19050" r="19050" b="285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877" cy="1196173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" lastClr="FFFFFF">
                          <a:lumMod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  <w:r w:rsidR="00D56C74">
        <w:rPr>
          <w:b/>
          <w:bCs/>
          <w:noProof/>
          <w:color w:val="000000"/>
          <w:sz w:val="28"/>
          <w:szCs w:val="28"/>
        </w:rPr>
        <w:t xml:space="preserve"> </w:t>
      </w:r>
      <w:r w:rsidR="002241AE">
        <w:rPr>
          <w:noProof/>
        </w:rPr>
        <w:t xml:space="preserve">      </w:t>
      </w:r>
      <w:r w:rsidR="002241AE">
        <w:rPr>
          <w:noProof/>
        </w:rPr>
        <w:drawing>
          <wp:inline distT="0" distB="0" distL="0" distR="0" wp14:anchorId="29FAC6B2" wp14:editId="14A55A0E">
            <wp:extent cx="1618468" cy="1098481"/>
            <wp:effectExtent l="19050" t="19050" r="20320" b="2603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9624"/>
                    <a:stretch/>
                  </pic:blipFill>
                  <pic:spPr bwMode="auto">
                    <a:xfrm>
                      <a:off x="0" y="0"/>
                      <a:ext cx="1643076" cy="1115183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" lastClr="FFFFFF">
                          <a:lumMod val="50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73D246" w14:textId="719EAE65" w:rsidR="005B3947" w:rsidRDefault="005B3947" w:rsidP="00C53D8E">
      <w:pPr>
        <w:ind w:left="-426"/>
        <w:rPr>
          <w:b/>
          <w:bCs/>
          <w:noProof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drawing>
          <wp:inline distT="0" distB="0" distL="0" distR="0" wp14:anchorId="663F6D40" wp14:editId="22C35C15">
            <wp:extent cx="2933700" cy="1139883"/>
            <wp:effectExtent l="19050" t="19050" r="19050" b="222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322" cy="115061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05724A">
        <w:rPr>
          <w:b/>
          <w:bCs/>
          <w:noProof/>
          <w:color w:val="000000"/>
          <w:sz w:val="28"/>
          <w:szCs w:val="28"/>
        </w:rPr>
        <w:t xml:space="preserve">   </w:t>
      </w:r>
      <w:r w:rsidR="008350AC">
        <w:rPr>
          <w:b/>
          <w:bCs/>
          <w:noProof/>
          <w:color w:val="000000"/>
          <w:sz w:val="28"/>
          <w:szCs w:val="28"/>
        </w:rPr>
        <w:t xml:space="preserve">       </w:t>
      </w:r>
      <w:r w:rsidR="00C53D8E">
        <w:rPr>
          <w:b/>
          <w:bCs/>
          <w:noProof/>
          <w:color w:val="000000"/>
          <w:sz w:val="28"/>
          <w:szCs w:val="28"/>
        </w:rPr>
        <w:drawing>
          <wp:inline distT="0" distB="0" distL="0" distR="0" wp14:anchorId="2A22C4F0" wp14:editId="697F8DB0">
            <wp:extent cx="2466975" cy="1206715"/>
            <wp:effectExtent l="19050" t="19050" r="9525" b="1270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83" b="2564"/>
                    <a:stretch/>
                  </pic:blipFill>
                  <pic:spPr bwMode="auto">
                    <a:xfrm>
                      <a:off x="0" y="0"/>
                      <a:ext cx="2496223" cy="122102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954CE7" w14:textId="4FA38D50" w:rsidR="00D73CB6" w:rsidRDefault="00D73CB6" w:rsidP="00C53D8E">
      <w:pPr>
        <w:ind w:left="-426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D73CB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Подведение итогов</w:t>
      </w:r>
    </w:p>
    <w:p w14:paraId="507109D5" w14:textId="1B930D11" w:rsidR="00067671" w:rsidRDefault="00067671" w:rsidP="00C53D8E">
      <w:pPr>
        <w:ind w:left="-426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14:paraId="73691319" w14:textId="210EA2B1" w:rsidR="00067671" w:rsidRDefault="00067671" w:rsidP="00C53D8E">
      <w:pPr>
        <w:ind w:left="-426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14:paraId="49841679" w14:textId="6BBCC3DC" w:rsidR="00067671" w:rsidRDefault="00067671" w:rsidP="00067671">
      <w:pPr>
        <w:ind w:left="-426"/>
        <w:jc w:val="center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КГОБУМонастырищенскаяКШИ</w:t>
      </w:r>
    </w:p>
    <w:p w14:paraId="43B2B0C7" w14:textId="3934A4D3" w:rsidR="00067671" w:rsidRDefault="00067671" w:rsidP="00067671">
      <w:pPr>
        <w:ind w:left="-426"/>
        <w:jc w:val="center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14:paraId="33A40706" w14:textId="36AE38E3" w:rsidR="00067671" w:rsidRDefault="00067671" w:rsidP="00067671">
      <w:pPr>
        <w:ind w:left="-426"/>
        <w:jc w:val="center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14:paraId="54C92FC9" w14:textId="453B0B42" w:rsidR="00067671" w:rsidRDefault="00067671" w:rsidP="00067671">
      <w:pPr>
        <w:ind w:left="-426"/>
        <w:jc w:val="center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14:paraId="4D89D546" w14:textId="60B7A779" w:rsidR="00067671" w:rsidRDefault="00067671" w:rsidP="00067671">
      <w:pPr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5126" wp14:editId="01138A24">
                <wp:simplePos x="0" y="0"/>
                <wp:positionH relativeFrom="column">
                  <wp:posOffset>-432435</wp:posOffset>
                </wp:positionH>
                <wp:positionV relativeFrom="paragraph">
                  <wp:posOffset>363855</wp:posOffset>
                </wp:positionV>
                <wp:extent cx="64008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6497E1" w14:textId="69848FB1" w:rsidR="00067671" w:rsidRPr="00067671" w:rsidRDefault="00067671" w:rsidP="00067671">
                            <w:pPr>
                              <w:ind w:left="-426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E5B8B7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E5B8B7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9 класс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965126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34.05pt;margin-top:28.65pt;width:7in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" filled="f" stroked="f">
                <v:textbox style="mso-fit-shape-to-text:t">
                  <w:txbxContent>
                    <w:p w14:paraId="306497E1" w14:textId="69848FB1" w:rsidR="00067671" w:rsidRPr="00067671" w:rsidRDefault="00067671" w:rsidP="00067671">
                      <w:pPr>
                        <w:ind w:left="-426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E5B8B7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E5B8B7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9 класс</w:t>
                      </w:r>
                    </w:p>
                  </w:txbxContent>
                </v:textbox>
              </v:shape>
            </w:pict>
          </mc:Fallback>
        </mc:AlternateContent>
      </w:r>
    </w:p>
    <w:p w14:paraId="7A11686C" w14:textId="65A73289" w:rsidR="00067671" w:rsidRDefault="00067671" w:rsidP="00067671">
      <w:pPr>
        <w:ind w:left="-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C754CB8" w14:textId="77777777" w:rsidR="00E62173" w:rsidRDefault="00E62173" w:rsidP="00E62173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19C55A0" w14:textId="7DBE77C5" w:rsidR="00E62173" w:rsidRPr="00D73CB6" w:rsidRDefault="00E62173" w:rsidP="00E62173">
      <w:pPr>
        <w:ind w:left="-426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05BB27" wp14:editId="31CFEAFF">
                <wp:simplePos x="0" y="0"/>
                <wp:positionH relativeFrom="column">
                  <wp:posOffset>1767840</wp:posOffset>
                </wp:positionH>
                <wp:positionV relativeFrom="paragraph">
                  <wp:posOffset>6630670</wp:posOffset>
                </wp:positionV>
                <wp:extent cx="2628900" cy="523875"/>
                <wp:effectExtent l="0" t="0" r="0" b="9525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E7683D" w14:textId="754838CF" w:rsidR="00E62173" w:rsidRPr="00E62173" w:rsidRDefault="00DA7BFE" w:rsidP="00DA7B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2021-2022уг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5BB27" id="Надпись 12" o:spid="_x0000_s1027" type="#_x0000_t202" style="position:absolute;left:0;text-align:left;margin-left:139.2pt;margin-top:522.1pt;width:207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" filled="f" stroked="f">
                <v:textbox>
                  <w:txbxContent>
                    <w:p w14:paraId="46E7683D" w14:textId="754838CF" w:rsidR="00E62173" w:rsidRPr="00E62173" w:rsidRDefault="00DA7BFE" w:rsidP="00DA7BFE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2021-2022уг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8BCC54" wp14:editId="41913510">
                <wp:simplePos x="0" y="0"/>
                <wp:positionH relativeFrom="column">
                  <wp:posOffset>4787265</wp:posOffset>
                </wp:positionH>
                <wp:positionV relativeFrom="paragraph">
                  <wp:posOffset>4678045</wp:posOffset>
                </wp:positionV>
                <wp:extent cx="1409700" cy="695325"/>
                <wp:effectExtent l="0" t="0" r="0" b="952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10A16C" w14:textId="5CB2D280" w:rsidR="00E62173" w:rsidRPr="00E62173" w:rsidRDefault="00E62173" w:rsidP="00E62173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6217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Выполнила:</w:t>
                            </w:r>
                          </w:p>
                          <w:p w14:paraId="534259AE" w14:textId="2F9612B6" w:rsidR="00E62173" w:rsidRPr="00E62173" w:rsidRDefault="00E62173" w:rsidP="00E62173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6217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Дятлова И.Ю.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BCC54" id="Надпись 6" o:spid="_x0000_s1028" type="#_x0000_t202" style="position:absolute;left:0;text-align:left;margin-left:376.95pt;margin-top:368.35pt;width:111pt;height:5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" filled="f" stroked="f">
                <v:textbox>
                  <w:txbxContent>
                    <w:p w14:paraId="3710A16C" w14:textId="5CB2D280" w:rsidR="00E62173" w:rsidRPr="00E62173" w:rsidRDefault="00E62173" w:rsidP="00E62173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6217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Выполнила:</w:t>
                      </w:r>
                    </w:p>
                    <w:p w14:paraId="534259AE" w14:textId="2F9612B6" w:rsidR="00E62173" w:rsidRPr="00E62173" w:rsidRDefault="00E62173" w:rsidP="00E62173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6217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Дятлова И.Ю.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399F01" wp14:editId="7271536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AFCE0A" w14:textId="009A9E99" w:rsidR="00E62173" w:rsidRPr="00E62173" w:rsidRDefault="00E62173" w:rsidP="00E62173">
                            <w:pPr>
                              <w:ind w:left="-426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E62173">
                              <w:rPr>
                                <w:rFonts w:ascii="Times New Roman" w:hAnsi="Times New Roman" w:cs="Times New Roman"/>
                                <w:b/>
                                <w:bCs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Биологическая викторина по курсу «Человек»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399F01" id="Надпись 5" o:spid="_x0000_s1029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" filled="f" stroked="f">
                <v:textbox style="mso-fit-shape-to-text:t">
                  <w:txbxContent>
                    <w:p w14:paraId="47AFCE0A" w14:textId="009A9E99" w:rsidR="00E62173" w:rsidRPr="00E62173" w:rsidRDefault="00E62173" w:rsidP="00E62173">
                      <w:pPr>
                        <w:ind w:left="-426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outline/>
                          <w:color w:val="C0504D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E62173">
                        <w:rPr>
                          <w:rFonts w:ascii="Times New Roman" w:hAnsi="Times New Roman" w:cs="Times New Roman"/>
                          <w:b/>
                          <w:bCs/>
                          <w:outline/>
                          <w:color w:val="C0504D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Биологическая викторина по курсу «Человек»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outline/>
                          <w:color w:val="C0504D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62173" w:rsidRPr="00D73CB6" w:rsidSect="00C53D8E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806"/>
    <w:rsid w:val="0005724A"/>
    <w:rsid w:val="00067671"/>
    <w:rsid w:val="001D1524"/>
    <w:rsid w:val="002241AE"/>
    <w:rsid w:val="00292607"/>
    <w:rsid w:val="002B5BEE"/>
    <w:rsid w:val="00402750"/>
    <w:rsid w:val="00412806"/>
    <w:rsid w:val="00473D5E"/>
    <w:rsid w:val="005B3947"/>
    <w:rsid w:val="00611598"/>
    <w:rsid w:val="006E60F0"/>
    <w:rsid w:val="007934E1"/>
    <w:rsid w:val="007A2C8E"/>
    <w:rsid w:val="008350AC"/>
    <w:rsid w:val="008F53B8"/>
    <w:rsid w:val="009304B8"/>
    <w:rsid w:val="00A01E16"/>
    <w:rsid w:val="00A25E35"/>
    <w:rsid w:val="00A62C57"/>
    <w:rsid w:val="00AF63C5"/>
    <w:rsid w:val="00C53D8E"/>
    <w:rsid w:val="00C62A0B"/>
    <w:rsid w:val="00D56C74"/>
    <w:rsid w:val="00D73CB6"/>
    <w:rsid w:val="00DA7BFE"/>
    <w:rsid w:val="00DE70AA"/>
    <w:rsid w:val="00E04F16"/>
    <w:rsid w:val="00E62173"/>
    <w:rsid w:val="00E671E7"/>
    <w:rsid w:val="00E7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1AF84"/>
  <w15:docId w15:val="{72D7AF42-03DA-4D57-8A86-D4AB06451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12806"/>
  </w:style>
  <w:style w:type="paragraph" w:styleId="a3">
    <w:name w:val="Normal (Web)"/>
    <w:basedOn w:val="a"/>
    <w:uiPriority w:val="99"/>
    <w:unhideWhenUsed/>
    <w:rsid w:val="00E67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671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17F6-DAA8-4E67-8DAC-0BD2188E2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 Dtl</cp:lastModifiedBy>
  <cp:revision>10</cp:revision>
  <cp:lastPrinted>2022-01-15T11:14:00Z</cp:lastPrinted>
  <dcterms:created xsi:type="dcterms:W3CDTF">2022-01-10T10:27:00Z</dcterms:created>
  <dcterms:modified xsi:type="dcterms:W3CDTF">2022-02-19T10:09:00Z</dcterms:modified>
</cp:coreProperties>
</file>