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EE" w:rsidRDefault="008E7DEE" w:rsidP="001019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</w:pPr>
    </w:p>
    <w:p w:rsidR="008E7DEE" w:rsidRDefault="008E7DEE" w:rsidP="008E7DEE">
      <w:pPr>
        <w:rPr>
          <w:rFonts w:ascii="Verdana" w:hAnsi="Verdana"/>
          <w:color w:val="323232"/>
          <w:sz w:val="20"/>
          <w:szCs w:val="20"/>
          <w:shd w:val="clear" w:color="auto" w:fill="FFFFFF"/>
        </w:rPr>
      </w:pPr>
    </w:p>
    <w:p w:rsidR="008E7DEE" w:rsidRPr="003957C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«Гимназия 2»</w:t>
      </w:r>
    </w:p>
    <w:p w:rsidR="008E7DEE" w:rsidRPr="003957C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Pr="003957C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Pr="003957C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Pr="003957C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Pr="003957C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57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интегрированного занятия по развитию речи</w:t>
      </w:r>
    </w:p>
    <w:p w:rsidR="008E7DEE" w:rsidRPr="003957CE" w:rsidRDefault="008E7DEE" w:rsidP="008E7DEE">
      <w:pPr>
        <w:shd w:val="clear" w:color="auto" w:fill="FFFFFF"/>
        <w:spacing w:after="0" w:line="240" w:lineRule="auto"/>
        <w:ind w:left="180"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5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область:</w:t>
      </w:r>
      <w:r w:rsidRPr="003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развитие)</w:t>
      </w:r>
    </w:p>
    <w:p w:rsidR="008E7DEE" w:rsidRPr="003957CE" w:rsidRDefault="008E7DEE" w:rsidP="008E7DEE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E7DEE" w:rsidRPr="003957CE" w:rsidRDefault="008E7DEE" w:rsidP="008E7DEE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E7DEE" w:rsidRPr="003957CE" w:rsidRDefault="008E7DEE" w:rsidP="008E7DEE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E7DEE" w:rsidRPr="003957CE" w:rsidRDefault="008E7DEE" w:rsidP="008E7DEE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E7DEE" w:rsidRPr="003957CE" w:rsidRDefault="008E7DEE" w:rsidP="008E7D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Тема:</w:t>
      </w:r>
      <w:r w:rsidRPr="003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«Обитатели леса»</w:t>
      </w:r>
    </w:p>
    <w:p w:rsidR="008E7DE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Default="008E7DEE" w:rsidP="008E7D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E" w:rsidRPr="000B436B" w:rsidRDefault="000B436B" w:rsidP="000B43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12">
        <w:rPr>
          <w:rFonts w:ascii="Courier New" w:hAnsi="Courier New" w:cs="Courier New"/>
          <w:noProof/>
          <w:lang w:eastAsia="ru-RU"/>
        </w:rPr>
        <w:drawing>
          <wp:inline distT="0" distB="0" distL="0" distR="0" wp14:anchorId="34EFD02D" wp14:editId="6F122C9B">
            <wp:extent cx="2857500" cy="2000250"/>
            <wp:effectExtent l="0" t="0" r="0" b="0"/>
            <wp:docPr id="2" name="Рисунок 2" descr="C:\Users\Ludvas\Desktop\67c4be8a-b4ea-40a6-9e8b-eac50d7dc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vas\Desktop\67c4be8a-b4ea-40a6-9e8b-eac50d7dc8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E7DEE" w:rsidRPr="003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воспитатель Лямкина Л.В.</w:t>
      </w:r>
    </w:p>
    <w:p w:rsidR="008E7DEE" w:rsidRDefault="008E7DEE" w:rsidP="008E7DEE">
      <w:pPr>
        <w:rPr>
          <w:rFonts w:ascii="Verdana" w:hAnsi="Verdana"/>
          <w:color w:val="323232"/>
          <w:sz w:val="20"/>
          <w:szCs w:val="20"/>
          <w:shd w:val="clear" w:color="auto" w:fill="FFFFFF"/>
        </w:rPr>
      </w:pPr>
    </w:p>
    <w:p w:rsidR="008E7DEE" w:rsidRDefault="008E7DEE" w:rsidP="001019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</w:pP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lastRenderedPageBreak/>
        <w:t>Конспект интегрированного занятия по развитию речи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 xml:space="preserve"> </w:t>
      </w:r>
      <w:r w:rsidRPr="008E7D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7F8"/>
          <w:lang w:eastAsia="ru-RU"/>
        </w:rPr>
        <w:t>«Обитатели леса»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Цель:</w:t>
      </w: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val="en-US" w:eastAsia="ru-RU"/>
        </w:rPr>
        <w:t> 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расширение и обогащение активного словаря на основе знаний ребёнка о диких животных.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Задачи: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Дидактические:</w:t>
      </w: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val="en-US" w:eastAsia="ru-RU"/>
        </w:rPr>
        <w:t> 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 xml:space="preserve"> 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умению отгадывать описательные загадки, отвечать на вопросы; закрепить умение соотносить названия животных и их детёнышей.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 xml:space="preserve"> 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способствовать развитию диалогической речи, артикуляционного аппарата, двигательной активности.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 xml:space="preserve"> 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воспитывать желание помочь животным, умение слушать, слышать и понимать заданный вопрос, понятно отвечать на него, воспитывать аккуратность в работе при раскрашивании.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 xml:space="preserve"> 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мольберт, магнитная доска с магнитами, мяч среднего диаметра, маркер.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Демонстрационные материалы:</w:t>
      </w: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val="en-US" w:eastAsia="ru-RU"/>
        </w:rPr>
        <w:t> 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игрушка – зайчик, картинки диких животных и ёлочки, картинки для игры «кто что ест»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Раздаточные материалы:</w:t>
      </w: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val="en-US" w:eastAsia="ru-RU"/>
        </w:rPr>
        <w:t> </w:t>
      </w:r>
      <w:bookmarkStart w:id="0" w:name="_GoBack"/>
      <w:bookmarkEnd w:id="0"/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карточки с силуэтами животных, кисточки для рисования, гуашь, баночки для воды, влажные салфетки.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Интеграция образовательных областей:</w:t>
      </w: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val="en-US" w:eastAsia="ru-RU"/>
        </w:rPr>
        <w:t> 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социально- коммуникативное развитие, познавательное развитие, физическое развитие, художественно – эстетическое.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Практическая задача для детей: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val="en-US" w:eastAsia="ru-RU"/>
        </w:rPr>
        <w:t> 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расширить и обогатить активный словарь детей на основе знаний о диких животных</w:t>
      </w:r>
      <w:r w:rsidR="000B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: (</w:t>
      </w:r>
      <w:r w:rsidRPr="003F4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7F8"/>
          <w:lang w:eastAsia="ru-RU"/>
        </w:rPr>
        <w:t>отвечают на вопросы, отгадывают описательные загадки, умеют соотносить названия животных и их детёнышей).</w:t>
      </w: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955" w:rsidRPr="003F4FA4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7F8"/>
          <w:lang w:eastAsia="ru-RU"/>
        </w:rPr>
        <w:t>Ход занятия: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3940"/>
        <w:gridCol w:w="2905"/>
      </w:tblGrid>
      <w:tr w:rsidR="00101955" w:rsidRPr="003F4FA4" w:rsidTr="004F5161"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занятия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01955" w:rsidRPr="003F4FA4" w:rsidTr="004F5161"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 момент</w:t>
            </w:r>
          </w:p>
        </w:tc>
        <w:tc>
          <w:tcPr>
            <w:tcW w:w="6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105D7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пришли в детский сад (шагают)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D27619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27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Аня рада, Матвей рад.</w:t>
            </w:r>
          </w:p>
          <w:p w:rsidR="00101955" w:rsidRPr="00D27619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7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И, конечно, все ребята</w:t>
            </w:r>
          </w:p>
          <w:p w:rsidR="00101955" w:rsidRPr="00105D7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Нашей встречи очень рады. (хлопают в ладоши)</w:t>
            </w:r>
          </w:p>
        </w:tc>
        <w:tc>
          <w:tcPr>
            <w:tcW w:w="3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встать в круг, взяться за руки и произнести слова.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сопровождаются действиями.</w:t>
            </w:r>
          </w:p>
        </w:tc>
      </w:tr>
      <w:tr w:rsidR="00101955" w:rsidRPr="003F4FA4" w:rsidTr="004F5161"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Мотивационно-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ориентировочный</w:t>
            </w:r>
          </w:p>
        </w:tc>
        <w:tc>
          <w:tcPr>
            <w:tcW w:w="6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теперь давайте пройдем на стульчики. Я вам сейчас хочу загадать загадки. Читаю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детям загадки.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Всех зверей она хитрей,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Шубка рыжая на ней.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Пышный хвост- её краса,</w:t>
            </w:r>
          </w:p>
          <w:p w:rsidR="00101955" w:rsidRPr="00105D7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за зверь лесной…</w:t>
            </w: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          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Зимой белый,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Летом серый…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Кто зимой холодной,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Ходит злой, голодный…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Кто по ёлкам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ловко скачет</w:t>
            </w: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Кто в дупле орехи прячет,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Сушит на зиму грибы?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В иголках весь,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видно ножек,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 догадались, это…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Он всю зиму в шубе спал,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Лапу бурую сосал.</w:t>
            </w:r>
          </w:p>
          <w:p w:rsidR="00101955" w:rsidRPr="00C04182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проснулся, стал реветь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Этот зверь - большой…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ком 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загадала загадки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животные дикие или домашние?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их так называем?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Хотите отправиться в лес? А пойдём мы с вами пешком,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кругом много снега, чтобы в нем не утонуть, я пойду первая, а вы за мной, точно по моим следам.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Присаживаются на стулья полукругом.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детям загадки.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Белка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Ёжик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животных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Потому что они живут в лесу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за воспитателем по дорожке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 в след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01955" w:rsidRPr="003F4FA4" w:rsidTr="000A57E1">
        <w:trPr>
          <w:trHeight w:val="8276"/>
        </w:trPr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Основной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(поисково-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 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практический)</w:t>
            </w:r>
          </w:p>
        </w:tc>
        <w:tc>
          <w:tcPr>
            <w:tcW w:w="6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вот мы и пришли.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(замечают грустного зайчика - игрушку</w:t>
            </w:r>
            <w:r w:rsidRPr="003F4F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кто это?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Зайчик, почему ты грустишь? (</w:t>
            </w:r>
            <w:r w:rsidRPr="003F4F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говорит за зайчика)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Верните животных в лес</w:t>
            </w:r>
            <w:r w:rsidRPr="003F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потерял своих друзей и прошу вас мне помочь найти животных, которые живут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моем лесу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 мы можем помочь зайчику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313F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 мы можем помочь?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«Мамы и их детки»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вместе с зайчиком поиграем в интересную игру.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буду называть животное, а вы их деток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(Кидает мячик детям и называет животное)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мамы зайчихи есть маленькие…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мамы лисы…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мамы медведицы…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-Зайчику так понравилось какие вы дружные ребята и помогли ему, что он захотел поиграть с вами в свою любимую игру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«На полянке зайки танцевали…»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Найди мою тень</w:t>
            </w:r>
            <w:r w:rsidRPr="003F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подойдём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столам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поможем животным найти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свою тень 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этого возьмём фломастер и проведём линию от животного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тени.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Молодцы, ребята, зайчик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рад что вы ему помогли и хочет подарить вам 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фотографии своих друзей, но расстроен, что они не цветные (воспитатель показывает контуры животных)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переживай, зайка, ребята рады твоему подарку они дома их обязательно раскрасят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понравилось помогать зайчику?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нам пора возвращаться. 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снова пойдём по дорожке из следов в детский сад.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зайчик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из игрушек зверей находят диких животных и ставят около деревьев на макет «Лес»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Выходят на ковёр, встают в круг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Зайчата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Лисята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Медвежата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D27619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возвращаются</w:t>
            </w:r>
          </w:p>
          <w:p w:rsidR="00101955" w:rsidRP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101955" w:rsidRPr="003F4FA4" w:rsidTr="004F5161"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Рефлексивно-оценочный</w:t>
            </w:r>
          </w:p>
        </w:tc>
        <w:tc>
          <w:tcPr>
            <w:tcW w:w="6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мы и в саду.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Понравилось вам наше путешествие?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мы были сегодня?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делали в лесу?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Правильно!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животным помогали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конечно же устали,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пришли мы все назад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 любимый детский сад.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все молодцы! А теперь попрощаемся с нашими гостями и скажем им, до свидания!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F7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Понравилось</w:t>
            </w:r>
          </w:p>
          <w:p w:rsidR="00101955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</w:t>
            </w:r>
          </w:p>
          <w:p w:rsidR="00101955" w:rsidRPr="003F4FA4" w:rsidRDefault="00101955" w:rsidP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Помогли зайчику найти друзей,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отгадывали загадки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зайчиком.</w:t>
            </w:r>
          </w:p>
        </w:tc>
      </w:tr>
    </w:tbl>
    <w:p w:rsidR="00101955" w:rsidRDefault="00101955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Pr="00101955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3F4F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p w:rsidR="00F35B28" w:rsidRDefault="00F35B28" w:rsidP="00101955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4F7F8"/>
          <w:lang w:eastAsia="ru-RU"/>
        </w:rPr>
      </w:pPr>
    </w:p>
    <w:sectPr w:rsidR="00F35B28" w:rsidSect="000A57E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A4"/>
    <w:rsid w:val="000A57E1"/>
    <w:rsid w:val="000B436B"/>
    <w:rsid w:val="00101955"/>
    <w:rsid w:val="002423A0"/>
    <w:rsid w:val="003F4FA4"/>
    <w:rsid w:val="008E7DEE"/>
    <w:rsid w:val="00932EB2"/>
    <w:rsid w:val="00B905B5"/>
    <w:rsid w:val="00CC6E3C"/>
    <w:rsid w:val="00F35B28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FB4E-8C58-46F2-BC6C-3C669253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Лямкина</dc:creator>
  <cp:keywords/>
  <dc:description/>
  <cp:lastModifiedBy>Людмила Лямкина</cp:lastModifiedBy>
  <cp:revision>7</cp:revision>
  <cp:lastPrinted>2021-12-22T01:57:00Z</cp:lastPrinted>
  <dcterms:created xsi:type="dcterms:W3CDTF">2020-01-19T09:41:00Z</dcterms:created>
  <dcterms:modified xsi:type="dcterms:W3CDTF">2022-04-19T03:59:00Z</dcterms:modified>
</cp:coreProperties>
</file>