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47" w:rsidRPr="00E66547" w:rsidRDefault="00E66547" w:rsidP="00E6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66547">
        <w:rPr>
          <w:rFonts w:ascii="Times New Roman" w:eastAsia="Times New Roman" w:hAnsi="Times New Roman" w:cs="Times New Roman"/>
          <w:sz w:val="20"/>
          <w:szCs w:val="20"/>
        </w:rPr>
        <w:t>униципальное автономное дошкольное образовательное учреждение</w:t>
      </w:r>
    </w:p>
    <w:p w:rsidR="00E66547" w:rsidRPr="00E66547" w:rsidRDefault="00E66547" w:rsidP="00E6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6547">
        <w:rPr>
          <w:rFonts w:ascii="Times New Roman" w:eastAsia="Times New Roman" w:hAnsi="Times New Roman" w:cs="Times New Roman"/>
          <w:sz w:val="20"/>
          <w:szCs w:val="20"/>
        </w:rPr>
        <w:t>"Центр развития ребенка - детский сад № 323" (МАДОУ № 323)</w:t>
      </w:r>
    </w:p>
    <w:p w:rsidR="00E66547" w:rsidRPr="00E66547" w:rsidRDefault="00E66547" w:rsidP="00E6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66547">
        <w:rPr>
          <w:rFonts w:ascii="Times New Roman" w:eastAsia="Times New Roman" w:hAnsi="Times New Roman" w:cs="Times New Roman"/>
          <w:sz w:val="20"/>
          <w:szCs w:val="20"/>
        </w:rPr>
        <w:t xml:space="preserve">Судостроительная ул., д. 36, Красноярск, 660012 Тел (391)269 - 02 - 38, </w:t>
      </w:r>
      <w:r w:rsidRPr="00E66547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6654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6654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6654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E66547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mbdou</w:t>
      </w:r>
      <w:proofErr w:type="spellEnd"/>
      <w:r w:rsidRPr="00E66547">
        <w:rPr>
          <w:rFonts w:ascii="Times New Roman" w:eastAsia="Times New Roman" w:hAnsi="Times New Roman" w:cs="Times New Roman"/>
          <w:sz w:val="20"/>
          <w:szCs w:val="20"/>
          <w:u w:val="single"/>
        </w:rPr>
        <w:t>323@</w:t>
      </w:r>
      <w:r w:rsidRPr="00E66547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mail</w:t>
      </w:r>
      <w:r w:rsidRPr="00E6654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proofErr w:type="spellStart"/>
      <w:r w:rsidRPr="00E66547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</w:p>
    <w:p w:rsidR="00E66547" w:rsidRPr="00E66547" w:rsidRDefault="00E66547" w:rsidP="00E6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6547">
        <w:rPr>
          <w:rFonts w:ascii="Times New Roman" w:eastAsia="Times New Roman" w:hAnsi="Times New Roman" w:cs="Times New Roman"/>
          <w:sz w:val="20"/>
          <w:szCs w:val="20"/>
        </w:rPr>
        <w:t>ОГРН 1022402297488, ИНН/КПП 2464035536/246401001</w:t>
      </w:r>
    </w:p>
    <w:p w:rsidR="00E66547" w:rsidRPr="00E66547" w:rsidRDefault="00E66547" w:rsidP="00E6654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547" w:rsidRPr="00E66547" w:rsidRDefault="00E66547" w:rsidP="00E66547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E66547">
        <w:rPr>
          <w:rFonts w:ascii="Times New Roman" w:eastAsia="Calibri" w:hAnsi="Times New Roman" w:cs="Times New Roman"/>
          <w:sz w:val="24"/>
          <w:lang w:eastAsia="en-US"/>
        </w:rPr>
        <w:t>Принято                                                                                                                                                        Утверждаю</w:t>
      </w:r>
    </w:p>
    <w:p w:rsidR="00E66547" w:rsidRPr="00E66547" w:rsidRDefault="00E66547" w:rsidP="00E66547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E66547">
        <w:rPr>
          <w:rFonts w:ascii="Times New Roman" w:eastAsia="Calibri" w:hAnsi="Times New Roman" w:cs="Times New Roman"/>
          <w:sz w:val="24"/>
          <w:lang w:eastAsia="en-US"/>
        </w:rPr>
        <w:t>на педагогическом совете МАДОУ №323                                                                                                 Заведующий МАДОУ № 323</w:t>
      </w:r>
    </w:p>
    <w:p w:rsidR="00E66547" w:rsidRPr="00E66547" w:rsidRDefault="00B81B49" w:rsidP="00E66547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п</w:t>
      </w:r>
      <w:r w:rsidR="00341446">
        <w:rPr>
          <w:rFonts w:ascii="Times New Roman" w:eastAsia="Calibri" w:hAnsi="Times New Roman" w:cs="Times New Roman"/>
          <w:sz w:val="24"/>
          <w:lang w:eastAsia="en-US"/>
        </w:rPr>
        <w:t>ротокол № 1 от "31" августа 2022</w:t>
      </w:r>
      <w:r w:rsidR="00E66547" w:rsidRPr="00E66547">
        <w:rPr>
          <w:rFonts w:ascii="Times New Roman" w:eastAsia="Calibri" w:hAnsi="Times New Roman" w:cs="Times New Roman"/>
          <w:sz w:val="24"/>
          <w:lang w:eastAsia="en-US"/>
        </w:rPr>
        <w:t xml:space="preserve">г.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</w:t>
      </w:r>
      <w:r w:rsidR="00E66547" w:rsidRPr="00E66547">
        <w:rPr>
          <w:rFonts w:ascii="Times New Roman" w:eastAsia="Calibri" w:hAnsi="Times New Roman" w:cs="Times New Roman"/>
          <w:sz w:val="24"/>
          <w:lang w:eastAsia="en-US"/>
        </w:rPr>
        <w:t xml:space="preserve"> ______________</w:t>
      </w:r>
      <w:proofErr w:type="spellStart"/>
      <w:r w:rsidR="00E66547" w:rsidRPr="00E66547">
        <w:rPr>
          <w:rFonts w:ascii="Times New Roman" w:eastAsia="Calibri" w:hAnsi="Times New Roman" w:cs="Times New Roman"/>
          <w:sz w:val="24"/>
          <w:lang w:eastAsia="en-US"/>
        </w:rPr>
        <w:t>М.С.Пономарева</w:t>
      </w:r>
      <w:proofErr w:type="spellEnd"/>
    </w:p>
    <w:p w:rsidR="00E66547" w:rsidRPr="00E66547" w:rsidRDefault="00E66547" w:rsidP="00E66547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E66547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                                                                          </w:t>
      </w:r>
      <w:r w:rsidR="00B81B49">
        <w:rPr>
          <w:rFonts w:ascii="Times New Roman" w:eastAsia="Calibri" w:hAnsi="Times New Roman" w:cs="Times New Roman"/>
          <w:sz w:val="24"/>
          <w:lang w:eastAsia="en-US"/>
        </w:rPr>
        <w:t xml:space="preserve">              </w:t>
      </w:r>
      <w:r w:rsidR="00341446">
        <w:rPr>
          <w:rFonts w:ascii="Times New Roman" w:eastAsia="Calibri" w:hAnsi="Times New Roman" w:cs="Times New Roman"/>
          <w:sz w:val="24"/>
          <w:lang w:eastAsia="en-US"/>
        </w:rPr>
        <w:t xml:space="preserve">              "01" сентября 2022</w:t>
      </w:r>
      <w:r w:rsidRPr="00E66547">
        <w:rPr>
          <w:rFonts w:ascii="Times New Roman" w:eastAsia="Calibri" w:hAnsi="Times New Roman" w:cs="Times New Roman"/>
          <w:sz w:val="24"/>
          <w:lang w:eastAsia="en-US"/>
        </w:rPr>
        <w:t>г.</w:t>
      </w:r>
    </w:p>
    <w:p w:rsidR="00E66547" w:rsidRPr="00E66547" w:rsidRDefault="00E66547" w:rsidP="00E6654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547" w:rsidRPr="00E66547" w:rsidRDefault="00E66547" w:rsidP="00E665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65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Комплексно-тематическое планирование</w:t>
      </w:r>
    </w:p>
    <w:p w:rsidR="00E66547" w:rsidRPr="00E66547" w:rsidRDefault="00E66547" w:rsidP="00E665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образовательной деятельности </w:t>
      </w:r>
      <w:r w:rsidR="00341446">
        <w:rPr>
          <w:rFonts w:ascii="Times New Roman" w:eastAsia="Calibri" w:hAnsi="Times New Roman" w:cs="Times New Roman"/>
          <w:sz w:val="28"/>
          <w:szCs w:val="28"/>
          <w:lang w:eastAsia="en-US"/>
        </w:rPr>
        <w:t>в старшей</w:t>
      </w:r>
      <w:r w:rsidR="00B81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</w:t>
      </w:r>
      <w:r w:rsidR="0034144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B81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341446">
        <w:rPr>
          <w:rFonts w:ascii="Times New Roman" w:eastAsia="Calibri" w:hAnsi="Times New Roman" w:cs="Times New Roman"/>
          <w:sz w:val="28"/>
          <w:szCs w:val="28"/>
          <w:lang w:eastAsia="en-US"/>
        </w:rPr>
        <w:t>Тюльпанчики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66547" w:rsidRDefault="00E260F8" w:rsidP="00E665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2022</w:t>
      </w:r>
      <w:r w:rsidR="00E66547" w:rsidRPr="00E66547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66547" w:rsidRPr="00E66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1012F1" w:rsidRDefault="001012F1" w:rsidP="00E665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2880"/>
        <w:gridCol w:w="1373"/>
        <w:gridCol w:w="10064"/>
      </w:tblGrid>
      <w:tr w:rsidR="00EB51CD" w:rsidTr="00E453D6">
        <w:tc>
          <w:tcPr>
            <w:tcW w:w="675" w:type="dxa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373" w:type="dxa"/>
          </w:tcPr>
          <w:p w:rsidR="00EB51CD" w:rsidRPr="00024A64" w:rsidRDefault="00024A64" w:rsidP="00EB51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024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000EA1" w:rsidRPr="00D919D5" w:rsidRDefault="00000EA1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vMerge w:val="restart"/>
          </w:tcPr>
          <w:p w:rsidR="00000EA1" w:rsidRPr="00000EA1" w:rsidRDefault="00000EA1" w:rsidP="008A5ED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24A64" w:rsidRPr="00000EA1" w:rsidRDefault="00000EA1" w:rsidP="008A5ED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0EA1">
              <w:rPr>
                <w:rFonts w:ascii="Times New Roman" w:eastAsia="Calibri" w:hAnsi="Times New Roman" w:cs="Times New Roman"/>
                <w:lang w:eastAsia="en-US"/>
              </w:rPr>
              <w:t>01.09-09.09</w:t>
            </w:r>
          </w:p>
        </w:tc>
        <w:tc>
          <w:tcPr>
            <w:tcW w:w="10064" w:type="dxa"/>
          </w:tcPr>
          <w:p w:rsidR="00EB51CD" w:rsidRPr="00D919D5" w:rsidRDefault="00EB51CD" w:rsidP="008A5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Детский сад — дом для друзей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000EA1" w:rsidRDefault="00EB51CD" w:rsidP="008A5ED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8A5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Знакомимся с днями недели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000EA1" w:rsidRDefault="00EB51CD" w:rsidP="008A5ED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8A5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Когда мы идём в детский сад? Сезоны года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000EA1" w:rsidRDefault="00EB51CD" w:rsidP="008A5ED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8A5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Кто работает в детском саду?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000EA1" w:rsidRDefault="00EB51CD" w:rsidP="008A5ED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8A5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Мой домашний адрес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373" w:type="dxa"/>
            <w:vMerge w:val="restart"/>
          </w:tcPr>
          <w:p w:rsidR="00000EA1" w:rsidRPr="00000EA1" w:rsidRDefault="00000EA1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00EA1" w:rsidRPr="00000EA1" w:rsidRDefault="00000EA1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00EA1">
              <w:rPr>
                <w:rFonts w:ascii="Times New Roman" w:eastAsia="Calibri" w:hAnsi="Times New Roman" w:cs="Times New Roman"/>
                <w:lang w:eastAsia="en-US"/>
              </w:rPr>
              <w:t>12.09-16.09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Городской транспорт (виды, правила поведения, не разговаривай с незнакомыми)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Считаем в пределах 5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Когда мамы нет дома (бытовые приборы, правила обращения, пожарная безопасность)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Безопасное поведение на природе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Люди, которые нас защищают (полицейский, пожарный)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10D0" w:rsidRPr="005710D0" w:rsidRDefault="005710D0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710D0">
              <w:rPr>
                <w:rFonts w:ascii="Times New Roman" w:eastAsia="Calibri" w:hAnsi="Times New Roman" w:cs="Times New Roman"/>
                <w:lang w:eastAsia="en-US"/>
              </w:rPr>
              <w:t>19.09-23.09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Овощи и фрукты нашей полосы и экзотические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Считаем овощи и фрукты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Загадываем загадки про овощи и фрукты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Осенние месяцы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Лепим грибную полянку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3" w:type="dxa"/>
            <w:vMerge w:val="restart"/>
          </w:tcPr>
          <w:p w:rsidR="005710D0" w:rsidRDefault="005710D0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B51CD" w:rsidRPr="005710D0" w:rsidRDefault="005710D0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710D0">
              <w:rPr>
                <w:rFonts w:ascii="Times New Roman" w:eastAsia="Calibri" w:hAnsi="Times New Roman" w:cs="Times New Roman"/>
                <w:lang w:eastAsia="en-US"/>
              </w:rPr>
              <w:t>26.09-30.09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хлеб на стол пришёл?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Кто в поле работает?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Сравниваем колоски по величине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Такой разный хлеб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Читаем сказки о хлебе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как к зиме готовится?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4E43" w:rsidRPr="00564E43" w:rsidRDefault="00564E43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64E43">
              <w:rPr>
                <w:rFonts w:ascii="Times New Roman" w:eastAsia="Calibri" w:hAnsi="Times New Roman" w:cs="Times New Roman"/>
                <w:lang w:eastAsia="en-US"/>
              </w:rPr>
              <w:t>03.10-07.10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Животные леса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Перелётные и зимующие птицы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Животные в сказках и в жизни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Читаем рассказы о животных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Что происходит с рыбами зимой?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осень золотая?</w:t>
            </w:r>
          </w:p>
        </w:tc>
        <w:tc>
          <w:tcPr>
            <w:tcW w:w="1373" w:type="dxa"/>
            <w:vMerge w:val="restart"/>
          </w:tcPr>
          <w:p w:rsidR="00EB51CD" w:rsidRPr="00EE305D" w:rsidRDefault="00EB51C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E305D" w:rsidRPr="00EE305D" w:rsidRDefault="00EE305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E305D">
              <w:rPr>
                <w:rFonts w:ascii="Times New Roman" w:eastAsia="Calibri" w:hAnsi="Times New Roman" w:cs="Times New Roman"/>
                <w:lang w:eastAsia="en-US"/>
              </w:rPr>
              <w:t>10.10-14.10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Краски осени в произведениях художников, поэтов, композиторов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С какой ветки детки? (узнаём деревья по плодам и листьям)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Золотая хохлома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На кого похож листочек? (делаем аппликацию из осенних листьев)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Сравниваем деревья по высоте, считаем до 6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E305D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Водоемы и их обитатели</w:t>
            </w:r>
          </w:p>
          <w:p w:rsidR="00EB51CD" w:rsidRPr="00EE305D" w:rsidRDefault="00EB51CD" w:rsidP="00EE305D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E305D" w:rsidRPr="00EE305D" w:rsidRDefault="00EE305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E305D">
              <w:rPr>
                <w:rFonts w:ascii="Times New Roman" w:eastAsia="Calibri" w:hAnsi="Times New Roman" w:cs="Times New Roman"/>
                <w:lang w:eastAsia="en-US"/>
              </w:rPr>
              <w:t>17.10-21.10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Какие бывают водоёмы?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Кто живёт в реке, озере, море?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Считаем рыб и сравниваем по величине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Оригами «Рыбка»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Бережём водные богатства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здоровыми хотим!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E305D" w:rsidRPr="00EE305D" w:rsidRDefault="00EE305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E305D">
              <w:rPr>
                <w:rFonts w:ascii="Times New Roman" w:eastAsia="Calibri" w:hAnsi="Times New Roman" w:cs="Times New Roman"/>
                <w:lang w:eastAsia="en-US"/>
              </w:rPr>
              <w:t>24.10-28.10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Еда полезная и не очень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Полезные привычки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Режим дня и части суток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Учимся у животных быть здоровыми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Бережём зрение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Родина моя!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10E0" w:rsidRPr="00CD10E0" w:rsidRDefault="00CD10E0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D10E0">
              <w:rPr>
                <w:rFonts w:ascii="Times New Roman" w:eastAsia="Calibri" w:hAnsi="Times New Roman" w:cs="Times New Roman"/>
                <w:lang w:eastAsia="en-US"/>
              </w:rPr>
              <w:t>31.10-04.11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такое Родина?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Народы России (традиции, кухня, костюмы)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Знакомимся с пословицами и поговорками разных народов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Такие разные матрёшки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Играем в игры разных народов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1373" w:type="dxa"/>
            <w:vMerge w:val="restart"/>
          </w:tcPr>
          <w:p w:rsidR="001B073B" w:rsidRDefault="001B073B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B51CD" w:rsidRPr="001B073B" w:rsidRDefault="001B073B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B073B">
              <w:rPr>
                <w:rFonts w:ascii="Times New Roman" w:eastAsia="Calibri" w:hAnsi="Times New Roman" w:cs="Times New Roman"/>
                <w:lang w:eastAsia="en-US"/>
              </w:rPr>
              <w:t>07.11-11.11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 и настроение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Скульптура и архитектура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Лепим из солёного теста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Складываем животных из геометрических фигур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Искусство танца: танец народный и классический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7498" w:rsidRPr="00697498" w:rsidRDefault="00697498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97498">
              <w:rPr>
                <w:rFonts w:ascii="Times New Roman" w:eastAsia="Calibri" w:hAnsi="Times New Roman" w:cs="Times New Roman"/>
                <w:lang w:eastAsia="en-US"/>
              </w:rPr>
              <w:t>14.11-18.11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Приметы поздней осени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Одежда, обувь, головные уборы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Читаем стихи о поздней осени. Составляем предложения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Считаем птиц (счёт в пределах 8)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Отчего идёт дождь?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права. Моя семья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7498" w:rsidRPr="00697498" w:rsidRDefault="00697498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97498">
              <w:rPr>
                <w:rFonts w:ascii="Times New Roman" w:eastAsia="Calibri" w:hAnsi="Times New Roman" w:cs="Times New Roman"/>
                <w:lang w:eastAsia="en-US"/>
              </w:rPr>
              <w:t>21.11-25.11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Мои права. Мои обязанности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Правовое воспитание в сказках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Составляем рассказ по картине «Семья»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Помогаем маме (количество и счёт)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Мамин день. Делаем подарок для мамы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зимы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7498" w:rsidRPr="00697498" w:rsidRDefault="00E453D6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28.11-02</w:t>
            </w:r>
            <w:r w:rsidR="00697498" w:rsidRPr="00697498">
              <w:rPr>
                <w:rFonts w:ascii="Times New Roman" w:eastAsia="Calibri" w:hAnsi="Times New Roman" w:cs="Times New Roman"/>
                <w:lang w:eastAsia="en-US"/>
              </w:rPr>
              <w:t>.12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Замечаем изменения в природе. Зимние месяцы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Наши пернатые друзья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Пересказываем эскимосскую сказку «Как лисичка бычка обидела»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Считаем снежинки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Зимние узоры. Гжель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Чем богата природа?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7498" w:rsidRPr="00697498" w:rsidRDefault="00E453D6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05.12-09</w:t>
            </w:r>
            <w:r w:rsidR="00697498" w:rsidRPr="00697498">
              <w:rPr>
                <w:rFonts w:ascii="Times New Roman" w:eastAsia="Calibri" w:hAnsi="Times New Roman" w:cs="Times New Roman"/>
                <w:lang w:eastAsia="en-US"/>
              </w:rPr>
              <w:t>.12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Экспериментируем с глиной и песком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Камни. Изделия из камней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Изучаем свойства воды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Что делают из дерева?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Считаем в переделах 10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чудо эти сказки!</w:t>
            </w:r>
          </w:p>
        </w:tc>
        <w:tc>
          <w:tcPr>
            <w:tcW w:w="1373" w:type="dxa"/>
            <w:vMerge w:val="restart"/>
          </w:tcPr>
          <w:p w:rsidR="00697498" w:rsidRDefault="00697498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B51CD" w:rsidRPr="00697498" w:rsidRDefault="00E453D6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12.11-16</w:t>
            </w:r>
            <w:r w:rsidR="00697498" w:rsidRPr="00697498">
              <w:rPr>
                <w:rFonts w:ascii="Times New Roman" w:eastAsia="Calibri" w:hAnsi="Times New Roman" w:cs="Times New Roman"/>
                <w:lang w:eastAsia="en-US"/>
              </w:rPr>
              <w:t>.11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Учимся пересказывать сказку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Сказки народов России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Авторские сказки. Читаем сказку П. Бажова «Серебряное копытце»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Больше и меньше (сравниваем рядом стоящие числа в пределах 10)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Сказки волшебницы акварели (рисуем акварелью, изучаем цветовые тона)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стучится в двери</w:t>
            </w:r>
          </w:p>
        </w:tc>
        <w:tc>
          <w:tcPr>
            <w:tcW w:w="1373" w:type="dxa"/>
            <w:vMerge w:val="restart"/>
          </w:tcPr>
          <w:p w:rsidR="00EB51CD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63C18" w:rsidRPr="00E453D6" w:rsidRDefault="005C021D" w:rsidP="00D919D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19.12-29</w:t>
            </w:r>
            <w:r w:rsidR="00063C18" w:rsidRPr="00E453D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E453D6" w:rsidRPr="00E453D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мы встречаем Новый год?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Украсим ёлочку к празднику!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появился Старый Новый год?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Новогодние праздники в произведениях художников, поэтов, композиторов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Новогодние стихи. Подбираем рифмы к словам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нравится зимой?</w:t>
            </w:r>
          </w:p>
        </w:tc>
        <w:tc>
          <w:tcPr>
            <w:tcW w:w="1373" w:type="dxa"/>
            <w:vMerge w:val="restart"/>
          </w:tcPr>
          <w:p w:rsidR="00EB51CD" w:rsidRPr="005C021D" w:rsidRDefault="00EB51C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C021D" w:rsidRPr="005C021D" w:rsidRDefault="005C021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021D">
              <w:rPr>
                <w:rFonts w:ascii="Times New Roman" w:eastAsia="Calibri" w:hAnsi="Times New Roman" w:cs="Times New Roman"/>
                <w:lang w:eastAsia="en-US"/>
              </w:rPr>
              <w:t>09.01-13.01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появляются сосульки? (изучаем свойства снега и льда)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Любимые зимние развлечения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Составляем рассказ по серии картин «Зимние забавы»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Считаем цветные льдинки. Знакомимся с геометрическими фигурами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Зимние виды спорта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 чего и для чего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021D" w:rsidRPr="005C021D" w:rsidRDefault="005C021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021D">
              <w:rPr>
                <w:rFonts w:ascii="Times New Roman" w:eastAsia="Calibri" w:hAnsi="Times New Roman" w:cs="Times New Roman"/>
                <w:lang w:eastAsia="en-US"/>
              </w:rPr>
              <w:t>16.01-20.01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Знакомимся со свойствами материалов (ткань, стекло, резина, дерево)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Такие разные ткани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Какая бывает мебель?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Какая бывает посуда?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Путешествуем в прошлое телефона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игрушки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0400C" w:rsidRPr="0020400C" w:rsidRDefault="0020400C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0400C">
              <w:rPr>
                <w:rFonts w:ascii="Times New Roman" w:eastAsia="Calibri" w:hAnsi="Times New Roman" w:cs="Times New Roman"/>
                <w:lang w:eastAsia="en-US"/>
              </w:rPr>
              <w:t>23.01-27.01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Игрушки наших бабушек и дедушек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Делаем народную тряпичную куклу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Городецкая игрушка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Мой весёлый звонкий мяч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Составляем рассказ-описание «Мои любимые игрушки»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1373" w:type="dxa"/>
            <w:vMerge w:val="restart"/>
          </w:tcPr>
          <w:p w:rsidR="00EB51CD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0400C" w:rsidRPr="0020400C" w:rsidRDefault="0020400C" w:rsidP="00D919D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0400C">
              <w:rPr>
                <w:rFonts w:ascii="Times New Roman" w:eastAsia="Calibri" w:hAnsi="Times New Roman" w:cs="Times New Roman"/>
                <w:lang w:eastAsia="en-US"/>
              </w:rPr>
              <w:t>30.01-03.02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домашние животные помогают человеку. Детёныши домашних животных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Домашние птицы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Домашние любимцы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Профессии, связанные с домашними животными (животновод, птицевод, ветеринар, пастух)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Ориентируемся на листе бумаги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1CAB" w:rsidRPr="002B1CAB" w:rsidRDefault="002B1CAB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B1CAB">
              <w:rPr>
                <w:rFonts w:ascii="Times New Roman" w:eastAsia="Calibri" w:hAnsi="Times New Roman" w:cs="Times New Roman"/>
                <w:lang w:eastAsia="en-US"/>
              </w:rPr>
              <w:t>06.02-10.02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Какие театры бывают?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Разыгрываем кукольный спектакль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вести себя в театре?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Подбираем музыку к спектаклю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Различаем звуки [с] — [ц]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1CAB" w:rsidRPr="002B1CAB" w:rsidRDefault="002B1CAB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B1CAB">
              <w:rPr>
                <w:rFonts w:ascii="Times New Roman" w:eastAsia="Calibri" w:hAnsi="Times New Roman" w:cs="Times New Roman"/>
                <w:lang w:eastAsia="en-US"/>
              </w:rPr>
              <w:t>13.02-17.02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Российская армия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Военная техника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Оригами «Истребитель»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Кто такие богатыри?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Учимся ориентироваться в пространстве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Проводы зимы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1CAB" w:rsidRPr="002B1CAB" w:rsidRDefault="002B1CAB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20.02-28</w:t>
            </w:r>
            <w:r w:rsidRPr="002B1CAB">
              <w:rPr>
                <w:rFonts w:ascii="Times New Roman" w:eastAsia="Calibri" w:hAnsi="Times New Roman" w:cs="Times New Roman"/>
                <w:lang w:eastAsia="en-US"/>
              </w:rPr>
              <w:t>.02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Встречаем весну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Играем в народные игры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Народные песни. Хороводы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Огонь — друг или враг?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Составляем рассказ по картине «Зимние развлечения»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Путешествуем по миру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1CAB" w:rsidRPr="0063737D" w:rsidRDefault="0063737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3737D">
              <w:rPr>
                <w:rFonts w:ascii="Times New Roman" w:eastAsia="Calibri" w:hAnsi="Times New Roman" w:cs="Times New Roman"/>
                <w:lang w:eastAsia="en-US"/>
              </w:rPr>
              <w:t>01.03-05.03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Знакомимся с людьми разных рас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Животные жарких стран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Делаем кита в технике оригами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Экзотические растения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Различаем звуки [ч] — [щ]</w:t>
            </w:r>
          </w:p>
        </w:tc>
      </w:tr>
      <w:tr w:rsidR="00EB51CD" w:rsidTr="002B1CAB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— 8 марта</w:t>
            </w:r>
          </w:p>
        </w:tc>
        <w:tc>
          <w:tcPr>
            <w:tcW w:w="1373" w:type="dxa"/>
            <w:vMerge w:val="restart"/>
          </w:tcPr>
          <w:p w:rsidR="00EB51CD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3737D" w:rsidRPr="0063737D" w:rsidRDefault="0063737D" w:rsidP="00D919D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3737D">
              <w:rPr>
                <w:rFonts w:ascii="Times New Roman" w:eastAsia="Calibri" w:hAnsi="Times New Roman" w:cs="Times New Roman"/>
                <w:lang w:eastAsia="en-US"/>
              </w:rPr>
              <w:t>06.03-10.03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Составляем рассказ по картине «Мы для милой мамочки…»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Оригами «Цветы для любимой мамочки и бабушки»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Готовим праздничный стол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Профессии наших мам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Делим праздничный пирог (деление целого на 2 равные части)</w:t>
            </w:r>
          </w:p>
        </w:tc>
      </w:tr>
      <w:tr w:rsidR="00EB51CD" w:rsidTr="002B1CAB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экономики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3737D" w:rsidRPr="0063737D" w:rsidRDefault="0063737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3737D">
              <w:rPr>
                <w:rFonts w:ascii="Times New Roman" w:eastAsia="Calibri" w:hAnsi="Times New Roman" w:cs="Times New Roman"/>
                <w:lang w:eastAsia="en-US"/>
              </w:rPr>
              <w:t>13.03-17.03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такое деньги?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такое потребности?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бывают расходы?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Экономика в сказках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Что не купишь за деньги? (читаем рассказы о дружбе)</w:t>
            </w:r>
          </w:p>
        </w:tc>
      </w:tr>
      <w:tr w:rsidR="00EB51CD" w:rsidTr="002B1CAB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B6EA8" w:rsidRPr="008B6EA8" w:rsidRDefault="008B6EA8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6EA8">
              <w:rPr>
                <w:rFonts w:ascii="Times New Roman" w:eastAsia="Calibri" w:hAnsi="Times New Roman" w:cs="Times New Roman"/>
                <w:lang w:eastAsia="en-US"/>
              </w:rPr>
              <w:t>20.03-24.03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такое час Земли?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Путешествуем в прошлое лампочки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Животные красной книги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Жалобная книга природы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Делаем поделки из бросового материала</w:t>
            </w:r>
          </w:p>
        </w:tc>
      </w:tr>
      <w:tr w:rsidR="00EB51CD" w:rsidTr="002B1CAB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идёт, весне дорогу!</w:t>
            </w:r>
          </w:p>
        </w:tc>
        <w:tc>
          <w:tcPr>
            <w:tcW w:w="1373" w:type="dxa"/>
            <w:vMerge w:val="restart"/>
          </w:tcPr>
          <w:p w:rsidR="00EB51CD" w:rsidRPr="000245BD" w:rsidRDefault="00EB51C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6EA8" w:rsidRPr="000245BD" w:rsidRDefault="000245B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245BD">
              <w:rPr>
                <w:rFonts w:ascii="Times New Roman" w:eastAsia="Calibri" w:hAnsi="Times New Roman" w:cs="Times New Roman"/>
                <w:lang w:eastAsia="en-US"/>
              </w:rPr>
              <w:t>27.03-31.03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Весенние месяцы. Приметы весны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Весна в произведениях искусства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Музыка весны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 животные встречают весну?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Читаем стихи и рассказы о весне</w:t>
            </w:r>
          </w:p>
        </w:tc>
      </w:tr>
      <w:tr w:rsidR="00EB51CD" w:rsidTr="002B1CAB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71EAA" w:rsidRPr="00F71EAA" w:rsidRDefault="00A45BE5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03.04-14.04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День космонавтики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Звёзды и планеты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Лепим ракету из пластилина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Что нужно делать, чтобы стать космонавтом?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Называем числа и их соседей</w:t>
            </w:r>
          </w:p>
        </w:tc>
      </w:tr>
      <w:tr w:rsidR="00EB51CD" w:rsidTr="002B1CAB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5BE5" w:rsidRPr="00A45BE5" w:rsidRDefault="00A45BE5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5BE5">
              <w:rPr>
                <w:rFonts w:ascii="Times New Roman" w:eastAsia="Calibri" w:hAnsi="Times New Roman" w:cs="Times New Roman"/>
                <w:lang w:eastAsia="en-US"/>
              </w:rPr>
              <w:t>17.04-21.04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Сельскохозяйственные работы весной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Пословицы, поговорки, сказки о труде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Учимся ухаживать за растениями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Сажаем весенние цветы (количество и счёт)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Дифференцируем звуки [л] — [р]</w:t>
            </w:r>
          </w:p>
        </w:tc>
      </w:tr>
      <w:tr w:rsidR="00EB51CD" w:rsidTr="002B1CAB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насекомые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28D" w:rsidRPr="005B428D" w:rsidRDefault="005B428D" w:rsidP="00EB51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B428D">
              <w:rPr>
                <w:rFonts w:ascii="Times New Roman" w:eastAsia="Calibri" w:hAnsi="Times New Roman" w:cs="Times New Roman"/>
                <w:lang w:eastAsia="en-US"/>
              </w:rPr>
              <w:t>24.04-28.04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Насекомые вокруг нас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Чем полезны насекомые?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Рисуем бабочку в технике монотипия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Сколько лет божьей коровке?</w:t>
            </w:r>
          </w:p>
        </w:tc>
      </w:tr>
      <w:tr w:rsidR="00EB51CD" w:rsidTr="002B1CAB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Дифференцируем звуки [з] — [ж]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сундучок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28D" w:rsidRPr="005B428D" w:rsidRDefault="005B428D" w:rsidP="00EB51CD">
            <w:pPr>
              <w:rPr>
                <w:rFonts w:ascii="Times New Roman" w:eastAsia="Times New Roman" w:hAnsi="Times New Roman" w:cs="Times New Roman"/>
              </w:rPr>
            </w:pPr>
            <w:r w:rsidRPr="005B428D">
              <w:rPr>
                <w:rFonts w:ascii="Times New Roman" w:eastAsia="Times New Roman" w:hAnsi="Times New Roman" w:cs="Times New Roman"/>
              </w:rPr>
              <w:t>01.05-05.05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Знакомимся с народными промыслами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Лепим дымковского олешка из солёного теста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Платки, кружева, вышивка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Кружево из металла (финифть, филигрань)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Украшаем платок узорами из геометрических фигур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373" w:type="dxa"/>
            <w:vMerge w:val="restart"/>
          </w:tcPr>
          <w:p w:rsidR="00EB51CD" w:rsidRDefault="00EB51CD" w:rsidP="00EB5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28D" w:rsidRPr="005B428D" w:rsidRDefault="005B428D" w:rsidP="00EB51CD">
            <w:pPr>
              <w:rPr>
                <w:rFonts w:ascii="Times New Roman" w:eastAsia="Times New Roman" w:hAnsi="Times New Roman" w:cs="Times New Roman"/>
              </w:rPr>
            </w:pPr>
            <w:r w:rsidRPr="005B428D">
              <w:rPr>
                <w:rFonts w:ascii="Times New Roman" w:eastAsia="Times New Roman" w:hAnsi="Times New Roman" w:cs="Times New Roman"/>
              </w:rPr>
              <w:t>08.05-12.05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Почему мы празднуем День Победы?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Собираем танк из геометрических фигур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Если все вокруг подружатся — улыбнётся вся земля!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В мире эмоций. Учимся понимать друг друга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Музыка победы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поля и луга нашей Родины</w:t>
            </w:r>
          </w:p>
        </w:tc>
        <w:tc>
          <w:tcPr>
            <w:tcW w:w="1373" w:type="dxa"/>
            <w:vMerge w:val="restart"/>
          </w:tcPr>
          <w:p w:rsidR="00EB51CD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79F" w:rsidRPr="005F279F" w:rsidRDefault="005F279F" w:rsidP="00D919D5">
            <w:pPr>
              <w:rPr>
                <w:rFonts w:ascii="Times New Roman" w:eastAsia="Times New Roman" w:hAnsi="Times New Roman" w:cs="Times New Roman"/>
              </w:rPr>
            </w:pPr>
            <w:r w:rsidRPr="005F279F">
              <w:rPr>
                <w:rFonts w:ascii="Times New Roman" w:eastAsia="Times New Roman" w:hAnsi="Times New Roman" w:cs="Times New Roman"/>
              </w:rPr>
              <w:t>15.05-19.05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Этажи леса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Лесные ягоды: съедобные и ядовитые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Что цветёт в лесу и на лугу?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Лекарственные растения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Считаем по порядку</w:t>
            </w:r>
          </w:p>
        </w:tc>
      </w:tr>
      <w:tr w:rsidR="00EB51CD" w:rsidTr="00E453D6">
        <w:tc>
          <w:tcPr>
            <w:tcW w:w="675" w:type="dxa"/>
            <w:vMerge w:val="restart"/>
          </w:tcPr>
          <w:p w:rsidR="00EB51CD" w:rsidRPr="00D919D5" w:rsidRDefault="00EB51CD" w:rsidP="00D919D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лето!</w:t>
            </w:r>
          </w:p>
        </w:tc>
        <w:tc>
          <w:tcPr>
            <w:tcW w:w="1373" w:type="dxa"/>
            <w:vMerge w:val="restart"/>
          </w:tcPr>
          <w:p w:rsidR="005F279F" w:rsidRDefault="005F279F" w:rsidP="00EB51CD">
            <w:pPr>
              <w:rPr>
                <w:rFonts w:ascii="Times New Roman" w:eastAsia="Times New Roman" w:hAnsi="Times New Roman" w:cs="Times New Roman"/>
              </w:rPr>
            </w:pPr>
          </w:p>
          <w:p w:rsidR="00EB51CD" w:rsidRPr="005F279F" w:rsidRDefault="005F279F" w:rsidP="00EB51CD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5F279F">
              <w:rPr>
                <w:rFonts w:ascii="Times New Roman" w:eastAsia="Times New Roman" w:hAnsi="Times New Roman" w:cs="Times New Roman"/>
              </w:rPr>
              <w:t>22.05-26.05</w:t>
            </w: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Приметы лета. Летние месяцы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рассказов из опыта «Почему мы так любим лето»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3. Что расцветает в цветнике?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4. Рисуем пластилином</w:t>
            </w:r>
          </w:p>
        </w:tc>
      </w:tr>
      <w:tr w:rsidR="00EB51CD" w:rsidTr="00E453D6">
        <w:tc>
          <w:tcPr>
            <w:tcW w:w="675" w:type="dxa"/>
            <w:vMerge/>
          </w:tcPr>
          <w:p w:rsidR="00EB51CD" w:rsidRPr="00D919D5" w:rsidRDefault="00EB51CD" w:rsidP="00D919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51CD" w:rsidRPr="00D919D5" w:rsidRDefault="00EB51CD" w:rsidP="00D91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D5">
              <w:rPr>
                <w:rFonts w:ascii="Times New Roman" w:eastAsia="Times New Roman" w:hAnsi="Times New Roman" w:cs="Times New Roman"/>
                <w:sz w:val="24"/>
                <w:szCs w:val="24"/>
              </w:rPr>
              <w:t>5. Летние виды спорта</w:t>
            </w:r>
          </w:p>
        </w:tc>
      </w:tr>
    </w:tbl>
    <w:p w:rsidR="00E66547" w:rsidRPr="00E66547" w:rsidRDefault="00E66547" w:rsidP="00E665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42BC" w:rsidRDefault="004942BC" w:rsidP="004942BC"/>
    <w:p w:rsidR="00E63953" w:rsidRDefault="00E63953"/>
    <w:sectPr w:rsidR="00E63953" w:rsidSect="00E6654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5B66"/>
    <w:multiLevelType w:val="hybridMultilevel"/>
    <w:tmpl w:val="598A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2BC"/>
    <w:rsid w:val="00000EA1"/>
    <w:rsid w:val="000047B1"/>
    <w:rsid w:val="000245BD"/>
    <w:rsid w:val="00024A64"/>
    <w:rsid w:val="00063C18"/>
    <w:rsid w:val="001012F1"/>
    <w:rsid w:val="001B073B"/>
    <w:rsid w:val="001E3837"/>
    <w:rsid w:val="0020400C"/>
    <w:rsid w:val="002B1CAB"/>
    <w:rsid w:val="0032277C"/>
    <w:rsid w:val="00333519"/>
    <w:rsid w:val="00341446"/>
    <w:rsid w:val="003C2FAA"/>
    <w:rsid w:val="004942BC"/>
    <w:rsid w:val="00564E43"/>
    <w:rsid w:val="005661B2"/>
    <w:rsid w:val="005710D0"/>
    <w:rsid w:val="005B428D"/>
    <w:rsid w:val="005C021D"/>
    <w:rsid w:val="005F279F"/>
    <w:rsid w:val="0063737D"/>
    <w:rsid w:val="00697498"/>
    <w:rsid w:val="008A5EDC"/>
    <w:rsid w:val="008B6EA8"/>
    <w:rsid w:val="00A45BE5"/>
    <w:rsid w:val="00AC47F8"/>
    <w:rsid w:val="00B81B49"/>
    <w:rsid w:val="00CD10E0"/>
    <w:rsid w:val="00D059DF"/>
    <w:rsid w:val="00D919D5"/>
    <w:rsid w:val="00E260F8"/>
    <w:rsid w:val="00E453D6"/>
    <w:rsid w:val="00E63953"/>
    <w:rsid w:val="00E66547"/>
    <w:rsid w:val="00EB51CD"/>
    <w:rsid w:val="00EE202D"/>
    <w:rsid w:val="00EE305D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B0F3"/>
  <w15:docId w15:val="{074161D6-19A6-4ED7-9B98-93D6D2B3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9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1 1</cp:lastModifiedBy>
  <cp:revision>31</cp:revision>
  <cp:lastPrinted>2022-11-03T05:44:00Z</cp:lastPrinted>
  <dcterms:created xsi:type="dcterms:W3CDTF">2019-09-23T11:59:00Z</dcterms:created>
  <dcterms:modified xsi:type="dcterms:W3CDTF">2022-11-03T12:20:00Z</dcterms:modified>
</cp:coreProperties>
</file>