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CD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b/>
          <w:sz w:val="28"/>
          <w:szCs w:val="28"/>
        </w:rPr>
        <w:t>Урок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0C8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b/>
          <w:sz w:val="28"/>
          <w:szCs w:val="28"/>
        </w:rPr>
        <w:t>Класс</w:t>
      </w:r>
      <w:r w:rsidRPr="00A070C8">
        <w:rPr>
          <w:rFonts w:ascii="Times New Roman" w:hAnsi="Times New Roman" w:cs="Times New Roman"/>
          <w:sz w:val="28"/>
          <w:szCs w:val="28"/>
        </w:rPr>
        <w:t>: 2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0C8">
        <w:rPr>
          <w:rFonts w:ascii="Times New Roman" w:hAnsi="Times New Roman" w:cs="Times New Roman"/>
          <w:sz w:val="28"/>
          <w:szCs w:val="28"/>
        </w:rPr>
        <w:t xml:space="preserve"> В.В.Бианки « Сова»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0C8">
        <w:rPr>
          <w:rFonts w:ascii="Times New Roman" w:hAnsi="Times New Roman" w:cs="Times New Roman"/>
          <w:sz w:val="28"/>
          <w:szCs w:val="28"/>
        </w:rPr>
        <w:t xml:space="preserve"> продолжить знакомство с учащихся с творчеством В.В.Бианки;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             развивать навыки беглого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0C8">
        <w:rPr>
          <w:rFonts w:ascii="Times New Roman" w:hAnsi="Times New Roman" w:cs="Times New Roman"/>
          <w:sz w:val="28"/>
          <w:szCs w:val="28"/>
        </w:rPr>
        <w:t xml:space="preserve"> выразительного чтения;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             развивать словарный запас; </w:t>
      </w:r>
    </w:p>
    <w:p w:rsidR="007109F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09F8" w:rsidRPr="00A070C8">
        <w:rPr>
          <w:rFonts w:ascii="Times New Roman" w:hAnsi="Times New Roman" w:cs="Times New Roman"/>
          <w:sz w:val="28"/>
          <w:szCs w:val="28"/>
        </w:rPr>
        <w:t>воспитывать бережное отношение к обитателям леса.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  </w:t>
      </w:r>
      <w:r w:rsidRPr="00A070C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109F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09F8" w:rsidRPr="00A070C8">
        <w:rPr>
          <w:rFonts w:ascii="Times New Roman" w:hAnsi="Times New Roman" w:cs="Times New Roman"/>
          <w:sz w:val="28"/>
          <w:szCs w:val="28"/>
        </w:rPr>
        <w:t>чащиеся должны по названию произведения определить содержание текста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109F8" w:rsidRPr="00A070C8">
        <w:rPr>
          <w:rFonts w:ascii="Times New Roman" w:hAnsi="Times New Roman" w:cs="Times New Roman"/>
          <w:sz w:val="28"/>
          <w:szCs w:val="28"/>
        </w:rPr>
        <w:t xml:space="preserve"> предположить жанр произведения после первичного прослушивания и доказать какой жанр;</w:t>
      </w:r>
    </w:p>
    <w:p w:rsidR="007109F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09F8" w:rsidRPr="00A070C8">
        <w:rPr>
          <w:rFonts w:ascii="Times New Roman" w:hAnsi="Times New Roman" w:cs="Times New Roman"/>
          <w:sz w:val="28"/>
          <w:szCs w:val="28"/>
        </w:rPr>
        <w:t>пределить последовательность событий.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0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70C8">
        <w:rPr>
          <w:rFonts w:ascii="Times New Roman" w:hAnsi="Times New Roman" w:cs="Times New Roman"/>
          <w:sz w:val="28"/>
          <w:szCs w:val="28"/>
        </w:rPr>
        <w:t xml:space="preserve">    </w:t>
      </w:r>
      <w:r w:rsidRPr="00A070C8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A070C8">
        <w:rPr>
          <w:rFonts w:ascii="Times New Roman" w:hAnsi="Times New Roman" w:cs="Times New Roman"/>
          <w:sz w:val="28"/>
          <w:szCs w:val="28"/>
        </w:rPr>
        <w:t>: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1</w:t>
      </w:r>
      <w:r w:rsidRPr="00A070C8">
        <w:rPr>
          <w:rFonts w:ascii="Times New Roman" w:hAnsi="Times New Roman" w:cs="Times New Roman"/>
          <w:b/>
          <w:i/>
          <w:sz w:val="28"/>
          <w:szCs w:val="28"/>
        </w:rPr>
        <w:t>.Организационный момент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           - Долгожданный дан звонок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              Начинается урок.</w:t>
      </w:r>
    </w:p>
    <w:p w:rsidR="007109F8" w:rsidRPr="00A070C8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09F8" w:rsidRPr="00A070C8">
        <w:rPr>
          <w:rFonts w:ascii="Times New Roman" w:hAnsi="Times New Roman" w:cs="Times New Roman"/>
          <w:sz w:val="28"/>
          <w:szCs w:val="28"/>
        </w:rPr>
        <w:t>Посмотрите, всё ль в порядке</w:t>
      </w:r>
    </w:p>
    <w:p w:rsidR="007109F8" w:rsidRPr="00A070C8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09F8" w:rsidRPr="00A070C8">
        <w:rPr>
          <w:rFonts w:ascii="Times New Roman" w:hAnsi="Times New Roman" w:cs="Times New Roman"/>
          <w:sz w:val="28"/>
          <w:szCs w:val="28"/>
        </w:rPr>
        <w:t>Книжки, ручки и тетрадки?</w:t>
      </w: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Улыбнитесь друг другу и с весёлым настроением  начинаем урок литературного чтения.</w:t>
      </w: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09F8" w:rsidRPr="007D6C33" w:rsidRDefault="007109F8" w:rsidP="00A070C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2. </w:t>
      </w:r>
      <w:r w:rsidRPr="007D6C33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задания.</w:t>
      </w:r>
    </w:p>
    <w:p w:rsidR="007109F8" w:rsidRPr="00A070C8" w:rsidRDefault="007109F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 Пересказ произведения В.В. Бианки «Музыкант»  и один учащийся прочитывает из детской энциклопедии дополнительный материал про бурых </w:t>
      </w:r>
      <w:r w:rsidR="007D6C33">
        <w:rPr>
          <w:rFonts w:ascii="Times New Roman" w:hAnsi="Times New Roman" w:cs="Times New Roman"/>
          <w:sz w:val="28"/>
          <w:szCs w:val="28"/>
        </w:rPr>
        <w:t>медведей.</w:t>
      </w:r>
    </w:p>
    <w:p w:rsidR="007109F8" w:rsidRPr="00A070C8" w:rsidRDefault="005C12C1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7109F8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Бурый медведь, который обитает совсем рядом с нами, является одним из самых крупных хищников. Медведь – любитель тёмного времени суток. Но спят медведи большую часть календарного года – 200 дней. Это зимняя спячка.</w:t>
      </w:r>
    </w:p>
    <w:p w:rsidR="007109F8" w:rsidRPr="00A070C8" w:rsidRDefault="007109F8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Берлоги они устраивают в глухой и сухой части леса. Обычно рядом с высокой сосной или елью. В случае опасности медведь сразу просыпается. Не залёгший в берлогу медведь называется – шатуном. Он особенно опасен в зимнее время.</w:t>
      </w:r>
    </w:p>
    <w:p w:rsidR="007109F8" w:rsidRPr="00A070C8" w:rsidRDefault="007109F8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главных особенностей медведя – это способность его бесшумно передвигаться. Свои владения «хозяин леса» обходит в абсолютной тишине. Огромный зверь имеет слабое зрение, но может заметить мельчайшее движение.</w:t>
      </w:r>
    </w:p>
    <w:p w:rsidR="007109F8" w:rsidRPr="00A070C8" w:rsidRDefault="007109F8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Бурый медведь, несмотря на свои размеры, ловкий и подвижный. Питается он разнообразно, хотя преобладает растительная пища: зелёные части растений, клубни, корешки, ягоды, цветы, орехи и грибы с удовольствием ест наш мишка в огромном количестве. Поедает также насекомых, мелких животных и птиц. Ест их яйца. Любит полакомиться мёдом. Иногда медведь может догнать лося или косулю.</w:t>
      </w:r>
    </w:p>
    <w:p w:rsidR="007109F8" w:rsidRPr="00A070C8" w:rsidRDefault="007109F8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декабря, а чаще в январе у бурого медведя появляется 2-3 детёныша. Но только когда сойдёт снег и пригреет солнышко, медведица выводит </w:t>
      </w: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медвежат на прогулку. Бурый медведь хорошо плавает, умеет лазать по деревьям и очень быстро бегает</w:t>
      </w:r>
      <w:r w:rsidR="005C12C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D6C33" w:rsidRDefault="007D6C33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12C1" w:rsidRPr="007D6C33" w:rsidRDefault="005C12C1" w:rsidP="00A070C8">
      <w:pPr>
        <w:pStyle w:val="a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Введение в тему.</w:t>
      </w:r>
    </w:p>
    <w:p w:rsidR="005C12C1" w:rsidRPr="00A070C8" w:rsidRDefault="007D6C33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C12C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сейчас загадаю вам загадку</w:t>
      </w:r>
      <w:proofErr w:type="gramStart"/>
      <w:r w:rsidR="005C12C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5C12C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должны отгадать о ком идёт речь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12C1" w:rsidRPr="007D6C33" w:rsidRDefault="005C12C1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Днём спит,</w:t>
      </w:r>
    </w:p>
    <w:p w:rsidR="005C12C1" w:rsidRPr="007D6C33" w:rsidRDefault="005C12C1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Ночью летает,</w:t>
      </w:r>
      <w:r w:rsidR="00A070C8"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ухает</w:t>
      </w:r>
    </w:p>
    <w:p w:rsidR="005C12C1" w:rsidRPr="007D6C33" w:rsidRDefault="005C12C1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Людей пуга</w:t>
      </w:r>
      <w:r w:rsidR="00A070C8"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т.</w:t>
      </w:r>
    </w:p>
    <w:p w:rsidR="005C12C1" w:rsidRDefault="005C12C1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  <w:r w:rsid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СОВА</w:t>
      </w:r>
    </w:p>
    <w:p w:rsidR="007A4F3B" w:rsidRPr="00A070C8" w:rsidRDefault="007A4F3B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9850" cy="2253276"/>
            <wp:effectExtent l="19050" t="0" r="0" b="0"/>
            <wp:docPr id="19" name="Рисунок 19" descr="https://avatars.mds.yandex.net/i?id=f1fbaa77778021c85fe580cf053c65312b061bc2-105772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f1fbaa77778021c85fe580cf053c65312b061bc2-105772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5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C1" w:rsidRPr="00A070C8" w:rsidRDefault="005C12C1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что вы знаете об этой птице? (Ответы детей)</w:t>
      </w:r>
    </w:p>
    <w:p w:rsidR="005C12C1" w:rsidRPr="00A070C8" w:rsidRDefault="007D6C33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C12C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 мало,</w:t>
      </w:r>
      <w:r w:rsid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12C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мы можем узнать ещё немного об этой птице, ответив и выбрав ответы, работая в парах</w:t>
      </w:r>
      <w:proofErr w:type="gramStart"/>
      <w:r w:rsidR="005C12C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5C12C1" w:rsidRPr="007D6C33" w:rsidRDefault="005C12C1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1.вопрос: Как вы думаете</w:t>
      </w:r>
      <w:proofErr w:type="gramStart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сколько лет живёт сова? </w:t>
      </w:r>
    </w:p>
    <w:p w:rsidR="005C12C1" w:rsidRPr="00A070C8" w:rsidRDefault="005C12C1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выбирают варианты ответов</w:t>
      </w:r>
      <w:proofErr w:type="gramStart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а)10 лет, б)15 лет, в)5 лет</w:t>
      </w:r>
    </w:p>
    <w:p w:rsidR="005C12C1" w:rsidRPr="007D6C33" w:rsidRDefault="005C12C1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 вопрос</w:t>
      </w:r>
      <w:proofErr w:type="gramStart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:</w:t>
      </w:r>
      <w:proofErr w:type="gramEnd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Как вы думаете, </w:t>
      </w:r>
      <w:r w:rsidR="0031023A"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ка</w:t>
      </w:r>
      <w:r w:rsidR="00A070C8"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r w:rsidR="0031023A"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ой скоростью летает сова</w:t>
      </w:r>
      <w:proofErr w:type="gramStart"/>
      <w:r w:rsidR="0031023A"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</w:t>
      </w:r>
      <w:proofErr w:type="gramEnd"/>
    </w:p>
    <w:p w:rsidR="005C12C1" w:rsidRPr="00A070C8" w:rsidRDefault="005C12C1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выбирают варианты ответов</w:t>
      </w:r>
      <w:proofErr w:type="gramStart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 60 км/ч б) 40 км/ ч  в) 20 км/ч</w:t>
      </w:r>
    </w:p>
    <w:p w:rsidR="005C12C1" w:rsidRPr="007D6C33" w:rsidRDefault="005C12C1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 вопрос</w:t>
      </w:r>
      <w:proofErr w:type="gramStart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:</w:t>
      </w:r>
      <w:proofErr w:type="gramEnd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А сколько птенцов появляется у совы?</w:t>
      </w:r>
    </w:p>
    <w:p w:rsidR="005C12C1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выбирают варианты ответов</w:t>
      </w:r>
      <w:proofErr w:type="gramStart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 1- 3 птенца б)2-8 птенцов   в) 1-10 птенцов</w:t>
      </w:r>
    </w:p>
    <w:p w:rsidR="0031023A" w:rsidRPr="007D6C33" w:rsidRDefault="007D6C33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1023A"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Ребята, дополнительная информация такова:</w:t>
      </w:r>
    </w:p>
    <w:p w:rsidR="0031023A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1)15 лет      2)  40 км/ ч   3) 2-8 птенцов</w:t>
      </w:r>
    </w:p>
    <w:p w:rsidR="0031023A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проверяют свои варианты.</w:t>
      </w:r>
    </w:p>
    <w:p w:rsidR="007D6C33" w:rsidRDefault="007D6C33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023A" w:rsidRPr="00A070C8" w:rsidRDefault="007D6C33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1023A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столько много говорим о сове, как вы думаете  как называется произведение</w:t>
      </w:r>
      <w:proofErr w:type="gramStart"/>
      <w:r w:rsidR="0031023A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31023A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которым мы с вами сейчас познакомимся? ( Ответ детей)</w:t>
      </w:r>
    </w:p>
    <w:p w:rsidR="0031023A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</w:t>
      </w:r>
      <w:proofErr w:type="gramStart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Учитель на доске открывает название произведения)</w:t>
      </w:r>
    </w:p>
    <w:p w:rsidR="0031023A" w:rsidRPr="007D6C33" w:rsidRDefault="0031023A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Как вы думаете</w:t>
      </w:r>
      <w:proofErr w:type="gramStart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кто автор, данного произведения?</w:t>
      </w:r>
    </w:p>
    <w:p w:rsidR="0031023A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варианты</w:t>
      </w:r>
      <w:proofErr w:type="gramStart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М.М.Пришвин, В.В</w:t>
      </w:r>
      <w:r w:rsidR="007D6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Бианки, Е.И.</w:t>
      </w:r>
      <w:r w:rsidR="007D6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</w:t>
      </w:r>
      <w:proofErr w:type="spellEnd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К.Г.Паустовский</w:t>
      </w:r>
    </w:p>
    <w:p w:rsidR="0031023A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31023A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 название произведения. В.В</w:t>
      </w:r>
      <w:r w:rsidR="007D6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Бианки.</w:t>
      </w:r>
    </w:p>
    <w:p w:rsidR="0031023A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авторы пишут произведения о животных, о лесе.</w:t>
      </w:r>
    </w:p>
    <w:p w:rsidR="0031023A" w:rsidRDefault="0031023A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(Выставка книг</w:t>
      </w:r>
      <w:proofErr w:type="gramStart"/>
      <w:r w:rsidRPr="007D6C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)</w:t>
      </w:r>
      <w:proofErr w:type="gramEnd"/>
    </w:p>
    <w:p w:rsidR="007A4F3B" w:rsidRDefault="007A4F3B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A4F3B" w:rsidRDefault="007A4F3B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A4F3B" w:rsidRDefault="007A4F3B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8900" cy="1971675"/>
            <wp:effectExtent l="19050" t="0" r="0" b="0"/>
            <wp:docPr id="16" name="Рисунок 16" descr="http://armavir-cbs.krd.muzkult.ru/media/2021/07/28/1303555718/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rmavir-cbs.krd.muzkult.ru/media/2021/07/28/1303555718/karti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3B" w:rsidRDefault="007A4F3B" w:rsidP="00A070C8">
      <w:pPr>
        <w:pStyle w:val="a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1023A" w:rsidRPr="00A070C8" w:rsidRDefault="0031023A" w:rsidP="00A070C8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</w:t>
      </w:r>
      <w:proofErr w:type="gramEnd"/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прослушивание разберём слова, которые вы услышите, а затем будете читать в тексте</w:t>
      </w:r>
      <w:r w:rsidR="00BC1DA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думаю, что некоторые вы знаете, что</w:t>
      </w:r>
      <w:r w:rsidR="007D6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</w:t>
      </w:r>
      <w:r w:rsidR="00BC1DA1"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обозначают</w:t>
      </w:r>
      <w:r w:rsidRPr="00A07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109F8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Утекает-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Хорониться-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Раздолье-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Как бы 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A070C8">
        <w:rPr>
          <w:rFonts w:ascii="Times New Roman" w:hAnsi="Times New Roman" w:cs="Times New Roman"/>
          <w:sz w:val="28"/>
          <w:szCs w:val="28"/>
        </w:rPr>
        <w:t xml:space="preserve"> не вышло-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Чай белить-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-Задани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070C8">
        <w:rPr>
          <w:rFonts w:ascii="Times New Roman" w:hAnsi="Times New Roman" w:cs="Times New Roman"/>
          <w:sz w:val="28"/>
          <w:szCs w:val="28"/>
        </w:rPr>
        <w:t xml:space="preserve"> после прослушивания, определите жанр произведения.</w:t>
      </w: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1DA1" w:rsidRPr="007D6C33" w:rsidRDefault="00BC1DA1" w:rsidP="00A070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6C33">
        <w:rPr>
          <w:rFonts w:ascii="Times New Roman" w:hAnsi="Times New Roman" w:cs="Times New Roman"/>
          <w:b/>
          <w:sz w:val="28"/>
          <w:szCs w:val="28"/>
        </w:rPr>
        <w:t>4. Работа по теме.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Учитель  читает текст.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Дети определяю жанр литературного произведения и доказывают, что это сказка.</w:t>
      </w:r>
    </w:p>
    <w:p w:rsidR="00BC1DA1" w:rsidRPr="007D6C33" w:rsidRDefault="00BC1DA1" w:rsidP="00A070C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D6C33">
        <w:rPr>
          <w:rFonts w:ascii="Times New Roman" w:hAnsi="Times New Roman" w:cs="Times New Roman"/>
          <w:i/>
          <w:sz w:val="28"/>
          <w:szCs w:val="28"/>
        </w:rPr>
        <w:t xml:space="preserve">Обсуждение после </w:t>
      </w:r>
      <w:proofErr w:type="gramStart"/>
      <w:r w:rsidRPr="007D6C33">
        <w:rPr>
          <w:rFonts w:ascii="Times New Roman" w:hAnsi="Times New Roman" w:cs="Times New Roman"/>
          <w:i/>
          <w:sz w:val="28"/>
          <w:szCs w:val="28"/>
        </w:rPr>
        <w:t>прослушанного</w:t>
      </w:r>
      <w:proofErr w:type="gramEnd"/>
      <w:r w:rsidRPr="007D6C33">
        <w:rPr>
          <w:rFonts w:ascii="Times New Roman" w:hAnsi="Times New Roman" w:cs="Times New Roman"/>
          <w:i/>
          <w:sz w:val="28"/>
          <w:szCs w:val="28"/>
        </w:rPr>
        <w:t>: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1.Почему сова рассердилась на старика?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2.Что произошло, когда сова перестала летать на луг?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3.Что стали делать мыши?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4.Почему шмели нужны лугу?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5.Что произошло с клевером на лугу?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6.Кому необходим клевер?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7.Что произошло с коровой?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8.Что же пришлось сделать старику?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9.Простила ли сова старика?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 xml:space="preserve">Прочитайте дополнительную информацию про клевер 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70C8">
        <w:rPr>
          <w:rFonts w:ascii="Times New Roman" w:hAnsi="Times New Roman" w:cs="Times New Roman"/>
          <w:sz w:val="28"/>
          <w:szCs w:val="28"/>
        </w:rPr>
        <w:t>у учащихся – гербарий )</w:t>
      </w: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1DA1" w:rsidRPr="007D6C33" w:rsidRDefault="00A070C8" w:rsidP="00A070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6C33">
        <w:rPr>
          <w:rFonts w:ascii="Times New Roman" w:hAnsi="Times New Roman" w:cs="Times New Roman"/>
          <w:b/>
          <w:sz w:val="28"/>
          <w:szCs w:val="28"/>
        </w:rPr>
        <w:t>5.Закрепление изученного материала.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Выразительное чтение сказки по частям.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- Как автор убедил нас в том, что человек связан с природой  и зависит от неё?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D6C33" w:rsidRDefault="007D6C33" w:rsidP="00A070C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070C8" w:rsidRPr="007D6C33" w:rsidRDefault="00A070C8" w:rsidP="00A070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6C33">
        <w:rPr>
          <w:rFonts w:ascii="Times New Roman" w:hAnsi="Times New Roman" w:cs="Times New Roman"/>
          <w:b/>
          <w:sz w:val="28"/>
          <w:szCs w:val="28"/>
        </w:rPr>
        <w:t>6. Работа с оригами.</w:t>
      </w:r>
    </w:p>
    <w:p w:rsidR="00A070C8" w:rsidRPr="00A070C8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70C8" w:rsidRPr="00A070C8">
        <w:rPr>
          <w:rFonts w:ascii="Times New Roman" w:hAnsi="Times New Roman" w:cs="Times New Roman"/>
          <w:sz w:val="28"/>
          <w:szCs w:val="28"/>
        </w:rPr>
        <w:t xml:space="preserve">Вот у нас дерево, но на нём только одна </w:t>
      </w:r>
      <w:proofErr w:type="spellStart"/>
      <w:r w:rsidR="00A070C8" w:rsidRPr="00A070C8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A070C8" w:rsidRPr="00A070C8">
        <w:rPr>
          <w:rFonts w:ascii="Times New Roman" w:hAnsi="Times New Roman" w:cs="Times New Roman"/>
          <w:sz w:val="28"/>
          <w:szCs w:val="28"/>
        </w:rPr>
        <w:t>. Давай</w:t>
      </w:r>
      <w:proofErr w:type="gramStart"/>
      <w:r w:rsidR="00A070C8" w:rsidRPr="00A07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0C8" w:rsidRPr="00A070C8">
        <w:rPr>
          <w:rFonts w:ascii="Times New Roman" w:hAnsi="Times New Roman" w:cs="Times New Roman"/>
          <w:sz w:val="28"/>
          <w:szCs w:val="28"/>
        </w:rPr>
        <w:t xml:space="preserve"> используя схему оригами, изготовим изделие и наклеим на дерево и пусть в природе все будут дружить как животные и человек с обитателями леса.</w:t>
      </w:r>
    </w:p>
    <w:p w:rsid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Дети изготавливают сову по образцу.</w:t>
      </w: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1885950" cy="1885950"/>
            <wp:effectExtent l="19050" t="0" r="0" b="0"/>
            <wp:docPr id="11" name="Рисунок 11" descr="C:\Users\User\Downloads\сыч-на-ереве-4742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сыч-на-ереве-474208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1628775" cy="1895475"/>
            <wp:effectExtent l="19050" t="0" r="9525" b="0"/>
            <wp:docPr id="1" name="Рисунок 6" descr="C:\Users\User\Downloads\249e032367241640b908ba3c56caeb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49e032367241640b908ba3c56caeb8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52" cy="190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6C33" w:rsidRPr="00A070C8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РЕФЛЕКСИЯ.</w:t>
      </w:r>
    </w:p>
    <w:p w:rsidR="007A4F3B" w:rsidRDefault="007A4F3B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86025" cy="1863063"/>
            <wp:effectExtent l="19050" t="0" r="9525" b="0"/>
            <wp:docPr id="12" name="Рисунок 12" descr="https://avatars.mds.yandex.net/i?id=bbb256bd006bc1697227a4525514e0cdcac538f0-113950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bbb256bd006bc1697227a4525514e0cdcac538f0-113950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24pt;height:24pt"/>
        </w:pict>
      </w:r>
    </w:p>
    <w:p w:rsidR="007A4F3B" w:rsidRPr="00A070C8" w:rsidRDefault="007A4F3B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По сигнальным кругам покажите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0C8">
        <w:rPr>
          <w:rFonts w:ascii="Times New Roman" w:hAnsi="Times New Roman" w:cs="Times New Roman"/>
          <w:sz w:val="28"/>
          <w:szCs w:val="28"/>
        </w:rPr>
        <w:t>как вы работали сегодня на уроке?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Красны</w:t>
      </w:r>
      <w:proofErr w:type="gramStart"/>
      <w:r w:rsidRPr="00A070C8">
        <w:rPr>
          <w:rFonts w:ascii="Times New Roman" w:hAnsi="Times New Roman" w:cs="Times New Roman"/>
          <w:sz w:val="28"/>
          <w:szCs w:val="28"/>
        </w:rPr>
        <w:t>й</w:t>
      </w:r>
      <w:r w:rsidRPr="007A4F3B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7A4F3B">
        <w:rPr>
          <w:rFonts w:ascii="Times New Roman" w:hAnsi="Times New Roman" w:cs="Times New Roman"/>
          <w:i/>
          <w:sz w:val="28"/>
          <w:szCs w:val="28"/>
        </w:rPr>
        <w:t xml:space="preserve"> было трудно, </w:t>
      </w:r>
      <w:r w:rsidRPr="00A070C8">
        <w:rPr>
          <w:rFonts w:ascii="Times New Roman" w:hAnsi="Times New Roman" w:cs="Times New Roman"/>
          <w:sz w:val="28"/>
          <w:szCs w:val="28"/>
        </w:rPr>
        <w:t xml:space="preserve">жёлтый – </w:t>
      </w:r>
      <w:r w:rsidRPr="007A4F3B">
        <w:rPr>
          <w:rFonts w:ascii="Times New Roman" w:hAnsi="Times New Roman" w:cs="Times New Roman"/>
          <w:i/>
          <w:sz w:val="28"/>
          <w:szCs w:val="28"/>
        </w:rPr>
        <w:t>что-то было трудно, что-то не совсем</w:t>
      </w:r>
      <w:r w:rsidRPr="00A070C8">
        <w:rPr>
          <w:rFonts w:ascii="Times New Roman" w:hAnsi="Times New Roman" w:cs="Times New Roman"/>
          <w:sz w:val="28"/>
          <w:szCs w:val="28"/>
        </w:rPr>
        <w:t xml:space="preserve">, зелёный- </w:t>
      </w:r>
      <w:r w:rsidRPr="007A4F3B">
        <w:rPr>
          <w:rFonts w:ascii="Times New Roman" w:hAnsi="Times New Roman" w:cs="Times New Roman"/>
          <w:i/>
          <w:sz w:val="28"/>
          <w:szCs w:val="28"/>
        </w:rPr>
        <w:t>было легко и интересно</w:t>
      </w:r>
      <w:r w:rsidRPr="00A070C8">
        <w:rPr>
          <w:rFonts w:ascii="Times New Roman" w:hAnsi="Times New Roman" w:cs="Times New Roman"/>
          <w:sz w:val="28"/>
          <w:szCs w:val="28"/>
        </w:rPr>
        <w:t>.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Итог урока.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- -Какое произведение мы читали сегодня?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-Кто автор?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-Какой дополнительный материал вам сегодня помог узнать про сову?</w:t>
      </w:r>
    </w:p>
    <w:p w:rsidR="00A070C8" w:rsidRPr="00A070C8" w:rsidRDefault="00A070C8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0C8">
        <w:rPr>
          <w:rFonts w:ascii="Times New Roman" w:hAnsi="Times New Roman" w:cs="Times New Roman"/>
          <w:sz w:val="28"/>
          <w:szCs w:val="28"/>
        </w:rPr>
        <w:t>-Чему учит нас произведение В.В.Би</w:t>
      </w:r>
      <w:r w:rsidR="007D6C33">
        <w:rPr>
          <w:rFonts w:ascii="Times New Roman" w:hAnsi="Times New Roman" w:cs="Times New Roman"/>
          <w:sz w:val="28"/>
          <w:szCs w:val="28"/>
        </w:rPr>
        <w:t>а</w:t>
      </w:r>
      <w:r w:rsidRPr="00A070C8">
        <w:rPr>
          <w:rFonts w:ascii="Times New Roman" w:hAnsi="Times New Roman" w:cs="Times New Roman"/>
          <w:sz w:val="28"/>
          <w:szCs w:val="28"/>
        </w:rPr>
        <w:t>нки?</w:t>
      </w:r>
    </w:p>
    <w:p w:rsidR="007D6C33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1DA1" w:rsidRPr="00A070C8" w:rsidRDefault="007D6C33" w:rsidP="00A070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ОГРОМНОЕ СПАСИБО ЗА УРОК.</w:t>
      </w:r>
    </w:p>
    <w:p w:rsidR="00BC1DA1" w:rsidRPr="00A070C8" w:rsidRDefault="00BC1DA1" w:rsidP="00A070C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C1DA1" w:rsidRPr="00A070C8" w:rsidSect="007A4F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4A"/>
    <w:rsid w:val="001722EF"/>
    <w:rsid w:val="00304536"/>
    <w:rsid w:val="0031023A"/>
    <w:rsid w:val="004102E2"/>
    <w:rsid w:val="005732CE"/>
    <w:rsid w:val="005C12C1"/>
    <w:rsid w:val="007109F8"/>
    <w:rsid w:val="007A4F3B"/>
    <w:rsid w:val="007D6C33"/>
    <w:rsid w:val="00A070C8"/>
    <w:rsid w:val="00B167F0"/>
    <w:rsid w:val="00B9529E"/>
    <w:rsid w:val="00BC1DA1"/>
    <w:rsid w:val="00C239E8"/>
    <w:rsid w:val="00F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E8"/>
  </w:style>
  <w:style w:type="paragraph" w:styleId="1">
    <w:name w:val="heading 1"/>
    <w:basedOn w:val="a"/>
    <w:link w:val="10"/>
    <w:uiPriority w:val="9"/>
    <w:qFormat/>
    <w:rsid w:val="00710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09F8"/>
    <w:rPr>
      <w:color w:val="0000FF"/>
      <w:u w:val="single"/>
    </w:rPr>
  </w:style>
  <w:style w:type="character" w:styleId="a5">
    <w:name w:val="Strong"/>
    <w:basedOn w:val="a0"/>
    <w:uiPriority w:val="22"/>
    <w:qFormat/>
    <w:rsid w:val="007109F8"/>
    <w:rPr>
      <w:b/>
      <w:bCs/>
    </w:rPr>
  </w:style>
  <w:style w:type="paragraph" w:styleId="a6">
    <w:name w:val="No Spacing"/>
    <w:uiPriority w:val="1"/>
    <w:qFormat/>
    <w:rsid w:val="00A070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D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2023-12-24T07:41:00Z</dcterms:created>
  <dcterms:modified xsi:type="dcterms:W3CDTF">2023-12-24T09:35:00Z</dcterms:modified>
</cp:coreProperties>
</file>