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A4" w:rsidRPr="0079477A" w:rsidRDefault="00F305A4" w:rsidP="00F305A4">
      <w:pPr>
        <w:pStyle w:val="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9477A">
        <w:rPr>
          <w:rFonts w:ascii="Times New Roman" w:hAnsi="Times New Roman"/>
          <w:b/>
          <w:spacing w:val="-1"/>
          <w:sz w:val="28"/>
          <w:szCs w:val="28"/>
        </w:rPr>
        <w:t>Т</w:t>
      </w:r>
      <w:bookmarkStart w:id="0" w:name="_GoBack"/>
      <w:bookmarkEnd w:id="0"/>
      <w:r w:rsidRPr="0079477A">
        <w:rPr>
          <w:rFonts w:ascii="Times New Roman" w:hAnsi="Times New Roman"/>
          <w:b/>
          <w:spacing w:val="-1"/>
          <w:sz w:val="28"/>
          <w:szCs w:val="28"/>
        </w:rPr>
        <w:t xml:space="preserve">ехнологическая карта урока </w:t>
      </w:r>
      <w:r w:rsidR="0079477A">
        <w:rPr>
          <w:rFonts w:ascii="Times New Roman" w:hAnsi="Times New Roman"/>
          <w:b/>
          <w:spacing w:val="-1"/>
          <w:sz w:val="28"/>
          <w:szCs w:val="28"/>
        </w:rPr>
        <w:t>по теме</w:t>
      </w:r>
    </w:p>
    <w:p w:rsidR="0079477A" w:rsidRPr="0079477A" w:rsidRDefault="0079477A" w:rsidP="00F305A4">
      <w:pPr>
        <w:pStyle w:val="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9477A">
        <w:rPr>
          <w:rFonts w:ascii="Times New Roman" w:hAnsi="Times New Roman"/>
          <w:b/>
          <w:color w:val="000000"/>
          <w:sz w:val="28"/>
          <w:szCs w:val="28"/>
        </w:rPr>
        <w:t xml:space="preserve">«Традиционная музыка – отражение жизни народа» </w:t>
      </w:r>
    </w:p>
    <w:p w:rsidR="0079477A" w:rsidRPr="00C55614" w:rsidRDefault="0079477A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Предмет:</w:t>
      </w:r>
      <w:r w:rsidRPr="00C55614">
        <w:rPr>
          <w:rFonts w:ascii="Times New Roman" w:hAnsi="Times New Roman"/>
          <w:sz w:val="28"/>
          <w:szCs w:val="28"/>
        </w:rPr>
        <w:t xml:space="preserve"> музыка</w:t>
      </w:r>
    </w:p>
    <w:p w:rsidR="0079477A" w:rsidRPr="00C55614" w:rsidRDefault="0079477A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Класс:</w:t>
      </w:r>
      <w:r w:rsidRPr="00C55614">
        <w:rPr>
          <w:rFonts w:ascii="Times New Roman" w:hAnsi="Times New Roman"/>
          <w:sz w:val="28"/>
          <w:szCs w:val="28"/>
        </w:rPr>
        <w:t xml:space="preserve"> 5</w:t>
      </w:r>
    </w:p>
    <w:p w:rsidR="0079477A" w:rsidRPr="00C55614" w:rsidRDefault="0079477A" w:rsidP="00C55614">
      <w:pPr>
        <w:pStyle w:val="1"/>
        <w:rPr>
          <w:rFonts w:ascii="Times New Roman" w:hAnsi="Times New Roman"/>
          <w:spacing w:val="-1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Тема урока:</w:t>
      </w:r>
      <w:r w:rsidR="00C55614" w:rsidRPr="00C55614">
        <w:rPr>
          <w:rFonts w:ascii="Times New Roman" w:hAnsi="Times New Roman"/>
          <w:color w:val="000000"/>
          <w:sz w:val="28"/>
          <w:szCs w:val="28"/>
        </w:rPr>
        <w:t xml:space="preserve"> Традиционная музыка – отражение жизни народа.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Методическая цель урока:</w:t>
      </w:r>
      <w:r w:rsidRPr="002569AD">
        <w:rPr>
          <w:rFonts w:ascii="Times New Roman" w:hAnsi="Times New Roman"/>
          <w:sz w:val="28"/>
          <w:szCs w:val="28"/>
        </w:rPr>
        <w:t xml:space="preserve"> </w:t>
      </w:r>
      <w:r w:rsidRPr="002569AD">
        <w:rPr>
          <w:rStyle w:val="FontStyle34"/>
          <w:rFonts w:ascii="Times New Roman" w:hAnsi="Times New Roman"/>
          <w:sz w:val="28"/>
          <w:szCs w:val="28"/>
        </w:rPr>
        <w:t>формирование у обучающихся  способностей к анализу музыкальных образов.</w:t>
      </w:r>
    </w:p>
    <w:p w:rsidR="00C55614" w:rsidRDefault="00F305A4" w:rsidP="00810D7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Задачи урока:</w:t>
      </w:r>
      <w:r w:rsidRPr="00810D7C">
        <w:rPr>
          <w:rFonts w:ascii="Times New Roman" w:hAnsi="Times New Roman"/>
          <w:sz w:val="28"/>
          <w:szCs w:val="28"/>
        </w:rPr>
        <w:t xml:space="preserve"> </w:t>
      </w:r>
    </w:p>
    <w:p w:rsidR="00C55614" w:rsidRDefault="00C55614" w:rsidP="00810D7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i/>
          <w:sz w:val="28"/>
          <w:szCs w:val="28"/>
        </w:rPr>
        <w:t xml:space="preserve"> - </w:t>
      </w:r>
      <w:proofErr w:type="gramStart"/>
      <w:r w:rsidR="00F305A4" w:rsidRPr="00C55614">
        <w:rPr>
          <w:rFonts w:ascii="Times New Roman" w:hAnsi="Times New Roman"/>
          <w:b/>
          <w:i/>
          <w:sz w:val="28"/>
          <w:szCs w:val="28"/>
        </w:rPr>
        <w:t>образовательные</w:t>
      </w:r>
      <w:proofErr w:type="gramEnd"/>
      <w:r w:rsidR="00F305A4" w:rsidRPr="00C55614">
        <w:rPr>
          <w:rFonts w:ascii="Times New Roman" w:hAnsi="Times New Roman"/>
          <w:b/>
          <w:i/>
          <w:sz w:val="28"/>
          <w:szCs w:val="28"/>
        </w:rPr>
        <w:t>:</w:t>
      </w:r>
      <w:r w:rsidR="00F305A4" w:rsidRPr="002569AD">
        <w:rPr>
          <w:rFonts w:ascii="Times New Roman" w:hAnsi="Times New Roman"/>
          <w:sz w:val="28"/>
          <w:szCs w:val="28"/>
        </w:rPr>
        <w:t xml:space="preserve"> познакомить с понятием «народная музыка», характерными чертами </w:t>
      </w:r>
      <w:r w:rsidR="006372B6">
        <w:rPr>
          <w:rFonts w:ascii="Times New Roman" w:hAnsi="Times New Roman"/>
          <w:sz w:val="28"/>
          <w:szCs w:val="28"/>
        </w:rPr>
        <w:t xml:space="preserve"> и жанрами русских народных песен, </w:t>
      </w:r>
      <w:r w:rsidR="00F305A4" w:rsidRPr="002569AD">
        <w:rPr>
          <w:rFonts w:ascii="Times New Roman" w:hAnsi="Times New Roman"/>
          <w:sz w:val="28"/>
          <w:szCs w:val="28"/>
        </w:rPr>
        <w:t xml:space="preserve">разнообразием русских народных инструментов; </w:t>
      </w:r>
    </w:p>
    <w:p w:rsidR="00C55614" w:rsidRDefault="00C55614" w:rsidP="00C55614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F305A4" w:rsidRPr="00C55614">
        <w:rPr>
          <w:rFonts w:ascii="Times New Roman" w:hAnsi="Times New Roman"/>
          <w:b/>
          <w:i/>
          <w:sz w:val="28"/>
          <w:szCs w:val="28"/>
        </w:rPr>
        <w:t>развивающие:</w:t>
      </w:r>
      <w:r w:rsidR="00F305A4" w:rsidRPr="002569AD">
        <w:rPr>
          <w:rFonts w:ascii="Times New Roman" w:hAnsi="Times New Roman"/>
          <w:sz w:val="28"/>
          <w:szCs w:val="28"/>
        </w:rPr>
        <w:t xml:space="preserve"> развивать  навыки собственных суждений, </w:t>
      </w:r>
      <w:r w:rsidR="00810D7C" w:rsidRPr="002569AD">
        <w:rPr>
          <w:rFonts w:ascii="Times New Roman" w:hAnsi="Times New Roman"/>
          <w:sz w:val="28"/>
          <w:szCs w:val="28"/>
        </w:rPr>
        <w:t>обр</w:t>
      </w:r>
      <w:r w:rsidR="00810D7C">
        <w:rPr>
          <w:rFonts w:ascii="Times New Roman" w:hAnsi="Times New Roman"/>
          <w:sz w:val="28"/>
          <w:szCs w:val="28"/>
        </w:rPr>
        <w:t xml:space="preserve">азного и сравнительного анализа </w:t>
      </w:r>
      <w:r w:rsidR="0035198E">
        <w:rPr>
          <w:rFonts w:ascii="Times New Roman" w:hAnsi="Times New Roman"/>
          <w:sz w:val="28"/>
          <w:szCs w:val="28"/>
        </w:rPr>
        <w:t>народных песен;</w:t>
      </w:r>
    </w:p>
    <w:p w:rsidR="00F305A4" w:rsidRPr="002569AD" w:rsidRDefault="00C55614" w:rsidP="00810D7C">
      <w:pPr>
        <w:tabs>
          <w:tab w:val="left" w:pos="1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5614">
        <w:rPr>
          <w:rFonts w:ascii="Times New Roman" w:hAnsi="Times New Roman"/>
          <w:b/>
          <w:i/>
          <w:sz w:val="28"/>
          <w:szCs w:val="28"/>
        </w:rPr>
        <w:t xml:space="preserve">- </w:t>
      </w:r>
      <w:proofErr w:type="gramStart"/>
      <w:r w:rsidRPr="00C55614">
        <w:rPr>
          <w:rFonts w:ascii="Times New Roman" w:hAnsi="Times New Roman"/>
          <w:b/>
          <w:i/>
          <w:sz w:val="28"/>
          <w:szCs w:val="28"/>
        </w:rPr>
        <w:t>воспитательные</w:t>
      </w:r>
      <w:proofErr w:type="gramEnd"/>
      <w:r w:rsidRPr="00C55614">
        <w:rPr>
          <w:rFonts w:ascii="Times New Roman" w:hAnsi="Times New Roman"/>
          <w:b/>
          <w:i/>
          <w:sz w:val="28"/>
          <w:szCs w:val="28"/>
        </w:rPr>
        <w:t>:</w:t>
      </w:r>
      <w:r w:rsidRPr="002569AD">
        <w:rPr>
          <w:rFonts w:ascii="Times New Roman" w:hAnsi="Times New Roman"/>
          <w:sz w:val="28"/>
          <w:szCs w:val="28"/>
        </w:rPr>
        <w:t xml:space="preserve"> воспитывать интерес к </w:t>
      </w:r>
      <w:r>
        <w:rPr>
          <w:rFonts w:ascii="Times New Roman" w:hAnsi="Times New Roman"/>
          <w:sz w:val="28"/>
          <w:szCs w:val="28"/>
        </w:rPr>
        <w:t xml:space="preserve">народной музыке, </w:t>
      </w:r>
      <w:r w:rsidRPr="002569AD">
        <w:rPr>
          <w:rFonts w:ascii="Times New Roman" w:hAnsi="Times New Roman"/>
          <w:sz w:val="28"/>
          <w:szCs w:val="28"/>
        </w:rPr>
        <w:t>любовь к родному краю, народным традициям</w:t>
      </w:r>
      <w:r w:rsidR="006372B6">
        <w:rPr>
          <w:rFonts w:ascii="Times New Roman" w:hAnsi="Times New Roman"/>
          <w:sz w:val="28"/>
          <w:szCs w:val="28"/>
        </w:rPr>
        <w:t>.</w:t>
      </w:r>
    </w:p>
    <w:p w:rsidR="00F305A4" w:rsidRPr="00C55614" w:rsidRDefault="00F305A4" w:rsidP="00810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F305A4" w:rsidRPr="002569AD" w:rsidRDefault="00C55614" w:rsidP="00C55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proofErr w:type="gramStart"/>
      <w:r w:rsidR="00F305A4" w:rsidRPr="00C55614">
        <w:rPr>
          <w:rFonts w:ascii="Times New Roman" w:hAnsi="Times New Roman"/>
          <w:b/>
          <w:i/>
          <w:sz w:val="28"/>
          <w:szCs w:val="28"/>
        </w:rPr>
        <w:t>предметные</w:t>
      </w:r>
      <w:proofErr w:type="gramEnd"/>
      <w:r w:rsidR="00F305A4" w:rsidRPr="00C55614">
        <w:rPr>
          <w:rFonts w:ascii="Times New Roman" w:hAnsi="Times New Roman"/>
          <w:b/>
          <w:i/>
          <w:sz w:val="28"/>
          <w:szCs w:val="28"/>
        </w:rPr>
        <w:t>:</w:t>
      </w:r>
      <w:r w:rsidR="00F305A4" w:rsidRPr="002569AD">
        <w:rPr>
          <w:rFonts w:ascii="Times New Roman" w:hAnsi="Times New Roman"/>
          <w:sz w:val="28"/>
          <w:szCs w:val="28"/>
        </w:rPr>
        <w:t xml:space="preserve">  понима</w:t>
      </w:r>
      <w:r w:rsidR="00B57197">
        <w:rPr>
          <w:rFonts w:ascii="Times New Roman" w:hAnsi="Times New Roman"/>
          <w:sz w:val="28"/>
          <w:szCs w:val="28"/>
        </w:rPr>
        <w:t>ть жизненно-образное содержание жанров</w:t>
      </w:r>
      <w:r w:rsidR="00303BFE">
        <w:rPr>
          <w:rFonts w:ascii="Times New Roman" w:hAnsi="Times New Roman"/>
          <w:sz w:val="28"/>
          <w:szCs w:val="28"/>
        </w:rPr>
        <w:t xml:space="preserve"> музыкального фольклора</w:t>
      </w:r>
      <w:r w:rsidR="00F305A4" w:rsidRPr="002569AD">
        <w:rPr>
          <w:rFonts w:ascii="Times New Roman" w:hAnsi="Times New Roman"/>
          <w:sz w:val="28"/>
          <w:szCs w:val="28"/>
        </w:rPr>
        <w:t>; творчески интерпретировать содер</w:t>
      </w:r>
      <w:r w:rsidR="0035198E">
        <w:rPr>
          <w:rFonts w:ascii="Times New Roman" w:hAnsi="Times New Roman"/>
          <w:sz w:val="28"/>
          <w:szCs w:val="28"/>
        </w:rPr>
        <w:t xml:space="preserve">жание музыкальных произведений; </w:t>
      </w:r>
      <w:proofErr w:type="gramStart"/>
      <w:r w:rsidR="00F305A4" w:rsidRPr="002569AD">
        <w:rPr>
          <w:rFonts w:ascii="Times New Roman" w:hAnsi="Times New Roman"/>
          <w:sz w:val="28"/>
          <w:szCs w:val="28"/>
        </w:rPr>
        <w:t>эмоционально-образно</w:t>
      </w:r>
      <w:proofErr w:type="gramEnd"/>
      <w:r w:rsidR="00F305A4" w:rsidRPr="002569AD">
        <w:rPr>
          <w:rFonts w:ascii="Times New Roman" w:hAnsi="Times New Roman"/>
          <w:sz w:val="28"/>
          <w:szCs w:val="28"/>
        </w:rPr>
        <w:t xml:space="preserve"> воспринимать и характеризовать музыкальные произведения; </w:t>
      </w:r>
    </w:p>
    <w:p w:rsidR="00F305A4" w:rsidRPr="002569AD" w:rsidRDefault="00C55614" w:rsidP="00C556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proofErr w:type="spellStart"/>
      <w:r w:rsidR="00F305A4" w:rsidRPr="00C5561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="00F305A4" w:rsidRPr="002569AD">
        <w:rPr>
          <w:rFonts w:ascii="Times New Roman" w:hAnsi="Times New Roman"/>
          <w:sz w:val="28"/>
          <w:szCs w:val="28"/>
        </w:rPr>
        <w:t xml:space="preserve"> (регулятивные, познавательные, коммуникативные): 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FE">
        <w:rPr>
          <w:rFonts w:ascii="Times New Roman" w:hAnsi="Times New Roman"/>
          <w:i/>
          <w:sz w:val="28"/>
          <w:szCs w:val="28"/>
        </w:rPr>
        <w:t>регулятивные:</w:t>
      </w:r>
      <w:r w:rsidRPr="002569AD">
        <w:rPr>
          <w:rFonts w:ascii="Times New Roman" w:hAnsi="Times New Roman"/>
          <w:sz w:val="28"/>
          <w:szCs w:val="28"/>
        </w:rPr>
        <w:t xml:space="preserve"> постановка новых целей совместно с преподавателем и самостоятельно; контроль и коррекция способов деятельности; 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FE">
        <w:rPr>
          <w:rFonts w:ascii="Times New Roman" w:hAnsi="Times New Roman"/>
          <w:i/>
          <w:sz w:val="28"/>
          <w:szCs w:val="28"/>
        </w:rPr>
        <w:t>познавательные:</w:t>
      </w:r>
      <w:r w:rsidRPr="002569AD">
        <w:rPr>
          <w:rFonts w:ascii="Times New Roman" w:hAnsi="Times New Roman"/>
          <w:sz w:val="28"/>
          <w:szCs w:val="28"/>
        </w:rPr>
        <w:t xml:space="preserve"> умение действовать по образцу в измененной ситуации; </w:t>
      </w:r>
      <w:r w:rsidRPr="002569AD">
        <w:rPr>
          <w:rFonts w:ascii="Times New Roman" w:hAnsi="Times New Roman"/>
          <w:bCs/>
          <w:sz w:val="28"/>
          <w:szCs w:val="28"/>
        </w:rPr>
        <w:t xml:space="preserve">умение синтезировать и использовать приобретенные умения; 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BFE">
        <w:rPr>
          <w:rFonts w:ascii="Times New Roman" w:hAnsi="Times New Roman"/>
          <w:i/>
          <w:sz w:val="28"/>
          <w:szCs w:val="28"/>
        </w:rPr>
        <w:t>коммуникативные:</w:t>
      </w:r>
      <w:r w:rsidRPr="002569AD">
        <w:rPr>
          <w:rFonts w:ascii="Times New Roman" w:hAnsi="Times New Roman"/>
          <w:sz w:val="28"/>
          <w:szCs w:val="28"/>
        </w:rPr>
        <w:t xml:space="preserve"> умение с достаточной полнотой и точностью выражать свои мысли; умение задавать вопросы, уточнять;</w:t>
      </w:r>
    </w:p>
    <w:p w:rsidR="00F305A4" w:rsidRPr="002569AD" w:rsidRDefault="00C55614" w:rsidP="00C55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="00F305A4" w:rsidRPr="00C55614">
        <w:rPr>
          <w:rFonts w:ascii="Times New Roman" w:hAnsi="Times New Roman"/>
          <w:b/>
          <w:i/>
          <w:sz w:val="28"/>
          <w:szCs w:val="28"/>
        </w:rPr>
        <w:t>личностные:</w:t>
      </w:r>
      <w:r w:rsidR="006372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05A4" w:rsidRPr="002569A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="00F305A4" w:rsidRPr="002569AD">
        <w:rPr>
          <w:rFonts w:ascii="Times New Roman" w:hAnsi="Times New Roman"/>
          <w:sz w:val="28"/>
          <w:szCs w:val="28"/>
        </w:rPr>
        <w:t xml:space="preserve"> активного отнош</w:t>
      </w:r>
      <w:r w:rsidR="006372B6">
        <w:rPr>
          <w:rFonts w:ascii="Times New Roman" w:hAnsi="Times New Roman"/>
          <w:sz w:val="28"/>
          <w:szCs w:val="28"/>
        </w:rPr>
        <w:t xml:space="preserve">ения к традициям народной </w:t>
      </w:r>
      <w:r w:rsidR="00F305A4" w:rsidRPr="002569AD">
        <w:rPr>
          <w:rFonts w:ascii="Times New Roman" w:hAnsi="Times New Roman"/>
          <w:sz w:val="28"/>
          <w:szCs w:val="28"/>
        </w:rPr>
        <w:t>культуры как смысловой, эстетической и личностно-значимой ценности.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Тип урока:</w:t>
      </w:r>
      <w:r w:rsidRPr="002569AD">
        <w:rPr>
          <w:rFonts w:ascii="Times New Roman" w:hAnsi="Times New Roman"/>
          <w:sz w:val="28"/>
          <w:szCs w:val="28"/>
        </w:rPr>
        <w:t xml:space="preserve"> урок </w:t>
      </w:r>
      <w:r w:rsidRPr="002569AD">
        <w:rPr>
          <w:rStyle w:val="FontStyle34"/>
          <w:rFonts w:ascii="Times New Roman" w:hAnsi="Times New Roman"/>
          <w:sz w:val="28"/>
          <w:szCs w:val="28"/>
        </w:rPr>
        <w:t>открытия нового знания.</w:t>
      </w:r>
    </w:p>
    <w:p w:rsidR="00F305A4" w:rsidRPr="00303BFE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Форма проведения урока:</w:t>
      </w:r>
      <w:r w:rsidRPr="00303BFE">
        <w:rPr>
          <w:rFonts w:ascii="Times New Roman" w:hAnsi="Times New Roman"/>
          <w:sz w:val="28"/>
          <w:szCs w:val="28"/>
        </w:rPr>
        <w:t xml:space="preserve"> урок-беседа.</w:t>
      </w:r>
    </w:p>
    <w:p w:rsidR="00F305A4" w:rsidRPr="002569AD" w:rsidRDefault="00F305A4" w:rsidP="00810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Технологии:</w:t>
      </w:r>
      <w:r w:rsidRPr="002569AD">
        <w:rPr>
          <w:rFonts w:ascii="Times New Roman" w:hAnsi="Times New Roman"/>
          <w:sz w:val="28"/>
          <w:szCs w:val="28"/>
        </w:rPr>
        <w:t xml:space="preserve"> технология проблемно - диалогического обучения, технология обучения в сотрудничестве, ИКТ, </w:t>
      </w:r>
      <w:proofErr w:type="spellStart"/>
      <w:r w:rsidRPr="002569AD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569AD">
        <w:rPr>
          <w:rFonts w:ascii="Times New Roman" w:hAnsi="Times New Roman"/>
          <w:sz w:val="28"/>
          <w:szCs w:val="28"/>
        </w:rPr>
        <w:t xml:space="preserve"> технологии.</w:t>
      </w:r>
    </w:p>
    <w:p w:rsidR="00C55614" w:rsidRDefault="00F305A4" w:rsidP="0079477A">
      <w:pPr>
        <w:tabs>
          <w:tab w:val="left" w:pos="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614">
        <w:rPr>
          <w:rFonts w:ascii="Times New Roman" w:hAnsi="Times New Roman"/>
          <w:b/>
          <w:sz w:val="28"/>
          <w:szCs w:val="28"/>
        </w:rPr>
        <w:t>Дидактические материалы и оборудование</w:t>
      </w:r>
      <w:r w:rsidR="0035198E">
        <w:rPr>
          <w:rFonts w:ascii="Times New Roman" w:hAnsi="Times New Roman"/>
          <w:sz w:val="28"/>
          <w:szCs w:val="28"/>
        </w:rPr>
        <w:t xml:space="preserve"> (инвентарь): </w:t>
      </w:r>
      <w:r w:rsidRPr="002569AD">
        <w:rPr>
          <w:rFonts w:ascii="Times New Roman" w:hAnsi="Times New Roman"/>
          <w:sz w:val="28"/>
          <w:szCs w:val="28"/>
        </w:rPr>
        <w:t>презентация, компьютер, проектор</w:t>
      </w:r>
      <w:r w:rsidR="0035198E">
        <w:rPr>
          <w:rFonts w:ascii="Times New Roman" w:hAnsi="Times New Roman"/>
          <w:sz w:val="28"/>
          <w:szCs w:val="28"/>
        </w:rPr>
        <w:t xml:space="preserve">, интерактивная доска, колонки, </w:t>
      </w:r>
      <w:r w:rsidRPr="002569AD">
        <w:rPr>
          <w:rFonts w:ascii="Times New Roman" w:hAnsi="Times New Roman"/>
          <w:sz w:val="28"/>
          <w:szCs w:val="28"/>
        </w:rPr>
        <w:t xml:space="preserve">тексты песен </w:t>
      </w:r>
      <w:r w:rsidR="0035198E">
        <w:rPr>
          <w:rFonts w:ascii="Times New Roman" w:hAnsi="Times New Roman"/>
          <w:sz w:val="28"/>
          <w:szCs w:val="28"/>
        </w:rPr>
        <w:t>(</w:t>
      </w:r>
      <w:r w:rsidRPr="002569AD">
        <w:rPr>
          <w:rFonts w:ascii="Times New Roman" w:hAnsi="Times New Roman"/>
          <w:sz w:val="28"/>
          <w:szCs w:val="28"/>
        </w:rPr>
        <w:t>«Во пол</w:t>
      </w:r>
      <w:r w:rsidR="00303BFE">
        <w:rPr>
          <w:rFonts w:ascii="Times New Roman" w:hAnsi="Times New Roman"/>
          <w:sz w:val="28"/>
          <w:szCs w:val="28"/>
        </w:rPr>
        <w:t>е береза стояла», «</w:t>
      </w:r>
      <w:proofErr w:type="gramStart"/>
      <w:r w:rsidR="00303BFE">
        <w:rPr>
          <w:rFonts w:ascii="Times New Roman" w:hAnsi="Times New Roman"/>
          <w:sz w:val="28"/>
          <w:szCs w:val="28"/>
        </w:rPr>
        <w:t>Во</w:t>
      </w:r>
      <w:proofErr w:type="gramEnd"/>
      <w:r w:rsidR="00303BFE">
        <w:rPr>
          <w:rFonts w:ascii="Times New Roman" w:hAnsi="Times New Roman"/>
          <w:sz w:val="28"/>
          <w:szCs w:val="28"/>
        </w:rPr>
        <w:t xml:space="preserve"> кузнице»</w:t>
      </w:r>
      <w:r w:rsidR="00B57197">
        <w:rPr>
          <w:rFonts w:ascii="Times New Roman" w:hAnsi="Times New Roman"/>
          <w:sz w:val="28"/>
          <w:szCs w:val="28"/>
        </w:rPr>
        <w:t>, «</w:t>
      </w:r>
      <w:proofErr w:type="spellStart"/>
      <w:r w:rsidR="00B57197">
        <w:rPr>
          <w:rFonts w:ascii="Times New Roman" w:hAnsi="Times New Roman"/>
          <w:sz w:val="28"/>
          <w:szCs w:val="28"/>
        </w:rPr>
        <w:t>Солдатушки</w:t>
      </w:r>
      <w:proofErr w:type="spellEnd"/>
      <w:r w:rsidR="00B57197">
        <w:rPr>
          <w:rFonts w:ascii="Times New Roman" w:hAnsi="Times New Roman"/>
          <w:sz w:val="28"/>
          <w:szCs w:val="28"/>
        </w:rPr>
        <w:t>»</w:t>
      </w:r>
      <w:r w:rsidR="0035198E">
        <w:rPr>
          <w:rFonts w:ascii="Times New Roman" w:hAnsi="Times New Roman"/>
          <w:sz w:val="28"/>
          <w:szCs w:val="28"/>
        </w:rPr>
        <w:t>)</w:t>
      </w:r>
      <w:r w:rsidR="00B57197">
        <w:rPr>
          <w:rFonts w:ascii="Times New Roman" w:hAnsi="Times New Roman"/>
          <w:sz w:val="28"/>
          <w:szCs w:val="28"/>
        </w:rPr>
        <w:t>.</w:t>
      </w:r>
    </w:p>
    <w:p w:rsidR="00F305A4" w:rsidRPr="00C55614" w:rsidRDefault="00C55614" w:rsidP="0079477A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410"/>
        <w:gridCol w:w="3260"/>
        <w:gridCol w:w="2127"/>
      </w:tblGrid>
      <w:tr w:rsidR="00F305A4" w:rsidRPr="002569AD" w:rsidTr="00DA23F5">
        <w:trPr>
          <w:trHeight w:val="7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C55614" w:rsidRDefault="00F305A4" w:rsidP="00303BFE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614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  <w:p w:rsidR="00F305A4" w:rsidRPr="00C55614" w:rsidRDefault="00F305A4" w:rsidP="00303BFE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C55614" w:rsidRDefault="00F305A4" w:rsidP="00303B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614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F305A4" w:rsidRPr="00C55614" w:rsidRDefault="00F305A4" w:rsidP="00303B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614">
              <w:rPr>
                <w:rFonts w:ascii="Times New Roman" w:hAnsi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C55614" w:rsidRDefault="00F305A4" w:rsidP="00303B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614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F305A4" w:rsidRPr="00C55614" w:rsidRDefault="00F305A4" w:rsidP="00303B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5614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C55614" w:rsidRDefault="00F305A4" w:rsidP="00303B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55614">
              <w:rPr>
                <w:rStyle w:val="3"/>
                <w:rFonts w:ascii="Times New Roman" w:hAnsi="Times New Roman"/>
                <w:sz w:val="28"/>
                <w:szCs w:val="28"/>
              </w:rPr>
              <w:t>Формируемые УУД</w:t>
            </w:r>
          </w:p>
        </w:tc>
      </w:tr>
      <w:tr w:rsidR="00F305A4" w:rsidRPr="002569AD" w:rsidTr="00DA23F5">
        <w:trPr>
          <w:trHeight w:val="262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5A4" w:rsidRPr="00303BFE" w:rsidRDefault="00F305A4" w:rsidP="00303B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Организованное начало урока (продолжительность:1 минута)</w:t>
            </w:r>
          </w:p>
        </w:tc>
      </w:tr>
      <w:tr w:rsidR="00F305A4" w:rsidRPr="002569AD" w:rsidTr="00DA23F5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C55614" w:rsidRDefault="00C55614" w:rsidP="00C55614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61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305A4" w:rsidRPr="00C55614">
              <w:rPr>
                <w:rFonts w:ascii="Times New Roman" w:hAnsi="Times New Roman"/>
                <w:sz w:val="28"/>
                <w:szCs w:val="28"/>
              </w:rPr>
              <w:t xml:space="preserve">Мотивация к учебной деятельности. Создание </w:t>
            </w:r>
            <w:r w:rsidR="00F305A4" w:rsidRPr="00C55614">
              <w:rPr>
                <w:rFonts w:ascii="Times New Roman" w:hAnsi="Times New Roman"/>
                <w:sz w:val="28"/>
                <w:szCs w:val="28"/>
              </w:rPr>
              <w:lastRenderedPageBreak/>
              <w:t>проблемной ситуации.</w:t>
            </w:r>
          </w:p>
          <w:p w:rsidR="00F305A4" w:rsidRPr="00C55614" w:rsidRDefault="00C55614" w:rsidP="00C5561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614">
              <w:rPr>
                <w:rFonts w:ascii="Times New Roman" w:hAnsi="Times New Roman"/>
                <w:sz w:val="28"/>
                <w:szCs w:val="28"/>
              </w:rPr>
              <w:t xml:space="preserve">Время: </w:t>
            </w:r>
            <w:r w:rsidR="00A11803">
              <w:rPr>
                <w:rFonts w:ascii="Times New Roman" w:hAnsi="Times New Roman"/>
                <w:sz w:val="28"/>
                <w:szCs w:val="28"/>
              </w:rPr>
              <w:t>5</w:t>
            </w:r>
            <w:r w:rsidR="00F305A4" w:rsidRPr="00C55614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Default="00DF253B" w:rsidP="00303BFE">
            <w:pPr>
              <w:pStyle w:val="10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Используя приё</w:t>
            </w:r>
            <w:r w:rsidR="006372B6">
              <w:rPr>
                <w:sz w:val="28"/>
                <w:szCs w:val="28"/>
              </w:rPr>
              <w:t>м «н</w:t>
            </w:r>
            <w:r w:rsidR="00F305A4" w:rsidRPr="00303BFE">
              <w:rPr>
                <w:sz w:val="28"/>
                <w:szCs w:val="28"/>
              </w:rPr>
              <w:t xml:space="preserve">еобъявленная  тема», предлагает выполнить </w:t>
            </w:r>
            <w:r w:rsidR="000F2B2C">
              <w:rPr>
                <w:sz w:val="28"/>
                <w:szCs w:val="28"/>
              </w:rPr>
              <w:t xml:space="preserve">ряд </w:t>
            </w:r>
            <w:r w:rsidR="000F2B2C">
              <w:rPr>
                <w:sz w:val="28"/>
                <w:szCs w:val="28"/>
              </w:rPr>
              <w:lastRenderedPageBreak/>
              <w:t>заданий</w:t>
            </w:r>
            <w:r w:rsidR="008B2B10">
              <w:rPr>
                <w:sz w:val="28"/>
                <w:szCs w:val="28"/>
              </w:rPr>
              <w:t xml:space="preserve">, </w:t>
            </w:r>
            <w:r w:rsidR="008B2B10" w:rsidRPr="00303BFE">
              <w:rPr>
                <w:sz w:val="28"/>
                <w:szCs w:val="28"/>
              </w:rPr>
              <w:t>активизируя проблемно – диало</w:t>
            </w:r>
            <w:r w:rsidR="008B2B10">
              <w:rPr>
                <w:sz w:val="28"/>
                <w:szCs w:val="28"/>
              </w:rPr>
              <w:t>говую  деятельность обучающихся:</w:t>
            </w:r>
          </w:p>
          <w:p w:rsidR="006372B6" w:rsidRDefault="006372B6" w:rsidP="00303BFE">
            <w:pPr>
              <w:pStyle w:val="10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Прослушайте песню в исполнении детского хора.</w:t>
            </w:r>
          </w:p>
          <w:p w:rsidR="006372B6" w:rsidRDefault="006372B6" w:rsidP="00303BFE">
            <w:pPr>
              <w:pStyle w:val="10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B2B10">
              <w:rPr>
                <w:sz w:val="28"/>
                <w:szCs w:val="28"/>
              </w:rPr>
              <w:t>Вы узнали песню? Как она называется?</w:t>
            </w:r>
          </w:p>
          <w:p w:rsidR="006372B6" w:rsidRPr="00303BFE" w:rsidRDefault="008B2B10" w:rsidP="00303BFE">
            <w:pPr>
              <w:pStyle w:val="10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03BFE">
              <w:rPr>
                <w:sz w:val="28"/>
                <w:szCs w:val="28"/>
              </w:rPr>
              <w:t>Эта песня композиторская или народная?</w:t>
            </w:r>
          </w:p>
          <w:p w:rsidR="000F2B2C" w:rsidRDefault="006372B6" w:rsidP="00303BFE">
            <w:pPr>
              <w:pStyle w:val="10"/>
              <w:spacing w:after="20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с</w:t>
            </w:r>
            <w:r w:rsidR="000F2B2C">
              <w:rPr>
                <w:sz w:val="28"/>
                <w:szCs w:val="28"/>
              </w:rPr>
              <w:t xml:space="preserve">егодня задача нашего урока - </w:t>
            </w:r>
            <w:r w:rsidR="00F305A4" w:rsidRPr="00303BFE">
              <w:rPr>
                <w:sz w:val="28"/>
                <w:szCs w:val="28"/>
              </w:rPr>
              <w:t xml:space="preserve"> </w:t>
            </w:r>
            <w:r w:rsidR="00B57197">
              <w:rPr>
                <w:sz w:val="28"/>
                <w:szCs w:val="28"/>
              </w:rPr>
              <w:t xml:space="preserve">познакомиться  с </w:t>
            </w:r>
            <w:r w:rsidR="008B2B10">
              <w:rPr>
                <w:sz w:val="28"/>
                <w:szCs w:val="28"/>
              </w:rPr>
              <w:t xml:space="preserve">разными </w:t>
            </w:r>
            <w:proofErr w:type="gramStart"/>
            <w:r w:rsidR="00B57197">
              <w:rPr>
                <w:sz w:val="28"/>
                <w:szCs w:val="28"/>
              </w:rPr>
              <w:t>жанрами</w:t>
            </w:r>
            <w:proofErr w:type="gramEnd"/>
            <w:r w:rsidR="00B57197">
              <w:rPr>
                <w:sz w:val="28"/>
                <w:szCs w:val="28"/>
              </w:rPr>
              <w:t xml:space="preserve"> </w:t>
            </w:r>
            <w:r w:rsidR="000F2B2C">
              <w:rPr>
                <w:sz w:val="28"/>
                <w:szCs w:val="28"/>
              </w:rPr>
              <w:t>какой музыки?</w:t>
            </w:r>
          </w:p>
          <w:p w:rsidR="00F305A4" w:rsidRDefault="008B2B10" w:rsidP="000F2B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обучающимся самостоятельно назвать </w:t>
            </w:r>
            <w:r w:rsidR="000F2B2C">
              <w:rPr>
                <w:rFonts w:ascii="Times New Roman" w:hAnsi="Times New Roman"/>
                <w:sz w:val="28"/>
                <w:szCs w:val="28"/>
              </w:rPr>
              <w:t>тему, цели урока.</w:t>
            </w:r>
          </w:p>
          <w:p w:rsidR="006372B6" w:rsidRDefault="006372B6" w:rsidP="000F2B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739E" w:rsidRPr="00303BFE" w:rsidRDefault="006C739E" w:rsidP="006C739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Корректирует тему урока, предлагает записать тему урока в тетради.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B2C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 песню и отвечают на вопросы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Default="00F305A4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-</w:t>
            </w:r>
            <w:r w:rsidR="000F2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>«Во поле береза стояла»</w:t>
            </w:r>
            <w:r w:rsidR="000F2B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2B10" w:rsidRPr="00303BFE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F305A4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-</w:t>
            </w:r>
            <w:r w:rsidR="000F2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>народная</w:t>
            </w:r>
            <w:r w:rsidR="000F2B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5A4" w:rsidRDefault="00F305A4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Pr="00303BFE" w:rsidRDefault="008B2B10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0F2B2C" w:rsidP="008B2B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народной.</w:t>
            </w:r>
          </w:p>
          <w:p w:rsidR="00F305A4" w:rsidRPr="00303BFE" w:rsidRDefault="00F305A4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2C" w:rsidRDefault="000F2B2C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2C" w:rsidRDefault="000F2B2C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2C" w:rsidRDefault="000F2B2C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B2C" w:rsidRPr="00303BFE" w:rsidRDefault="006372B6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 ответы:</w:t>
            </w:r>
          </w:p>
          <w:p w:rsidR="00F305A4" w:rsidRPr="00303BFE" w:rsidRDefault="00F305A4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-</w:t>
            </w:r>
            <w:r w:rsidR="00637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2B2C">
              <w:rPr>
                <w:rFonts w:ascii="Times New Roman" w:hAnsi="Times New Roman"/>
                <w:sz w:val="28"/>
                <w:szCs w:val="28"/>
              </w:rPr>
              <w:t>Тема: Жанры народной музыки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5A4" w:rsidRDefault="006372B6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F2B2C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Познакомиться  с разными видами народной музыки</w:t>
            </w:r>
            <w:r w:rsidR="000F2B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739E" w:rsidRPr="00303BFE" w:rsidRDefault="006C739E" w:rsidP="008B2B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записи в тетради.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0F2B2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адекватное использование речевых средств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решения р</w:t>
            </w:r>
            <w:r w:rsidR="006C739E">
              <w:rPr>
                <w:rFonts w:ascii="Times New Roman" w:hAnsi="Times New Roman"/>
                <w:sz w:val="28"/>
                <w:szCs w:val="28"/>
              </w:rPr>
              <w:t>азличных коммуникативных задач;</w:t>
            </w:r>
          </w:p>
          <w:p w:rsidR="00F305A4" w:rsidRPr="00303BFE" w:rsidRDefault="00F305A4" w:rsidP="000F2B2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умен</w:t>
            </w:r>
            <w:r w:rsidR="006C739E">
              <w:rPr>
                <w:rFonts w:ascii="Times New Roman" w:hAnsi="Times New Roman"/>
                <w:sz w:val="28"/>
                <w:szCs w:val="28"/>
              </w:rPr>
              <w:t>ие строить речевые высказывания;</w:t>
            </w:r>
          </w:p>
          <w:p w:rsidR="00F305A4" w:rsidRPr="00303BFE" w:rsidRDefault="00F305A4" w:rsidP="000F2B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Л – формир</w:t>
            </w:r>
            <w:r w:rsidR="006C739E">
              <w:rPr>
                <w:rFonts w:ascii="Times New Roman" w:hAnsi="Times New Roman"/>
                <w:sz w:val="28"/>
                <w:szCs w:val="28"/>
              </w:rPr>
              <w:t>ование положительной мотивации.</w:t>
            </w: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DA23F5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0F2B2C" w:rsidRDefault="000F2B2C" w:rsidP="000F2B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B2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305A4" w:rsidRPr="000F2B2C">
              <w:rPr>
                <w:rFonts w:ascii="Times New Roman" w:hAnsi="Times New Roman"/>
                <w:sz w:val="28"/>
                <w:szCs w:val="28"/>
              </w:rPr>
              <w:t>.</w:t>
            </w:r>
            <w:r w:rsidRPr="000F2B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0F2B2C">
              <w:rPr>
                <w:rFonts w:ascii="Times New Roman" w:hAnsi="Times New Roman"/>
                <w:bCs/>
                <w:sz w:val="28"/>
                <w:szCs w:val="28"/>
              </w:rPr>
              <w:t xml:space="preserve">Этап </w:t>
            </w:r>
            <w:r w:rsidR="00F305A4" w:rsidRPr="000F2B2C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ерки подготовленности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уроку (опрос).</w:t>
            </w:r>
          </w:p>
          <w:p w:rsidR="00F305A4" w:rsidRPr="000F2B2C" w:rsidRDefault="000F2B2C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F2B2C">
              <w:rPr>
                <w:rFonts w:ascii="Times New Roman" w:hAnsi="Times New Roman"/>
                <w:sz w:val="28"/>
                <w:szCs w:val="28"/>
              </w:rPr>
              <w:t xml:space="preserve">Время: </w:t>
            </w:r>
            <w:r w:rsidR="00A13C71">
              <w:rPr>
                <w:rFonts w:ascii="Times New Roman" w:hAnsi="Times New Roman"/>
                <w:sz w:val="28"/>
                <w:szCs w:val="28"/>
              </w:rPr>
              <w:t>4</w:t>
            </w:r>
            <w:r w:rsidR="00F305A4" w:rsidRPr="000F2B2C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B10" w:rsidRDefault="008B2B10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Блиц-опрос:</w:t>
            </w:r>
          </w:p>
          <w:p w:rsidR="008B2B10" w:rsidRDefault="008B2B10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05A4" w:rsidRDefault="008B2B10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1.Что мы называем «фольклором»?</w:t>
            </w:r>
          </w:p>
          <w:p w:rsidR="008B2B10" w:rsidRPr="00303BFE" w:rsidRDefault="008B2B10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2.Какие жанры можно отнести к «музыкальному фольклору»?</w:t>
            </w:r>
          </w:p>
          <w:p w:rsidR="006C739E" w:rsidRDefault="008B2B10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 xml:space="preserve">.Что такое </w:t>
            </w:r>
          </w:p>
          <w:p w:rsidR="006C739E" w:rsidRDefault="006C739E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«вокальная музыка»</w:t>
            </w:r>
            <w:r w:rsidR="00A11803">
              <w:rPr>
                <w:rFonts w:ascii="Times New Roman" w:hAnsi="Times New Roman"/>
                <w:bCs/>
                <w:sz w:val="28"/>
                <w:szCs w:val="28"/>
              </w:rPr>
              <w:t>, «инструментальн</w:t>
            </w:r>
            <w:r w:rsidR="00A1180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ая музыка»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  <w:p w:rsidR="00F305A4" w:rsidRPr="00303BFE" w:rsidRDefault="006C739E" w:rsidP="006C73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11803">
              <w:rPr>
                <w:rFonts w:ascii="Times New Roman" w:hAnsi="Times New Roman"/>
                <w:bCs/>
                <w:sz w:val="28"/>
                <w:szCs w:val="28"/>
              </w:rPr>
              <w:t xml:space="preserve">.Какие </w:t>
            </w:r>
            <w:r w:rsidR="00F47EA4">
              <w:rPr>
                <w:rFonts w:ascii="Times New Roman" w:hAnsi="Times New Roman"/>
                <w:bCs/>
                <w:sz w:val="28"/>
                <w:szCs w:val="28"/>
              </w:rPr>
              <w:t>народные песни вы знаете</w:t>
            </w:r>
            <w:r w:rsidR="00A11803">
              <w:rPr>
                <w:rFonts w:ascii="Times New Roman" w:hAnsi="Times New Roman"/>
                <w:bCs/>
                <w:sz w:val="28"/>
                <w:szCs w:val="28"/>
              </w:rPr>
              <w:t xml:space="preserve">? Назовите </w:t>
            </w:r>
            <w:r w:rsidR="00F47EA4">
              <w:rPr>
                <w:rFonts w:ascii="Times New Roman" w:hAnsi="Times New Roman"/>
                <w:bCs/>
                <w:sz w:val="28"/>
                <w:szCs w:val="28"/>
              </w:rPr>
              <w:t>их.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10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Принимают участие в </w:t>
            </w:r>
            <w:proofErr w:type="spellStart"/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блиц-опросе</w:t>
            </w:r>
            <w:proofErr w:type="spellEnd"/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>.</w:t>
            </w:r>
            <w:r w:rsidR="008B2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5A4" w:rsidRPr="006C739E" w:rsidRDefault="008B2B10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1-2.</w:t>
            </w:r>
            <w:r w:rsidR="006C739E" w:rsidRPr="006C739E">
              <w:rPr>
                <w:rFonts w:ascii="Times New Roman" w:hAnsi="Times New Roman"/>
                <w:sz w:val="28"/>
                <w:szCs w:val="28"/>
              </w:rPr>
              <w:t>Дают устные ответы (ответы дублируются на доске с помощью анимации</w:t>
            </w:r>
            <w:r w:rsidR="00F305A4" w:rsidRPr="006C739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B2B10" w:rsidRDefault="008B2B10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803" w:rsidRDefault="008B2B10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11803">
              <w:rPr>
                <w:rFonts w:ascii="Times New Roman" w:hAnsi="Times New Roman"/>
                <w:sz w:val="28"/>
                <w:szCs w:val="28"/>
              </w:rPr>
              <w:t>. Рассуждают о видах музыки.</w:t>
            </w:r>
          </w:p>
          <w:p w:rsidR="00A11803" w:rsidRDefault="00A11803" w:rsidP="00A11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1803" w:rsidRDefault="00A11803" w:rsidP="00A11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Default="008B2B10" w:rsidP="00A11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B10" w:rsidRPr="00303BFE" w:rsidRDefault="00F47EA4" w:rsidP="00A11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4.Называют народные </w:t>
            </w:r>
            <w:r w:rsidR="00D56C08">
              <w:rPr>
                <w:rFonts w:ascii="Times New Roman" w:hAnsi="Times New Roman"/>
                <w:sz w:val="28"/>
                <w:szCs w:val="28"/>
              </w:rPr>
              <w:t>песни.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6C739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>форм</w:t>
            </w:r>
            <w:r w:rsidR="00027349">
              <w:rPr>
                <w:rFonts w:ascii="Times New Roman" w:hAnsi="Times New Roman"/>
                <w:bCs/>
                <w:iCs/>
                <w:sz w:val="28"/>
                <w:szCs w:val="28"/>
              </w:rPr>
              <w:t>улирование собственного мнения.</w:t>
            </w: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DA23F5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Default="00A11803" w:rsidP="00303B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Актуализация знаний, необходимых для изучения новой темы.</w:t>
            </w:r>
          </w:p>
          <w:p w:rsidR="00A11803" w:rsidRPr="00303BFE" w:rsidRDefault="00A11803" w:rsidP="00303BF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Время: 5 минут.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803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Задаёт вопросы:</w:t>
            </w:r>
          </w:p>
          <w:p w:rsidR="00A11803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56C08" w:rsidRDefault="00D56C08" w:rsidP="00A118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05A4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 Значение песни для человека.</w:t>
            </w:r>
          </w:p>
          <w:p w:rsidR="00A11803" w:rsidRPr="00303BFE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05A4" w:rsidRPr="00303BFE" w:rsidRDefault="00A11803" w:rsidP="00574C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>Значение народной музыки в жизни человека.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03" w:rsidRPr="00A11803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11803">
              <w:rPr>
                <w:rFonts w:ascii="Times New Roman" w:hAnsi="Times New Roman"/>
                <w:bCs/>
                <w:iCs/>
                <w:sz w:val="28"/>
                <w:szCs w:val="28"/>
              </w:rPr>
              <w:t>Дают ответы (свободная форма ответа)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 например</w:t>
            </w:r>
            <w:r w:rsidRPr="00A11803">
              <w:rPr>
                <w:rFonts w:ascii="Times New Roman" w:hAnsi="Times New Roman"/>
                <w:bCs/>
                <w:iCs/>
                <w:sz w:val="28"/>
                <w:szCs w:val="28"/>
              </w:rPr>
              <w:t>:</w:t>
            </w:r>
          </w:p>
          <w:p w:rsidR="00F305A4" w:rsidRPr="00A11803" w:rsidRDefault="00A11803" w:rsidP="00A1180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1. З</w:t>
            </w:r>
            <w:r w:rsidR="00F305A4" w:rsidRPr="00A1180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накомит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 разными темами, чувствами, создаёт настроение.</w:t>
            </w:r>
          </w:p>
          <w:p w:rsidR="00F305A4" w:rsidRPr="00303BFE" w:rsidRDefault="00D56C08" w:rsidP="00574C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2.Помогала</w:t>
            </w:r>
            <w:r w:rsidR="00574C49">
              <w:rPr>
                <w:rFonts w:ascii="Times New Roman" w:hAnsi="Times New Roman"/>
                <w:sz w:val="28"/>
                <w:szCs w:val="28"/>
              </w:rPr>
              <w:t xml:space="preserve"> людям трудиться, отдыхать.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803" w:rsidRPr="00303BFE" w:rsidRDefault="00A11803" w:rsidP="00A1180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Pr="00303BFE">
              <w:rPr>
                <w:rFonts w:ascii="Times New Roman" w:hAnsi="Times New Roman"/>
                <w:bCs/>
                <w:sz w:val="28"/>
                <w:szCs w:val="28"/>
              </w:rPr>
              <w:t>умение синтезировать и использовать приобретенные уме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ния.</w:t>
            </w: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DA23F5">
        <w:trPr>
          <w:trHeight w:val="5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49" w:rsidRPr="00574C49" w:rsidRDefault="00574C49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4C49">
              <w:rPr>
                <w:rFonts w:ascii="Times New Roman" w:hAnsi="Times New Roman"/>
                <w:sz w:val="28"/>
                <w:szCs w:val="28"/>
              </w:rPr>
              <w:t>4</w:t>
            </w:r>
            <w:r w:rsidR="00F305A4" w:rsidRPr="00574C49">
              <w:rPr>
                <w:rFonts w:ascii="Times New Roman" w:hAnsi="Times New Roman"/>
                <w:sz w:val="28"/>
                <w:szCs w:val="28"/>
              </w:rPr>
              <w:t>.</w:t>
            </w:r>
            <w:r w:rsidRPr="00574C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574C49">
              <w:rPr>
                <w:rFonts w:ascii="Times New Roman" w:hAnsi="Times New Roman"/>
                <w:bCs/>
                <w:sz w:val="28"/>
                <w:szCs w:val="28"/>
              </w:rPr>
              <w:t>Этап введения новых знаний.</w:t>
            </w:r>
          </w:p>
          <w:p w:rsidR="00F305A4" w:rsidRPr="00574C49" w:rsidRDefault="00574C49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74C49">
              <w:rPr>
                <w:rFonts w:ascii="Times New Roman" w:hAnsi="Times New Roman"/>
                <w:bCs/>
                <w:sz w:val="28"/>
                <w:szCs w:val="28"/>
              </w:rPr>
              <w:t xml:space="preserve">Время: </w:t>
            </w:r>
            <w:r w:rsidR="00A13C71">
              <w:rPr>
                <w:rFonts w:ascii="Times New Roman" w:hAnsi="Times New Roman"/>
                <w:sz w:val="28"/>
                <w:szCs w:val="28"/>
              </w:rPr>
              <w:t>12</w:t>
            </w:r>
            <w:r w:rsidR="00F305A4" w:rsidRPr="00574C49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 w:rsidRPr="00574C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 xml:space="preserve">Поиск решения проблемы осуществляет </w:t>
            </w:r>
            <w:r w:rsidRPr="00574C49">
              <w:rPr>
                <w:rFonts w:ascii="Times New Roman" w:hAnsi="Times New Roman"/>
                <w:sz w:val="28"/>
                <w:szCs w:val="28"/>
              </w:rPr>
              <w:t>через побуждение к выдвижению гипотез</w:t>
            </w:r>
            <w:r w:rsidR="00F47EA4">
              <w:rPr>
                <w:rFonts w:ascii="Times New Roman" w:hAnsi="Times New Roman"/>
                <w:sz w:val="28"/>
                <w:szCs w:val="28"/>
              </w:rPr>
              <w:t>ы и её</w:t>
            </w:r>
            <w:r w:rsidR="00574C49" w:rsidRPr="00574C49">
              <w:rPr>
                <w:rFonts w:ascii="Times New Roman" w:hAnsi="Times New Roman"/>
                <w:sz w:val="28"/>
                <w:szCs w:val="28"/>
              </w:rPr>
              <w:t xml:space="preserve"> проверки: </w:t>
            </w:r>
            <w:r w:rsidR="00027349">
              <w:rPr>
                <w:rFonts w:ascii="Times New Roman" w:hAnsi="Times New Roman"/>
                <w:sz w:val="28"/>
                <w:szCs w:val="28"/>
              </w:rPr>
              <w:t xml:space="preserve">«Песня - </w:t>
            </w:r>
            <w:r w:rsidR="00574C49" w:rsidRPr="00574C49">
              <w:rPr>
                <w:rFonts w:ascii="Times New Roman" w:hAnsi="Times New Roman"/>
                <w:sz w:val="28"/>
                <w:szCs w:val="28"/>
              </w:rPr>
              <w:t>душа народа».</w:t>
            </w:r>
          </w:p>
          <w:p w:rsidR="00F305A4" w:rsidRPr="00303BFE" w:rsidRDefault="00F305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1.</w:t>
            </w:r>
            <w:r w:rsidR="00AD221A">
              <w:rPr>
                <w:rFonts w:ascii="Times New Roman" w:hAnsi="Times New Roman"/>
                <w:sz w:val="28"/>
                <w:szCs w:val="28"/>
              </w:rPr>
              <w:t xml:space="preserve">Посмотрите иллюстрации. Как вы думаете, о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 xml:space="preserve">чём </w:t>
            </w:r>
            <w:r w:rsidR="00AD221A">
              <w:rPr>
                <w:rFonts w:ascii="Times New Roman" w:hAnsi="Times New Roman"/>
                <w:sz w:val="28"/>
                <w:szCs w:val="28"/>
              </w:rPr>
              <w:t xml:space="preserve">могут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>расс</w:t>
            </w:r>
            <w:r w:rsidR="00AD221A">
              <w:rPr>
                <w:rFonts w:ascii="Times New Roman" w:hAnsi="Times New Roman"/>
                <w:sz w:val="28"/>
                <w:szCs w:val="28"/>
              </w:rPr>
              <w:t>казывать русские народные песни?</w:t>
            </w:r>
          </w:p>
          <w:p w:rsidR="00AD221A" w:rsidRDefault="00AD221A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9E4DEB">
              <w:rPr>
                <w:rFonts w:ascii="Times New Roman" w:hAnsi="Times New Roman"/>
                <w:sz w:val="28"/>
                <w:szCs w:val="28"/>
              </w:rPr>
              <w:t xml:space="preserve">Предлагает совершить путешествие в далёкие времена и узнать, какие песни пел русский народ, и какое значение они имели в жизни людей. </w:t>
            </w:r>
            <w:r>
              <w:rPr>
                <w:rFonts w:ascii="Times New Roman" w:hAnsi="Times New Roman"/>
                <w:sz w:val="28"/>
                <w:szCs w:val="28"/>
              </w:rPr>
              <w:t>Демонстрирует аудиозаписи русских на</w:t>
            </w:r>
            <w:r w:rsidR="00D56C08">
              <w:rPr>
                <w:rFonts w:ascii="Times New Roman" w:hAnsi="Times New Roman"/>
                <w:sz w:val="28"/>
                <w:szCs w:val="28"/>
              </w:rPr>
              <w:t xml:space="preserve">родных песен, </w:t>
            </w:r>
            <w:r w:rsidR="005068A2">
              <w:rPr>
                <w:rFonts w:ascii="Times New Roman" w:hAnsi="Times New Roman"/>
                <w:sz w:val="28"/>
                <w:szCs w:val="28"/>
              </w:rPr>
              <w:t>называет их жанры.</w:t>
            </w:r>
          </w:p>
          <w:p w:rsidR="00D56C08" w:rsidRDefault="00F305A4" w:rsidP="008B4499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03BF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D56C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Подводит к выводу об </w:t>
            </w:r>
            <w:r w:rsidR="00D56C0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особенностях русской народной песни.</w:t>
            </w:r>
          </w:p>
          <w:p w:rsidR="00AD221A" w:rsidRDefault="00737768" w:rsidP="008B44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Предлагает проанализировать русскую народную песню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 xml:space="preserve"> «Во поле береза стояла»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плану</w:t>
            </w:r>
            <w:r w:rsidR="00AD221A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F305A4" w:rsidRDefault="00737768" w:rsidP="008B44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3.1.Опишите </w:t>
            </w:r>
            <w:r w:rsidR="008B4499">
              <w:rPr>
                <w:rFonts w:ascii="Times New Roman" w:hAnsi="Times New Roman"/>
                <w:bCs/>
                <w:sz w:val="28"/>
                <w:szCs w:val="28"/>
              </w:rPr>
              <w:t>характер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песни</w:t>
            </w:r>
            <w:r w:rsidR="008B449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B4499" w:rsidRPr="00303BFE" w:rsidRDefault="00737768" w:rsidP="008B44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3.2.</w:t>
            </w:r>
            <w:r w:rsidR="008B4499">
              <w:rPr>
                <w:rFonts w:ascii="Times New Roman" w:hAnsi="Times New Roman"/>
                <w:bCs/>
                <w:sz w:val="28"/>
                <w:szCs w:val="28"/>
              </w:rPr>
              <w:t>К какому жанру можно отнести эту песню?</w:t>
            </w:r>
          </w:p>
          <w:p w:rsidR="00D56C08" w:rsidRPr="009E4DEB" w:rsidRDefault="00737768" w:rsidP="009E4DEB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  <w:r w:rsidR="00D56C08">
              <w:rPr>
                <w:rFonts w:ascii="Times New Roman" w:hAnsi="Times New Roman"/>
                <w:bCs/>
                <w:sz w:val="28"/>
                <w:szCs w:val="28"/>
              </w:rPr>
              <w:t>Какие детали</w:t>
            </w:r>
            <w:r w:rsidR="00F305A4" w:rsidRPr="00737768">
              <w:rPr>
                <w:rFonts w:ascii="Times New Roman" w:hAnsi="Times New Roman"/>
                <w:bCs/>
                <w:sz w:val="28"/>
                <w:szCs w:val="28"/>
              </w:rPr>
              <w:t xml:space="preserve"> в песне позволяет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 xml:space="preserve"> отнести её  </w:t>
            </w:r>
            <w:r w:rsidR="00D56C0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 </w:t>
            </w:r>
            <w:r w:rsidR="00F305A4"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народной песне?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305A4" w:rsidRDefault="00F305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4499" w:rsidRDefault="008B4499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4C49" w:rsidRPr="00303BFE" w:rsidRDefault="00574C49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Просматривают иллюстративный ряд на доске, анализируют изображения и дают ответы:</w:t>
            </w:r>
          </w:p>
          <w:p w:rsidR="00F305A4" w:rsidRPr="00AD221A" w:rsidRDefault="00AD221A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221A">
              <w:rPr>
                <w:rFonts w:ascii="Times New Roman" w:hAnsi="Times New Roman"/>
                <w:bCs/>
                <w:sz w:val="28"/>
                <w:szCs w:val="28"/>
              </w:rPr>
              <w:t>1.О русской природе, о жизни русских людей, об их чувствах, о русских праздниках.</w:t>
            </w:r>
          </w:p>
          <w:p w:rsidR="00F305A4" w:rsidRDefault="00F305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21A" w:rsidRDefault="00AD221A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D221A" w:rsidRPr="00303BFE" w:rsidRDefault="00AD221A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AD221A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2.Слушают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музыкальный  материал, записывают названия</w:t>
            </w:r>
            <w:r w:rsidR="00D56C08">
              <w:rPr>
                <w:rFonts w:ascii="Times New Roman" w:hAnsi="Times New Roman"/>
                <w:sz w:val="28"/>
                <w:szCs w:val="28"/>
              </w:rPr>
              <w:t xml:space="preserve"> песен и жанры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тетради</w:t>
            </w:r>
            <w:r w:rsidR="005068A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8A2" w:rsidRDefault="005068A2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D56C08" w:rsidRPr="005068A2">
              <w:rPr>
                <w:rFonts w:ascii="Times New Roman" w:hAnsi="Times New Roman"/>
                <w:bCs/>
                <w:sz w:val="28"/>
                <w:szCs w:val="28"/>
              </w:rPr>
              <w:t>брядовые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, хороводные</w:t>
            </w: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 («Во поле берёза стояла»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D56C08"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5068A2" w:rsidRPr="005068A2" w:rsidRDefault="00D56C08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>трудовые</w:t>
            </w:r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 («</w:t>
            </w:r>
            <w:proofErr w:type="gramStart"/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 кузнице»)</w:t>
            </w: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5068A2" w:rsidRPr="005068A2" w:rsidRDefault="00D56C08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колыбельные, </w:t>
            </w:r>
          </w:p>
          <w:p w:rsidR="005068A2" w:rsidRPr="005068A2" w:rsidRDefault="00D56C08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частушки, </w:t>
            </w:r>
          </w:p>
          <w:p w:rsidR="005068A2" w:rsidRPr="005068A2" w:rsidRDefault="00D56C08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детские, </w:t>
            </w:r>
          </w:p>
          <w:p w:rsidR="005068A2" w:rsidRPr="005068A2" w:rsidRDefault="00D56C08" w:rsidP="00D56C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>лирические</w:t>
            </w:r>
            <w:proofErr w:type="gramEnd"/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 («Ой, то не вечер»)</w:t>
            </w: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</w:p>
          <w:p w:rsidR="009E4DEB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68A2">
              <w:rPr>
                <w:rFonts w:ascii="Times New Roman" w:hAnsi="Times New Roman"/>
                <w:bCs/>
                <w:sz w:val="28"/>
                <w:szCs w:val="28"/>
              </w:rPr>
              <w:t>солдатские</w:t>
            </w:r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 xml:space="preserve"> («</w:t>
            </w:r>
            <w:proofErr w:type="spellStart"/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>Солдатушки</w:t>
            </w:r>
            <w:proofErr w:type="spellEnd"/>
            <w:r w:rsidR="005068A2" w:rsidRPr="005068A2">
              <w:rPr>
                <w:rFonts w:ascii="Times New Roman" w:hAnsi="Times New Roman"/>
                <w:bCs/>
                <w:sz w:val="28"/>
                <w:szCs w:val="28"/>
              </w:rPr>
              <w:t>»)</w:t>
            </w:r>
            <w:r w:rsidR="005068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5A4" w:rsidRPr="00303BFE" w:rsidRDefault="00F305A4" w:rsidP="00737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3.</w:t>
            </w:r>
            <w:r w:rsidR="00737768">
              <w:rPr>
                <w:rFonts w:ascii="Times New Roman" w:hAnsi="Times New Roman"/>
                <w:sz w:val="28"/>
                <w:szCs w:val="28"/>
              </w:rPr>
              <w:t xml:space="preserve">Анализируют песню по предложенному плану. </w:t>
            </w:r>
            <w:r w:rsidR="00737768">
              <w:rPr>
                <w:rFonts w:ascii="Times New Roman" w:hAnsi="Times New Roman"/>
                <w:sz w:val="28"/>
                <w:szCs w:val="28"/>
              </w:rPr>
              <w:lastRenderedPageBreak/>
              <w:t>Работа выполняется письменно в тетрадях.</w:t>
            </w:r>
          </w:p>
          <w:p w:rsidR="00F305A4" w:rsidRDefault="00F305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Pr="00303BFE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7768" w:rsidRPr="00F47EA4" w:rsidRDefault="00F305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>-</w:t>
            </w:r>
            <w:r w:rsidR="00D56C08" w:rsidRPr="00F47EA4">
              <w:rPr>
                <w:rFonts w:ascii="Times New Roman" w:hAnsi="Times New Roman"/>
                <w:sz w:val="28"/>
                <w:szCs w:val="28"/>
              </w:rPr>
              <w:t xml:space="preserve"> напевная мелодия</w:t>
            </w:r>
            <w:r w:rsidRPr="00F47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7768" w:rsidRPr="00F47EA4" w:rsidRDefault="0073776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7768" w:rsidRPr="00F47EA4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>- хороводная, обрядовая</w:t>
            </w:r>
          </w:p>
          <w:p w:rsidR="00D56C08" w:rsidRPr="00F47EA4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Pr="00F47EA4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6C08" w:rsidRPr="00F47EA4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F47EA4" w:rsidRDefault="00D56C08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305A4" w:rsidRPr="00F47EA4">
              <w:rPr>
                <w:rFonts w:ascii="Times New Roman" w:hAnsi="Times New Roman"/>
                <w:sz w:val="28"/>
                <w:szCs w:val="28"/>
              </w:rPr>
              <w:t>плясовые припевки («люли-люли»)</w:t>
            </w:r>
          </w:p>
          <w:p w:rsidR="00F305A4" w:rsidRPr="00D56C08" w:rsidRDefault="00D56C08" w:rsidP="008B449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>- исполнение без сопровождения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 w:rsidR="00F305A4"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>адекватное</w:t>
            </w:r>
            <w:proofErr w:type="gramEnd"/>
            <w:r w:rsidR="00F305A4"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использование речевых средств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 xml:space="preserve"> для решения различных коммуникативных задач; реализация творческих способностей в процессе хорового пения и театрализованной постановки песни.</w:t>
            </w: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 xml:space="preserve">Л - </w:t>
            </w:r>
            <w:proofErr w:type="spellStart"/>
            <w:r w:rsidRPr="00303BFE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303B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установление причинно-следственных связей.</w:t>
            </w: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DA23F5">
        <w:trPr>
          <w:trHeight w:val="3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324D06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305A4" w:rsidRPr="00F47EA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F47EA4">
              <w:rPr>
                <w:rFonts w:ascii="Times New Roman" w:hAnsi="Times New Roman"/>
                <w:bCs/>
                <w:sz w:val="28"/>
                <w:szCs w:val="28"/>
              </w:rPr>
              <w:t>Этап воспроизведения знаний.</w:t>
            </w:r>
            <w:r w:rsidR="00F305A4" w:rsidRPr="00303B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47EA4" w:rsidRDefault="00F47EA4" w:rsidP="008B4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305A4" w:rsidRPr="00F47EA4" w:rsidRDefault="00F47EA4" w:rsidP="008B44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 xml:space="preserve">Время: </w:t>
            </w:r>
            <w:r w:rsidR="00A13C71">
              <w:rPr>
                <w:rFonts w:ascii="Times New Roman" w:hAnsi="Times New Roman"/>
                <w:sz w:val="28"/>
                <w:szCs w:val="28"/>
              </w:rPr>
              <w:t>3</w:t>
            </w:r>
            <w:r w:rsidR="00F305A4" w:rsidRPr="00A13C71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DEB" w:rsidRPr="00303BFE" w:rsidRDefault="005068A2" w:rsidP="009E4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Предлагает</w:t>
            </w:r>
            <w:r w:rsidR="009E4DEB" w:rsidRPr="00303BFE">
              <w:rPr>
                <w:rFonts w:ascii="Times New Roman" w:hAnsi="Times New Roman"/>
                <w:sz w:val="28"/>
                <w:szCs w:val="28"/>
              </w:rPr>
              <w:t xml:space="preserve"> принять участие в викторине и определить жанр народной песни.</w:t>
            </w:r>
          </w:p>
          <w:p w:rsidR="009E4DEB" w:rsidRPr="00303BFE" w:rsidRDefault="009E4DEB" w:rsidP="009E4DEB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Для решения задачи на доске написаны названия песен.</w:t>
            </w:r>
          </w:p>
          <w:p w:rsidR="009E4DEB" w:rsidRDefault="009E4DEB" w:rsidP="008B44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5068A2" w:rsidP="00506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Ставит проблемный вопрос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Что отражается в народной песне?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Углубляют понимание по</w:t>
            </w:r>
            <w:r w:rsidR="005068A2">
              <w:rPr>
                <w:rFonts w:ascii="Times New Roman" w:hAnsi="Times New Roman"/>
                <w:sz w:val="28"/>
                <w:szCs w:val="28"/>
              </w:rPr>
              <w:t>лученных знаний и делают вывод о</w:t>
            </w:r>
            <w:r w:rsidR="00027349">
              <w:rPr>
                <w:rFonts w:ascii="Times New Roman" w:hAnsi="Times New Roman"/>
                <w:sz w:val="28"/>
                <w:szCs w:val="28"/>
              </w:rPr>
              <w:t xml:space="preserve"> содержании и значении песен для народа.</w:t>
            </w:r>
          </w:p>
          <w:p w:rsidR="009E4DEB" w:rsidRPr="005068A2" w:rsidRDefault="009E4DEB" w:rsidP="009E4D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8A2">
              <w:rPr>
                <w:rFonts w:ascii="Times New Roman" w:hAnsi="Times New Roman"/>
                <w:sz w:val="28"/>
                <w:szCs w:val="28"/>
              </w:rPr>
              <w:t>Слушают песни, на слух определяют вид песни, используя наглядный материал.</w:t>
            </w:r>
          </w:p>
          <w:p w:rsidR="00311AB9" w:rsidRDefault="00311AB9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DEB" w:rsidRDefault="00311AB9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Ответы:</w:t>
            </w:r>
          </w:p>
          <w:p w:rsidR="009E4DEB" w:rsidRDefault="005068A2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EA4">
              <w:rPr>
                <w:rFonts w:ascii="Times New Roman" w:hAnsi="Times New Roman"/>
                <w:sz w:val="28"/>
                <w:szCs w:val="28"/>
              </w:rPr>
              <w:t xml:space="preserve">характер </w:t>
            </w:r>
            <w:r w:rsidR="00311AB9" w:rsidRPr="00F47EA4">
              <w:rPr>
                <w:rFonts w:ascii="Times New Roman" w:hAnsi="Times New Roman"/>
                <w:sz w:val="28"/>
                <w:szCs w:val="28"/>
              </w:rPr>
              <w:t xml:space="preserve"> и жизнь </w:t>
            </w:r>
            <w:r w:rsidRPr="00F47EA4">
              <w:rPr>
                <w:rFonts w:ascii="Times New Roman" w:hAnsi="Times New Roman"/>
                <w:sz w:val="28"/>
                <w:szCs w:val="28"/>
              </w:rPr>
              <w:t>народа,</w:t>
            </w:r>
            <w:r w:rsidR="00311AB9" w:rsidRPr="00F47EA4">
              <w:rPr>
                <w:rFonts w:ascii="Times New Roman" w:hAnsi="Times New Roman"/>
                <w:sz w:val="28"/>
                <w:szCs w:val="28"/>
              </w:rPr>
              <w:t xml:space="preserve"> его обычаи, любовь к родному краю.</w:t>
            </w:r>
          </w:p>
          <w:p w:rsidR="00F305A4" w:rsidRPr="00F47EA4" w:rsidRDefault="00311AB9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Подтверждают гипотезу: 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>«Песня – душа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303BFE">
              <w:rPr>
                <w:rFonts w:ascii="Times New Roman" w:hAnsi="Times New Roman"/>
                <w:i/>
                <w:sz w:val="28"/>
                <w:szCs w:val="28"/>
              </w:rPr>
              <w:t>народа»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 xml:space="preserve">умение работать в коллективе, </w:t>
            </w: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контроль и коррекция способов деятельности.</w:t>
            </w:r>
          </w:p>
          <w:p w:rsidR="00F305A4" w:rsidRPr="00303BFE" w:rsidRDefault="00F305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DA23F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027349" w:rsidRDefault="00A13C71" w:rsidP="00324D0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305A4" w:rsidRPr="00027349">
              <w:rPr>
                <w:rFonts w:ascii="Times New Roman" w:hAnsi="Times New Roman"/>
                <w:sz w:val="28"/>
                <w:szCs w:val="28"/>
              </w:rPr>
              <w:t>. Включение в систему знаний и повторение</w:t>
            </w: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305A4" w:rsidRPr="00303BFE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Время: </w:t>
            </w:r>
            <w:r w:rsidR="00F305A4" w:rsidRPr="00303BFE">
              <w:rPr>
                <w:rFonts w:ascii="Times New Roman" w:hAnsi="Times New Roman"/>
                <w:sz w:val="28"/>
                <w:szCs w:val="28"/>
                <w:u w:val="single"/>
              </w:rPr>
              <w:t>10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EA4" w:rsidRDefault="00F47E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1.Представляет зрительный ряд русских народных инструментов.</w:t>
            </w:r>
          </w:p>
          <w:p w:rsidR="00F47EA4" w:rsidRDefault="00F47E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2.Демонстрирует аудио записи звучания народных инструментов.</w:t>
            </w:r>
          </w:p>
          <w:p w:rsidR="00F47EA4" w:rsidRDefault="00F47E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3.Предлагает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принять участие в «народном оркестре» и сыграть на ударных и шумовых русских народных инструментах.</w:t>
            </w:r>
          </w:p>
          <w:p w:rsidR="00F47EA4" w:rsidRDefault="00F47EA4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4.Раздаёт тексты песни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кузнице», предлагает прослушать </w:t>
            </w:r>
            <w:r w:rsidR="0027583F">
              <w:rPr>
                <w:rFonts w:ascii="Times New Roman" w:hAnsi="Times New Roman"/>
                <w:sz w:val="28"/>
                <w:szCs w:val="28"/>
              </w:rPr>
              <w:t xml:space="preserve">и проанализировать </w:t>
            </w:r>
            <w:r>
              <w:rPr>
                <w:rFonts w:ascii="Times New Roman" w:hAnsi="Times New Roman"/>
                <w:sz w:val="28"/>
                <w:szCs w:val="28"/>
              </w:rPr>
              <w:t>песню по плану:</w:t>
            </w:r>
          </w:p>
          <w:p w:rsidR="0027583F" w:rsidRDefault="0027583F" w:rsidP="002758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F47EA4">
              <w:rPr>
                <w:rFonts w:ascii="Times New Roman" w:hAnsi="Times New Roman"/>
                <w:bCs/>
                <w:sz w:val="28"/>
                <w:szCs w:val="28"/>
              </w:rPr>
              <w:t>О чём рассказывает </w:t>
            </w:r>
          </w:p>
          <w:p w:rsidR="00F305A4" w:rsidRPr="00303BFE" w:rsidRDefault="00F305A4" w:rsidP="002758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BFE">
              <w:rPr>
                <w:rFonts w:ascii="Times New Roman" w:hAnsi="Times New Roman"/>
                <w:bCs/>
                <w:sz w:val="28"/>
                <w:szCs w:val="28"/>
              </w:rPr>
              <w:t xml:space="preserve">песня? </w:t>
            </w:r>
          </w:p>
          <w:p w:rsidR="00F305A4" w:rsidRPr="00303BFE" w:rsidRDefault="0027583F" w:rsidP="002758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  <w:r w:rsidR="00F305A4" w:rsidRPr="00303BFE">
              <w:rPr>
                <w:rFonts w:ascii="Times New Roman" w:hAnsi="Times New Roman"/>
                <w:bCs/>
                <w:sz w:val="28"/>
                <w:szCs w:val="28"/>
              </w:rPr>
              <w:t xml:space="preserve">. Какой характер у песни? </w:t>
            </w:r>
          </w:p>
          <w:p w:rsidR="0027583F" w:rsidRDefault="0027583F" w:rsidP="002758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4.3</w:t>
            </w:r>
            <w:r w:rsidR="00F305A4" w:rsidRPr="00303BFE">
              <w:rPr>
                <w:rFonts w:ascii="Times New Roman" w:hAnsi="Times New Roman"/>
                <w:bCs/>
                <w:iCs/>
                <w:sz w:val="28"/>
                <w:szCs w:val="28"/>
              </w:rPr>
              <w:t>.Жанр песни?</w:t>
            </w:r>
          </w:p>
          <w:p w:rsidR="0027583F" w:rsidRPr="00303BFE" w:rsidRDefault="0027583F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5. Разучивает песню с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обучающимися</w:t>
            </w:r>
            <w:proofErr w:type="gramEnd"/>
            <w:r w:rsidR="0035198E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83F" w:rsidRDefault="00F305A4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27583F">
              <w:rPr>
                <w:rFonts w:ascii="Times New Roman" w:hAnsi="Times New Roman"/>
                <w:sz w:val="28"/>
                <w:szCs w:val="28"/>
              </w:rPr>
              <w:t>Просматривают изображения русских народных инструментов.</w:t>
            </w:r>
          </w:p>
          <w:p w:rsidR="0027583F" w:rsidRDefault="0027583F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Прослушивают записи звучания народных инструментов.</w:t>
            </w: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Играют в «народном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оркестре».</w:t>
            </w: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305A4" w:rsidRPr="00303BFE">
              <w:rPr>
                <w:rFonts w:ascii="Times New Roman" w:hAnsi="Times New Roman"/>
                <w:sz w:val="28"/>
                <w:szCs w:val="28"/>
              </w:rPr>
              <w:t xml:space="preserve">Слушают </w:t>
            </w:r>
            <w:r>
              <w:rPr>
                <w:rFonts w:ascii="Times New Roman" w:hAnsi="Times New Roman"/>
                <w:sz w:val="28"/>
                <w:szCs w:val="28"/>
              </w:rPr>
              <w:t>песню, анализируют её по предложенному плану.</w:t>
            </w: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98E" w:rsidRDefault="0035198E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198E" w:rsidRDefault="0035198E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583F" w:rsidRDefault="0027583F" w:rsidP="008B44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5198E" w:rsidRDefault="0027583F" w:rsidP="0035198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Разучивают песню, сопровождают исполнение игрой на народных инструментах.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49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К –</w:t>
            </w:r>
          </w:p>
          <w:p w:rsidR="00027349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реализация творческих способностей в процессе хорового пения и те</w:t>
            </w:r>
            <w:r>
              <w:rPr>
                <w:rFonts w:ascii="Times New Roman" w:hAnsi="Times New Roman"/>
                <w:sz w:val="28"/>
                <w:szCs w:val="28"/>
              </w:rPr>
              <w:t>атрализованной постановки песни;</w:t>
            </w:r>
          </w:p>
          <w:p w:rsidR="00027349" w:rsidRPr="00303BFE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работать в ко</w:t>
            </w:r>
            <w:r>
              <w:rPr>
                <w:rFonts w:ascii="Times New Roman" w:hAnsi="Times New Roman"/>
                <w:sz w:val="28"/>
                <w:szCs w:val="28"/>
              </w:rPr>
              <w:t>ллективе, работать по алгоритму.</w:t>
            </w:r>
          </w:p>
          <w:p w:rsidR="00027349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5A4" w:rsidRPr="002569AD" w:rsidTr="0035198E">
        <w:trPr>
          <w:trHeight w:val="39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A13C71" w:rsidRDefault="00A13C71" w:rsidP="00A13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3C7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F305A4" w:rsidRPr="00A13C7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A4" w:rsidRPr="00A13C71">
              <w:rPr>
                <w:rFonts w:ascii="Times New Roman" w:hAnsi="Times New Roman"/>
                <w:sz w:val="28"/>
                <w:szCs w:val="28"/>
              </w:rPr>
              <w:t xml:space="preserve">Рефлексия деятельности </w:t>
            </w:r>
          </w:p>
          <w:p w:rsidR="0027583F" w:rsidRPr="00A13C71" w:rsidRDefault="0027583F" w:rsidP="00A13C7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Pr="0027583F" w:rsidRDefault="0027583F" w:rsidP="00A13C71">
            <w:pPr>
              <w:widowControl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13C71">
              <w:rPr>
                <w:rFonts w:ascii="Times New Roman" w:hAnsi="Times New Roman"/>
                <w:sz w:val="28"/>
                <w:szCs w:val="28"/>
              </w:rPr>
              <w:t xml:space="preserve">Время: </w:t>
            </w:r>
            <w:r w:rsidR="00F305A4" w:rsidRPr="00A13C71"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303BFE" w:rsidRDefault="00F305A4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 xml:space="preserve">Мобилизует  </w:t>
            </w: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на умение оценивать результаты своей деятельности</w:t>
            </w:r>
            <w:r w:rsidR="00562FE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05A4" w:rsidRPr="00303BFE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sz w:val="28"/>
                <w:szCs w:val="28"/>
              </w:rPr>
              <w:t>Игра «Продолжи предложение»:</w:t>
            </w:r>
          </w:p>
          <w:p w:rsidR="00F305A4" w:rsidRPr="00303BFE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bCs/>
                <w:sz w:val="28"/>
                <w:szCs w:val="28"/>
              </w:rPr>
              <w:t>1.Коллектив людей, поющих вместе, называют -</w:t>
            </w:r>
            <w:proofErr w:type="gramStart"/>
            <w:r w:rsidRPr="00303BFE"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303BFE">
              <w:rPr>
                <w:bCs/>
                <w:sz w:val="28"/>
                <w:szCs w:val="28"/>
              </w:rPr>
              <w:t xml:space="preserve">.? </w:t>
            </w:r>
          </w:p>
          <w:p w:rsidR="00F305A4" w:rsidRPr="00303BFE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bCs/>
                <w:sz w:val="28"/>
                <w:szCs w:val="28"/>
              </w:rPr>
              <w:t>2.Какая народная песня была частью группового танца, связанного с обрядами?</w:t>
            </w:r>
          </w:p>
          <w:p w:rsidR="00F305A4" w:rsidRPr="00303BFE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bCs/>
                <w:sz w:val="28"/>
                <w:szCs w:val="28"/>
              </w:rPr>
              <w:t>3.A CAPELLA</w:t>
            </w:r>
            <w:r w:rsidRPr="00303BFE">
              <w:rPr>
                <w:sz w:val="28"/>
                <w:szCs w:val="28"/>
              </w:rPr>
              <w:t xml:space="preserve"> это пение </w:t>
            </w:r>
            <w:proofErr w:type="gramStart"/>
            <w:r w:rsidRPr="00303BFE">
              <w:rPr>
                <w:sz w:val="28"/>
                <w:szCs w:val="28"/>
              </w:rPr>
              <w:t>без</w:t>
            </w:r>
            <w:proofErr w:type="gramEnd"/>
            <w:r w:rsidRPr="00303BFE">
              <w:rPr>
                <w:sz w:val="28"/>
                <w:szCs w:val="28"/>
              </w:rPr>
              <w:t>..?</w:t>
            </w:r>
          </w:p>
          <w:p w:rsidR="00562FEF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sz w:val="28"/>
                <w:szCs w:val="28"/>
              </w:rPr>
              <w:t xml:space="preserve">4.К какому жанру </w:t>
            </w:r>
            <w:proofErr w:type="spellStart"/>
            <w:r w:rsidRPr="00303BFE">
              <w:rPr>
                <w:sz w:val="28"/>
                <w:szCs w:val="28"/>
              </w:rPr>
              <w:t>рнп</w:t>
            </w:r>
            <w:proofErr w:type="spellEnd"/>
            <w:r w:rsidRPr="00303BFE">
              <w:rPr>
                <w:sz w:val="28"/>
                <w:szCs w:val="28"/>
              </w:rPr>
              <w:t xml:space="preserve"> относятся </w:t>
            </w:r>
            <w:r w:rsidRPr="00303BFE">
              <w:rPr>
                <w:sz w:val="28"/>
                <w:szCs w:val="28"/>
              </w:rPr>
              <w:lastRenderedPageBreak/>
              <w:t xml:space="preserve">песни: </w:t>
            </w:r>
          </w:p>
          <w:p w:rsidR="00F305A4" w:rsidRDefault="00562FEF" w:rsidP="00303BF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кузнице» - ? «Во поле береза стояла</w:t>
            </w:r>
            <w:r w:rsidR="00F305A4" w:rsidRPr="00303BFE">
              <w:rPr>
                <w:sz w:val="28"/>
                <w:szCs w:val="28"/>
              </w:rPr>
              <w:t>» - ?</w:t>
            </w:r>
          </w:p>
          <w:p w:rsidR="00562FEF" w:rsidRPr="00303BFE" w:rsidRDefault="00562FEF" w:rsidP="00303BFE">
            <w:pPr>
              <w:pStyle w:val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Солдатушки</w:t>
            </w:r>
            <w:proofErr w:type="spellEnd"/>
            <w:proofErr w:type="gramStart"/>
            <w:r>
              <w:rPr>
                <w:sz w:val="28"/>
                <w:szCs w:val="28"/>
              </w:rPr>
              <w:t>» - ?</w:t>
            </w:r>
            <w:proofErr w:type="gramEnd"/>
          </w:p>
          <w:p w:rsidR="00F305A4" w:rsidRPr="00303BFE" w:rsidRDefault="00F305A4" w:rsidP="00303BFE">
            <w:pPr>
              <w:pStyle w:val="10"/>
              <w:ind w:left="0"/>
              <w:rPr>
                <w:sz w:val="28"/>
                <w:szCs w:val="28"/>
              </w:rPr>
            </w:pPr>
            <w:r w:rsidRPr="00303BFE">
              <w:rPr>
                <w:bCs/>
                <w:sz w:val="28"/>
                <w:szCs w:val="28"/>
              </w:rPr>
              <w:t xml:space="preserve">5.Отличительная особенность РНП - ... </w:t>
            </w:r>
          </w:p>
          <w:p w:rsidR="00F305A4" w:rsidRPr="00027349" w:rsidRDefault="00562FEF" w:rsidP="00303BFE">
            <w:pPr>
              <w:pStyle w:val="10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 Гусли, балалайка, свирель, ложки  – это ...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303BFE" w:rsidRDefault="00F305A4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 рефле</w:t>
            </w:r>
            <w:r w:rsidR="00562FEF">
              <w:rPr>
                <w:rFonts w:ascii="Times New Roman" w:hAnsi="Times New Roman"/>
                <w:sz w:val="28"/>
                <w:szCs w:val="28"/>
              </w:rPr>
              <w:t xml:space="preserve">ксию собственной деятельности. </w:t>
            </w: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05A4" w:rsidRDefault="00F305A4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 xml:space="preserve">Дают ответы. </w:t>
            </w: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хор</w:t>
            </w: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«Во поле берёза стояла»</w:t>
            </w: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без сопровождения</w:t>
            </w: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трудовая, хороводная, солдатская</w:t>
            </w: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протяжные мелодии, </w:t>
            </w:r>
          </w:p>
          <w:p w:rsidR="00562FEF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капелла</w:t>
            </w:r>
          </w:p>
          <w:p w:rsidR="00027349" w:rsidRDefault="00027349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EF" w:rsidRPr="00303BFE" w:rsidRDefault="00562FEF" w:rsidP="000273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6.русские народные инструменты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  –  </w:t>
            </w:r>
            <w:proofErr w:type="spellStart"/>
            <w:r w:rsidRPr="00303BFE">
              <w:rPr>
                <w:rFonts w:ascii="Times New Roman" w:hAnsi="Times New Roman"/>
                <w:sz w:val="28"/>
                <w:szCs w:val="28"/>
              </w:rPr>
              <w:t>смыслообразование</w:t>
            </w:r>
            <w:proofErr w:type="spellEnd"/>
            <w:r w:rsidRPr="00303BF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5A4" w:rsidRPr="00303BFE" w:rsidRDefault="00F305A4" w:rsidP="000273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К – умение с достаточной полнотой и точностью выражать свои мысли;</w:t>
            </w:r>
            <w:proofErr w:type="gramEnd"/>
          </w:p>
          <w:p w:rsidR="00F305A4" w:rsidRPr="00303BFE" w:rsidRDefault="00F305A4" w:rsidP="000273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оценка учебной и познавательной деятельности как по результату, так и по способу действия.</w:t>
            </w:r>
          </w:p>
        </w:tc>
      </w:tr>
      <w:tr w:rsidR="00F305A4" w:rsidRPr="002569AD" w:rsidTr="00DA23F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562FEF" w:rsidRDefault="00324D06" w:rsidP="00303BF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562FEF" w:rsidRPr="00562FEF">
              <w:rPr>
                <w:rFonts w:ascii="Times New Roman" w:hAnsi="Times New Roman"/>
                <w:sz w:val="28"/>
                <w:szCs w:val="28"/>
              </w:rPr>
              <w:t>.</w:t>
            </w:r>
            <w:r w:rsidR="00562F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2FEF" w:rsidRPr="00562FEF">
              <w:rPr>
                <w:rFonts w:ascii="Times New Roman" w:hAnsi="Times New Roman"/>
                <w:sz w:val="28"/>
                <w:szCs w:val="28"/>
              </w:rPr>
              <w:t>Домашнее з</w:t>
            </w:r>
            <w:r w:rsidR="00F305A4" w:rsidRPr="00562FEF">
              <w:rPr>
                <w:rFonts w:ascii="Times New Roman" w:hAnsi="Times New Roman"/>
                <w:sz w:val="28"/>
                <w:szCs w:val="28"/>
              </w:rPr>
              <w:t xml:space="preserve">адание </w:t>
            </w:r>
          </w:p>
          <w:p w:rsidR="00F305A4" w:rsidRPr="00562FEF" w:rsidRDefault="00562FEF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2FEF">
              <w:rPr>
                <w:rFonts w:ascii="Times New Roman" w:hAnsi="Times New Roman"/>
                <w:sz w:val="28"/>
                <w:szCs w:val="28"/>
              </w:rPr>
              <w:t xml:space="preserve">Время: </w:t>
            </w:r>
            <w:r w:rsidR="00F305A4" w:rsidRPr="00562FEF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Pr="00303BFE" w:rsidRDefault="00F305A4" w:rsidP="00562F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Проводит инструктаж по выполнению</w:t>
            </w:r>
            <w:r w:rsidR="00562FEF">
              <w:rPr>
                <w:rFonts w:ascii="Times New Roman" w:hAnsi="Times New Roman"/>
                <w:sz w:val="28"/>
                <w:szCs w:val="28"/>
              </w:rPr>
              <w:t xml:space="preserve"> домашнего</w:t>
            </w:r>
            <w:r w:rsidRPr="00303B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62FEF">
              <w:rPr>
                <w:rFonts w:ascii="Times New Roman" w:hAnsi="Times New Roman"/>
                <w:sz w:val="28"/>
                <w:szCs w:val="28"/>
              </w:rPr>
              <w:t>задания</w:t>
            </w:r>
            <w:r w:rsidR="0035198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7768" w:rsidRPr="00562FEF" w:rsidRDefault="0035198E" w:rsidP="00562FE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Напишите рассуждение на тему «</w:t>
            </w:r>
            <w:r w:rsidR="00562FEF" w:rsidRPr="00562FEF">
              <w:rPr>
                <w:rFonts w:ascii="Times New Roman" w:hAnsi="Times New Roman"/>
                <w:bCs/>
                <w:sz w:val="28"/>
                <w:szCs w:val="28"/>
              </w:rPr>
              <w:t>Почему и в наши дни люди поют народные песни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562FEF" w:rsidRPr="00562FEF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5A4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BFE">
              <w:rPr>
                <w:rFonts w:ascii="Times New Roman" w:hAnsi="Times New Roman"/>
                <w:sz w:val="28"/>
                <w:szCs w:val="28"/>
              </w:rPr>
              <w:t>Задают вопросы уточняющего характера, записывают задание.</w:t>
            </w:r>
          </w:p>
          <w:p w:rsidR="009E4DEB" w:rsidRDefault="009E4DEB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DEB" w:rsidRDefault="009E4DEB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DEB" w:rsidRDefault="009E4DEB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E4DEB" w:rsidRPr="00303BFE" w:rsidRDefault="009E4DEB" w:rsidP="009E4DEB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A4" w:rsidRPr="00303BFE" w:rsidRDefault="00F305A4" w:rsidP="00562F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3BF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03BFE">
              <w:rPr>
                <w:rFonts w:ascii="Times New Roman" w:hAnsi="Times New Roman"/>
                <w:sz w:val="28"/>
                <w:szCs w:val="28"/>
              </w:rPr>
              <w:t xml:space="preserve"> – умение задавать вопросы, уточнять.</w:t>
            </w:r>
          </w:p>
          <w:p w:rsidR="00F305A4" w:rsidRPr="00303BFE" w:rsidRDefault="00F305A4" w:rsidP="00303BF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05A4" w:rsidRPr="002569AD" w:rsidRDefault="00F305A4" w:rsidP="00F305A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305A4" w:rsidRPr="002569AD" w:rsidSect="001C3046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5A4"/>
    <w:rsid w:val="00027349"/>
    <w:rsid w:val="000F2B2C"/>
    <w:rsid w:val="001300A5"/>
    <w:rsid w:val="00144245"/>
    <w:rsid w:val="002569AD"/>
    <w:rsid w:val="0027583F"/>
    <w:rsid w:val="00303BFE"/>
    <w:rsid w:val="00311AB9"/>
    <w:rsid w:val="00324D06"/>
    <w:rsid w:val="0035198E"/>
    <w:rsid w:val="00374E2F"/>
    <w:rsid w:val="005068A2"/>
    <w:rsid w:val="005226C7"/>
    <w:rsid w:val="00562FEF"/>
    <w:rsid w:val="00574C49"/>
    <w:rsid w:val="006372B6"/>
    <w:rsid w:val="006C739E"/>
    <w:rsid w:val="007101CB"/>
    <w:rsid w:val="00737768"/>
    <w:rsid w:val="0077070A"/>
    <w:rsid w:val="0079477A"/>
    <w:rsid w:val="007A6732"/>
    <w:rsid w:val="007E6E7D"/>
    <w:rsid w:val="00810D7C"/>
    <w:rsid w:val="008B2B10"/>
    <w:rsid w:val="008B4499"/>
    <w:rsid w:val="00926400"/>
    <w:rsid w:val="009E4DEB"/>
    <w:rsid w:val="00A11803"/>
    <w:rsid w:val="00A13C71"/>
    <w:rsid w:val="00A62393"/>
    <w:rsid w:val="00AD221A"/>
    <w:rsid w:val="00B31C91"/>
    <w:rsid w:val="00B57197"/>
    <w:rsid w:val="00C55614"/>
    <w:rsid w:val="00D56C08"/>
    <w:rsid w:val="00DF253B"/>
    <w:rsid w:val="00F305A4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B2727"/>
        <w:spacing w:val="8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A4"/>
    <w:rPr>
      <w:rFonts w:ascii="Calibri" w:eastAsia="Times New Roman" w:hAnsi="Calibri"/>
      <w:color w:val="auto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05A4"/>
    <w:pPr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F305A4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305A4"/>
    <w:pPr>
      <w:widowControl w:val="0"/>
      <w:shd w:val="clear" w:color="auto" w:fill="FFFFFF"/>
      <w:spacing w:before="480" w:after="480" w:line="264" w:lineRule="exact"/>
      <w:ind w:hanging="980"/>
      <w:jc w:val="center"/>
    </w:pPr>
    <w:rPr>
      <w:rFonts w:ascii="Times New Roman" w:eastAsiaTheme="minorHAnsi" w:hAnsi="Times New Roman"/>
      <w:b/>
      <w:bCs/>
      <w:color w:val="2B2727"/>
      <w:spacing w:val="8"/>
      <w:sz w:val="24"/>
      <w:szCs w:val="24"/>
      <w:lang w:eastAsia="en-US"/>
    </w:rPr>
  </w:style>
  <w:style w:type="paragraph" w:styleId="a3">
    <w:name w:val="No Spacing"/>
    <w:uiPriority w:val="1"/>
    <w:qFormat/>
    <w:rsid w:val="00F305A4"/>
    <w:pPr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ru-RU"/>
    </w:rPr>
  </w:style>
  <w:style w:type="character" w:customStyle="1" w:styleId="FontStyle34">
    <w:name w:val="Font Style34"/>
    <w:rsid w:val="00F305A4"/>
    <w:rPr>
      <w:rFonts w:ascii="Bookman Old Style" w:hAnsi="Bookman Old Style"/>
      <w:sz w:val="18"/>
    </w:rPr>
  </w:style>
  <w:style w:type="paragraph" w:customStyle="1" w:styleId="10">
    <w:name w:val="Абзац списка1"/>
    <w:basedOn w:val="a"/>
    <w:rsid w:val="00F305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2023-12-27T01:32:00Z</dcterms:created>
  <dcterms:modified xsi:type="dcterms:W3CDTF">2023-12-27T19:58:00Z</dcterms:modified>
</cp:coreProperties>
</file>