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B1" w:rsidRDefault="008A75B1" w:rsidP="00D3727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СОЛДАТОВА Е.И. УЧИТЕЛЬ НАЧАЛЬНЫХ КЛАССОВ МОУ «СОШ №1Г.НОВОУЗЕНСКА САРАТОВСКОЙ ОБЛАСТИ»</w:t>
      </w:r>
    </w:p>
    <w:p w:rsidR="008A75B1" w:rsidRPr="008A75B1" w:rsidRDefault="008A75B1" w:rsidP="00D3727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5B1">
        <w:rPr>
          <w:rFonts w:ascii="Times New Roman" w:eastAsia="Times New Roman" w:hAnsi="Times New Roman" w:cs="Times New Roman"/>
          <w:b/>
          <w:sz w:val="28"/>
          <w:szCs w:val="28"/>
        </w:rPr>
        <w:t>«ДИАГНОСТИКА УЧАЩИХСЯ НАЧАЛЬНЫХ КЛАССОВ»</w:t>
      </w:r>
    </w:p>
    <w:p w:rsidR="00D3727F" w:rsidRPr="000B372C" w:rsidRDefault="00D3727F" w:rsidP="00D3727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В своей работе я использую метод анкетирования. </w:t>
      </w:r>
    </w:p>
    <w:p w:rsidR="00D3727F" w:rsidRPr="000B372C" w:rsidRDefault="00D3727F" w:rsidP="00D3727F">
      <w:pPr>
        <w:spacing w:line="360" w:lineRule="auto"/>
        <w:rPr>
          <w:rFonts w:ascii="Times New Roman" w:eastAsia="Times New Roman" w:hAnsi="Times New Roman" w:cs="Times New Roman"/>
        </w:rPr>
      </w:pPr>
      <w:r w:rsidRPr="000B372C">
        <w:rPr>
          <w:rFonts w:ascii="Times New Roman" w:eastAsia="Times New Roman" w:hAnsi="Times New Roman" w:cs="Times New Roman"/>
          <w:b/>
          <w:i/>
          <w:sz w:val="28"/>
          <w:szCs w:val="28"/>
        </w:rPr>
        <w:t>Анкетирование - средство получения информации для социального обследования, применяется в социологических, социально-психологических, экономических, демографических исследованиях.</w:t>
      </w:r>
      <w:r w:rsidRPr="000B372C">
        <w:rPr>
          <w:rFonts w:ascii="Times New Roman" w:eastAsia="Times New Roman" w:hAnsi="Times New Roman" w:cs="Times New Roman"/>
        </w:rPr>
        <w:t xml:space="preserve"> </w:t>
      </w:r>
    </w:p>
    <w:p w:rsidR="00D3727F" w:rsidRPr="000B372C" w:rsidRDefault="00D3727F" w:rsidP="00D3727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    Вопросы анкет бывают открытые (дается свободный ответ) и закрытые (ответ состоит в выборе из нескольких предлагаемых в анкете утверждений), а также объективны и субъективные. Это наиболее </w:t>
      </w:r>
      <w:proofErr w:type="gramStart"/>
      <w:r w:rsidRPr="000B372C">
        <w:rPr>
          <w:rFonts w:ascii="Times New Roman" w:eastAsia="Times New Roman" w:hAnsi="Times New Roman" w:cs="Times New Roman"/>
          <w:sz w:val="28"/>
          <w:szCs w:val="28"/>
        </w:rPr>
        <w:t>распространенный  вид</w:t>
      </w:r>
      <w:proofErr w:type="gramEnd"/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опроса.</w:t>
      </w:r>
    </w:p>
    <w:p w:rsidR="00D3727F" w:rsidRPr="000B372C" w:rsidRDefault="00D3727F" w:rsidP="00D3727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   Анкета- вопросник, опросный лист, структурно организованный набор вопросов, каждый из которых связан с разнообразными задачами исследования. Это инструмент сбора информации, которая фиксируется в виде письменных ответов.</w:t>
      </w:r>
    </w:p>
    <w:p w:rsidR="00D3727F" w:rsidRPr="000B372C" w:rsidRDefault="00D3727F" w:rsidP="00D3727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   Анкетирование используется для получения информации о таких явлениях и процессах в коллективе или в психологии отдельного ученика, родителей, которые недоступны прямому наблюдению. Например: информация о мотивах, интересах, </w:t>
      </w:r>
      <w:proofErr w:type="gramStart"/>
      <w:r w:rsidRPr="000B372C">
        <w:rPr>
          <w:rFonts w:ascii="Times New Roman" w:eastAsia="Times New Roman" w:hAnsi="Times New Roman" w:cs="Times New Roman"/>
          <w:sz w:val="28"/>
          <w:szCs w:val="28"/>
        </w:rPr>
        <w:t>предпочтениях ,</w:t>
      </w:r>
      <w:proofErr w:type="gramEnd"/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трудностей общения, о жизненных планах и пр.</w:t>
      </w:r>
    </w:p>
    <w:p w:rsidR="00D3727F" w:rsidRPr="000B372C" w:rsidRDefault="00D3727F" w:rsidP="00D3727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   Достоинства анкетирования: </w:t>
      </w:r>
    </w:p>
    <w:p w:rsidR="00D3727F" w:rsidRPr="000B372C" w:rsidRDefault="00D3727F" w:rsidP="00D3727F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B372C">
        <w:rPr>
          <w:rFonts w:ascii="Times New Roman" w:hAnsi="Times New Roman"/>
          <w:sz w:val="28"/>
          <w:szCs w:val="28"/>
        </w:rPr>
        <w:t xml:space="preserve">- широта тематики исследования </w:t>
      </w:r>
      <w:proofErr w:type="gramStart"/>
      <w:r w:rsidRPr="000B372C">
        <w:rPr>
          <w:rFonts w:ascii="Times New Roman" w:hAnsi="Times New Roman"/>
          <w:sz w:val="28"/>
          <w:szCs w:val="28"/>
        </w:rPr>
        <w:t>( о</w:t>
      </w:r>
      <w:proofErr w:type="gramEnd"/>
      <w:r w:rsidRPr="000B372C">
        <w:rPr>
          <w:rFonts w:ascii="Times New Roman" w:hAnsi="Times New Roman"/>
          <w:sz w:val="28"/>
          <w:szCs w:val="28"/>
        </w:rPr>
        <w:t xml:space="preserve"> любых сферах жизнедеятельности и взаимоотношений);</w:t>
      </w:r>
    </w:p>
    <w:p w:rsidR="00D3727F" w:rsidRPr="000B372C" w:rsidRDefault="00D3727F" w:rsidP="00D3727F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B372C">
        <w:rPr>
          <w:rFonts w:ascii="Times New Roman" w:hAnsi="Times New Roman"/>
          <w:sz w:val="28"/>
          <w:szCs w:val="28"/>
        </w:rPr>
        <w:t>- возможность получения информации, как об объективных процессах, так и об отношении к ним людей;</w:t>
      </w:r>
    </w:p>
    <w:p w:rsidR="00D3727F" w:rsidRPr="000B372C" w:rsidRDefault="00D3727F" w:rsidP="00D3727F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B372C">
        <w:rPr>
          <w:rFonts w:ascii="Times New Roman" w:hAnsi="Times New Roman"/>
          <w:sz w:val="28"/>
          <w:szCs w:val="28"/>
        </w:rPr>
        <w:t>- относительно малые затраты времени и экономичность;</w:t>
      </w:r>
    </w:p>
    <w:p w:rsidR="00D3727F" w:rsidRPr="000B372C" w:rsidRDefault="00D3727F" w:rsidP="00D3727F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B372C">
        <w:rPr>
          <w:rFonts w:ascii="Times New Roman" w:hAnsi="Times New Roman"/>
          <w:sz w:val="28"/>
          <w:szCs w:val="28"/>
        </w:rPr>
        <w:t>- получение максимально формализованной информации, пригодной для систематизации с последующим сравнительным анализом;</w:t>
      </w:r>
    </w:p>
    <w:p w:rsidR="00D3727F" w:rsidRPr="000B372C" w:rsidRDefault="00D3727F" w:rsidP="00D3727F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B372C">
        <w:rPr>
          <w:rFonts w:ascii="Times New Roman" w:hAnsi="Times New Roman"/>
          <w:sz w:val="28"/>
          <w:szCs w:val="28"/>
        </w:rPr>
        <w:t>-возможность повторения опросов с определенной периодичностью;</w:t>
      </w:r>
    </w:p>
    <w:p w:rsidR="00D3727F" w:rsidRPr="000B372C" w:rsidRDefault="00D3727F" w:rsidP="008A75B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D3727F" w:rsidRPr="000B372C" w:rsidRDefault="00D3727F" w:rsidP="008A75B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B372C">
        <w:rPr>
          <w:rFonts w:ascii="Times New Roman" w:hAnsi="Times New Roman"/>
          <w:sz w:val="28"/>
          <w:szCs w:val="28"/>
        </w:rPr>
        <w:t xml:space="preserve">    На представленных образцах анкет хочу рассказать о задачах, для которых они были составлены.</w:t>
      </w:r>
    </w:p>
    <w:p w:rsidR="00D3727F" w:rsidRPr="000B372C" w:rsidRDefault="00D3727F" w:rsidP="008A75B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72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№1.  Для родителей. Данная анкета является необходимой для выбора методов работы в период адаптации первоклассников. Даётся на родительском собрании после первого месяца обучения.                               </w:t>
      </w:r>
      <w:r w:rsidRPr="000B372C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выявить детей, особо нуждающихся в поддержке на первом этапе, особое внимание обращаю на трудности детей не только непосредственно в учебном процессе, но и в самоорганизации, общении и т. д. </w:t>
      </w:r>
    </w:p>
    <w:p w:rsidR="00D3727F" w:rsidRPr="000B372C" w:rsidRDefault="00D3727F" w:rsidP="008A75B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№2.  После первого полугодия дети уже становятся непосредственно «респондентами». Эта анкета содержит в себе вопросы отвлекающие и вопросы главные. Помогает выявить круг общения, интересов, даёт возможность для малышей попытаться понять и оценить самого себя.     </w:t>
      </w:r>
      <w:r w:rsidRPr="000B372C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продолжить работу по изучению межличностных отношений в классе и сформировать умения детей заниматься самоанализом, заглянуть в свой внутренний мир.</w:t>
      </w:r>
    </w:p>
    <w:p w:rsidR="00D3727F" w:rsidRPr="000B372C" w:rsidRDefault="00D3727F" w:rsidP="008A75B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№3.  Для младших школьников анкеты бывают не только в виде печатного текста, но и в форме рисунка. Ответы могут быть </w:t>
      </w:r>
      <w:proofErr w:type="gramStart"/>
      <w:r w:rsidRPr="000B372C">
        <w:rPr>
          <w:rFonts w:ascii="Times New Roman" w:eastAsia="Times New Roman" w:hAnsi="Times New Roman" w:cs="Times New Roman"/>
          <w:sz w:val="28"/>
          <w:szCs w:val="28"/>
        </w:rPr>
        <w:t>представлены  письменным</w:t>
      </w:r>
      <w:proofErr w:type="gramEnd"/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ответом,  графическим изображением в виде рисунка или комбинированно, естественно право выбора за учеником.                                                              </w:t>
      </w:r>
      <w:r w:rsidRPr="000B372C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внутренним миром ребёнка, продолжить работу по воспитанию и развитию морально –этических </w:t>
      </w:r>
      <w:proofErr w:type="gramStart"/>
      <w:r w:rsidRPr="000B372C">
        <w:rPr>
          <w:rFonts w:ascii="Times New Roman" w:eastAsia="Times New Roman" w:hAnsi="Times New Roman" w:cs="Times New Roman"/>
          <w:sz w:val="28"/>
          <w:szCs w:val="28"/>
        </w:rPr>
        <w:t>норм ,</w:t>
      </w:r>
      <w:proofErr w:type="gramEnd"/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используя  данные  анкет. Как правило, итогом таких </w:t>
      </w:r>
      <w:proofErr w:type="gramStart"/>
      <w:r w:rsidRPr="000B372C">
        <w:rPr>
          <w:rFonts w:ascii="Times New Roman" w:eastAsia="Times New Roman" w:hAnsi="Times New Roman" w:cs="Times New Roman"/>
          <w:sz w:val="28"/>
          <w:szCs w:val="28"/>
        </w:rPr>
        <w:t>анкет  является</w:t>
      </w:r>
      <w:proofErr w:type="gramEnd"/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372C">
        <w:rPr>
          <w:rFonts w:ascii="Times New Roman" w:eastAsia="Times New Roman" w:hAnsi="Times New Roman" w:cs="Times New Roman"/>
          <w:sz w:val="28"/>
          <w:szCs w:val="28"/>
        </w:rPr>
        <w:t>общеклассная</w:t>
      </w:r>
      <w:proofErr w:type="spellEnd"/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газета «Мечты нашего класса». </w:t>
      </w:r>
    </w:p>
    <w:p w:rsidR="00D3727F" w:rsidRPr="000B372C" w:rsidRDefault="00D3727F" w:rsidP="008A75B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№4.  Анкета для детей и родителей. Интересна тем, что я даю одновременно детям и взрослым в день родительского собрания. Утром –дети, вечером – родители. Проводится анонимно!                                                                           </w:t>
      </w:r>
      <w:r w:rsidRPr="000B372C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данных в </w:t>
      </w:r>
      <w:proofErr w:type="gramStart"/>
      <w:r w:rsidRPr="000B372C">
        <w:rPr>
          <w:rFonts w:ascii="Times New Roman" w:eastAsia="Times New Roman" w:hAnsi="Times New Roman" w:cs="Times New Roman"/>
          <w:sz w:val="28"/>
          <w:szCs w:val="28"/>
        </w:rPr>
        <w:t>работе  для</w:t>
      </w:r>
      <w:proofErr w:type="gramEnd"/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коррекции своей работы, анализ данных анкеты на следующем родительском собрании с обсуждением положительных и негативных моментов воспитания.  </w:t>
      </w:r>
    </w:p>
    <w:p w:rsidR="00D3727F" w:rsidRPr="000B372C" w:rsidRDefault="00D3727F" w:rsidP="008A75B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№5. Анкета – выбор.                                                                                                         </w:t>
      </w:r>
      <w:r w:rsidRPr="000B372C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продолжить наблюдение за формированием у детей внутреннего мировоззрения.  Обсуждается на родительском </w:t>
      </w:r>
      <w:proofErr w:type="gramStart"/>
      <w:r w:rsidRPr="000B372C">
        <w:rPr>
          <w:rFonts w:ascii="Times New Roman" w:eastAsia="Times New Roman" w:hAnsi="Times New Roman" w:cs="Times New Roman"/>
          <w:sz w:val="28"/>
          <w:szCs w:val="28"/>
        </w:rPr>
        <w:t>собрании,  с</w:t>
      </w:r>
      <w:proofErr w:type="gramEnd"/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установкой на взаимопонимание в вопросах работы по выравниванию понятий: ребёнок-семья-школа. </w:t>
      </w:r>
    </w:p>
    <w:p w:rsidR="00D3727F" w:rsidRPr="000B372C" w:rsidRDefault="00D3727F" w:rsidP="008A75B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№6. Эта анкета даётся перед классным часом: </w:t>
      </w:r>
      <w:proofErr w:type="gramStart"/>
      <w:r w:rsidRPr="000B372C">
        <w:rPr>
          <w:rFonts w:ascii="Times New Roman" w:eastAsia="Times New Roman" w:hAnsi="Times New Roman" w:cs="Times New Roman"/>
          <w:sz w:val="28"/>
          <w:szCs w:val="28"/>
        </w:rPr>
        <w:t>« Вещи</w:t>
      </w:r>
      <w:proofErr w:type="gramEnd"/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, которые нас окружают».                                                                                                                    </w:t>
      </w:r>
      <w:r w:rsidRPr="000B372C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выявить знания каждого ученика о полезности вещей, об опасности, которую несут некоторые из них.  На основе этих данных выпускается газета о безопасном, </w:t>
      </w:r>
      <w:r w:rsidRPr="000B372C">
        <w:rPr>
          <w:rFonts w:ascii="Times New Roman" w:eastAsia="Times New Roman" w:hAnsi="Times New Roman" w:cs="Times New Roman"/>
          <w:sz w:val="28"/>
          <w:szCs w:val="28"/>
        </w:rPr>
        <w:lastRenderedPageBreak/>
        <w:t>дозированном обращении с электронными носителями, готовится доклад учениками о пользе и возможностях современных и традиционных игр и правильной организации досуга.</w:t>
      </w:r>
    </w:p>
    <w:p w:rsidR="00D3727F" w:rsidRPr="000B372C" w:rsidRDefault="00D3727F" w:rsidP="008A75B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№7. Анкета о мамах. Проводится накануне праздника мам.                           </w:t>
      </w:r>
      <w:r w:rsidRPr="000B372C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продолжить работу над формированием умения анализировать себя, своё отношение к близким, дает наглядную картину взаимоотношения в семье. Часто дети затрудняются в ответах –не задумывались о том, что мама может иметь свой внутренний мир, свои увлечения. На основе данных анкеты выпускается газета «Наши мамы», где в рубриках содержатся обобщённые сведения из анкет.</w:t>
      </w:r>
    </w:p>
    <w:p w:rsidR="00D3727F" w:rsidRPr="000B372C" w:rsidRDefault="00D3727F" w:rsidP="008A75B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№8. Анкета –настроение.                                                                                           </w:t>
      </w:r>
      <w:r w:rsidRPr="000B372C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определить в каких условиях у конкретного ребёнка наибольший психологический </w:t>
      </w:r>
      <w:proofErr w:type="gramStart"/>
      <w:r w:rsidRPr="000B372C">
        <w:rPr>
          <w:rFonts w:ascii="Times New Roman" w:eastAsia="Times New Roman" w:hAnsi="Times New Roman" w:cs="Times New Roman"/>
          <w:sz w:val="28"/>
          <w:szCs w:val="28"/>
        </w:rPr>
        <w:t>комфорт ,</w:t>
      </w:r>
      <w:proofErr w:type="gramEnd"/>
      <w:r w:rsidRPr="000B372C">
        <w:rPr>
          <w:rFonts w:ascii="Times New Roman" w:eastAsia="Times New Roman" w:hAnsi="Times New Roman" w:cs="Times New Roman"/>
          <w:sz w:val="28"/>
          <w:szCs w:val="28"/>
        </w:rPr>
        <w:t xml:space="preserve"> что нужно для каждого ученика для формирования положительной мотивации учения и поведения.</w:t>
      </w:r>
    </w:p>
    <w:p w:rsidR="00D3727F" w:rsidRDefault="00D3727F" w:rsidP="008A75B1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D3727F" w:rsidRPr="00E13A05" w:rsidRDefault="00D3727F" w:rsidP="008A75B1">
      <w:pPr>
        <w:rPr>
          <w:rFonts w:ascii="Calibri" w:eastAsia="Times New Roman" w:hAnsi="Calibri" w:cs="Times New Roman"/>
          <w:b/>
          <w:i/>
          <w:sz w:val="44"/>
          <w:szCs w:val="44"/>
        </w:rPr>
      </w:pPr>
      <w:r w:rsidRPr="00E13A05">
        <w:rPr>
          <w:rFonts w:ascii="Calibri" w:eastAsia="Times New Roman" w:hAnsi="Calibri" w:cs="Times New Roman"/>
          <w:b/>
          <w:i/>
          <w:sz w:val="44"/>
          <w:szCs w:val="44"/>
        </w:rPr>
        <w:t>Расскажите о своём ребёнке</w:t>
      </w:r>
      <w:r>
        <w:rPr>
          <w:rFonts w:ascii="Calibri" w:eastAsia="Times New Roman" w:hAnsi="Calibri" w:cs="Times New Roman"/>
          <w:b/>
          <w:i/>
          <w:sz w:val="44"/>
          <w:szCs w:val="44"/>
        </w:rPr>
        <w:t>.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1.  </w:t>
      </w:r>
      <w:proofErr w:type="gramStart"/>
      <w:r>
        <w:rPr>
          <w:rFonts w:ascii="Calibri" w:eastAsia="Times New Roman" w:hAnsi="Calibri" w:cs="Times New Roman"/>
        </w:rPr>
        <w:t>Фамилия ,</w:t>
      </w:r>
      <w:proofErr w:type="gramEnd"/>
      <w:r>
        <w:rPr>
          <w:rFonts w:ascii="Calibri" w:eastAsia="Times New Roman" w:hAnsi="Calibri" w:cs="Times New Roman"/>
        </w:rPr>
        <w:t xml:space="preserve"> имя, отчество ребёнка_____________________________________________________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2.  Как ребёнок относится к школе? Бывают ли ситуации, когда ребёнок отказывается идти в школу?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С чем это </w:t>
      </w:r>
      <w:proofErr w:type="gramStart"/>
      <w:r>
        <w:rPr>
          <w:rFonts w:ascii="Calibri" w:eastAsia="Times New Roman" w:hAnsi="Calibri" w:cs="Times New Roman"/>
        </w:rPr>
        <w:t>связано?_</w:t>
      </w:r>
      <w:proofErr w:type="gramEnd"/>
      <w:r>
        <w:rPr>
          <w:rFonts w:ascii="Calibri" w:eastAsia="Times New Roman" w:hAnsi="Calibri" w:cs="Times New Roman"/>
        </w:rPr>
        <w:t>____________________________________________________________________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_____________________________________________________________________________________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3.  После того, как ребёнок стал посещать школу, какие вы заметили изменения в самочувствии, </w:t>
      </w:r>
      <w:proofErr w:type="gramStart"/>
      <w:r>
        <w:rPr>
          <w:rFonts w:ascii="Calibri" w:eastAsia="Times New Roman" w:hAnsi="Calibri" w:cs="Times New Roman"/>
        </w:rPr>
        <w:t>поведении?_</w:t>
      </w:r>
      <w:proofErr w:type="gramEnd"/>
      <w:r>
        <w:rPr>
          <w:rFonts w:ascii="Calibri" w:eastAsia="Times New Roman" w:hAnsi="Calibri" w:cs="Times New Roman"/>
        </w:rPr>
        <w:t>_________________________________________________________________________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____________________________________________________________________________________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4.  Как чувствует себя ребёнок после </w:t>
      </w:r>
      <w:proofErr w:type="gramStart"/>
      <w:r>
        <w:rPr>
          <w:rFonts w:ascii="Calibri" w:eastAsia="Times New Roman" w:hAnsi="Calibri" w:cs="Times New Roman"/>
        </w:rPr>
        <w:t>школы?_</w:t>
      </w:r>
      <w:proofErr w:type="gramEnd"/>
      <w:r>
        <w:rPr>
          <w:rFonts w:ascii="Calibri" w:eastAsia="Times New Roman" w:hAnsi="Calibri" w:cs="Times New Roman"/>
        </w:rPr>
        <w:t>_____________________________________________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5.  Появилась ли потребность в дневном </w:t>
      </w:r>
      <w:proofErr w:type="gramStart"/>
      <w:r>
        <w:rPr>
          <w:rFonts w:ascii="Calibri" w:eastAsia="Times New Roman" w:hAnsi="Calibri" w:cs="Times New Roman"/>
        </w:rPr>
        <w:t>сне?_</w:t>
      </w:r>
      <w:proofErr w:type="gramEnd"/>
      <w:r>
        <w:rPr>
          <w:rFonts w:ascii="Calibri" w:eastAsia="Times New Roman" w:hAnsi="Calibri" w:cs="Times New Roman"/>
        </w:rPr>
        <w:t>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6.  Во сколько он ложится </w:t>
      </w:r>
      <w:proofErr w:type="gramStart"/>
      <w:r>
        <w:rPr>
          <w:rFonts w:ascii="Calibri" w:eastAsia="Times New Roman" w:hAnsi="Calibri" w:cs="Times New Roman"/>
        </w:rPr>
        <w:t>спать?_</w:t>
      </w:r>
      <w:proofErr w:type="gramEnd"/>
      <w:r>
        <w:rPr>
          <w:rFonts w:ascii="Calibri" w:eastAsia="Times New Roman" w:hAnsi="Calibri" w:cs="Times New Roman"/>
        </w:rPr>
        <w:t>________________________________________________________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7.  Какой у ребёнка сон? _______________________________________________________________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8.  Готовит ли уроки </w:t>
      </w:r>
      <w:proofErr w:type="gramStart"/>
      <w:r>
        <w:rPr>
          <w:rFonts w:ascii="Calibri" w:eastAsia="Times New Roman" w:hAnsi="Calibri" w:cs="Times New Roman"/>
        </w:rPr>
        <w:t>дома?_</w:t>
      </w:r>
      <w:proofErr w:type="gramEnd"/>
      <w:r>
        <w:rPr>
          <w:rFonts w:ascii="Calibri" w:eastAsia="Times New Roman" w:hAnsi="Calibri" w:cs="Times New Roman"/>
        </w:rPr>
        <w:t>_____________________________________________________________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9.  Делает уроки самостоятельно или с вашей </w:t>
      </w:r>
      <w:proofErr w:type="gramStart"/>
      <w:r>
        <w:rPr>
          <w:rFonts w:ascii="Calibri" w:eastAsia="Times New Roman" w:hAnsi="Calibri" w:cs="Times New Roman"/>
        </w:rPr>
        <w:t>помощью?_</w:t>
      </w:r>
      <w:proofErr w:type="gramEnd"/>
      <w:r>
        <w:rPr>
          <w:rFonts w:ascii="Calibri" w:eastAsia="Times New Roman" w:hAnsi="Calibri" w:cs="Times New Roman"/>
        </w:rPr>
        <w:t>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10.  Какие предметы даются труднее всего? Как вы думаете </w:t>
      </w:r>
      <w:proofErr w:type="gramStart"/>
      <w:r>
        <w:rPr>
          <w:rFonts w:ascii="Calibri" w:eastAsia="Times New Roman" w:hAnsi="Calibri" w:cs="Times New Roman"/>
        </w:rPr>
        <w:t>почему?_</w:t>
      </w:r>
      <w:proofErr w:type="gramEnd"/>
      <w:r>
        <w:rPr>
          <w:rFonts w:ascii="Calibri" w:eastAsia="Times New Roman" w:hAnsi="Calibri" w:cs="Times New Roman"/>
        </w:rPr>
        <w:t>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____________________________________________________________________________________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 xml:space="preserve">11.  Сколько времени проводит ваш ребёнок у телевизора или </w:t>
      </w:r>
      <w:proofErr w:type="gramStart"/>
      <w:r>
        <w:rPr>
          <w:rFonts w:ascii="Calibri" w:eastAsia="Times New Roman" w:hAnsi="Calibri" w:cs="Times New Roman"/>
        </w:rPr>
        <w:t>компьютера?_</w:t>
      </w:r>
      <w:proofErr w:type="gramEnd"/>
      <w:r>
        <w:rPr>
          <w:rFonts w:ascii="Calibri" w:eastAsia="Times New Roman" w:hAnsi="Calibri" w:cs="Times New Roman"/>
        </w:rPr>
        <w:t>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12.  Сколько времени гуляет в день? Гуляет самостоятельно или под вашим наблюдением?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____________________________________________________________________________________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13.  Какие дополнительные кружки и секции посещает ваш </w:t>
      </w:r>
      <w:proofErr w:type="gramStart"/>
      <w:r>
        <w:rPr>
          <w:rFonts w:ascii="Calibri" w:eastAsia="Times New Roman" w:hAnsi="Calibri" w:cs="Times New Roman"/>
        </w:rPr>
        <w:t>ребёнок?_</w:t>
      </w:r>
      <w:proofErr w:type="gramEnd"/>
      <w:r>
        <w:rPr>
          <w:rFonts w:ascii="Calibri" w:eastAsia="Times New Roman" w:hAnsi="Calibri" w:cs="Times New Roman"/>
        </w:rPr>
        <w:t>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____________________________________________________________________________________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14.  </w:t>
      </w:r>
      <w:proofErr w:type="gramStart"/>
      <w:r>
        <w:rPr>
          <w:rFonts w:ascii="Calibri" w:eastAsia="Times New Roman" w:hAnsi="Calibri" w:cs="Times New Roman"/>
        </w:rPr>
        <w:t>Появились  ли</w:t>
      </w:r>
      <w:proofErr w:type="gramEnd"/>
      <w:r>
        <w:rPr>
          <w:rFonts w:ascii="Calibri" w:eastAsia="Times New Roman" w:hAnsi="Calibri" w:cs="Times New Roman"/>
        </w:rPr>
        <w:t xml:space="preserve"> у вашего ребёнка в школе новые друзья? Вы с ними общались, или знаете о них только со слов вашего </w:t>
      </w:r>
      <w:proofErr w:type="gramStart"/>
      <w:r>
        <w:rPr>
          <w:rFonts w:ascii="Calibri" w:eastAsia="Times New Roman" w:hAnsi="Calibri" w:cs="Times New Roman"/>
        </w:rPr>
        <w:t>ребёнка?_</w:t>
      </w:r>
      <w:proofErr w:type="gramEnd"/>
      <w:r>
        <w:rPr>
          <w:rFonts w:ascii="Calibri" w:eastAsia="Times New Roman" w:hAnsi="Calibri" w:cs="Times New Roman"/>
        </w:rPr>
        <w:t>_______________________________________________________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15.  Собираясь в школу, ваш ребёнок самостоятельно собирает портфель, с вашей помощью или это исключительно ваша </w:t>
      </w:r>
      <w:proofErr w:type="gramStart"/>
      <w:r>
        <w:rPr>
          <w:rFonts w:ascii="Calibri" w:eastAsia="Times New Roman" w:hAnsi="Calibri" w:cs="Times New Roman"/>
        </w:rPr>
        <w:t>забота?_</w:t>
      </w:r>
      <w:proofErr w:type="gramEnd"/>
      <w:r>
        <w:rPr>
          <w:rFonts w:ascii="Calibri" w:eastAsia="Times New Roman" w:hAnsi="Calibri" w:cs="Times New Roman"/>
        </w:rPr>
        <w:t>______________________________________________________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16.  Вы интересуетесь в первую очередь успехами в учёбе, или событиями, происходящими в </w:t>
      </w:r>
      <w:proofErr w:type="gramStart"/>
      <w:r>
        <w:rPr>
          <w:rFonts w:ascii="Calibri" w:eastAsia="Times New Roman" w:hAnsi="Calibri" w:cs="Times New Roman"/>
        </w:rPr>
        <w:t>школе?_</w:t>
      </w:r>
      <w:proofErr w:type="gramEnd"/>
      <w:r>
        <w:rPr>
          <w:rFonts w:ascii="Calibri" w:eastAsia="Times New Roman" w:hAnsi="Calibri" w:cs="Times New Roman"/>
        </w:rPr>
        <w:t>____________________________________________________________________________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17.  Как вы думаете, какое общественное поручение понравится вашему </w:t>
      </w:r>
      <w:proofErr w:type="gramStart"/>
      <w:r>
        <w:rPr>
          <w:rFonts w:ascii="Calibri" w:eastAsia="Times New Roman" w:hAnsi="Calibri" w:cs="Times New Roman"/>
        </w:rPr>
        <w:t>ребёнку?_</w:t>
      </w:r>
      <w:proofErr w:type="gramEnd"/>
      <w:r>
        <w:rPr>
          <w:rFonts w:ascii="Calibri" w:eastAsia="Times New Roman" w:hAnsi="Calibri" w:cs="Times New Roman"/>
        </w:rPr>
        <w:t>___________</w:t>
      </w:r>
    </w:p>
    <w:p w:rsidR="00D3727F" w:rsidRDefault="00D3727F" w:rsidP="008A75B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___________________________________________________________________________________</w:t>
      </w:r>
    </w:p>
    <w:p w:rsidR="008315A3" w:rsidRDefault="008315A3" w:rsidP="008A75B1"/>
    <w:p w:rsidR="00D3727F" w:rsidRDefault="00D3727F" w:rsidP="008A75B1"/>
    <w:p w:rsidR="00D3727F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>1. Как тебя з</w:t>
      </w:r>
      <w:r>
        <w:rPr>
          <w:rFonts w:ascii="Times New Roman" w:hAnsi="Times New Roman"/>
          <w:sz w:val="28"/>
          <w:szCs w:val="28"/>
        </w:rPr>
        <w:t xml:space="preserve">овут? Сколько тебе лет и где ты </w:t>
      </w:r>
      <w:proofErr w:type="gramStart"/>
      <w:r w:rsidRPr="00AD0A2B">
        <w:rPr>
          <w:rFonts w:ascii="Times New Roman" w:hAnsi="Times New Roman"/>
          <w:sz w:val="28"/>
          <w:szCs w:val="28"/>
        </w:rPr>
        <w:t>живёшь</w:t>
      </w:r>
      <w:r>
        <w:rPr>
          <w:rFonts w:ascii="Times New Roman" w:hAnsi="Times New Roman"/>
          <w:sz w:val="28"/>
          <w:szCs w:val="28"/>
        </w:rPr>
        <w:t>?_</w:t>
      </w:r>
      <w:proofErr w:type="gramEnd"/>
      <w:r>
        <w:rPr>
          <w:rFonts w:ascii="Times New Roman" w:hAnsi="Times New Roman"/>
          <w:sz w:val="28"/>
          <w:szCs w:val="28"/>
        </w:rPr>
        <w:t>_________________</w:t>
      </w:r>
    </w:p>
    <w:p w:rsidR="00D3727F" w:rsidRDefault="00D3727F" w:rsidP="008A75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3727F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>2. Какой</w:t>
      </w:r>
      <w:r>
        <w:rPr>
          <w:rFonts w:ascii="Times New Roman" w:hAnsi="Times New Roman"/>
          <w:sz w:val="28"/>
          <w:szCs w:val="28"/>
        </w:rPr>
        <w:t xml:space="preserve"> предмет в школе самый любимый?  </w:t>
      </w:r>
      <w:proofErr w:type="gramStart"/>
      <w:r w:rsidRPr="00AD0A2B">
        <w:rPr>
          <w:rFonts w:ascii="Times New Roman" w:hAnsi="Times New Roman"/>
          <w:sz w:val="28"/>
          <w:szCs w:val="28"/>
        </w:rPr>
        <w:t>Почему?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3727F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 xml:space="preserve">3. Твой любимый кинофильм или </w:t>
      </w:r>
      <w:proofErr w:type="gramStart"/>
      <w:r w:rsidRPr="00AD0A2B">
        <w:rPr>
          <w:rFonts w:ascii="Times New Roman" w:hAnsi="Times New Roman"/>
          <w:sz w:val="28"/>
          <w:szCs w:val="28"/>
        </w:rPr>
        <w:t>мультфильм?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3727F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 xml:space="preserve">4. Любимое время года? </w:t>
      </w:r>
      <w:proofErr w:type="gramStart"/>
      <w:r w:rsidRPr="00AD0A2B">
        <w:rPr>
          <w:rFonts w:ascii="Times New Roman" w:hAnsi="Times New Roman"/>
          <w:sz w:val="28"/>
          <w:szCs w:val="28"/>
        </w:rPr>
        <w:t>Почему?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 xml:space="preserve">5.  Какое блюдо ты готов есть </w:t>
      </w:r>
      <w:proofErr w:type="gramStart"/>
      <w:r w:rsidRPr="00AD0A2B">
        <w:rPr>
          <w:rFonts w:ascii="Times New Roman" w:hAnsi="Times New Roman"/>
          <w:sz w:val="28"/>
          <w:szCs w:val="28"/>
        </w:rPr>
        <w:t>всегда?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 xml:space="preserve">6. Твой любимый </w:t>
      </w:r>
      <w:proofErr w:type="gramStart"/>
      <w:r w:rsidRPr="00AD0A2B">
        <w:rPr>
          <w:rFonts w:ascii="Times New Roman" w:hAnsi="Times New Roman"/>
          <w:sz w:val="28"/>
          <w:szCs w:val="28"/>
        </w:rPr>
        <w:t>цвет?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 xml:space="preserve">7. С кем ты </w:t>
      </w:r>
      <w:proofErr w:type="gramStart"/>
      <w:r w:rsidRPr="00AD0A2B">
        <w:rPr>
          <w:rFonts w:ascii="Times New Roman" w:hAnsi="Times New Roman"/>
          <w:sz w:val="28"/>
          <w:szCs w:val="28"/>
        </w:rPr>
        <w:t>дружишь?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 xml:space="preserve">8. Какую одежду ты </w:t>
      </w:r>
      <w:proofErr w:type="gramStart"/>
      <w:r w:rsidRPr="00AD0A2B">
        <w:rPr>
          <w:rFonts w:ascii="Times New Roman" w:hAnsi="Times New Roman"/>
          <w:sz w:val="28"/>
          <w:szCs w:val="28"/>
        </w:rPr>
        <w:t>предпочитаешь?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>9. Любимая игра (не электронная!!!</w:t>
      </w:r>
      <w:proofErr w:type="gramStart"/>
      <w:r w:rsidRPr="00AD0A2B">
        <w:rPr>
          <w:rFonts w:ascii="Times New Roman" w:hAnsi="Times New Roman"/>
          <w:sz w:val="28"/>
          <w:szCs w:val="28"/>
        </w:rPr>
        <w:t>)?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</w:t>
      </w:r>
    </w:p>
    <w:p w:rsidR="00D3727F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 xml:space="preserve">10. Чем ты можешь быть интересен для </w:t>
      </w:r>
      <w:proofErr w:type="gramStart"/>
      <w:r w:rsidRPr="00AD0A2B">
        <w:rPr>
          <w:rFonts w:ascii="Times New Roman" w:hAnsi="Times New Roman"/>
          <w:sz w:val="28"/>
          <w:szCs w:val="28"/>
        </w:rPr>
        <w:t>других?_</w:t>
      </w:r>
      <w:proofErr w:type="gramEnd"/>
      <w:r>
        <w:rPr>
          <w:rFonts w:ascii="Times New Roman" w:hAnsi="Times New Roman"/>
          <w:sz w:val="28"/>
          <w:szCs w:val="28"/>
        </w:rPr>
        <w:t>_____________________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D3727F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lastRenderedPageBreak/>
        <w:t xml:space="preserve">11. Какую книгу ты сейчас читаешь? Кто </w:t>
      </w:r>
      <w:proofErr w:type="gramStart"/>
      <w:r w:rsidRPr="00AD0A2B">
        <w:rPr>
          <w:rFonts w:ascii="Times New Roman" w:hAnsi="Times New Roman"/>
          <w:sz w:val="28"/>
          <w:szCs w:val="28"/>
        </w:rPr>
        <w:t>автор?_</w:t>
      </w:r>
      <w:proofErr w:type="gramEnd"/>
      <w:r>
        <w:rPr>
          <w:rFonts w:ascii="Times New Roman" w:hAnsi="Times New Roman"/>
          <w:sz w:val="28"/>
          <w:szCs w:val="28"/>
        </w:rPr>
        <w:t>_____________________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 xml:space="preserve">12. Твой любимый герой книг, </w:t>
      </w:r>
      <w:proofErr w:type="gramStart"/>
      <w:r w:rsidRPr="00AD0A2B">
        <w:rPr>
          <w:rFonts w:ascii="Times New Roman" w:hAnsi="Times New Roman"/>
          <w:sz w:val="28"/>
          <w:szCs w:val="28"/>
        </w:rPr>
        <w:t>кинофильма?_</w:t>
      </w:r>
      <w:proofErr w:type="gramEnd"/>
      <w:r w:rsidRPr="00AD0A2B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 xml:space="preserve">13. Любимый вид </w:t>
      </w:r>
      <w:proofErr w:type="gramStart"/>
      <w:r w:rsidRPr="00AD0A2B">
        <w:rPr>
          <w:rFonts w:ascii="Times New Roman" w:hAnsi="Times New Roman"/>
          <w:sz w:val="28"/>
          <w:szCs w:val="28"/>
        </w:rPr>
        <w:t>спорта?_</w:t>
      </w:r>
      <w:proofErr w:type="gramEnd"/>
      <w:r w:rsidRPr="00AD0A2B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D3727F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 xml:space="preserve">14. Думал ли ты, кем хочешь стать, когда вырастешь? </w:t>
      </w:r>
      <w:proofErr w:type="gramStart"/>
      <w:r w:rsidRPr="00AD0A2B">
        <w:rPr>
          <w:rFonts w:ascii="Times New Roman" w:hAnsi="Times New Roman"/>
          <w:sz w:val="28"/>
          <w:szCs w:val="28"/>
        </w:rPr>
        <w:t>Почему?_</w:t>
      </w:r>
      <w:proofErr w:type="gramEnd"/>
      <w:r>
        <w:rPr>
          <w:rFonts w:ascii="Times New Roman" w:hAnsi="Times New Roman"/>
          <w:sz w:val="28"/>
          <w:szCs w:val="28"/>
        </w:rPr>
        <w:t>________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bookmarkStart w:id="0" w:name="_GoBack"/>
      <w:bookmarkEnd w:id="0"/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 xml:space="preserve">15. Какую музыку ты любишь? Есть ли любимый исполнитель или </w:t>
      </w:r>
      <w:proofErr w:type="gramStart"/>
      <w:r w:rsidRPr="00AD0A2B">
        <w:rPr>
          <w:rFonts w:ascii="Times New Roman" w:hAnsi="Times New Roman"/>
          <w:sz w:val="28"/>
          <w:szCs w:val="28"/>
        </w:rPr>
        <w:t>группа?_</w:t>
      </w:r>
      <w:proofErr w:type="gramEnd"/>
      <w:r w:rsidRPr="00AD0A2B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 xml:space="preserve">16. Что тебе НЕ нравится в твоем </w:t>
      </w:r>
      <w:proofErr w:type="gramStart"/>
      <w:r w:rsidRPr="00AD0A2B">
        <w:rPr>
          <w:rFonts w:ascii="Times New Roman" w:hAnsi="Times New Roman"/>
          <w:sz w:val="28"/>
          <w:szCs w:val="28"/>
        </w:rPr>
        <w:t>характере?_</w:t>
      </w:r>
      <w:proofErr w:type="gramEnd"/>
      <w:r w:rsidRPr="00AD0A2B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D3727F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 xml:space="preserve">17. За что ты уважаешь других </w:t>
      </w:r>
      <w:proofErr w:type="gramStart"/>
      <w:r w:rsidRPr="00AD0A2B">
        <w:rPr>
          <w:rFonts w:ascii="Times New Roman" w:hAnsi="Times New Roman"/>
          <w:sz w:val="28"/>
          <w:szCs w:val="28"/>
        </w:rPr>
        <w:t>людей?_</w:t>
      </w:r>
      <w:proofErr w:type="gramEnd"/>
      <w:r w:rsidRPr="00AD0A2B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 xml:space="preserve">18. Чего ты боишься больше </w:t>
      </w:r>
      <w:proofErr w:type="gramStart"/>
      <w:r w:rsidRPr="00AD0A2B">
        <w:rPr>
          <w:rFonts w:ascii="Times New Roman" w:hAnsi="Times New Roman"/>
          <w:sz w:val="28"/>
          <w:szCs w:val="28"/>
        </w:rPr>
        <w:t>всего?_</w:t>
      </w:r>
      <w:proofErr w:type="gramEnd"/>
      <w:r w:rsidRPr="00AD0A2B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D3727F" w:rsidRDefault="00D3727F" w:rsidP="008A75B1">
      <w:pPr>
        <w:rPr>
          <w:rFonts w:ascii="Times New Roman" w:hAnsi="Times New Roman"/>
          <w:sz w:val="28"/>
          <w:szCs w:val="28"/>
        </w:rPr>
      </w:pPr>
      <w:r w:rsidRPr="00AD0A2B">
        <w:rPr>
          <w:rFonts w:ascii="Times New Roman" w:hAnsi="Times New Roman"/>
          <w:sz w:val="28"/>
          <w:szCs w:val="28"/>
        </w:rPr>
        <w:t xml:space="preserve">19. Когда ты бываешь </w:t>
      </w:r>
      <w:proofErr w:type="gramStart"/>
      <w:r w:rsidRPr="00AD0A2B">
        <w:rPr>
          <w:rFonts w:ascii="Times New Roman" w:hAnsi="Times New Roman"/>
          <w:sz w:val="28"/>
          <w:szCs w:val="28"/>
        </w:rPr>
        <w:t>счастлив?_</w:t>
      </w:r>
      <w:proofErr w:type="gramEnd"/>
      <w:r w:rsidRPr="00AD0A2B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 xml:space="preserve"> ___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   </w:t>
      </w:r>
    </w:p>
    <w:p w:rsidR="00D3727F" w:rsidRPr="00AD0A2B" w:rsidRDefault="00D3727F" w:rsidP="008A75B1">
      <w:pPr>
        <w:rPr>
          <w:rFonts w:ascii="Times New Roman" w:hAnsi="Times New Roman"/>
          <w:sz w:val="28"/>
          <w:szCs w:val="28"/>
        </w:rPr>
      </w:pPr>
    </w:p>
    <w:p w:rsidR="00D3727F" w:rsidRDefault="00D3727F" w:rsidP="008A75B1"/>
    <w:p w:rsidR="00D3727F" w:rsidRDefault="00D3727F" w:rsidP="008A75B1"/>
    <w:p w:rsidR="00D3727F" w:rsidRPr="005F08A3" w:rsidRDefault="00D3727F" w:rsidP="008A75B1">
      <w:pPr>
        <w:rPr>
          <w:rFonts w:ascii="Times New Roman" w:hAnsi="Times New Roman"/>
          <w:b/>
          <w:sz w:val="28"/>
          <w:szCs w:val="28"/>
        </w:rPr>
      </w:pPr>
      <w:r w:rsidRPr="005F08A3">
        <w:rPr>
          <w:rFonts w:ascii="Times New Roman" w:hAnsi="Times New Roman"/>
          <w:b/>
          <w:sz w:val="28"/>
          <w:szCs w:val="28"/>
        </w:rPr>
        <w:t>Анкета для детей и их родителей.</w:t>
      </w:r>
    </w:p>
    <w:p w:rsidR="00D3727F" w:rsidRPr="005F08A3" w:rsidRDefault="00D3727F" w:rsidP="008A75B1">
      <w:pPr>
        <w:rPr>
          <w:rFonts w:ascii="Times New Roman" w:hAnsi="Times New Roman"/>
          <w:sz w:val="28"/>
          <w:szCs w:val="28"/>
        </w:rPr>
      </w:pPr>
      <w:r w:rsidRPr="005F08A3">
        <w:rPr>
          <w:rFonts w:ascii="Times New Roman" w:hAnsi="Times New Roman"/>
          <w:sz w:val="28"/>
          <w:szCs w:val="28"/>
        </w:rPr>
        <w:t xml:space="preserve">1. Во сколько ты ложишься </w:t>
      </w:r>
      <w:proofErr w:type="gramStart"/>
      <w:r w:rsidRPr="005F08A3">
        <w:rPr>
          <w:rFonts w:ascii="Times New Roman" w:hAnsi="Times New Roman"/>
          <w:sz w:val="28"/>
          <w:szCs w:val="28"/>
        </w:rPr>
        <w:t>спать?_</w:t>
      </w:r>
      <w:proofErr w:type="gramEnd"/>
      <w:r w:rsidRPr="005F08A3">
        <w:rPr>
          <w:rFonts w:ascii="Times New Roman" w:hAnsi="Times New Roman"/>
          <w:sz w:val="28"/>
          <w:szCs w:val="28"/>
        </w:rPr>
        <w:t>____________</w:t>
      </w:r>
    </w:p>
    <w:p w:rsidR="00D3727F" w:rsidRPr="005F08A3" w:rsidRDefault="00D3727F" w:rsidP="008A75B1">
      <w:pPr>
        <w:rPr>
          <w:rFonts w:ascii="Times New Roman" w:hAnsi="Times New Roman"/>
          <w:sz w:val="28"/>
          <w:szCs w:val="28"/>
        </w:rPr>
      </w:pPr>
      <w:r w:rsidRPr="005F08A3">
        <w:rPr>
          <w:rFonts w:ascii="Times New Roman" w:hAnsi="Times New Roman"/>
          <w:sz w:val="28"/>
          <w:szCs w:val="28"/>
        </w:rPr>
        <w:t xml:space="preserve">2. Делаешь ли ты уроки </w:t>
      </w:r>
      <w:proofErr w:type="gramStart"/>
      <w:r w:rsidRPr="005F08A3">
        <w:rPr>
          <w:rFonts w:ascii="Times New Roman" w:hAnsi="Times New Roman"/>
          <w:sz w:val="28"/>
          <w:szCs w:val="28"/>
        </w:rPr>
        <w:t>самостоятельно?_</w:t>
      </w:r>
      <w:proofErr w:type="gramEnd"/>
      <w:r w:rsidRPr="005F08A3">
        <w:rPr>
          <w:rFonts w:ascii="Times New Roman" w:hAnsi="Times New Roman"/>
          <w:sz w:val="28"/>
          <w:szCs w:val="28"/>
        </w:rPr>
        <w:t>___________</w:t>
      </w:r>
    </w:p>
    <w:p w:rsidR="00D3727F" w:rsidRPr="005F08A3" w:rsidRDefault="00D3727F" w:rsidP="008A75B1">
      <w:pPr>
        <w:rPr>
          <w:rFonts w:ascii="Times New Roman" w:hAnsi="Times New Roman"/>
          <w:sz w:val="28"/>
          <w:szCs w:val="28"/>
        </w:rPr>
      </w:pPr>
      <w:r w:rsidRPr="005F08A3">
        <w:rPr>
          <w:rFonts w:ascii="Times New Roman" w:hAnsi="Times New Roman"/>
          <w:sz w:val="28"/>
          <w:szCs w:val="28"/>
        </w:rPr>
        <w:t xml:space="preserve">3. Читаешь ли ты </w:t>
      </w:r>
      <w:proofErr w:type="gramStart"/>
      <w:r w:rsidRPr="005F08A3">
        <w:rPr>
          <w:rFonts w:ascii="Times New Roman" w:hAnsi="Times New Roman"/>
          <w:sz w:val="28"/>
          <w:szCs w:val="28"/>
        </w:rPr>
        <w:t>книжки?_</w:t>
      </w:r>
      <w:proofErr w:type="gramEnd"/>
      <w:r w:rsidRPr="005F08A3">
        <w:rPr>
          <w:rFonts w:ascii="Times New Roman" w:hAnsi="Times New Roman"/>
          <w:sz w:val="28"/>
          <w:szCs w:val="28"/>
        </w:rPr>
        <w:t>___________</w:t>
      </w:r>
    </w:p>
    <w:p w:rsidR="00D3727F" w:rsidRPr="005F08A3" w:rsidRDefault="00D3727F" w:rsidP="008A75B1">
      <w:pPr>
        <w:rPr>
          <w:rFonts w:ascii="Times New Roman" w:hAnsi="Times New Roman"/>
          <w:sz w:val="28"/>
          <w:szCs w:val="28"/>
        </w:rPr>
      </w:pPr>
      <w:r w:rsidRPr="005F08A3">
        <w:rPr>
          <w:rFonts w:ascii="Times New Roman" w:hAnsi="Times New Roman"/>
          <w:sz w:val="28"/>
          <w:szCs w:val="28"/>
        </w:rPr>
        <w:t>4. Когда последний раз были с родителями в музее или театре?</w:t>
      </w:r>
    </w:p>
    <w:p w:rsidR="00D3727F" w:rsidRPr="005F08A3" w:rsidRDefault="00D3727F" w:rsidP="008A75B1">
      <w:pPr>
        <w:rPr>
          <w:rFonts w:ascii="Times New Roman" w:hAnsi="Times New Roman"/>
          <w:sz w:val="28"/>
          <w:szCs w:val="28"/>
        </w:rPr>
      </w:pPr>
      <w:r w:rsidRPr="005F08A3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D3727F" w:rsidRPr="005F08A3" w:rsidRDefault="00D3727F" w:rsidP="008A75B1">
      <w:pPr>
        <w:rPr>
          <w:rFonts w:ascii="Times New Roman" w:hAnsi="Times New Roman"/>
          <w:sz w:val="28"/>
          <w:szCs w:val="28"/>
        </w:rPr>
      </w:pPr>
      <w:r w:rsidRPr="005F08A3">
        <w:rPr>
          <w:rFonts w:ascii="Times New Roman" w:hAnsi="Times New Roman"/>
          <w:sz w:val="28"/>
          <w:szCs w:val="28"/>
        </w:rPr>
        <w:t xml:space="preserve">5. Проверяет ли мама твои </w:t>
      </w:r>
      <w:proofErr w:type="gramStart"/>
      <w:r w:rsidRPr="005F08A3">
        <w:rPr>
          <w:rFonts w:ascii="Times New Roman" w:hAnsi="Times New Roman"/>
          <w:sz w:val="28"/>
          <w:szCs w:val="28"/>
        </w:rPr>
        <w:t>тетрадки?_</w:t>
      </w:r>
      <w:proofErr w:type="gramEnd"/>
      <w:r w:rsidRPr="005F08A3">
        <w:rPr>
          <w:rFonts w:ascii="Times New Roman" w:hAnsi="Times New Roman"/>
          <w:sz w:val="28"/>
          <w:szCs w:val="28"/>
        </w:rPr>
        <w:t>_______________</w:t>
      </w:r>
    </w:p>
    <w:p w:rsidR="00D3727F" w:rsidRPr="005F08A3" w:rsidRDefault="00D3727F" w:rsidP="008A75B1">
      <w:pPr>
        <w:rPr>
          <w:rFonts w:ascii="Times New Roman" w:hAnsi="Times New Roman"/>
          <w:sz w:val="28"/>
          <w:szCs w:val="28"/>
        </w:rPr>
      </w:pPr>
      <w:r w:rsidRPr="005F08A3">
        <w:rPr>
          <w:rFonts w:ascii="Times New Roman" w:hAnsi="Times New Roman"/>
          <w:sz w:val="28"/>
          <w:szCs w:val="28"/>
        </w:rPr>
        <w:t>6. Сколько в день часов или минут ты общаешься с мамой?</w:t>
      </w:r>
    </w:p>
    <w:p w:rsidR="00D3727F" w:rsidRPr="005F08A3" w:rsidRDefault="00B406F8" w:rsidP="008A75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254000</wp:posOffset>
                </wp:positionV>
                <wp:extent cx="542925" cy="504825"/>
                <wp:effectExtent l="9525" t="12700" r="9525" b="63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048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F888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426.45pt;margin-top:20pt;width:42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" fillcolor="yellow" strokecolor="blue"/>
            </w:pict>
          </mc:Fallback>
        </mc:AlternateContent>
      </w:r>
      <w:r w:rsidR="00D3727F" w:rsidRPr="005F08A3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D3727F" w:rsidRPr="005F08A3" w:rsidRDefault="00D3727F" w:rsidP="008A75B1">
      <w:pPr>
        <w:rPr>
          <w:rFonts w:ascii="Times New Roman" w:hAnsi="Times New Roman"/>
          <w:sz w:val="28"/>
          <w:szCs w:val="28"/>
        </w:rPr>
      </w:pPr>
      <w:r w:rsidRPr="005F08A3">
        <w:rPr>
          <w:rFonts w:ascii="Times New Roman" w:hAnsi="Times New Roman"/>
          <w:sz w:val="28"/>
          <w:szCs w:val="28"/>
        </w:rPr>
        <w:t xml:space="preserve">7. Что в школе тебе </w:t>
      </w:r>
      <w:proofErr w:type="gramStart"/>
      <w:r w:rsidRPr="005F08A3">
        <w:rPr>
          <w:rFonts w:ascii="Times New Roman" w:hAnsi="Times New Roman"/>
          <w:sz w:val="28"/>
          <w:szCs w:val="28"/>
        </w:rPr>
        <w:t>нравится ?</w:t>
      </w:r>
      <w:proofErr w:type="gramEnd"/>
      <w:r w:rsidRPr="005F08A3">
        <w:rPr>
          <w:rFonts w:ascii="Times New Roman" w:hAnsi="Times New Roman"/>
          <w:sz w:val="28"/>
          <w:szCs w:val="28"/>
        </w:rPr>
        <w:t xml:space="preserve"> ____________________________</w:t>
      </w:r>
    </w:p>
    <w:p w:rsidR="00D3727F" w:rsidRPr="005F08A3" w:rsidRDefault="00D3727F" w:rsidP="008A75B1">
      <w:pPr>
        <w:rPr>
          <w:rFonts w:ascii="Times New Roman" w:hAnsi="Times New Roman"/>
          <w:sz w:val="28"/>
          <w:szCs w:val="28"/>
        </w:rPr>
      </w:pPr>
      <w:r w:rsidRPr="005F08A3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D3727F" w:rsidRPr="005F08A3" w:rsidRDefault="00B406F8" w:rsidP="008A75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123825</wp:posOffset>
                </wp:positionV>
                <wp:extent cx="542925" cy="504825"/>
                <wp:effectExtent l="9525" t="6350" r="9525" b="1270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04825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D250D" id="AutoShape 3" o:spid="_x0000_s1026" type="#_x0000_t96" style="position:absolute;margin-left:426.45pt;margin-top:9.75pt;width:42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" adj="15510" fillcolor="yellow" strokecolor="blue"/>
            </w:pict>
          </mc:Fallback>
        </mc:AlternateContent>
      </w:r>
      <w:r w:rsidR="00D3727F" w:rsidRPr="005F08A3">
        <w:rPr>
          <w:rFonts w:ascii="Times New Roman" w:hAnsi="Times New Roman"/>
          <w:sz w:val="28"/>
          <w:szCs w:val="28"/>
        </w:rPr>
        <w:t>8. Что не нравится? ______________________________________</w:t>
      </w:r>
    </w:p>
    <w:p w:rsidR="00D3727F" w:rsidRPr="005F08A3" w:rsidRDefault="00D3727F" w:rsidP="008A75B1">
      <w:pPr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  <w:r w:rsidRPr="005F08A3">
        <w:rPr>
          <w:rFonts w:ascii="Times New Roman" w:hAnsi="Times New Roman"/>
          <w:sz w:val="28"/>
          <w:szCs w:val="28"/>
        </w:rPr>
        <w:lastRenderedPageBreak/>
        <w:t>_______________________________________________________</w:t>
      </w:r>
    </w:p>
    <w:p w:rsidR="00D3727F" w:rsidRDefault="00D3727F" w:rsidP="008A75B1">
      <w:pPr>
        <w:pBdr>
          <w:bottom w:val="single" w:sz="12" w:space="1" w:color="auto"/>
        </w:pBdr>
      </w:pPr>
    </w:p>
    <w:p w:rsidR="00D3727F" w:rsidRDefault="00D3727F" w:rsidP="008A75B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D3727F" w:rsidRDefault="00D3727F" w:rsidP="008A75B1"/>
    <w:p w:rsidR="00D3727F" w:rsidRDefault="00D3727F" w:rsidP="008A75B1"/>
    <w:p w:rsidR="00D3727F" w:rsidRDefault="00D3727F" w:rsidP="008A75B1"/>
    <w:p w:rsidR="00D3727F" w:rsidRDefault="00D3727F" w:rsidP="008A75B1"/>
    <w:p w:rsidR="00D3727F" w:rsidRDefault="00D3727F" w:rsidP="008A75B1"/>
    <w:p w:rsidR="00D3727F" w:rsidRDefault="00D3727F" w:rsidP="008A75B1"/>
    <w:p w:rsidR="00D3727F" w:rsidRDefault="00D3727F" w:rsidP="008A75B1"/>
    <w:p w:rsidR="00D3727F" w:rsidRDefault="00D3727F" w:rsidP="008A75B1"/>
    <w:p w:rsidR="00D3727F" w:rsidRPr="001A12C7" w:rsidRDefault="00D3727F" w:rsidP="008A75B1">
      <w:pPr>
        <w:rPr>
          <w:noProof/>
          <w:sz w:val="28"/>
          <w:szCs w:val="28"/>
        </w:rPr>
      </w:pPr>
      <w:r w:rsidRPr="001A12C7">
        <w:rPr>
          <w:noProof/>
          <w:sz w:val="28"/>
          <w:szCs w:val="28"/>
        </w:rPr>
        <w:t>Выбери любую диаграмму и расположи в кругах слова</w:t>
      </w:r>
      <w:r w:rsidRPr="001A12C7">
        <w:rPr>
          <w:b/>
          <w:i/>
          <w:noProof/>
          <w:sz w:val="28"/>
          <w:szCs w:val="28"/>
        </w:rPr>
        <w:t>: я, семья, друзья,</w:t>
      </w:r>
      <w:r w:rsidRPr="001A12C7">
        <w:rPr>
          <w:noProof/>
          <w:sz w:val="28"/>
          <w:szCs w:val="28"/>
        </w:rPr>
        <w:t xml:space="preserve"> </w:t>
      </w:r>
      <w:r w:rsidRPr="001A12C7">
        <w:rPr>
          <w:b/>
          <w:i/>
          <w:noProof/>
          <w:sz w:val="28"/>
          <w:szCs w:val="28"/>
        </w:rPr>
        <w:t>школа, учитель.</w:t>
      </w:r>
    </w:p>
    <w:p w:rsidR="00D3727F" w:rsidRDefault="00D3727F" w:rsidP="008A75B1">
      <w:r>
        <w:rPr>
          <w:noProof/>
        </w:rPr>
        <w:drawing>
          <wp:inline distT="0" distB="0" distL="0" distR="0">
            <wp:extent cx="4781550" cy="2438400"/>
            <wp:effectExtent l="0" t="19050" r="0" b="1905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D3727F" w:rsidRDefault="00D3727F" w:rsidP="008A75B1"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4772025" cy="2362200"/>
            <wp:effectExtent l="0" t="57150" r="0" b="95250"/>
            <wp:docPr id="2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D3727F" w:rsidRDefault="00D3727F" w:rsidP="008A75B1">
      <w:pPr>
        <w:rPr>
          <w:noProof/>
        </w:rPr>
      </w:pPr>
    </w:p>
    <w:p w:rsidR="00D3727F" w:rsidRDefault="00D3727F" w:rsidP="008A75B1">
      <w:r>
        <w:rPr>
          <w:noProof/>
        </w:rPr>
        <w:lastRenderedPageBreak/>
        <w:t xml:space="preserve">         </w:t>
      </w:r>
      <w:r>
        <w:rPr>
          <w:noProof/>
        </w:rPr>
        <w:drawing>
          <wp:inline distT="0" distB="0" distL="0" distR="0">
            <wp:extent cx="5143500" cy="2336292"/>
            <wp:effectExtent l="0" t="57150" r="0" b="102235"/>
            <wp:docPr id="3" name="Схе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D3727F" w:rsidRDefault="00D3727F" w:rsidP="008A75B1"/>
    <w:p w:rsidR="00D3727F" w:rsidRDefault="00D3727F" w:rsidP="008A75B1">
      <w:pPr>
        <w:rPr>
          <w:rFonts w:ascii="Calibri" w:eastAsia="Times New Roman" w:hAnsi="Calibri" w:cs="Times New Roman"/>
          <w:b/>
          <w:sz w:val="28"/>
          <w:szCs w:val="28"/>
        </w:rPr>
      </w:pPr>
      <w:r w:rsidRPr="00A756B3">
        <w:rPr>
          <w:rFonts w:ascii="Calibri" w:eastAsia="Times New Roman" w:hAnsi="Calibri" w:cs="Times New Roman"/>
          <w:b/>
          <w:sz w:val="28"/>
          <w:szCs w:val="28"/>
        </w:rPr>
        <w:t xml:space="preserve">Запиши в любом порядке слова в таблицу и подпиши, в первый столбик </w:t>
      </w:r>
      <w:proofErr w:type="gramStart"/>
      <w:r w:rsidRPr="00A756B3">
        <w:rPr>
          <w:rFonts w:ascii="Calibri" w:eastAsia="Times New Roman" w:hAnsi="Calibri" w:cs="Times New Roman"/>
          <w:b/>
          <w:sz w:val="28"/>
          <w:szCs w:val="28"/>
        </w:rPr>
        <w:t>три  положительных</w:t>
      </w:r>
      <w:proofErr w:type="gramEnd"/>
      <w:r w:rsidRPr="00A756B3">
        <w:rPr>
          <w:rFonts w:ascii="Calibri" w:eastAsia="Times New Roman" w:hAnsi="Calibri" w:cs="Times New Roman"/>
          <w:b/>
          <w:sz w:val="28"/>
          <w:szCs w:val="28"/>
        </w:rPr>
        <w:t xml:space="preserve"> качества ( + ), а во второй столбик отрицательные ( - ).</w:t>
      </w:r>
    </w:p>
    <w:p w:rsidR="00D3727F" w:rsidRDefault="00D3727F" w:rsidP="008A75B1">
      <w:pPr>
        <w:rPr>
          <w:rFonts w:ascii="Calibri" w:eastAsia="Times New Roman" w:hAnsi="Calibri" w:cs="Times New Roman"/>
          <w:b/>
          <w:i/>
          <w:sz w:val="32"/>
          <w:szCs w:val="32"/>
        </w:rPr>
      </w:pPr>
      <w:r>
        <w:rPr>
          <w:rFonts w:ascii="Calibri" w:eastAsia="Times New Roman" w:hAnsi="Calibri" w:cs="Times New Roman"/>
          <w:b/>
          <w:i/>
          <w:sz w:val="32"/>
          <w:szCs w:val="32"/>
        </w:rPr>
        <w:t xml:space="preserve">Компьютер, книга, телевизор, </w:t>
      </w:r>
      <w:r>
        <w:rPr>
          <w:rFonts w:ascii="Calibri" w:eastAsia="Times New Roman" w:hAnsi="Calibri" w:cs="Times New Roman"/>
          <w:b/>
          <w:i/>
          <w:sz w:val="32"/>
          <w:szCs w:val="32"/>
          <w:lang w:val="en-US"/>
        </w:rPr>
        <w:t>DVD</w:t>
      </w:r>
      <w:r>
        <w:rPr>
          <w:rFonts w:ascii="Calibri" w:eastAsia="Times New Roman" w:hAnsi="Calibri" w:cs="Times New Roman"/>
          <w:b/>
          <w:i/>
          <w:sz w:val="32"/>
          <w:szCs w:val="32"/>
        </w:rPr>
        <w:t xml:space="preserve"> – плеер, игрушка, пластилин, магнитофон, интернет, сотовый телефон.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3"/>
        <w:gridCol w:w="3739"/>
        <w:gridCol w:w="3298"/>
      </w:tblGrid>
      <w:tr w:rsidR="00D3727F" w:rsidRPr="000150CC" w:rsidTr="005277F1">
        <w:trPr>
          <w:trHeight w:val="1093"/>
        </w:trPr>
        <w:tc>
          <w:tcPr>
            <w:tcW w:w="2323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32"/>
                <w:szCs w:val="32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32"/>
                <w:szCs w:val="32"/>
              </w:rPr>
              <w:t xml:space="preserve">        слово</w:t>
            </w:r>
          </w:p>
        </w:tc>
        <w:tc>
          <w:tcPr>
            <w:tcW w:w="3739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72"/>
                <w:szCs w:val="72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72"/>
                <w:szCs w:val="72"/>
              </w:rPr>
              <w:t xml:space="preserve">          +</w:t>
            </w:r>
          </w:p>
        </w:tc>
        <w:tc>
          <w:tcPr>
            <w:tcW w:w="3298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72"/>
                <w:szCs w:val="72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72"/>
                <w:szCs w:val="72"/>
              </w:rPr>
              <w:t xml:space="preserve">        -</w:t>
            </w:r>
          </w:p>
        </w:tc>
      </w:tr>
      <w:tr w:rsidR="00D3727F" w:rsidRPr="000150CC" w:rsidTr="005277F1">
        <w:trPr>
          <w:trHeight w:val="1093"/>
        </w:trPr>
        <w:tc>
          <w:tcPr>
            <w:tcW w:w="2323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0150CC">
              <w:rPr>
                <w:rFonts w:ascii="Calibri" w:eastAsia="Times New Roman" w:hAnsi="Calibri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3739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298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</w:tr>
      <w:tr w:rsidR="00D3727F" w:rsidRPr="000150CC" w:rsidTr="005277F1">
        <w:trPr>
          <w:trHeight w:val="1138"/>
        </w:trPr>
        <w:tc>
          <w:tcPr>
            <w:tcW w:w="2323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0150CC">
              <w:rPr>
                <w:rFonts w:ascii="Calibri" w:eastAsia="Times New Roman" w:hAnsi="Calibri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3739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298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</w:tr>
      <w:tr w:rsidR="00D3727F" w:rsidRPr="000150CC" w:rsidTr="005277F1">
        <w:trPr>
          <w:trHeight w:val="1093"/>
        </w:trPr>
        <w:tc>
          <w:tcPr>
            <w:tcW w:w="2323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0150CC">
              <w:rPr>
                <w:rFonts w:ascii="Calibri" w:eastAsia="Times New Roman" w:hAnsi="Calibri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3739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298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</w:tr>
      <w:tr w:rsidR="00D3727F" w:rsidRPr="000150CC" w:rsidTr="005277F1">
        <w:trPr>
          <w:trHeight w:val="1138"/>
        </w:trPr>
        <w:tc>
          <w:tcPr>
            <w:tcW w:w="2323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0150CC">
              <w:rPr>
                <w:rFonts w:ascii="Calibri" w:eastAsia="Times New Roman" w:hAnsi="Calibri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3739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298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</w:tr>
      <w:tr w:rsidR="00D3727F" w:rsidRPr="000150CC" w:rsidTr="005277F1">
        <w:trPr>
          <w:trHeight w:val="1093"/>
        </w:trPr>
        <w:tc>
          <w:tcPr>
            <w:tcW w:w="2323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0150CC">
              <w:rPr>
                <w:rFonts w:ascii="Calibri" w:eastAsia="Times New Roman" w:hAnsi="Calibri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3739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298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</w:tr>
      <w:tr w:rsidR="00D3727F" w:rsidRPr="000150CC" w:rsidTr="005277F1">
        <w:trPr>
          <w:trHeight w:val="1138"/>
        </w:trPr>
        <w:tc>
          <w:tcPr>
            <w:tcW w:w="2323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0150CC">
              <w:rPr>
                <w:rFonts w:ascii="Calibri" w:eastAsia="Times New Roman" w:hAnsi="Calibri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3739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298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</w:tr>
      <w:tr w:rsidR="00D3727F" w:rsidRPr="000150CC" w:rsidTr="005277F1">
        <w:trPr>
          <w:trHeight w:val="1093"/>
        </w:trPr>
        <w:tc>
          <w:tcPr>
            <w:tcW w:w="2323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0150CC">
              <w:rPr>
                <w:rFonts w:ascii="Calibri" w:eastAsia="Times New Roman" w:hAnsi="Calibri" w:cs="Times New Roman"/>
                <w:b/>
                <w:sz w:val="32"/>
                <w:szCs w:val="32"/>
              </w:rPr>
              <w:lastRenderedPageBreak/>
              <w:t>7.</w:t>
            </w:r>
          </w:p>
        </w:tc>
        <w:tc>
          <w:tcPr>
            <w:tcW w:w="3739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298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</w:tr>
      <w:tr w:rsidR="00D3727F" w:rsidRPr="000150CC" w:rsidTr="005277F1">
        <w:trPr>
          <w:trHeight w:val="1093"/>
        </w:trPr>
        <w:tc>
          <w:tcPr>
            <w:tcW w:w="2323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0150CC">
              <w:rPr>
                <w:rFonts w:ascii="Calibri" w:eastAsia="Times New Roman" w:hAnsi="Calibri" w:cs="Times New Roman"/>
                <w:b/>
                <w:sz w:val="32"/>
                <w:szCs w:val="32"/>
              </w:rPr>
              <w:t>8.</w:t>
            </w:r>
          </w:p>
        </w:tc>
        <w:tc>
          <w:tcPr>
            <w:tcW w:w="3739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298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</w:tr>
      <w:tr w:rsidR="00D3727F" w:rsidRPr="000150CC" w:rsidTr="005277F1">
        <w:trPr>
          <w:trHeight w:val="1138"/>
        </w:trPr>
        <w:tc>
          <w:tcPr>
            <w:tcW w:w="2323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0150CC">
              <w:rPr>
                <w:rFonts w:ascii="Calibri" w:eastAsia="Times New Roman" w:hAnsi="Calibri" w:cs="Times New Roman"/>
                <w:b/>
                <w:sz w:val="32"/>
                <w:szCs w:val="32"/>
              </w:rPr>
              <w:t>9.</w:t>
            </w:r>
          </w:p>
        </w:tc>
        <w:tc>
          <w:tcPr>
            <w:tcW w:w="3739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298" w:type="dxa"/>
          </w:tcPr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1.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2.</w:t>
            </w:r>
          </w:p>
          <w:p w:rsidR="00D3727F" w:rsidRPr="000150CC" w:rsidRDefault="00D3727F" w:rsidP="008A75B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0150CC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3.</w:t>
            </w:r>
          </w:p>
        </w:tc>
      </w:tr>
    </w:tbl>
    <w:p w:rsidR="00D3727F" w:rsidRDefault="00D3727F" w:rsidP="008A75B1">
      <w:pPr>
        <w:rPr>
          <w:rFonts w:ascii="Calibri" w:eastAsia="Times New Roman" w:hAnsi="Calibri" w:cs="Times New Roman"/>
          <w:b/>
          <w:i/>
          <w:sz w:val="32"/>
          <w:szCs w:val="32"/>
        </w:rPr>
      </w:pPr>
    </w:p>
    <w:p w:rsidR="00D3727F" w:rsidRDefault="00D3727F" w:rsidP="008A75B1"/>
    <w:p w:rsidR="00D3727F" w:rsidRDefault="00D3727F" w:rsidP="008A75B1">
      <w:pPr>
        <w:pStyle w:val="a6"/>
      </w:pPr>
      <w:r w:rsidRPr="00396657">
        <w:t xml:space="preserve">Анкета </w:t>
      </w:r>
      <w:r>
        <w:t xml:space="preserve">   </w:t>
      </w:r>
      <w:r w:rsidRPr="00396657">
        <w:t xml:space="preserve">о </w:t>
      </w:r>
      <w:r>
        <w:t xml:space="preserve">    </w:t>
      </w:r>
      <w:r w:rsidRPr="00396657">
        <w:t>мамах.</w:t>
      </w:r>
      <w:r>
        <w:t xml:space="preserve">   </w:t>
      </w:r>
      <w:r>
        <w:rPr>
          <w:noProof/>
        </w:rPr>
        <w:drawing>
          <wp:inline distT="0" distB="0" distL="0" distR="0">
            <wp:extent cx="2047875" cy="1295400"/>
            <wp:effectExtent l="19050" t="0" r="9525" b="0"/>
            <wp:docPr id="28" name="Рисунок 3" descr="1202940206_serce_3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2940206_serce_39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>1. И Ф О________________________________________________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>2. Чем любит мама заниматься в свободное время?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>_______________________________________________________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 xml:space="preserve">3.  Любимая мамина одежда </w:t>
      </w:r>
      <w:proofErr w:type="gramStart"/>
      <w:r w:rsidRPr="005036A2">
        <w:rPr>
          <w:i/>
          <w:sz w:val="28"/>
          <w:szCs w:val="28"/>
        </w:rPr>
        <w:t>( костюм</w:t>
      </w:r>
      <w:proofErr w:type="gramEnd"/>
      <w:r w:rsidRPr="005036A2">
        <w:rPr>
          <w:i/>
          <w:sz w:val="28"/>
          <w:szCs w:val="28"/>
        </w:rPr>
        <w:t>, платье, джинсы…)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>_______________________________________________________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>4. Что больше всего мама любит готовить?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>_______________________________________________________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 xml:space="preserve">5.Любимое блюдо </w:t>
      </w:r>
      <w:proofErr w:type="gramStart"/>
      <w:r w:rsidRPr="005036A2">
        <w:rPr>
          <w:i/>
          <w:sz w:val="28"/>
          <w:szCs w:val="28"/>
        </w:rPr>
        <w:t>мамы?_</w:t>
      </w:r>
      <w:proofErr w:type="gramEnd"/>
      <w:r w:rsidRPr="005036A2">
        <w:rPr>
          <w:i/>
          <w:sz w:val="28"/>
          <w:szCs w:val="28"/>
        </w:rPr>
        <w:t>_______________________________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 xml:space="preserve">6. У мамы есть хобби? </w:t>
      </w:r>
      <w:proofErr w:type="gramStart"/>
      <w:r w:rsidRPr="005036A2">
        <w:rPr>
          <w:i/>
          <w:sz w:val="28"/>
          <w:szCs w:val="28"/>
        </w:rPr>
        <w:t>( Увлечение</w:t>
      </w:r>
      <w:proofErr w:type="gramEnd"/>
      <w:r w:rsidRPr="005036A2">
        <w:rPr>
          <w:i/>
          <w:sz w:val="28"/>
          <w:szCs w:val="28"/>
        </w:rPr>
        <w:t>?)______________________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>7. Заветная мечта мамы________________________________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>8.Любимая песня________________________________________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>9. Любимый певец_______________________________________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>10. Любимый фильм_____________________________________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>11. Любимая телепередача_______________________________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lastRenderedPageBreak/>
        <w:t>12. Любимые цветы_____________________________________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>13. Дома я маму называю________________________________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>14. Самое нежное слово о маме___________________________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>15. Если бы у тебя были деньги, что бы ты купил маме?</w:t>
      </w:r>
    </w:p>
    <w:p w:rsidR="00D3727F" w:rsidRPr="005036A2" w:rsidRDefault="00D3727F" w:rsidP="008A75B1">
      <w:pPr>
        <w:rPr>
          <w:i/>
          <w:sz w:val="28"/>
          <w:szCs w:val="28"/>
        </w:rPr>
      </w:pPr>
      <w:r w:rsidRPr="005036A2">
        <w:rPr>
          <w:i/>
          <w:sz w:val="28"/>
          <w:szCs w:val="28"/>
        </w:rPr>
        <w:t>_______________________________________________________</w:t>
      </w:r>
    </w:p>
    <w:p w:rsidR="00D3727F" w:rsidRDefault="00D3727F" w:rsidP="008A75B1"/>
    <w:p w:rsidR="00D3727F" w:rsidRDefault="00D3727F" w:rsidP="008A75B1">
      <w:pPr>
        <w:rPr>
          <w:sz w:val="48"/>
          <w:szCs w:val="48"/>
        </w:rPr>
      </w:pPr>
      <w:r>
        <w:rPr>
          <w:noProof/>
        </w:rPr>
        <w:drawing>
          <wp:inline distT="0" distB="0" distL="0" distR="0">
            <wp:extent cx="1019175" cy="1066800"/>
            <wp:effectExtent l="19050" t="0" r="9525" b="0"/>
            <wp:docPr id="31" name="Рисунок 4" descr="sm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mile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7580" cy="957580"/>
            <wp:effectExtent l="133350" t="114300" r="128270" b="109220"/>
            <wp:docPr id="4" name="Рисунок 5" descr="3c3d65181147763062601d71084360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3c3d65181147763062601d71084360fa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 rot="1154304">
                      <a:off x="0" y="0"/>
                      <a:ext cx="957580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>Что такое доброта?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426"/>
      </w:tblGrid>
      <w:tr w:rsidR="00D3727F" w:rsidRPr="00500A1E" w:rsidTr="005277F1">
        <w:trPr>
          <w:trHeight w:val="445"/>
        </w:trPr>
        <w:tc>
          <w:tcPr>
            <w:tcW w:w="4425" w:type="dxa"/>
          </w:tcPr>
          <w:p w:rsidR="00D3727F" w:rsidRPr="00500A1E" w:rsidRDefault="00D3727F" w:rsidP="008A75B1">
            <w:pPr>
              <w:spacing w:after="0" w:line="240" w:lineRule="auto"/>
              <w:rPr>
                <w:sz w:val="28"/>
                <w:szCs w:val="28"/>
              </w:rPr>
            </w:pPr>
            <w:r w:rsidRPr="00500A1E">
              <w:rPr>
                <w:sz w:val="28"/>
                <w:szCs w:val="28"/>
              </w:rPr>
              <w:t>Когда я радуюсь?</w:t>
            </w:r>
          </w:p>
        </w:tc>
        <w:tc>
          <w:tcPr>
            <w:tcW w:w="4426" w:type="dxa"/>
          </w:tcPr>
          <w:p w:rsidR="00D3727F" w:rsidRPr="00500A1E" w:rsidRDefault="00D3727F" w:rsidP="008A75B1">
            <w:pPr>
              <w:spacing w:after="0" w:line="240" w:lineRule="auto"/>
              <w:rPr>
                <w:sz w:val="28"/>
                <w:szCs w:val="28"/>
              </w:rPr>
            </w:pPr>
            <w:r w:rsidRPr="00500A1E">
              <w:rPr>
                <w:sz w:val="28"/>
                <w:szCs w:val="28"/>
              </w:rPr>
              <w:t>Что меня злит?</w:t>
            </w:r>
          </w:p>
        </w:tc>
      </w:tr>
      <w:tr w:rsidR="00D3727F" w:rsidRPr="00500A1E" w:rsidTr="005277F1">
        <w:trPr>
          <w:trHeight w:val="2252"/>
        </w:trPr>
        <w:tc>
          <w:tcPr>
            <w:tcW w:w="4425" w:type="dxa"/>
          </w:tcPr>
          <w:p w:rsidR="00D3727F" w:rsidRPr="00500A1E" w:rsidRDefault="00D3727F" w:rsidP="008A75B1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4426" w:type="dxa"/>
          </w:tcPr>
          <w:p w:rsidR="00D3727F" w:rsidRPr="00500A1E" w:rsidRDefault="00D3727F" w:rsidP="008A75B1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</w:tbl>
    <w:p w:rsidR="00D3727F" w:rsidRDefault="00D3727F" w:rsidP="008A75B1">
      <w:pPr>
        <w:rPr>
          <w:sz w:val="28"/>
          <w:szCs w:val="28"/>
        </w:rPr>
      </w:pPr>
    </w:p>
    <w:p w:rsidR="00D3727F" w:rsidRDefault="00D3727F" w:rsidP="008A75B1">
      <w:pPr>
        <w:rPr>
          <w:sz w:val="44"/>
          <w:szCs w:val="44"/>
        </w:rPr>
      </w:pPr>
      <w:r>
        <w:rPr>
          <w:sz w:val="28"/>
          <w:szCs w:val="28"/>
        </w:rPr>
        <w:t xml:space="preserve">Нарисуй, как ты себе </w:t>
      </w:r>
      <w:proofErr w:type="gramStart"/>
      <w:r>
        <w:rPr>
          <w:sz w:val="28"/>
          <w:szCs w:val="28"/>
        </w:rPr>
        <w:t xml:space="preserve">представляешь </w:t>
      </w:r>
      <w:r>
        <w:rPr>
          <w:sz w:val="44"/>
          <w:szCs w:val="44"/>
        </w:rPr>
        <w:t xml:space="preserve"> Д</w:t>
      </w:r>
      <w:proofErr w:type="gramEnd"/>
      <w:r>
        <w:rPr>
          <w:sz w:val="44"/>
          <w:szCs w:val="44"/>
        </w:rPr>
        <w:t xml:space="preserve"> О Б Р О </w:t>
      </w:r>
    </w:p>
    <w:p w:rsidR="00D3727F" w:rsidRDefault="00D3727F" w:rsidP="008A75B1">
      <w:pPr>
        <w:rPr>
          <w:sz w:val="44"/>
          <w:szCs w:val="44"/>
        </w:rPr>
      </w:pPr>
    </w:p>
    <w:p w:rsidR="00D3727F" w:rsidRDefault="00D3727F" w:rsidP="008A75B1">
      <w:pPr>
        <w:rPr>
          <w:sz w:val="44"/>
          <w:szCs w:val="44"/>
        </w:rPr>
      </w:pPr>
    </w:p>
    <w:p w:rsidR="00D3727F" w:rsidRDefault="00D3727F" w:rsidP="008A75B1">
      <w:pPr>
        <w:rPr>
          <w:sz w:val="44"/>
          <w:szCs w:val="44"/>
        </w:rPr>
      </w:pPr>
    </w:p>
    <w:p w:rsidR="00D3727F" w:rsidRDefault="00D3727F" w:rsidP="008A75B1">
      <w:pPr>
        <w:rPr>
          <w:sz w:val="44"/>
          <w:szCs w:val="44"/>
        </w:rPr>
      </w:pPr>
      <w:r>
        <w:rPr>
          <w:sz w:val="44"/>
          <w:szCs w:val="44"/>
        </w:rPr>
        <w:t>Напиши сочинение-сказку о доброте.</w:t>
      </w:r>
    </w:p>
    <w:p w:rsidR="00D3727F" w:rsidRPr="000F05BD" w:rsidRDefault="00D3727F" w:rsidP="008A75B1">
      <w:pPr>
        <w:rPr>
          <w:sz w:val="28"/>
          <w:szCs w:val="28"/>
        </w:rPr>
      </w:pPr>
      <w:r>
        <w:rPr>
          <w:sz w:val="44"/>
          <w:szCs w:val="44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sz w:val="44"/>
          <w:szCs w:val="44"/>
        </w:rPr>
        <w:lastRenderedPageBreak/>
        <w:t>____________________________________________________________________________________________________________________________________________</w:t>
      </w:r>
    </w:p>
    <w:tbl>
      <w:tblPr>
        <w:tblStyle w:val="a8"/>
        <w:tblW w:w="97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030"/>
        <w:gridCol w:w="1119"/>
        <w:gridCol w:w="1079"/>
        <w:gridCol w:w="1149"/>
        <w:gridCol w:w="1250"/>
        <w:gridCol w:w="1349"/>
        <w:gridCol w:w="1189"/>
        <w:gridCol w:w="1575"/>
      </w:tblGrid>
      <w:tr w:rsidR="00D3727F" w:rsidRPr="00622BE4" w:rsidTr="005277F1">
        <w:trPr>
          <w:trHeight w:val="543"/>
        </w:trPr>
        <w:tc>
          <w:tcPr>
            <w:tcW w:w="1030" w:type="dxa"/>
          </w:tcPr>
          <w:p w:rsidR="00D3727F" w:rsidRPr="00622BE4" w:rsidRDefault="00D3727F" w:rsidP="008A75B1">
            <w:pPr>
              <w:rPr>
                <w:b/>
                <w:sz w:val="28"/>
                <w:szCs w:val="28"/>
              </w:rPr>
            </w:pPr>
            <w:r w:rsidRPr="00622BE4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119" w:type="dxa"/>
          </w:tcPr>
          <w:p w:rsidR="00D3727F" w:rsidRPr="00622BE4" w:rsidRDefault="00D3727F" w:rsidP="008A75B1">
            <w:pPr>
              <w:rPr>
                <w:b/>
                <w:sz w:val="28"/>
                <w:szCs w:val="28"/>
              </w:rPr>
            </w:pPr>
            <w:r w:rsidRPr="00622BE4">
              <w:rPr>
                <w:b/>
                <w:sz w:val="28"/>
                <w:szCs w:val="28"/>
              </w:rPr>
              <w:t>мама</w:t>
            </w:r>
          </w:p>
        </w:tc>
        <w:tc>
          <w:tcPr>
            <w:tcW w:w="1079" w:type="dxa"/>
          </w:tcPr>
          <w:p w:rsidR="00D3727F" w:rsidRPr="00622BE4" w:rsidRDefault="00D3727F" w:rsidP="008A75B1">
            <w:pPr>
              <w:rPr>
                <w:b/>
                <w:sz w:val="28"/>
                <w:szCs w:val="28"/>
              </w:rPr>
            </w:pPr>
            <w:r w:rsidRPr="00622BE4">
              <w:rPr>
                <w:b/>
                <w:sz w:val="28"/>
                <w:szCs w:val="28"/>
              </w:rPr>
              <w:t>папа</w:t>
            </w:r>
          </w:p>
        </w:tc>
        <w:tc>
          <w:tcPr>
            <w:tcW w:w="1149" w:type="dxa"/>
          </w:tcPr>
          <w:p w:rsidR="00D3727F" w:rsidRPr="00622BE4" w:rsidRDefault="00D3727F" w:rsidP="008A75B1">
            <w:pPr>
              <w:rPr>
                <w:b/>
                <w:sz w:val="28"/>
                <w:szCs w:val="28"/>
              </w:rPr>
            </w:pPr>
            <w:r w:rsidRPr="00622BE4">
              <w:rPr>
                <w:b/>
                <w:sz w:val="28"/>
                <w:szCs w:val="28"/>
              </w:rPr>
              <w:t>мой</w:t>
            </w:r>
          </w:p>
          <w:p w:rsidR="00D3727F" w:rsidRPr="00622BE4" w:rsidRDefault="00D3727F" w:rsidP="008A75B1">
            <w:pPr>
              <w:rPr>
                <w:b/>
                <w:sz w:val="28"/>
                <w:szCs w:val="28"/>
              </w:rPr>
            </w:pPr>
            <w:r w:rsidRPr="00622BE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50" w:type="dxa"/>
          </w:tcPr>
          <w:p w:rsidR="00D3727F" w:rsidRPr="00622BE4" w:rsidRDefault="00D3727F" w:rsidP="008A75B1">
            <w:pPr>
              <w:rPr>
                <w:b/>
                <w:sz w:val="28"/>
                <w:szCs w:val="28"/>
              </w:rPr>
            </w:pPr>
            <w:r w:rsidRPr="00622BE4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1349" w:type="dxa"/>
          </w:tcPr>
          <w:p w:rsidR="00D3727F" w:rsidRPr="00622BE4" w:rsidRDefault="00D3727F" w:rsidP="008A75B1">
            <w:pPr>
              <w:rPr>
                <w:b/>
                <w:sz w:val="28"/>
                <w:szCs w:val="28"/>
              </w:rPr>
            </w:pPr>
            <w:r w:rsidRPr="00622BE4">
              <w:rPr>
                <w:b/>
                <w:sz w:val="28"/>
                <w:szCs w:val="28"/>
              </w:rPr>
              <w:t>друг</w:t>
            </w:r>
          </w:p>
        </w:tc>
        <w:tc>
          <w:tcPr>
            <w:tcW w:w="1189" w:type="dxa"/>
          </w:tcPr>
          <w:p w:rsidR="00D3727F" w:rsidRPr="00622BE4" w:rsidRDefault="00D3727F" w:rsidP="008A75B1">
            <w:pPr>
              <w:rPr>
                <w:b/>
                <w:sz w:val="28"/>
                <w:szCs w:val="28"/>
              </w:rPr>
            </w:pPr>
            <w:r w:rsidRPr="00622BE4">
              <w:rPr>
                <w:b/>
                <w:sz w:val="28"/>
                <w:szCs w:val="28"/>
              </w:rPr>
              <w:t>книга</w:t>
            </w:r>
          </w:p>
        </w:tc>
        <w:tc>
          <w:tcPr>
            <w:tcW w:w="1575" w:type="dxa"/>
          </w:tcPr>
          <w:p w:rsidR="00D3727F" w:rsidRPr="00622BE4" w:rsidRDefault="00D3727F" w:rsidP="008A75B1">
            <w:pPr>
              <w:rPr>
                <w:b/>
                <w:sz w:val="28"/>
                <w:szCs w:val="28"/>
              </w:rPr>
            </w:pPr>
            <w:r w:rsidRPr="00622BE4">
              <w:rPr>
                <w:b/>
                <w:sz w:val="28"/>
                <w:szCs w:val="28"/>
              </w:rPr>
              <w:t>Любимая</w:t>
            </w:r>
          </w:p>
          <w:p w:rsidR="00D3727F" w:rsidRPr="00622BE4" w:rsidRDefault="00D3727F" w:rsidP="008A75B1">
            <w:pPr>
              <w:rPr>
                <w:b/>
                <w:sz w:val="28"/>
                <w:szCs w:val="28"/>
              </w:rPr>
            </w:pPr>
            <w:r w:rsidRPr="00622BE4">
              <w:rPr>
                <w:b/>
                <w:sz w:val="28"/>
                <w:szCs w:val="28"/>
              </w:rPr>
              <w:t>игрушка</w:t>
            </w:r>
          </w:p>
        </w:tc>
      </w:tr>
      <w:tr w:rsidR="00D3727F" w:rsidTr="005277F1">
        <w:trPr>
          <w:trHeight w:val="543"/>
        </w:trPr>
        <w:tc>
          <w:tcPr>
            <w:tcW w:w="1030" w:type="dxa"/>
          </w:tcPr>
          <w:p w:rsidR="00D3727F" w:rsidRDefault="00D3727F" w:rsidP="008A75B1"/>
        </w:tc>
        <w:tc>
          <w:tcPr>
            <w:tcW w:w="1119" w:type="dxa"/>
          </w:tcPr>
          <w:p w:rsidR="00D3727F" w:rsidRDefault="00D3727F" w:rsidP="008A75B1"/>
        </w:tc>
        <w:tc>
          <w:tcPr>
            <w:tcW w:w="1079" w:type="dxa"/>
          </w:tcPr>
          <w:p w:rsidR="00D3727F" w:rsidRDefault="00D3727F" w:rsidP="008A75B1"/>
        </w:tc>
        <w:tc>
          <w:tcPr>
            <w:tcW w:w="1149" w:type="dxa"/>
          </w:tcPr>
          <w:p w:rsidR="00D3727F" w:rsidRDefault="00D3727F" w:rsidP="008A75B1"/>
        </w:tc>
        <w:tc>
          <w:tcPr>
            <w:tcW w:w="1250" w:type="dxa"/>
          </w:tcPr>
          <w:p w:rsidR="00D3727F" w:rsidRDefault="00D3727F" w:rsidP="008A75B1"/>
        </w:tc>
        <w:tc>
          <w:tcPr>
            <w:tcW w:w="1349" w:type="dxa"/>
          </w:tcPr>
          <w:p w:rsidR="00D3727F" w:rsidRDefault="00D3727F" w:rsidP="008A75B1"/>
        </w:tc>
        <w:tc>
          <w:tcPr>
            <w:tcW w:w="1189" w:type="dxa"/>
          </w:tcPr>
          <w:p w:rsidR="00D3727F" w:rsidRDefault="00D3727F" w:rsidP="008A75B1"/>
        </w:tc>
        <w:tc>
          <w:tcPr>
            <w:tcW w:w="1575" w:type="dxa"/>
          </w:tcPr>
          <w:p w:rsidR="00D3727F" w:rsidRDefault="00D3727F" w:rsidP="008A75B1"/>
        </w:tc>
      </w:tr>
    </w:tbl>
    <w:p w:rsidR="00D3727F" w:rsidRPr="00622BE4" w:rsidRDefault="00D3727F" w:rsidP="008A75B1">
      <w:pPr>
        <w:rPr>
          <w:sz w:val="36"/>
          <w:szCs w:val="36"/>
        </w:rPr>
      </w:pPr>
    </w:p>
    <w:p w:rsidR="00D3727F" w:rsidRPr="002D4E78" w:rsidRDefault="00D3727F" w:rsidP="008A75B1">
      <w:pPr>
        <w:pBdr>
          <w:bottom w:val="single" w:sz="6" w:space="1" w:color="auto"/>
        </w:pBdr>
        <w:rPr>
          <w:sz w:val="32"/>
          <w:szCs w:val="32"/>
        </w:rPr>
      </w:pPr>
      <w:r w:rsidRPr="00622BE4">
        <w:rPr>
          <w:sz w:val="32"/>
          <w:szCs w:val="32"/>
        </w:rPr>
        <w:t xml:space="preserve">       Красный, жёлтый, оранжевый, зелёный, голубой, синий (фиолетов.), коричневый, чёрный.</w:t>
      </w:r>
    </w:p>
    <w:p w:rsidR="00D3727F" w:rsidRDefault="00D3727F" w:rsidP="008A75B1"/>
    <w:sectPr w:rsidR="00D3727F" w:rsidSect="008A75B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7F"/>
    <w:rsid w:val="008315A3"/>
    <w:rsid w:val="008A75B1"/>
    <w:rsid w:val="00B406F8"/>
    <w:rsid w:val="00D3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AE6A"/>
  <w15:docId w15:val="{1827DFAC-3102-42A0-85E2-15D34D23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27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3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27F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D3727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D372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8">
    <w:name w:val="Table Grid"/>
    <w:basedOn w:val="a1"/>
    <w:rsid w:val="00D37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21" Type="http://schemas.openxmlformats.org/officeDocument/2006/relationships/image" Target="media/image3.gif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openxmlformats.org/officeDocument/2006/relationships/theme" Target="theme/theme1.xml"/><Relationship Id="rId10" Type="http://schemas.openxmlformats.org/officeDocument/2006/relationships/diagramLayout" Target="diagrams/layout2.xml"/><Relationship Id="rId19" Type="http://schemas.openxmlformats.org/officeDocument/2006/relationships/image" Target="media/image1.jpeg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5DA86D-2BD6-4FC7-825B-AFDFF2ADB8E8}" type="doc">
      <dgm:prSet loTypeId="urn:microsoft.com/office/officeart/2005/8/layout/radial3" loCatId="relationship" qsTypeId="urn:microsoft.com/office/officeart/2005/8/quickstyle/simple2" qsCatId="simple" csTypeId="urn:microsoft.com/office/officeart/2005/8/colors/accent0_1" csCatId="mainScheme" phldr="0"/>
      <dgm:spPr/>
      <dgm:t>
        <a:bodyPr/>
        <a:lstStyle/>
        <a:p>
          <a:endParaRPr lang="ru-RU"/>
        </a:p>
      </dgm:t>
    </dgm:pt>
    <dgm:pt modelId="{A28E352B-815C-49CA-B63F-A053B98FC2EE}">
      <dgm:prSet phldrT="[Текст]" phldr="1"/>
      <dgm:spPr/>
      <dgm:t>
        <a:bodyPr/>
        <a:lstStyle/>
        <a:p>
          <a:endParaRPr lang="ru-RU"/>
        </a:p>
      </dgm:t>
    </dgm:pt>
    <dgm:pt modelId="{A622FF5B-0742-4B8C-9C88-30D281D8E032}" type="parTrans" cxnId="{06A76556-13E1-4BB0-BFEC-0D0E3962809B}">
      <dgm:prSet/>
      <dgm:spPr/>
      <dgm:t>
        <a:bodyPr/>
        <a:lstStyle/>
        <a:p>
          <a:endParaRPr lang="ru-RU"/>
        </a:p>
      </dgm:t>
    </dgm:pt>
    <dgm:pt modelId="{5BCA5B34-04A1-4808-A424-58EC063BFAAE}" type="sibTrans" cxnId="{06A76556-13E1-4BB0-BFEC-0D0E3962809B}">
      <dgm:prSet/>
      <dgm:spPr/>
      <dgm:t>
        <a:bodyPr/>
        <a:lstStyle/>
        <a:p>
          <a:endParaRPr lang="ru-RU"/>
        </a:p>
      </dgm:t>
    </dgm:pt>
    <dgm:pt modelId="{0C9154CA-A147-484B-89D3-405E86074FAF}">
      <dgm:prSet phldrT="[Текст]" phldr="1"/>
      <dgm:spPr/>
      <dgm:t>
        <a:bodyPr/>
        <a:lstStyle/>
        <a:p>
          <a:endParaRPr lang="ru-RU"/>
        </a:p>
      </dgm:t>
    </dgm:pt>
    <dgm:pt modelId="{B0731B28-0E0F-4FC1-9AD7-1FD78245CFB6}" type="parTrans" cxnId="{155A5859-ADF3-4B8E-B5D4-132233CDDB45}">
      <dgm:prSet/>
      <dgm:spPr/>
      <dgm:t>
        <a:bodyPr/>
        <a:lstStyle/>
        <a:p>
          <a:endParaRPr lang="ru-RU"/>
        </a:p>
      </dgm:t>
    </dgm:pt>
    <dgm:pt modelId="{B52804D6-4D95-4BFF-BA40-FF7575438360}" type="sibTrans" cxnId="{155A5859-ADF3-4B8E-B5D4-132233CDDB45}">
      <dgm:prSet/>
      <dgm:spPr/>
      <dgm:t>
        <a:bodyPr/>
        <a:lstStyle/>
        <a:p>
          <a:endParaRPr lang="ru-RU"/>
        </a:p>
      </dgm:t>
    </dgm:pt>
    <dgm:pt modelId="{C49EA990-1D04-47B9-B7BC-5280147BED97}">
      <dgm:prSet phldrT="[Текст]" phldr="1"/>
      <dgm:spPr/>
      <dgm:t>
        <a:bodyPr/>
        <a:lstStyle/>
        <a:p>
          <a:endParaRPr lang="ru-RU"/>
        </a:p>
      </dgm:t>
    </dgm:pt>
    <dgm:pt modelId="{6A2617C5-0AD1-4FB5-BF85-E2CE0FDF7C88}" type="parTrans" cxnId="{3D4C2290-9397-4754-8D54-854B06BD963E}">
      <dgm:prSet/>
      <dgm:spPr/>
      <dgm:t>
        <a:bodyPr/>
        <a:lstStyle/>
        <a:p>
          <a:endParaRPr lang="ru-RU"/>
        </a:p>
      </dgm:t>
    </dgm:pt>
    <dgm:pt modelId="{2CE31998-B672-4355-888F-F2901ACD54EA}" type="sibTrans" cxnId="{3D4C2290-9397-4754-8D54-854B06BD963E}">
      <dgm:prSet/>
      <dgm:spPr/>
      <dgm:t>
        <a:bodyPr/>
        <a:lstStyle/>
        <a:p>
          <a:endParaRPr lang="ru-RU"/>
        </a:p>
      </dgm:t>
    </dgm:pt>
    <dgm:pt modelId="{7809C0B8-216E-4B13-9CAD-E02177431411}">
      <dgm:prSet phldrT="[Текст]" phldr="1"/>
      <dgm:spPr/>
      <dgm:t>
        <a:bodyPr/>
        <a:lstStyle/>
        <a:p>
          <a:endParaRPr lang="ru-RU"/>
        </a:p>
      </dgm:t>
    </dgm:pt>
    <dgm:pt modelId="{27BC04D1-0CD1-4552-9EE0-A3E4ED93606B}" type="parTrans" cxnId="{2330F67A-B766-41DC-8013-A43B1EEE1F3A}">
      <dgm:prSet/>
      <dgm:spPr/>
      <dgm:t>
        <a:bodyPr/>
        <a:lstStyle/>
        <a:p>
          <a:endParaRPr lang="ru-RU"/>
        </a:p>
      </dgm:t>
    </dgm:pt>
    <dgm:pt modelId="{6B9FFDBF-61F4-4B08-9A6E-A11903AFCEF7}" type="sibTrans" cxnId="{2330F67A-B766-41DC-8013-A43B1EEE1F3A}">
      <dgm:prSet/>
      <dgm:spPr/>
      <dgm:t>
        <a:bodyPr/>
        <a:lstStyle/>
        <a:p>
          <a:endParaRPr lang="ru-RU"/>
        </a:p>
      </dgm:t>
    </dgm:pt>
    <dgm:pt modelId="{A71CD2A0-6C01-4D04-849E-C3015D7942CF}">
      <dgm:prSet phldrT="[Текст]" phldr="1"/>
      <dgm:spPr/>
      <dgm:t>
        <a:bodyPr/>
        <a:lstStyle/>
        <a:p>
          <a:endParaRPr lang="ru-RU"/>
        </a:p>
      </dgm:t>
    </dgm:pt>
    <dgm:pt modelId="{5C8B5D1B-4CEC-4BAB-AF54-E7DB7162E92F}" type="parTrans" cxnId="{9B62901E-90CD-47FE-A946-5858D6EFB276}">
      <dgm:prSet/>
      <dgm:spPr/>
      <dgm:t>
        <a:bodyPr/>
        <a:lstStyle/>
        <a:p>
          <a:endParaRPr lang="ru-RU"/>
        </a:p>
      </dgm:t>
    </dgm:pt>
    <dgm:pt modelId="{0B289A75-F0D6-4A79-A249-FAB3D5BD5F06}" type="sibTrans" cxnId="{9B62901E-90CD-47FE-A946-5858D6EFB276}">
      <dgm:prSet/>
      <dgm:spPr/>
      <dgm:t>
        <a:bodyPr/>
        <a:lstStyle/>
        <a:p>
          <a:endParaRPr lang="ru-RU"/>
        </a:p>
      </dgm:t>
    </dgm:pt>
    <dgm:pt modelId="{E308BF27-56B1-4B1D-B4A6-1D02102FCB4E}" type="pres">
      <dgm:prSet presAssocID="{5E5DA86D-2BD6-4FC7-825B-AFDFF2ADB8E8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52585D-3303-4478-9817-EEA99EAAAF7F}" type="pres">
      <dgm:prSet presAssocID="{5E5DA86D-2BD6-4FC7-825B-AFDFF2ADB8E8}" presName="radial" presStyleCnt="0">
        <dgm:presLayoutVars>
          <dgm:animLvl val="ctr"/>
        </dgm:presLayoutVars>
      </dgm:prSet>
      <dgm:spPr/>
    </dgm:pt>
    <dgm:pt modelId="{C6E4FF83-1EA1-458B-9737-5EFE46A8BFDC}" type="pres">
      <dgm:prSet presAssocID="{A28E352B-815C-49CA-B63F-A053B98FC2EE}" presName="centerShape" presStyleLbl="vennNode1" presStyleIdx="0" presStyleCnt="5"/>
      <dgm:spPr/>
      <dgm:t>
        <a:bodyPr/>
        <a:lstStyle/>
        <a:p>
          <a:endParaRPr lang="ru-RU"/>
        </a:p>
      </dgm:t>
    </dgm:pt>
    <dgm:pt modelId="{E7021C7E-4BAC-433F-8ADE-572FF72221CD}" type="pres">
      <dgm:prSet presAssocID="{0C9154CA-A147-484B-89D3-405E86074FAF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E34205-B4E9-48AD-A552-DCA24F80E675}" type="pres">
      <dgm:prSet presAssocID="{C49EA990-1D04-47B9-B7BC-5280147BED97}" presName="node" presStyleLbl="venn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604B96-31C1-418C-A0DC-33A842F812FB}" type="pres">
      <dgm:prSet presAssocID="{7809C0B8-216E-4B13-9CAD-E02177431411}" presName="node" presStyleLbl="venn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508821-D604-4E89-97A2-540D4A256A75}" type="pres">
      <dgm:prSet presAssocID="{A71CD2A0-6C01-4D04-849E-C3015D7942CF}" presName="node" presStyleLbl="venn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F45B884-DF37-4C35-A492-F4611406485B}" type="presOf" srcId="{7809C0B8-216E-4B13-9CAD-E02177431411}" destId="{56604B96-31C1-418C-A0DC-33A842F812FB}" srcOrd="0" destOrd="0" presId="urn:microsoft.com/office/officeart/2005/8/layout/radial3"/>
    <dgm:cxn modelId="{D4BFF8B1-2C8F-4E3E-8E09-624F3BF0B2AA}" type="presOf" srcId="{A71CD2A0-6C01-4D04-849E-C3015D7942CF}" destId="{6B508821-D604-4E89-97A2-540D4A256A75}" srcOrd="0" destOrd="0" presId="urn:microsoft.com/office/officeart/2005/8/layout/radial3"/>
    <dgm:cxn modelId="{2330F67A-B766-41DC-8013-A43B1EEE1F3A}" srcId="{A28E352B-815C-49CA-B63F-A053B98FC2EE}" destId="{7809C0B8-216E-4B13-9CAD-E02177431411}" srcOrd="2" destOrd="0" parTransId="{27BC04D1-0CD1-4552-9EE0-A3E4ED93606B}" sibTransId="{6B9FFDBF-61F4-4B08-9A6E-A11903AFCEF7}"/>
    <dgm:cxn modelId="{1AC72D12-A4B1-42CF-B8BD-233B637637DA}" type="presOf" srcId="{0C9154CA-A147-484B-89D3-405E86074FAF}" destId="{E7021C7E-4BAC-433F-8ADE-572FF72221CD}" srcOrd="0" destOrd="0" presId="urn:microsoft.com/office/officeart/2005/8/layout/radial3"/>
    <dgm:cxn modelId="{9B62901E-90CD-47FE-A946-5858D6EFB276}" srcId="{A28E352B-815C-49CA-B63F-A053B98FC2EE}" destId="{A71CD2A0-6C01-4D04-849E-C3015D7942CF}" srcOrd="3" destOrd="0" parTransId="{5C8B5D1B-4CEC-4BAB-AF54-E7DB7162E92F}" sibTransId="{0B289A75-F0D6-4A79-A249-FAB3D5BD5F06}"/>
    <dgm:cxn modelId="{06A76556-13E1-4BB0-BFEC-0D0E3962809B}" srcId="{5E5DA86D-2BD6-4FC7-825B-AFDFF2ADB8E8}" destId="{A28E352B-815C-49CA-B63F-A053B98FC2EE}" srcOrd="0" destOrd="0" parTransId="{A622FF5B-0742-4B8C-9C88-30D281D8E032}" sibTransId="{5BCA5B34-04A1-4808-A424-58EC063BFAAE}"/>
    <dgm:cxn modelId="{3D4C2290-9397-4754-8D54-854B06BD963E}" srcId="{A28E352B-815C-49CA-B63F-A053B98FC2EE}" destId="{C49EA990-1D04-47B9-B7BC-5280147BED97}" srcOrd="1" destOrd="0" parTransId="{6A2617C5-0AD1-4FB5-BF85-E2CE0FDF7C88}" sibTransId="{2CE31998-B672-4355-888F-F2901ACD54EA}"/>
    <dgm:cxn modelId="{584616D9-F49F-4EA2-AE9A-ADBF4D98AD77}" type="presOf" srcId="{5E5DA86D-2BD6-4FC7-825B-AFDFF2ADB8E8}" destId="{E308BF27-56B1-4B1D-B4A6-1D02102FCB4E}" srcOrd="0" destOrd="0" presId="urn:microsoft.com/office/officeart/2005/8/layout/radial3"/>
    <dgm:cxn modelId="{59060BEE-0614-4C95-BEFE-C40162B4C233}" type="presOf" srcId="{C49EA990-1D04-47B9-B7BC-5280147BED97}" destId="{25E34205-B4E9-48AD-A552-DCA24F80E675}" srcOrd="0" destOrd="0" presId="urn:microsoft.com/office/officeart/2005/8/layout/radial3"/>
    <dgm:cxn modelId="{38CD85F6-0534-49F3-A4B8-D20FACB2B161}" type="presOf" srcId="{A28E352B-815C-49CA-B63F-A053B98FC2EE}" destId="{C6E4FF83-1EA1-458B-9737-5EFE46A8BFDC}" srcOrd="0" destOrd="0" presId="urn:microsoft.com/office/officeart/2005/8/layout/radial3"/>
    <dgm:cxn modelId="{155A5859-ADF3-4B8E-B5D4-132233CDDB45}" srcId="{A28E352B-815C-49CA-B63F-A053B98FC2EE}" destId="{0C9154CA-A147-484B-89D3-405E86074FAF}" srcOrd="0" destOrd="0" parTransId="{B0731B28-0E0F-4FC1-9AD7-1FD78245CFB6}" sibTransId="{B52804D6-4D95-4BFF-BA40-FF7575438360}"/>
    <dgm:cxn modelId="{D0F84166-A5F2-4531-990C-671F9B1F79F0}" type="presParOf" srcId="{E308BF27-56B1-4B1D-B4A6-1D02102FCB4E}" destId="{F652585D-3303-4478-9817-EEA99EAAAF7F}" srcOrd="0" destOrd="0" presId="urn:microsoft.com/office/officeart/2005/8/layout/radial3"/>
    <dgm:cxn modelId="{370C8097-733D-466E-90B2-94AD4EE285EB}" type="presParOf" srcId="{F652585D-3303-4478-9817-EEA99EAAAF7F}" destId="{C6E4FF83-1EA1-458B-9737-5EFE46A8BFDC}" srcOrd="0" destOrd="0" presId="urn:microsoft.com/office/officeart/2005/8/layout/radial3"/>
    <dgm:cxn modelId="{E1ADD442-A8D5-4994-862C-39AA59E973F2}" type="presParOf" srcId="{F652585D-3303-4478-9817-EEA99EAAAF7F}" destId="{E7021C7E-4BAC-433F-8ADE-572FF72221CD}" srcOrd="1" destOrd="0" presId="urn:microsoft.com/office/officeart/2005/8/layout/radial3"/>
    <dgm:cxn modelId="{A2AF1D51-FA7B-4BA8-9007-CB1F02BB410B}" type="presParOf" srcId="{F652585D-3303-4478-9817-EEA99EAAAF7F}" destId="{25E34205-B4E9-48AD-A552-DCA24F80E675}" srcOrd="2" destOrd="0" presId="urn:microsoft.com/office/officeart/2005/8/layout/radial3"/>
    <dgm:cxn modelId="{2357CF34-3BB2-4B50-837B-F3C0976C44AD}" type="presParOf" srcId="{F652585D-3303-4478-9817-EEA99EAAAF7F}" destId="{56604B96-31C1-418C-A0DC-33A842F812FB}" srcOrd="3" destOrd="0" presId="urn:microsoft.com/office/officeart/2005/8/layout/radial3"/>
    <dgm:cxn modelId="{D2CCBD02-8C1F-4225-B2F6-DB2907155ADD}" type="presParOf" srcId="{F652585D-3303-4478-9817-EEA99EAAAF7F}" destId="{6B508821-D604-4E89-97A2-540D4A256A75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5E9B66A-7294-4AE6-8D26-B84D9E044A95}" type="doc">
      <dgm:prSet loTypeId="urn:microsoft.com/office/officeart/2005/8/layout/cycle2" loCatId="cycle" qsTypeId="urn:microsoft.com/office/officeart/2005/8/quickstyle/simple2" qsCatId="simple" csTypeId="urn:microsoft.com/office/officeart/2005/8/colors/accent0_1" csCatId="mainScheme" phldr="0"/>
      <dgm:spPr/>
      <dgm:t>
        <a:bodyPr/>
        <a:lstStyle/>
        <a:p>
          <a:endParaRPr lang="ru-RU"/>
        </a:p>
      </dgm:t>
    </dgm:pt>
    <dgm:pt modelId="{1C2D4CE4-D055-4EAD-A9CB-C139ED20DB05}">
      <dgm:prSet phldrT="[Текст]" phldr="1"/>
      <dgm:spPr/>
      <dgm:t>
        <a:bodyPr/>
        <a:lstStyle/>
        <a:p>
          <a:endParaRPr lang="ru-RU"/>
        </a:p>
      </dgm:t>
    </dgm:pt>
    <dgm:pt modelId="{6AC94668-A392-4242-95B0-08B024B9798B}" type="parTrans" cxnId="{E26BEDD8-3F92-48C5-82D9-2AA939814A22}">
      <dgm:prSet/>
      <dgm:spPr/>
      <dgm:t>
        <a:bodyPr/>
        <a:lstStyle/>
        <a:p>
          <a:endParaRPr lang="ru-RU"/>
        </a:p>
      </dgm:t>
    </dgm:pt>
    <dgm:pt modelId="{479C1133-F9AC-4FA4-B667-B3344114D87F}" type="sibTrans" cxnId="{E26BEDD8-3F92-48C5-82D9-2AA939814A22}">
      <dgm:prSet/>
      <dgm:spPr/>
      <dgm:t>
        <a:bodyPr/>
        <a:lstStyle/>
        <a:p>
          <a:endParaRPr lang="ru-RU"/>
        </a:p>
      </dgm:t>
    </dgm:pt>
    <dgm:pt modelId="{9E48EC52-8018-40B0-8270-CC90969F9FA1}">
      <dgm:prSet phldrT="[Текст]" phldr="1"/>
      <dgm:spPr/>
      <dgm:t>
        <a:bodyPr/>
        <a:lstStyle/>
        <a:p>
          <a:endParaRPr lang="ru-RU"/>
        </a:p>
      </dgm:t>
    </dgm:pt>
    <dgm:pt modelId="{31FC02F6-C8CA-4E32-9A9F-75C1AEDB45BB}" type="parTrans" cxnId="{74451BF4-6D61-4AC8-8842-458EA5D405CC}">
      <dgm:prSet/>
      <dgm:spPr/>
      <dgm:t>
        <a:bodyPr/>
        <a:lstStyle/>
        <a:p>
          <a:endParaRPr lang="ru-RU"/>
        </a:p>
      </dgm:t>
    </dgm:pt>
    <dgm:pt modelId="{F1F67C09-B7A7-4594-BD64-A1D15C8F3612}" type="sibTrans" cxnId="{74451BF4-6D61-4AC8-8842-458EA5D405CC}">
      <dgm:prSet/>
      <dgm:spPr/>
      <dgm:t>
        <a:bodyPr/>
        <a:lstStyle/>
        <a:p>
          <a:endParaRPr lang="ru-RU"/>
        </a:p>
      </dgm:t>
    </dgm:pt>
    <dgm:pt modelId="{E2E90A03-C3C4-4009-828C-0724E80C18F8}">
      <dgm:prSet phldrT="[Текст]" phldr="1"/>
      <dgm:spPr/>
      <dgm:t>
        <a:bodyPr/>
        <a:lstStyle/>
        <a:p>
          <a:endParaRPr lang="ru-RU"/>
        </a:p>
      </dgm:t>
    </dgm:pt>
    <dgm:pt modelId="{27D99EC4-13D6-4A9E-BBDB-D120D893E625}" type="parTrans" cxnId="{10D89B72-061B-4B77-9E39-E7AE71ADAD55}">
      <dgm:prSet/>
      <dgm:spPr/>
      <dgm:t>
        <a:bodyPr/>
        <a:lstStyle/>
        <a:p>
          <a:endParaRPr lang="ru-RU"/>
        </a:p>
      </dgm:t>
    </dgm:pt>
    <dgm:pt modelId="{62A75999-88EA-41D5-899F-7FA4152AA482}" type="sibTrans" cxnId="{10D89B72-061B-4B77-9E39-E7AE71ADAD55}">
      <dgm:prSet/>
      <dgm:spPr/>
      <dgm:t>
        <a:bodyPr/>
        <a:lstStyle/>
        <a:p>
          <a:endParaRPr lang="ru-RU"/>
        </a:p>
      </dgm:t>
    </dgm:pt>
    <dgm:pt modelId="{AF33B25D-429C-425F-8D67-AD08CB50B142}">
      <dgm:prSet phldrT="[Текст]" phldr="1"/>
      <dgm:spPr/>
      <dgm:t>
        <a:bodyPr/>
        <a:lstStyle/>
        <a:p>
          <a:endParaRPr lang="ru-RU"/>
        </a:p>
      </dgm:t>
    </dgm:pt>
    <dgm:pt modelId="{DFA5B4D8-A57F-4CF4-8CD9-2A31A20B9D19}" type="parTrans" cxnId="{8AA3BEEA-BF64-4D3D-A2CF-04DFE2C062D4}">
      <dgm:prSet/>
      <dgm:spPr/>
      <dgm:t>
        <a:bodyPr/>
        <a:lstStyle/>
        <a:p>
          <a:endParaRPr lang="ru-RU"/>
        </a:p>
      </dgm:t>
    </dgm:pt>
    <dgm:pt modelId="{6B81DEFC-8E06-4387-BC4D-D8E9092BB21C}" type="sibTrans" cxnId="{8AA3BEEA-BF64-4D3D-A2CF-04DFE2C062D4}">
      <dgm:prSet/>
      <dgm:spPr/>
      <dgm:t>
        <a:bodyPr/>
        <a:lstStyle/>
        <a:p>
          <a:endParaRPr lang="ru-RU"/>
        </a:p>
      </dgm:t>
    </dgm:pt>
    <dgm:pt modelId="{C8A37B6D-4A88-40C5-83F3-2C77AE19309C}">
      <dgm:prSet phldrT="[Текст]" phldr="1"/>
      <dgm:spPr/>
      <dgm:t>
        <a:bodyPr/>
        <a:lstStyle/>
        <a:p>
          <a:endParaRPr lang="ru-RU"/>
        </a:p>
      </dgm:t>
    </dgm:pt>
    <dgm:pt modelId="{35BF6178-6286-4017-ABEF-CC10BE3FC18A}" type="parTrans" cxnId="{0EAC9919-3674-485C-A798-E40E15196D99}">
      <dgm:prSet/>
      <dgm:spPr/>
      <dgm:t>
        <a:bodyPr/>
        <a:lstStyle/>
        <a:p>
          <a:endParaRPr lang="ru-RU"/>
        </a:p>
      </dgm:t>
    </dgm:pt>
    <dgm:pt modelId="{970F3B10-4625-485B-B99E-4376E57F7198}" type="sibTrans" cxnId="{0EAC9919-3674-485C-A798-E40E15196D99}">
      <dgm:prSet/>
      <dgm:spPr/>
      <dgm:t>
        <a:bodyPr/>
        <a:lstStyle/>
        <a:p>
          <a:endParaRPr lang="ru-RU"/>
        </a:p>
      </dgm:t>
    </dgm:pt>
    <dgm:pt modelId="{9ED3B4C0-EA76-4547-8E82-149F2E988CD2}" type="pres">
      <dgm:prSet presAssocID="{25E9B66A-7294-4AE6-8D26-B84D9E044A95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40B7E3D-EC00-4CA4-A5AF-5EC6A318D78F}" type="pres">
      <dgm:prSet presAssocID="{1C2D4CE4-D055-4EAD-A9CB-C139ED20DB05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BA2F0BE-674B-4891-B224-9EB6DACEEC40}" type="pres">
      <dgm:prSet presAssocID="{479C1133-F9AC-4FA4-B667-B3344114D87F}" presName="sibTrans" presStyleLbl="sibTrans2D1" presStyleIdx="0" presStyleCnt="5"/>
      <dgm:spPr/>
      <dgm:t>
        <a:bodyPr/>
        <a:lstStyle/>
        <a:p>
          <a:endParaRPr lang="ru-RU"/>
        </a:p>
      </dgm:t>
    </dgm:pt>
    <dgm:pt modelId="{896CBE4D-6E28-4E0A-9A91-04CFB530C8B8}" type="pres">
      <dgm:prSet presAssocID="{479C1133-F9AC-4FA4-B667-B3344114D87F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45BE0D8A-2B5B-4110-9C4E-0302A880B228}" type="pres">
      <dgm:prSet presAssocID="{9E48EC52-8018-40B0-8270-CC90969F9FA1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5FC4CC-EB15-4F42-B69D-85FC25FC09DC}" type="pres">
      <dgm:prSet presAssocID="{F1F67C09-B7A7-4594-BD64-A1D15C8F3612}" presName="sibTrans" presStyleLbl="sibTrans2D1" presStyleIdx="1" presStyleCnt="5"/>
      <dgm:spPr/>
      <dgm:t>
        <a:bodyPr/>
        <a:lstStyle/>
        <a:p>
          <a:endParaRPr lang="ru-RU"/>
        </a:p>
      </dgm:t>
    </dgm:pt>
    <dgm:pt modelId="{DC4690CF-2934-4F2B-B342-2110D880A528}" type="pres">
      <dgm:prSet presAssocID="{F1F67C09-B7A7-4594-BD64-A1D15C8F3612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C646E086-AF49-4EC0-8469-A110EAA2B45C}" type="pres">
      <dgm:prSet presAssocID="{E2E90A03-C3C4-4009-828C-0724E80C18F8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8AC7BA3-F9D3-43DD-8502-82791909F21D}" type="pres">
      <dgm:prSet presAssocID="{62A75999-88EA-41D5-899F-7FA4152AA482}" presName="sibTrans" presStyleLbl="sibTrans2D1" presStyleIdx="2" presStyleCnt="5"/>
      <dgm:spPr/>
      <dgm:t>
        <a:bodyPr/>
        <a:lstStyle/>
        <a:p>
          <a:endParaRPr lang="ru-RU"/>
        </a:p>
      </dgm:t>
    </dgm:pt>
    <dgm:pt modelId="{95F22497-4C77-45BF-99BE-C93F22119B0E}" type="pres">
      <dgm:prSet presAssocID="{62A75999-88EA-41D5-899F-7FA4152AA482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EF6C64E9-D03B-412A-940C-935E98C564D0}" type="pres">
      <dgm:prSet presAssocID="{AF33B25D-429C-425F-8D67-AD08CB50B142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F6C31E-2FEC-4D91-BD5F-24120604AE79}" type="pres">
      <dgm:prSet presAssocID="{6B81DEFC-8E06-4387-BC4D-D8E9092BB21C}" presName="sibTrans" presStyleLbl="sibTrans2D1" presStyleIdx="3" presStyleCnt="5"/>
      <dgm:spPr/>
      <dgm:t>
        <a:bodyPr/>
        <a:lstStyle/>
        <a:p>
          <a:endParaRPr lang="ru-RU"/>
        </a:p>
      </dgm:t>
    </dgm:pt>
    <dgm:pt modelId="{884CBAA2-BB21-4251-8BE9-9064ED8CD7FC}" type="pres">
      <dgm:prSet presAssocID="{6B81DEFC-8E06-4387-BC4D-D8E9092BB21C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17111415-59E4-4177-A66F-9A2A07121095}" type="pres">
      <dgm:prSet presAssocID="{C8A37B6D-4A88-40C5-83F3-2C77AE19309C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F299E6-CE58-463F-BF8C-4DAFD7D68F11}" type="pres">
      <dgm:prSet presAssocID="{970F3B10-4625-485B-B99E-4376E57F7198}" presName="sibTrans" presStyleLbl="sibTrans2D1" presStyleIdx="4" presStyleCnt="5"/>
      <dgm:spPr/>
      <dgm:t>
        <a:bodyPr/>
        <a:lstStyle/>
        <a:p>
          <a:endParaRPr lang="ru-RU"/>
        </a:p>
      </dgm:t>
    </dgm:pt>
    <dgm:pt modelId="{01C41478-717E-4C49-A30C-997289BFBA8C}" type="pres">
      <dgm:prSet presAssocID="{970F3B10-4625-485B-B99E-4376E57F7198}" presName="connectorText" presStyleLbl="sibTrans2D1" presStyleIdx="4" presStyleCnt="5"/>
      <dgm:spPr/>
      <dgm:t>
        <a:bodyPr/>
        <a:lstStyle/>
        <a:p>
          <a:endParaRPr lang="ru-RU"/>
        </a:p>
      </dgm:t>
    </dgm:pt>
  </dgm:ptLst>
  <dgm:cxnLst>
    <dgm:cxn modelId="{7EE09BA6-7E34-4436-8561-F77256C0697F}" type="presOf" srcId="{479C1133-F9AC-4FA4-B667-B3344114D87F}" destId="{3BA2F0BE-674B-4891-B224-9EB6DACEEC40}" srcOrd="0" destOrd="0" presId="urn:microsoft.com/office/officeart/2005/8/layout/cycle2"/>
    <dgm:cxn modelId="{4AF5D47C-FE95-4B25-A626-D75FAD768A69}" type="presOf" srcId="{970F3B10-4625-485B-B99E-4376E57F7198}" destId="{0FF299E6-CE58-463F-BF8C-4DAFD7D68F11}" srcOrd="0" destOrd="0" presId="urn:microsoft.com/office/officeart/2005/8/layout/cycle2"/>
    <dgm:cxn modelId="{8AA3BEEA-BF64-4D3D-A2CF-04DFE2C062D4}" srcId="{25E9B66A-7294-4AE6-8D26-B84D9E044A95}" destId="{AF33B25D-429C-425F-8D67-AD08CB50B142}" srcOrd="3" destOrd="0" parTransId="{DFA5B4D8-A57F-4CF4-8CD9-2A31A20B9D19}" sibTransId="{6B81DEFC-8E06-4387-BC4D-D8E9092BB21C}"/>
    <dgm:cxn modelId="{398EC36E-D54F-41B8-8F03-966FDB6A55A7}" type="presOf" srcId="{C8A37B6D-4A88-40C5-83F3-2C77AE19309C}" destId="{17111415-59E4-4177-A66F-9A2A07121095}" srcOrd="0" destOrd="0" presId="urn:microsoft.com/office/officeart/2005/8/layout/cycle2"/>
    <dgm:cxn modelId="{04F6E721-8B9F-4849-A74C-544D553DDD40}" type="presOf" srcId="{6B81DEFC-8E06-4387-BC4D-D8E9092BB21C}" destId="{F9F6C31E-2FEC-4D91-BD5F-24120604AE79}" srcOrd="0" destOrd="0" presId="urn:microsoft.com/office/officeart/2005/8/layout/cycle2"/>
    <dgm:cxn modelId="{75FDAA63-D66D-4594-B378-EB34EBE58A6E}" type="presOf" srcId="{6B81DEFC-8E06-4387-BC4D-D8E9092BB21C}" destId="{884CBAA2-BB21-4251-8BE9-9064ED8CD7FC}" srcOrd="1" destOrd="0" presId="urn:microsoft.com/office/officeart/2005/8/layout/cycle2"/>
    <dgm:cxn modelId="{74451BF4-6D61-4AC8-8842-458EA5D405CC}" srcId="{25E9B66A-7294-4AE6-8D26-B84D9E044A95}" destId="{9E48EC52-8018-40B0-8270-CC90969F9FA1}" srcOrd="1" destOrd="0" parTransId="{31FC02F6-C8CA-4E32-9A9F-75C1AEDB45BB}" sibTransId="{F1F67C09-B7A7-4594-BD64-A1D15C8F3612}"/>
    <dgm:cxn modelId="{10D89B72-061B-4B77-9E39-E7AE71ADAD55}" srcId="{25E9B66A-7294-4AE6-8D26-B84D9E044A95}" destId="{E2E90A03-C3C4-4009-828C-0724E80C18F8}" srcOrd="2" destOrd="0" parTransId="{27D99EC4-13D6-4A9E-BBDB-D120D893E625}" sibTransId="{62A75999-88EA-41D5-899F-7FA4152AA482}"/>
    <dgm:cxn modelId="{994CD7D5-7C18-4B5F-9CAC-4F3021F6904D}" type="presOf" srcId="{E2E90A03-C3C4-4009-828C-0724E80C18F8}" destId="{C646E086-AF49-4EC0-8469-A110EAA2B45C}" srcOrd="0" destOrd="0" presId="urn:microsoft.com/office/officeart/2005/8/layout/cycle2"/>
    <dgm:cxn modelId="{69D2C826-D36D-464A-9F5B-8887A627F3A5}" type="presOf" srcId="{479C1133-F9AC-4FA4-B667-B3344114D87F}" destId="{896CBE4D-6E28-4E0A-9A91-04CFB530C8B8}" srcOrd="1" destOrd="0" presId="urn:microsoft.com/office/officeart/2005/8/layout/cycle2"/>
    <dgm:cxn modelId="{B16346C5-B1F5-4E04-910D-869D543A99FC}" type="presOf" srcId="{1C2D4CE4-D055-4EAD-A9CB-C139ED20DB05}" destId="{540B7E3D-EC00-4CA4-A5AF-5EC6A318D78F}" srcOrd="0" destOrd="0" presId="urn:microsoft.com/office/officeart/2005/8/layout/cycle2"/>
    <dgm:cxn modelId="{8540F67F-3CA7-4CE7-BB99-FCFAE0239ED5}" type="presOf" srcId="{F1F67C09-B7A7-4594-BD64-A1D15C8F3612}" destId="{DC4690CF-2934-4F2B-B342-2110D880A528}" srcOrd="1" destOrd="0" presId="urn:microsoft.com/office/officeart/2005/8/layout/cycle2"/>
    <dgm:cxn modelId="{602F51AD-6519-4E17-94F6-D8D6A2AB6A09}" type="presOf" srcId="{62A75999-88EA-41D5-899F-7FA4152AA482}" destId="{95F22497-4C77-45BF-99BE-C93F22119B0E}" srcOrd="1" destOrd="0" presId="urn:microsoft.com/office/officeart/2005/8/layout/cycle2"/>
    <dgm:cxn modelId="{6B4F9CC6-826A-4039-9495-808D8404997A}" type="presOf" srcId="{F1F67C09-B7A7-4594-BD64-A1D15C8F3612}" destId="{A55FC4CC-EB15-4F42-B69D-85FC25FC09DC}" srcOrd="0" destOrd="0" presId="urn:microsoft.com/office/officeart/2005/8/layout/cycle2"/>
    <dgm:cxn modelId="{0EAC9919-3674-485C-A798-E40E15196D99}" srcId="{25E9B66A-7294-4AE6-8D26-B84D9E044A95}" destId="{C8A37B6D-4A88-40C5-83F3-2C77AE19309C}" srcOrd="4" destOrd="0" parTransId="{35BF6178-6286-4017-ABEF-CC10BE3FC18A}" sibTransId="{970F3B10-4625-485B-B99E-4376E57F7198}"/>
    <dgm:cxn modelId="{C3A05CC4-37D3-4C49-85B6-44008D647A0E}" type="presOf" srcId="{970F3B10-4625-485B-B99E-4376E57F7198}" destId="{01C41478-717E-4C49-A30C-997289BFBA8C}" srcOrd="1" destOrd="0" presId="urn:microsoft.com/office/officeart/2005/8/layout/cycle2"/>
    <dgm:cxn modelId="{6B44176D-F280-4D1F-B61D-2DEF39791E50}" type="presOf" srcId="{62A75999-88EA-41D5-899F-7FA4152AA482}" destId="{38AC7BA3-F9D3-43DD-8502-82791909F21D}" srcOrd="0" destOrd="0" presId="urn:microsoft.com/office/officeart/2005/8/layout/cycle2"/>
    <dgm:cxn modelId="{FA7AC489-6218-4731-8726-796388BF9CFE}" type="presOf" srcId="{25E9B66A-7294-4AE6-8D26-B84D9E044A95}" destId="{9ED3B4C0-EA76-4547-8E82-149F2E988CD2}" srcOrd="0" destOrd="0" presId="urn:microsoft.com/office/officeart/2005/8/layout/cycle2"/>
    <dgm:cxn modelId="{E26BEDD8-3F92-48C5-82D9-2AA939814A22}" srcId="{25E9B66A-7294-4AE6-8D26-B84D9E044A95}" destId="{1C2D4CE4-D055-4EAD-A9CB-C139ED20DB05}" srcOrd="0" destOrd="0" parTransId="{6AC94668-A392-4242-95B0-08B024B9798B}" sibTransId="{479C1133-F9AC-4FA4-B667-B3344114D87F}"/>
    <dgm:cxn modelId="{E4B93A7B-7072-40A3-8158-AD9CAD986AEC}" type="presOf" srcId="{AF33B25D-429C-425F-8D67-AD08CB50B142}" destId="{EF6C64E9-D03B-412A-940C-935E98C564D0}" srcOrd="0" destOrd="0" presId="urn:microsoft.com/office/officeart/2005/8/layout/cycle2"/>
    <dgm:cxn modelId="{F654C860-A6CD-43C6-A204-A825748BFAF0}" type="presOf" srcId="{9E48EC52-8018-40B0-8270-CC90969F9FA1}" destId="{45BE0D8A-2B5B-4110-9C4E-0302A880B228}" srcOrd="0" destOrd="0" presId="urn:microsoft.com/office/officeart/2005/8/layout/cycle2"/>
    <dgm:cxn modelId="{9E99AF03-643B-446D-AA90-667D8F470042}" type="presParOf" srcId="{9ED3B4C0-EA76-4547-8E82-149F2E988CD2}" destId="{540B7E3D-EC00-4CA4-A5AF-5EC6A318D78F}" srcOrd="0" destOrd="0" presId="urn:microsoft.com/office/officeart/2005/8/layout/cycle2"/>
    <dgm:cxn modelId="{D39C5969-AADA-4127-82CB-96707958BE33}" type="presParOf" srcId="{9ED3B4C0-EA76-4547-8E82-149F2E988CD2}" destId="{3BA2F0BE-674B-4891-B224-9EB6DACEEC40}" srcOrd="1" destOrd="0" presId="urn:microsoft.com/office/officeart/2005/8/layout/cycle2"/>
    <dgm:cxn modelId="{21650E81-6B7F-4C4B-BB66-B3AAB0C8EC8A}" type="presParOf" srcId="{3BA2F0BE-674B-4891-B224-9EB6DACEEC40}" destId="{896CBE4D-6E28-4E0A-9A91-04CFB530C8B8}" srcOrd="0" destOrd="0" presId="urn:microsoft.com/office/officeart/2005/8/layout/cycle2"/>
    <dgm:cxn modelId="{050AB513-3094-4FFF-80F8-43D9D05FBE42}" type="presParOf" srcId="{9ED3B4C0-EA76-4547-8E82-149F2E988CD2}" destId="{45BE0D8A-2B5B-4110-9C4E-0302A880B228}" srcOrd="2" destOrd="0" presId="urn:microsoft.com/office/officeart/2005/8/layout/cycle2"/>
    <dgm:cxn modelId="{33AB5742-37E5-440D-BE2B-C63154134EE9}" type="presParOf" srcId="{9ED3B4C0-EA76-4547-8E82-149F2E988CD2}" destId="{A55FC4CC-EB15-4F42-B69D-85FC25FC09DC}" srcOrd="3" destOrd="0" presId="urn:microsoft.com/office/officeart/2005/8/layout/cycle2"/>
    <dgm:cxn modelId="{2A1D3C6F-AFC0-4863-959D-88AC3A4BDE47}" type="presParOf" srcId="{A55FC4CC-EB15-4F42-B69D-85FC25FC09DC}" destId="{DC4690CF-2934-4F2B-B342-2110D880A528}" srcOrd="0" destOrd="0" presId="urn:microsoft.com/office/officeart/2005/8/layout/cycle2"/>
    <dgm:cxn modelId="{CA0B12E6-B543-4305-9630-5495D0AD4A56}" type="presParOf" srcId="{9ED3B4C0-EA76-4547-8E82-149F2E988CD2}" destId="{C646E086-AF49-4EC0-8469-A110EAA2B45C}" srcOrd="4" destOrd="0" presId="urn:microsoft.com/office/officeart/2005/8/layout/cycle2"/>
    <dgm:cxn modelId="{3CFE51B6-84E0-420E-ABD8-A585450A142A}" type="presParOf" srcId="{9ED3B4C0-EA76-4547-8E82-149F2E988CD2}" destId="{38AC7BA3-F9D3-43DD-8502-82791909F21D}" srcOrd="5" destOrd="0" presId="urn:microsoft.com/office/officeart/2005/8/layout/cycle2"/>
    <dgm:cxn modelId="{96A6D4BA-5B1B-4AB7-894E-384222A33F9E}" type="presParOf" srcId="{38AC7BA3-F9D3-43DD-8502-82791909F21D}" destId="{95F22497-4C77-45BF-99BE-C93F22119B0E}" srcOrd="0" destOrd="0" presId="urn:microsoft.com/office/officeart/2005/8/layout/cycle2"/>
    <dgm:cxn modelId="{4A9B6624-6981-485D-B7CC-2684BD07936C}" type="presParOf" srcId="{9ED3B4C0-EA76-4547-8E82-149F2E988CD2}" destId="{EF6C64E9-D03B-412A-940C-935E98C564D0}" srcOrd="6" destOrd="0" presId="urn:microsoft.com/office/officeart/2005/8/layout/cycle2"/>
    <dgm:cxn modelId="{EDD01307-4CC3-4D49-BE33-48CFA88447FB}" type="presParOf" srcId="{9ED3B4C0-EA76-4547-8E82-149F2E988CD2}" destId="{F9F6C31E-2FEC-4D91-BD5F-24120604AE79}" srcOrd="7" destOrd="0" presId="urn:microsoft.com/office/officeart/2005/8/layout/cycle2"/>
    <dgm:cxn modelId="{5AE0A138-DFD0-45B8-A1AD-669AD72EDFF7}" type="presParOf" srcId="{F9F6C31E-2FEC-4D91-BD5F-24120604AE79}" destId="{884CBAA2-BB21-4251-8BE9-9064ED8CD7FC}" srcOrd="0" destOrd="0" presId="urn:microsoft.com/office/officeart/2005/8/layout/cycle2"/>
    <dgm:cxn modelId="{34B3F9BB-D57C-478E-9483-A157298C06AE}" type="presParOf" srcId="{9ED3B4C0-EA76-4547-8E82-149F2E988CD2}" destId="{17111415-59E4-4177-A66F-9A2A07121095}" srcOrd="8" destOrd="0" presId="urn:microsoft.com/office/officeart/2005/8/layout/cycle2"/>
    <dgm:cxn modelId="{E208E4BA-9884-477C-AE1D-EA6800ABDD6D}" type="presParOf" srcId="{9ED3B4C0-EA76-4547-8E82-149F2E988CD2}" destId="{0FF299E6-CE58-463F-BF8C-4DAFD7D68F11}" srcOrd="9" destOrd="0" presId="urn:microsoft.com/office/officeart/2005/8/layout/cycle2"/>
    <dgm:cxn modelId="{92E1424D-5B17-4570-88EE-3B64FFB17CDC}" type="presParOf" srcId="{0FF299E6-CE58-463F-BF8C-4DAFD7D68F11}" destId="{01C41478-717E-4C49-A30C-997289BFBA8C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D8E31B6-43EA-4AAE-A45E-FF0EF36B5B94}" type="doc">
      <dgm:prSet loTypeId="urn:microsoft.com/office/officeart/2005/8/layout/venn2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ED4CD48F-F443-4B75-9407-5AFE564ABCD8}">
      <dgm:prSet phldrT="[Текст]" phldr="1"/>
      <dgm:spPr/>
      <dgm:t>
        <a:bodyPr/>
        <a:lstStyle/>
        <a:p>
          <a:endParaRPr lang="ru-RU" b="0"/>
        </a:p>
      </dgm:t>
    </dgm:pt>
    <dgm:pt modelId="{BA304C29-D8DC-48D5-8919-A766B619FEA8}" type="parTrans" cxnId="{482D669F-AB28-48D0-A75E-EF8085038380}">
      <dgm:prSet/>
      <dgm:spPr/>
      <dgm:t>
        <a:bodyPr/>
        <a:lstStyle/>
        <a:p>
          <a:endParaRPr lang="ru-RU"/>
        </a:p>
      </dgm:t>
    </dgm:pt>
    <dgm:pt modelId="{2F89D129-5E23-4B53-ACC5-79FB3D5906F1}" type="sibTrans" cxnId="{482D669F-AB28-48D0-A75E-EF8085038380}">
      <dgm:prSet/>
      <dgm:spPr/>
      <dgm:t>
        <a:bodyPr/>
        <a:lstStyle/>
        <a:p>
          <a:endParaRPr lang="ru-RU"/>
        </a:p>
      </dgm:t>
    </dgm:pt>
    <dgm:pt modelId="{6838613D-D014-41F3-BDB5-A7844B0DF571}">
      <dgm:prSet phldrT="[Текст]" phldr="1"/>
      <dgm:spPr/>
      <dgm:t>
        <a:bodyPr/>
        <a:lstStyle/>
        <a:p>
          <a:endParaRPr lang="ru-RU" b="0"/>
        </a:p>
      </dgm:t>
    </dgm:pt>
    <dgm:pt modelId="{6AE39083-AD5A-4745-ADDE-90AE8FEA7988}" type="parTrans" cxnId="{7D1311E1-098E-40C5-A43B-32FFAF4C960D}">
      <dgm:prSet/>
      <dgm:spPr/>
      <dgm:t>
        <a:bodyPr/>
        <a:lstStyle/>
        <a:p>
          <a:endParaRPr lang="ru-RU"/>
        </a:p>
      </dgm:t>
    </dgm:pt>
    <dgm:pt modelId="{3FC6C3BE-39FE-437E-8ECE-97D3ACF4C999}" type="sibTrans" cxnId="{7D1311E1-098E-40C5-A43B-32FFAF4C960D}">
      <dgm:prSet/>
      <dgm:spPr/>
      <dgm:t>
        <a:bodyPr/>
        <a:lstStyle/>
        <a:p>
          <a:endParaRPr lang="ru-RU"/>
        </a:p>
      </dgm:t>
    </dgm:pt>
    <dgm:pt modelId="{6ECAEDED-5BE0-4BEE-95F6-1F418BE2BC41}">
      <dgm:prSet phldrT="[Текст]" phldr="1"/>
      <dgm:spPr/>
      <dgm:t>
        <a:bodyPr/>
        <a:lstStyle/>
        <a:p>
          <a:endParaRPr lang="ru-RU" b="0"/>
        </a:p>
      </dgm:t>
    </dgm:pt>
    <dgm:pt modelId="{4158C913-1A03-404F-996F-D3FA060E42A3}" type="parTrans" cxnId="{E5871579-A46D-4DA9-92AA-9A84F27B74BC}">
      <dgm:prSet/>
      <dgm:spPr/>
      <dgm:t>
        <a:bodyPr/>
        <a:lstStyle/>
        <a:p>
          <a:endParaRPr lang="ru-RU"/>
        </a:p>
      </dgm:t>
    </dgm:pt>
    <dgm:pt modelId="{802818C9-06AC-434A-AF00-0EDF7F5ADB31}" type="sibTrans" cxnId="{E5871579-A46D-4DA9-92AA-9A84F27B74BC}">
      <dgm:prSet/>
      <dgm:spPr/>
      <dgm:t>
        <a:bodyPr/>
        <a:lstStyle/>
        <a:p>
          <a:endParaRPr lang="ru-RU"/>
        </a:p>
      </dgm:t>
    </dgm:pt>
    <dgm:pt modelId="{7E3246B5-CFD2-48DD-A9B5-5DF953287BE1}">
      <dgm:prSet phldrT="[Текст]" phldr="1"/>
      <dgm:spPr/>
      <dgm:t>
        <a:bodyPr/>
        <a:lstStyle/>
        <a:p>
          <a:endParaRPr lang="ru-RU" b="0"/>
        </a:p>
      </dgm:t>
    </dgm:pt>
    <dgm:pt modelId="{E8542B47-DA67-4AB3-806D-582A1301B93F}" type="parTrans" cxnId="{480BF35E-0378-4C0B-A540-8F8EE4AA0DCD}">
      <dgm:prSet/>
      <dgm:spPr/>
      <dgm:t>
        <a:bodyPr/>
        <a:lstStyle/>
        <a:p>
          <a:endParaRPr lang="ru-RU"/>
        </a:p>
      </dgm:t>
    </dgm:pt>
    <dgm:pt modelId="{656A6689-A848-4028-ADF4-800718683A01}" type="sibTrans" cxnId="{480BF35E-0378-4C0B-A540-8F8EE4AA0DCD}">
      <dgm:prSet/>
      <dgm:spPr/>
      <dgm:t>
        <a:bodyPr/>
        <a:lstStyle/>
        <a:p>
          <a:endParaRPr lang="ru-RU"/>
        </a:p>
      </dgm:t>
    </dgm:pt>
    <dgm:pt modelId="{31467093-6C4E-4ED1-B4B7-6EBC23897E85}">
      <dgm:prSet/>
      <dgm:spPr/>
      <dgm:t>
        <a:bodyPr/>
        <a:lstStyle/>
        <a:p>
          <a:endParaRPr lang="ru-RU"/>
        </a:p>
      </dgm:t>
    </dgm:pt>
    <dgm:pt modelId="{947FCB02-0071-4C07-B791-E3466B5B6967}" type="parTrans" cxnId="{54577BBD-B7B3-4E40-A336-E575A417E696}">
      <dgm:prSet/>
      <dgm:spPr/>
      <dgm:t>
        <a:bodyPr/>
        <a:lstStyle/>
        <a:p>
          <a:endParaRPr lang="ru-RU"/>
        </a:p>
      </dgm:t>
    </dgm:pt>
    <dgm:pt modelId="{E644CEE3-57D2-4CDC-922D-A3FFA7BC0093}" type="sibTrans" cxnId="{54577BBD-B7B3-4E40-A336-E575A417E696}">
      <dgm:prSet/>
      <dgm:spPr/>
      <dgm:t>
        <a:bodyPr/>
        <a:lstStyle/>
        <a:p>
          <a:endParaRPr lang="ru-RU"/>
        </a:p>
      </dgm:t>
    </dgm:pt>
    <dgm:pt modelId="{93CFD8D3-B652-402A-B471-AB47C81D47F4}" type="pres">
      <dgm:prSet presAssocID="{4D8E31B6-43EA-4AAE-A45E-FF0EF36B5B94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C761184-32A3-436E-B48B-965294609E31}" type="pres">
      <dgm:prSet presAssocID="{4D8E31B6-43EA-4AAE-A45E-FF0EF36B5B94}" presName="comp1" presStyleCnt="0"/>
      <dgm:spPr/>
    </dgm:pt>
    <dgm:pt modelId="{620F296C-CE90-4613-B3A8-0F6823B1D3C5}" type="pres">
      <dgm:prSet presAssocID="{4D8E31B6-43EA-4AAE-A45E-FF0EF36B5B94}" presName="circle1" presStyleLbl="node1" presStyleIdx="0" presStyleCnt="5" custLinFactNeighborX="-2920" custLinFactNeighborY="2190"/>
      <dgm:spPr/>
      <dgm:t>
        <a:bodyPr/>
        <a:lstStyle/>
        <a:p>
          <a:endParaRPr lang="ru-RU"/>
        </a:p>
      </dgm:t>
    </dgm:pt>
    <dgm:pt modelId="{F400DFBF-3C04-4861-9B85-43D1FB47BC9D}" type="pres">
      <dgm:prSet presAssocID="{4D8E31B6-43EA-4AAE-A45E-FF0EF36B5B94}" presName="c1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296940-2C0F-452A-AAF4-AE5356BA8440}" type="pres">
      <dgm:prSet presAssocID="{4D8E31B6-43EA-4AAE-A45E-FF0EF36B5B94}" presName="comp2" presStyleCnt="0"/>
      <dgm:spPr/>
    </dgm:pt>
    <dgm:pt modelId="{5D29B85F-1189-465D-8021-288B50E72802}" type="pres">
      <dgm:prSet presAssocID="{4D8E31B6-43EA-4AAE-A45E-FF0EF36B5B94}" presName="circle2" presStyleLbl="node1" presStyleIdx="1" presStyleCnt="5"/>
      <dgm:spPr/>
      <dgm:t>
        <a:bodyPr/>
        <a:lstStyle/>
        <a:p>
          <a:endParaRPr lang="ru-RU"/>
        </a:p>
      </dgm:t>
    </dgm:pt>
    <dgm:pt modelId="{16FD2CA5-8E85-46CD-BDD2-8DB60C23338D}" type="pres">
      <dgm:prSet presAssocID="{4D8E31B6-43EA-4AAE-A45E-FF0EF36B5B94}" presName="c2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B1EE81-46CE-4B48-B82C-B59F1DA8C4E8}" type="pres">
      <dgm:prSet presAssocID="{4D8E31B6-43EA-4AAE-A45E-FF0EF36B5B94}" presName="comp3" presStyleCnt="0"/>
      <dgm:spPr/>
    </dgm:pt>
    <dgm:pt modelId="{B9D7D556-7905-446C-A593-F20C26D6ECB7}" type="pres">
      <dgm:prSet presAssocID="{4D8E31B6-43EA-4AAE-A45E-FF0EF36B5B94}" presName="circle3" presStyleLbl="node1" presStyleIdx="2" presStyleCnt="5"/>
      <dgm:spPr/>
      <dgm:t>
        <a:bodyPr/>
        <a:lstStyle/>
        <a:p>
          <a:endParaRPr lang="ru-RU"/>
        </a:p>
      </dgm:t>
    </dgm:pt>
    <dgm:pt modelId="{3C70F34D-01B5-481A-845D-8FA7EFF6D8ED}" type="pres">
      <dgm:prSet presAssocID="{4D8E31B6-43EA-4AAE-A45E-FF0EF36B5B94}" presName="c3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9AAFF0-B492-4861-8B90-C35AB98B783A}" type="pres">
      <dgm:prSet presAssocID="{4D8E31B6-43EA-4AAE-A45E-FF0EF36B5B94}" presName="comp4" presStyleCnt="0"/>
      <dgm:spPr/>
    </dgm:pt>
    <dgm:pt modelId="{B40A3243-FC44-4CA8-B02F-8CDCB924841C}" type="pres">
      <dgm:prSet presAssocID="{4D8E31B6-43EA-4AAE-A45E-FF0EF36B5B94}" presName="circle4" presStyleLbl="node1" presStyleIdx="3" presStyleCnt="5" custLinFactNeighborY="0"/>
      <dgm:spPr/>
      <dgm:t>
        <a:bodyPr/>
        <a:lstStyle/>
        <a:p>
          <a:endParaRPr lang="ru-RU"/>
        </a:p>
      </dgm:t>
    </dgm:pt>
    <dgm:pt modelId="{DDEB8DD6-10EA-4136-95CF-5566A432E4CA}" type="pres">
      <dgm:prSet presAssocID="{4D8E31B6-43EA-4AAE-A45E-FF0EF36B5B94}" presName="c4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38AC0D-67E3-420A-924F-11700581CCB2}" type="pres">
      <dgm:prSet presAssocID="{4D8E31B6-43EA-4AAE-A45E-FF0EF36B5B94}" presName="comp5" presStyleCnt="0"/>
      <dgm:spPr/>
    </dgm:pt>
    <dgm:pt modelId="{1C63D715-61DA-458E-8704-D4750069E20B}" type="pres">
      <dgm:prSet presAssocID="{4D8E31B6-43EA-4AAE-A45E-FF0EF36B5B94}" presName="circle5" presStyleLbl="node1" presStyleIdx="4" presStyleCnt="5"/>
      <dgm:spPr/>
      <dgm:t>
        <a:bodyPr/>
        <a:lstStyle/>
        <a:p>
          <a:endParaRPr lang="ru-RU"/>
        </a:p>
      </dgm:t>
    </dgm:pt>
    <dgm:pt modelId="{61EEA3D9-A9B0-4D19-B6DC-2BD2FAE52FC1}" type="pres">
      <dgm:prSet presAssocID="{4D8E31B6-43EA-4AAE-A45E-FF0EF36B5B94}" presName="c5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3461179-B4B2-4482-B71B-1733849636B9}" type="presOf" srcId="{31467093-6C4E-4ED1-B4B7-6EBC23897E85}" destId="{B40A3243-FC44-4CA8-B02F-8CDCB924841C}" srcOrd="0" destOrd="0" presId="urn:microsoft.com/office/officeart/2005/8/layout/venn2"/>
    <dgm:cxn modelId="{54577BBD-B7B3-4E40-A336-E575A417E696}" srcId="{4D8E31B6-43EA-4AAE-A45E-FF0EF36B5B94}" destId="{31467093-6C4E-4ED1-B4B7-6EBC23897E85}" srcOrd="3" destOrd="0" parTransId="{947FCB02-0071-4C07-B791-E3466B5B6967}" sibTransId="{E644CEE3-57D2-4CDC-922D-A3FFA7BC0093}"/>
    <dgm:cxn modelId="{2EC1F661-9461-4D21-A412-F40A6863952C}" type="presOf" srcId="{ED4CD48F-F443-4B75-9407-5AFE564ABCD8}" destId="{620F296C-CE90-4613-B3A8-0F6823B1D3C5}" srcOrd="0" destOrd="0" presId="urn:microsoft.com/office/officeart/2005/8/layout/venn2"/>
    <dgm:cxn modelId="{480BF35E-0378-4C0B-A540-8F8EE4AA0DCD}" srcId="{4D8E31B6-43EA-4AAE-A45E-FF0EF36B5B94}" destId="{7E3246B5-CFD2-48DD-A9B5-5DF953287BE1}" srcOrd="4" destOrd="0" parTransId="{E8542B47-DA67-4AB3-806D-582A1301B93F}" sibTransId="{656A6689-A848-4028-ADF4-800718683A01}"/>
    <dgm:cxn modelId="{E257E587-767A-4965-A437-86453E645B43}" type="presOf" srcId="{7E3246B5-CFD2-48DD-A9B5-5DF953287BE1}" destId="{61EEA3D9-A9B0-4D19-B6DC-2BD2FAE52FC1}" srcOrd="1" destOrd="0" presId="urn:microsoft.com/office/officeart/2005/8/layout/venn2"/>
    <dgm:cxn modelId="{78E4C651-C4B7-440B-9133-035CC4535DDA}" type="presOf" srcId="{ED4CD48F-F443-4B75-9407-5AFE564ABCD8}" destId="{F400DFBF-3C04-4861-9B85-43D1FB47BC9D}" srcOrd="1" destOrd="0" presId="urn:microsoft.com/office/officeart/2005/8/layout/venn2"/>
    <dgm:cxn modelId="{02E95E47-735E-468E-B489-84E3F940E1A0}" type="presOf" srcId="{4D8E31B6-43EA-4AAE-A45E-FF0EF36B5B94}" destId="{93CFD8D3-B652-402A-B471-AB47C81D47F4}" srcOrd="0" destOrd="0" presId="urn:microsoft.com/office/officeart/2005/8/layout/venn2"/>
    <dgm:cxn modelId="{742B303D-3266-4A05-90D7-2F893BC508B0}" type="presOf" srcId="{6838613D-D014-41F3-BDB5-A7844B0DF571}" destId="{5D29B85F-1189-465D-8021-288B50E72802}" srcOrd="0" destOrd="0" presId="urn:microsoft.com/office/officeart/2005/8/layout/venn2"/>
    <dgm:cxn modelId="{69A6C600-A9BD-49BB-9DA9-B49FD1EC127A}" type="presOf" srcId="{31467093-6C4E-4ED1-B4B7-6EBC23897E85}" destId="{DDEB8DD6-10EA-4136-95CF-5566A432E4CA}" srcOrd="1" destOrd="0" presId="urn:microsoft.com/office/officeart/2005/8/layout/venn2"/>
    <dgm:cxn modelId="{482D669F-AB28-48D0-A75E-EF8085038380}" srcId="{4D8E31B6-43EA-4AAE-A45E-FF0EF36B5B94}" destId="{ED4CD48F-F443-4B75-9407-5AFE564ABCD8}" srcOrd="0" destOrd="0" parTransId="{BA304C29-D8DC-48D5-8919-A766B619FEA8}" sibTransId="{2F89D129-5E23-4B53-ACC5-79FB3D5906F1}"/>
    <dgm:cxn modelId="{FD002498-41B2-4DFE-8FA7-759F785D2E7A}" type="presOf" srcId="{6ECAEDED-5BE0-4BEE-95F6-1F418BE2BC41}" destId="{B9D7D556-7905-446C-A593-F20C26D6ECB7}" srcOrd="0" destOrd="0" presId="urn:microsoft.com/office/officeart/2005/8/layout/venn2"/>
    <dgm:cxn modelId="{E5871579-A46D-4DA9-92AA-9A84F27B74BC}" srcId="{4D8E31B6-43EA-4AAE-A45E-FF0EF36B5B94}" destId="{6ECAEDED-5BE0-4BEE-95F6-1F418BE2BC41}" srcOrd="2" destOrd="0" parTransId="{4158C913-1A03-404F-996F-D3FA060E42A3}" sibTransId="{802818C9-06AC-434A-AF00-0EDF7F5ADB31}"/>
    <dgm:cxn modelId="{55AC7836-80AB-4440-B897-C9C72C2DDEAC}" type="presOf" srcId="{7E3246B5-CFD2-48DD-A9B5-5DF953287BE1}" destId="{1C63D715-61DA-458E-8704-D4750069E20B}" srcOrd="0" destOrd="0" presId="urn:microsoft.com/office/officeart/2005/8/layout/venn2"/>
    <dgm:cxn modelId="{39FC60C3-A891-4580-B6FB-A889AA02AD8B}" type="presOf" srcId="{6ECAEDED-5BE0-4BEE-95F6-1F418BE2BC41}" destId="{3C70F34D-01B5-481A-845D-8FA7EFF6D8ED}" srcOrd="1" destOrd="0" presId="urn:microsoft.com/office/officeart/2005/8/layout/venn2"/>
    <dgm:cxn modelId="{DD16DF3A-36EF-4409-93C8-AE0CC30FA03B}" type="presOf" srcId="{6838613D-D014-41F3-BDB5-A7844B0DF571}" destId="{16FD2CA5-8E85-46CD-BDD2-8DB60C23338D}" srcOrd="1" destOrd="0" presId="urn:microsoft.com/office/officeart/2005/8/layout/venn2"/>
    <dgm:cxn modelId="{7D1311E1-098E-40C5-A43B-32FFAF4C960D}" srcId="{4D8E31B6-43EA-4AAE-A45E-FF0EF36B5B94}" destId="{6838613D-D014-41F3-BDB5-A7844B0DF571}" srcOrd="1" destOrd="0" parTransId="{6AE39083-AD5A-4745-ADDE-90AE8FEA7988}" sibTransId="{3FC6C3BE-39FE-437E-8ECE-97D3ACF4C999}"/>
    <dgm:cxn modelId="{FCF46976-D5EB-49F7-B672-73C2BD8F6F13}" type="presParOf" srcId="{93CFD8D3-B652-402A-B471-AB47C81D47F4}" destId="{1C761184-32A3-436E-B48B-965294609E31}" srcOrd="0" destOrd="0" presId="urn:microsoft.com/office/officeart/2005/8/layout/venn2"/>
    <dgm:cxn modelId="{E8B72091-0714-487A-811A-BD258F8AA763}" type="presParOf" srcId="{1C761184-32A3-436E-B48B-965294609E31}" destId="{620F296C-CE90-4613-B3A8-0F6823B1D3C5}" srcOrd="0" destOrd="0" presId="urn:microsoft.com/office/officeart/2005/8/layout/venn2"/>
    <dgm:cxn modelId="{A3E48C66-65AC-475F-BCE1-F78851E859B4}" type="presParOf" srcId="{1C761184-32A3-436E-B48B-965294609E31}" destId="{F400DFBF-3C04-4861-9B85-43D1FB47BC9D}" srcOrd="1" destOrd="0" presId="urn:microsoft.com/office/officeart/2005/8/layout/venn2"/>
    <dgm:cxn modelId="{4A5CF546-262F-4F0E-B339-F042BC392A66}" type="presParOf" srcId="{93CFD8D3-B652-402A-B471-AB47C81D47F4}" destId="{03296940-2C0F-452A-AAF4-AE5356BA8440}" srcOrd="1" destOrd="0" presId="urn:microsoft.com/office/officeart/2005/8/layout/venn2"/>
    <dgm:cxn modelId="{6D6BF006-B990-4CBE-A1F8-785986D99FFD}" type="presParOf" srcId="{03296940-2C0F-452A-AAF4-AE5356BA8440}" destId="{5D29B85F-1189-465D-8021-288B50E72802}" srcOrd="0" destOrd="0" presId="urn:microsoft.com/office/officeart/2005/8/layout/venn2"/>
    <dgm:cxn modelId="{6105D3EF-0DEB-4448-BB3B-6CBD8CE2E155}" type="presParOf" srcId="{03296940-2C0F-452A-AAF4-AE5356BA8440}" destId="{16FD2CA5-8E85-46CD-BDD2-8DB60C23338D}" srcOrd="1" destOrd="0" presId="urn:microsoft.com/office/officeart/2005/8/layout/venn2"/>
    <dgm:cxn modelId="{B168A48A-C30A-4C4A-96D8-24C8B56A67F8}" type="presParOf" srcId="{93CFD8D3-B652-402A-B471-AB47C81D47F4}" destId="{CFB1EE81-46CE-4B48-B82C-B59F1DA8C4E8}" srcOrd="2" destOrd="0" presId="urn:microsoft.com/office/officeart/2005/8/layout/venn2"/>
    <dgm:cxn modelId="{004622E9-2271-451C-8C48-5DC9FCAA9CB2}" type="presParOf" srcId="{CFB1EE81-46CE-4B48-B82C-B59F1DA8C4E8}" destId="{B9D7D556-7905-446C-A593-F20C26D6ECB7}" srcOrd="0" destOrd="0" presId="urn:microsoft.com/office/officeart/2005/8/layout/venn2"/>
    <dgm:cxn modelId="{D82C511C-3090-4249-9754-4063A04F134E}" type="presParOf" srcId="{CFB1EE81-46CE-4B48-B82C-B59F1DA8C4E8}" destId="{3C70F34D-01B5-481A-845D-8FA7EFF6D8ED}" srcOrd="1" destOrd="0" presId="urn:microsoft.com/office/officeart/2005/8/layout/venn2"/>
    <dgm:cxn modelId="{CF0E6DF7-4DF3-4F67-965C-5BD8087DF54F}" type="presParOf" srcId="{93CFD8D3-B652-402A-B471-AB47C81D47F4}" destId="{659AAFF0-B492-4861-8B90-C35AB98B783A}" srcOrd="3" destOrd="0" presId="urn:microsoft.com/office/officeart/2005/8/layout/venn2"/>
    <dgm:cxn modelId="{41D5F5AF-537B-4D92-A907-3BB4669F8D6D}" type="presParOf" srcId="{659AAFF0-B492-4861-8B90-C35AB98B783A}" destId="{B40A3243-FC44-4CA8-B02F-8CDCB924841C}" srcOrd="0" destOrd="0" presId="urn:microsoft.com/office/officeart/2005/8/layout/venn2"/>
    <dgm:cxn modelId="{276D1420-4D85-455A-8A6C-2F70152AC607}" type="presParOf" srcId="{659AAFF0-B492-4861-8B90-C35AB98B783A}" destId="{DDEB8DD6-10EA-4136-95CF-5566A432E4CA}" srcOrd="1" destOrd="0" presId="urn:microsoft.com/office/officeart/2005/8/layout/venn2"/>
    <dgm:cxn modelId="{CA1D1BDE-3317-442C-8299-AB1E447481B1}" type="presParOf" srcId="{93CFD8D3-B652-402A-B471-AB47C81D47F4}" destId="{F238AC0D-67E3-420A-924F-11700581CCB2}" srcOrd="4" destOrd="0" presId="urn:microsoft.com/office/officeart/2005/8/layout/venn2"/>
    <dgm:cxn modelId="{8CF19F21-89A2-45E8-AF77-D1565668CF3B}" type="presParOf" srcId="{F238AC0D-67E3-420A-924F-11700581CCB2}" destId="{1C63D715-61DA-458E-8704-D4750069E20B}" srcOrd="0" destOrd="0" presId="urn:microsoft.com/office/officeart/2005/8/layout/venn2"/>
    <dgm:cxn modelId="{BC52F46B-2A16-432E-8E7A-BC14334EC0E9}" type="presParOf" srcId="{F238AC0D-67E3-420A-924F-11700581CCB2}" destId="{61EEA3D9-A9B0-4D19-B6DC-2BD2FAE52FC1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E4FF83-1EA1-458B-9737-5EFE46A8BFDC}">
      <dsp:nvSpPr>
        <dsp:cNvPr id="0" name=""/>
        <dsp:cNvSpPr/>
      </dsp:nvSpPr>
      <dsp:spPr>
        <a:xfrm>
          <a:off x="1714500" y="542925"/>
          <a:ext cx="1352549" cy="1352549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500" kern="1200"/>
        </a:p>
      </dsp:txBody>
      <dsp:txXfrm>
        <a:off x="1912576" y="741001"/>
        <a:ext cx="956397" cy="956397"/>
      </dsp:txXfrm>
    </dsp:sp>
    <dsp:sp modelId="{E7021C7E-4BAC-433F-8ADE-572FF72221CD}">
      <dsp:nvSpPr>
        <dsp:cNvPr id="0" name=""/>
        <dsp:cNvSpPr/>
      </dsp:nvSpPr>
      <dsp:spPr>
        <a:xfrm>
          <a:off x="2052637" y="241"/>
          <a:ext cx="676274" cy="676274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2151675" y="99279"/>
        <a:ext cx="478198" cy="478198"/>
      </dsp:txXfrm>
    </dsp:sp>
    <dsp:sp modelId="{25E34205-B4E9-48AD-A552-DCA24F80E675}">
      <dsp:nvSpPr>
        <dsp:cNvPr id="0" name=""/>
        <dsp:cNvSpPr/>
      </dsp:nvSpPr>
      <dsp:spPr>
        <a:xfrm>
          <a:off x="2933458" y="881062"/>
          <a:ext cx="676274" cy="676274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3032496" y="980100"/>
        <a:ext cx="478198" cy="478198"/>
      </dsp:txXfrm>
    </dsp:sp>
    <dsp:sp modelId="{56604B96-31C1-418C-A0DC-33A842F812FB}">
      <dsp:nvSpPr>
        <dsp:cNvPr id="0" name=""/>
        <dsp:cNvSpPr/>
      </dsp:nvSpPr>
      <dsp:spPr>
        <a:xfrm>
          <a:off x="2052637" y="1761883"/>
          <a:ext cx="676274" cy="676274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2151675" y="1860921"/>
        <a:ext cx="478198" cy="478198"/>
      </dsp:txXfrm>
    </dsp:sp>
    <dsp:sp modelId="{6B508821-D604-4E89-97A2-540D4A256A75}">
      <dsp:nvSpPr>
        <dsp:cNvPr id="0" name=""/>
        <dsp:cNvSpPr/>
      </dsp:nvSpPr>
      <dsp:spPr>
        <a:xfrm>
          <a:off x="1171816" y="881062"/>
          <a:ext cx="676274" cy="676274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1270854" y="980100"/>
        <a:ext cx="478198" cy="47819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0B7E3D-EC00-4CA4-A5AF-5EC6A318D78F}">
      <dsp:nvSpPr>
        <dsp:cNvPr id="0" name=""/>
        <dsp:cNvSpPr/>
      </dsp:nvSpPr>
      <dsp:spPr>
        <a:xfrm>
          <a:off x="2029508" y="460"/>
          <a:ext cx="713007" cy="71300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133925" y="104877"/>
        <a:ext cx="504173" cy="504173"/>
      </dsp:txXfrm>
    </dsp:sp>
    <dsp:sp modelId="{3BA2F0BE-674B-4891-B224-9EB6DACEEC40}">
      <dsp:nvSpPr>
        <dsp:cNvPr id="0" name=""/>
        <dsp:cNvSpPr/>
      </dsp:nvSpPr>
      <dsp:spPr>
        <a:xfrm rot="2160000">
          <a:off x="2720043" y="548278"/>
          <a:ext cx="189795" cy="24064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2725480" y="579672"/>
        <a:ext cx="132857" cy="144384"/>
      </dsp:txXfrm>
    </dsp:sp>
    <dsp:sp modelId="{45BE0D8A-2B5B-4110-9C4E-0302A880B228}">
      <dsp:nvSpPr>
        <dsp:cNvPr id="0" name=""/>
        <dsp:cNvSpPr/>
      </dsp:nvSpPr>
      <dsp:spPr>
        <a:xfrm>
          <a:off x="2896056" y="630044"/>
          <a:ext cx="713007" cy="71300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3000473" y="734461"/>
        <a:ext cx="504173" cy="504173"/>
      </dsp:txXfrm>
    </dsp:sp>
    <dsp:sp modelId="{A55FC4CC-EB15-4F42-B69D-85FC25FC09DC}">
      <dsp:nvSpPr>
        <dsp:cNvPr id="0" name=""/>
        <dsp:cNvSpPr/>
      </dsp:nvSpPr>
      <dsp:spPr>
        <a:xfrm rot="6480000">
          <a:off x="2993826" y="1370463"/>
          <a:ext cx="189795" cy="24064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3031092" y="1391515"/>
        <a:ext cx="132857" cy="144384"/>
      </dsp:txXfrm>
    </dsp:sp>
    <dsp:sp modelId="{C646E086-AF49-4EC0-8469-A110EAA2B45C}">
      <dsp:nvSpPr>
        <dsp:cNvPr id="0" name=""/>
        <dsp:cNvSpPr/>
      </dsp:nvSpPr>
      <dsp:spPr>
        <a:xfrm>
          <a:off x="2565064" y="1648731"/>
          <a:ext cx="713007" cy="71300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669481" y="1753148"/>
        <a:ext cx="504173" cy="504173"/>
      </dsp:txXfrm>
    </dsp:sp>
    <dsp:sp modelId="{38AC7BA3-F9D3-43DD-8502-82791909F21D}">
      <dsp:nvSpPr>
        <dsp:cNvPr id="0" name=""/>
        <dsp:cNvSpPr/>
      </dsp:nvSpPr>
      <dsp:spPr>
        <a:xfrm rot="10800000">
          <a:off x="2296486" y="1884915"/>
          <a:ext cx="189795" cy="24064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2353424" y="1933043"/>
        <a:ext cx="132857" cy="144384"/>
      </dsp:txXfrm>
    </dsp:sp>
    <dsp:sp modelId="{EF6C64E9-D03B-412A-940C-935E98C564D0}">
      <dsp:nvSpPr>
        <dsp:cNvPr id="0" name=""/>
        <dsp:cNvSpPr/>
      </dsp:nvSpPr>
      <dsp:spPr>
        <a:xfrm>
          <a:off x="1493952" y="1648731"/>
          <a:ext cx="713007" cy="71300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1598369" y="1753148"/>
        <a:ext cx="504173" cy="504173"/>
      </dsp:txXfrm>
    </dsp:sp>
    <dsp:sp modelId="{F9F6C31E-2FEC-4D91-BD5F-24120604AE79}">
      <dsp:nvSpPr>
        <dsp:cNvPr id="0" name=""/>
        <dsp:cNvSpPr/>
      </dsp:nvSpPr>
      <dsp:spPr>
        <a:xfrm rot="15120000">
          <a:off x="1591723" y="1380680"/>
          <a:ext cx="189795" cy="24064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1628989" y="1455884"/>
        <a:ext cx="132857" cy="144384"/>
      </dsp:txXfrm>
    </dsp:sp>
    <dsp:sp modelId="{17111415-59E4-4177-A66F-9A2A07121095}">
      <dsp:nvSpPr>
        <dsp:cNvPr id="0" name=""/>
        <dsp:cNvSpPr/>
      </dsp:nvSpPr>
      <dsp:spPr>
        <a:xfrm>
          <a:off x="1162961" y="630044"/>
          <a:ext cx="713007" cy="71300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1267378" y="734461"/>
        <a:ext cx="504173" cy="504173"/>
      </dsp:txXfrm>
    </dsp:sp>
    <dsp:sp modelId="{0FF299E6-CE58-463F-BF8C-4DAFD7D68F11}">
      <dsp:nvSpPr>
        <dsp:cNvPr id="0" name=""/>
        <dsp:cNvSpPr/>
      </dsp:nvSpPr>
      <dsp:spPr>
        <a:xfrm rot="19440000">
          <a:off x="1853495" y="554593"/>
          <a:ext cx="189795" cy="24064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1858932" y="619455"/>
        <a:ext cx="132857" cy="14438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0F296C-CE90-4613-B3A8-0F6823B1D3C5}">
      <dsp:nvSpPr>
        <dsp:cNvPr id="0" name=""/>
        <dsp:cNvSpPr/>
      </dsp:nvSpPr>
      <dsp:spPr>
        <a:xfrm>
          <a:off x="1335384" y="0"/>
          <a:ext cx="2336292" cy="233629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0" kern="1200"/>
        </a:p>
      </dsp:txBody>
      <dsp:txXfrm>
        <a:off x="2065475" y="116814"/>
        <a:ext cx="876109" cy="233629"/>
      </dsp:txXfrm>
    </dsp:sp>
    <dsp:sp modelId="{5D29B85F-1189-465D-8021-288B50E72802}">
      <dsp:nvSpPr>
        <dsp:cNvPr id="0" name=""/>
        <dsp:cNvSpPr/>
      </dsp:nvSpPr>
      <dsp:spPr>
        <a:xfrm>
          <a:off x="1578825" y="350443"/>
          <a:ext cx="1985848" cy="198584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0" kern="1200"/>
        </a:p>
      </dsp:txBody>
      <dsp:txXfrm>
        <a:off x="2143551" y="464630"/>
        <a:ext cx="856397" cy="228372"/>
      </dsp:txXfrm>
    </dsp:sp>
    <dsp:sp modelId="{B9D7D556-7905-446C-A593-F20C26D6ECB7}">
      <dsp:nvSpPr>
        <dsp:cNvPr id="0" name=""/>
        <dsp:cNvSpPr/>
      </dsp:nvSpPr>
      <dsp:spPr>
        <a:xfrm>
          <a:off x="1754047" y="700887"/>
          <a:ext cx="1635404" cy="163540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0" kern="1200"/>
        </a:p>
      </dsp:txBody>
      <dsp:txXfrm>
        <a:off x="2148589" y="813730"/>
        <a:ext cx="846321" cy="225685"/>
      </dsp:txXfrm>
    </dsp:sp>
    <dsp:sp modelId="{B40A3243-FC44-4CA8-B02F-8CDCB924841C}">
      <dsp:nvSpPr>
        <dsp:cNvPr id="0" name=""/>
        <dsp:cNvSpPr/>
      </dsp:nvSpPr>
      <dsp:spPr>
        <a:xfrm>
          <a:off x="1929269" y="1051331"/>
          <a:ext cx="1284960" cy="128496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2224810" y="1166977"/>
        <a:ext cx="693878" cy="231292"/>
      </dsp:txXfrm>
    </dsp:sp>
    <dsp:sp modelId="{1C63D715-61DA-458E-8704-D4750069E20B}">
      <dsp:nvSpPr>
        <dsp:cNvPr id="0" name=""/>
        <dsp:cNvSpPr/>
      </dsp:nvSpPr>
      <dsp:spPr>
        <a:xfrm>
          <a:off x="2104491" y="1401775"/>
          <a:ext cx="934516" cy="93451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b="0" kern="1200"/>
        </a:p>
      </dsp:txBody>
      <dsp:txXfrm>
        <a:off x="2241348" y="1635404"/>
        <a:ext cx="660803" cy="4672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3</cp:revision>
  <dcterms:created xsi:type="dcterms:W3CDTF">2018-10-25T17:44:00Z</dcterms:created>
  <dcterms:modified xsi:type="dcterms:W3CDTF">2018-12-16T11:33:00Z</dcterms:modified>
</cp:coreProperties>
</file>