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8B0" w:rsidRDefault="00046419" w:rsidP="00D77318">
      <w:pPr>
        <w:pStyle w:val="2"/>
        <w:spacing w:line="240" w:lineRule="auto"/>
        <w:jc w:val="center"/>
        <w:rPr>
          <w:rFonts w:ascii="Trebuchet MS" w:eastAsia="Times New Roman" w:hAnsi="Trebuchet MS" w:cs="Times New Roman"/>
          <w:color w:val="707070"/>
          <w:sz w:val="31"/>
          <w:szCs w:val="31"/>
          <w:lang w:eastAsia="ru-RU"/>
        </w:rPr>
      </w:pPr>
      <w:r>
        <w:rPr>
          <w:b w:val="0"/>
          <w:noProof/>
          <w:sz w:val="5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-5129530</wp:posOffset>
            </wp:positionH>
            <wp:positionV relativeFrom="paragraph">
              <wp:posOffset>-664210</wp:posOffset>
            </wp:positionV>
            <wp:extent cx="13611225" cy="10807700"/>
            <wp:effectExtent l="0" t="0" r="9525" b="0"/>
            <wp:wrapNone/>
            <wp:docPr id="7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08077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D77318"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  <w:t>ГБОУ СОШ №2 «</w:t>
      </w:r>
      <w:proofErr w:type="spellStart"/>
      <w:r w:rsidR="00D77318"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  <w:t>ОЦ»с</w:t>
      </w:r>
      <w:proofErr w:type="gramStart"/>
      <w:r w:rsidR="00D77318"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  <w:t>.К</w:t>
      </w:r>
      <w:proofErr w:type="gramEnd"/>
      <w:r w:rsidR="00D77318"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  <w:t>инель</w:t>
      </w:r>
      <w:proofErr w:type="spellEnd"/>
      <w:r w:rsidR="00D77318">
        <w:rPr>
          <w:rFonts w:asciiTheme="minorHAnsi" w:eastAsia="Times New Roman" w:hAnsiTheme="minorHAnsi" w:cstheme="minorHAnsi"/>
          <w:bCs w:val="0"/>
          <w:color w:val="000000" w:themeColor="text1"/>
          <w:sz w:val="24"/>
          <w:szCs w:val="31"/>
          <w:lang w:eastAsia="ru-RU"/>
        </w:rPr>
        <w:t>-Черкассы</w:t>
      </w:r>
    </w:p>
    <w:p w:rsidR="00046419" w:rsidRDefault="00046419" w:rsidP="003808B0">
      <w:pPr>
        <w:jc w:val="center"/>
        <w:rPr>
          <w:b/>
          <w:color w:val="990099"/>
          <w:sz w:val="36"/>
        </w:rPr>
      </w:pPr>
    </w:p>
    <w:p w:rsidR="00046419" w:rsidRDefault="00046419" w:rsidP="003808B0">
      <w:pPr>
        <w:jc w:val="center"/>
        <w:rPr>
          <w:b/>
          <w:color w:val="990099"/>
          <w:sz w:val="36"/>
        </w:rPr>
      </w:pPr>
    </w:p>
    <w:p w:rsidR="00D77318" w:rsidRDefault="00D77318" w:rsidP="00516AB9">
      <w:pPr>
        <w:spacing w:after="0" w:line="240" w:lineRule="auto"/>
        <w:ind w:left="-426"/>
        <w:jc w:val="center"/>
        <w:rPr>
          <w:rFonts w:ascii="Bookman Old Style" w:hAnsi="Bookman Old Style"/>
          <w:b/>
          <w:color w:val="0000CC"/>
          <w:sz w:val="48"/>
        </w:rPr>
      </w:pPr>
    </w:p>
    <w:p w:rsidR="00D77318" w:rsidRDefault="00D77318" w:rsidP="00516AB9">
      <w:pPr>
        <w:spacing w:after="0" w:line="240" w:lineRule="auto"/>
        <w:ind w:left="-426"/>
        <w:jc w:val="center"/>
        <w:rPr>
          <w:rFonts w:ascii="Bookman Old Style" w:hAnsi="Bookman Old Style"/>
          <w:b/>
          <w:color w:val="0000CC"/>
          <w:sz w:val="48"/>
        </w:rPr>
      </w:pPr>
    </w:p>
    <w:p w:rsidR="00D77318" w:rsidRDefault="00D77318" w:rsidP="00516AB9">
      <w:pPr>
        <w:spacing w:after="0" w:line="240" w:lineRule="auto"/>
        <w:ind w:left="-426"/>
        <w:jc w:val="center"/>
        <w:rPr>
          <w:rFonts w:ascii="Bookman Old Style" w:hAnsi="Bookman Old Style"/>
          <w:b/>
          <w:color w:val="0000CC"/>
          <w:sz w:val="48"/>
        </w:rPr>
      </w:pPr>
    </w:p>
    <w:p w:rsidR="00D77318" w:rsidRDefault="00D77318" w:rsidP="00516AB9">
      <w:pPr>
        <w:spacing w:after="0" w:line="240" w:lineRule="auto"/>
        <w:ind w:left="-426"/>
        <w:jc w:val="center"/>
        <w:rPr>
          <w:rFonts w:ascii="Bookman Old Style" w:hAnsi="Bookman Old Style"/>
          <w:b/>
          <w:color w:val="0000CC"/>
          <w:sz w:val="48"/>
        </w:rPr>
      </w:pPr>
    </w:p>
    <w:p w:rsidR="00D77318" w:rsidRDefault="00D77318" w:rsidP="00516AB9">
      <w:pPr>
        <w:spacing w:after="0" w:line="240" w:lineRule="auto"/>
        <w:ind w:left="-426"/>
        <w:jc w:val="center"/>
        <w:rPr>
          <w:rFonts w:ascii="Bookman Old Style" w:hAnsi="Bookman Old Style"/>
          <w:b/>
          <w:color w:val="0000CC"/>
          <w:sz w:val="48"/>
        </w:rPr>
      </w:pPr>
    </w:p>
    <w:p w:rsidR="00D77318" w:rsidRDefault="00D77318" w:rsidP="00516AB9">
      <w:pPr>
        <w:spacing w:after="0" w:line="240" w:lineRule="auto"/>
        <w:ind w:left="-426"/>
        <w:jc w:val="center"/>
        <w:rPr>
          <w:rFonts w:ascii="Bookman Old Style" w:hAnsi="Bookman Old Style"/>
          <w:b/>
          <w:color w:val="0000CC"/>
          <w:sz w:val="48"/>
        </w:rPr>
      </w:pPr>
    </w:p>
    <w:p w:rsidR="00FF5541" w:rsidRDefault="00FF5541" w:rsidP="00D77318">
      <w:pPr>
        <w:spacing w:after="0" w:line="240" w:lineRule="auto"/>
        <w:ind w:left="-426"/>
        <w:jc w:val="center"/>
        <w:rPr>
          <w:sz w:val="24"/>
        </w:rPr>
      </w:pPr>
      <w:r w:rsidRPr="00BB674C">
        <w:rPr>
          <w:rFonts w:ascii="Bookman Old Style" w:hAnsi="Bookman Old Style"/>
          <w:b/>
          <w:color w:val="0000CC"/>
          <w:sz w:val="48"/>
        </w:rPr>
        <w:t>«</w:t>
      </w:r>
      <w:r w:rsidR="00214960">
        <w:rPr>
          <w:rFonts w:ascii="Bookman Old Style" w:hAnsi="Bookman Old Style"/>
          <w:b/>
          <w:color w:val="0000CC"/>
          <w:sz w:val="48"/>
        </w:rPr>
        <w:t>МОРСКАЯ ВОДА</w:t>
      </w:r>
      <w:r w:rsidRPr="00BB674C">
        <w:rPr>
          <w:rFonts w:ascii="Bookman Old Style" w:hAnsi="Bookman Old Style"/>
          <w:b/>
          <w:color w:val="0000CC"/>
          <w:sz w:val="48"/>
        </w:rPr>
        <w:t>»</w:t>
      </w:r>
    </w:p>
    <w:p w:rsidR="00BB674C" w:rsidRDefault="00BB674C">
      <w:pPr>
        <w:rPr>
          <w:sz w:val="24"/>
        </w:rPr>
      </w:pPr>
    </w:p>
    <w:p w:rsidR="00BB674C" w:rsidRDefault="00BB674C">
      <w:pPr>
        <w:rPr>
          <w:sz w:val="24"/>
        </w:rPr>
      </w:pPr>
    </w:p>
    <w:p w:rsidR="00BB674C" w:rsidRDefault="00BB674C">
      <w:pPr>
        <w:rPr>
          <w:sz w:val="24"/>
        </w:rPr>
      </w:pPr>
    </w:p>
    <w:p w:rsidR="00BB674C" w:rsidRDefault="00BB674C">
      <w:pPr>
        <w:rPr>
          <w:sz w:val="24"/>
        </w:rPr>
      </w:pPr>
    </w:p>
    <w:p w:rsidR="00BB674C" w:rsidRPr="00FF5541" w:rsidRDefault="00BB674C">
      <w:pPr>
        <w:rPr>
          <w:sz w:val="24"/>
        </w:rPr>
      </w:pPr>
    </w:p>
    <w:p w:rsidR="00FF5541" w:rsidRPr="00191D37" w:rsidRDefault="00FF5541" w:rsidP="00BB674C">
      <w:pPr>
        <w:spacing w:after="0"/>
        <w:jc w:val="right"/>
        <w:rPr>
          <w:b/>
          <w:color w:val="0000CC"/>
          <w:sz w:val="24"/>
        </w:rPr>
      </w:pPr>
      <w:r w:rsidRPr="00191D37">
        <w:rPr>
          <w:b/>
          <w:color w:val="0000CC"/>
          <w:sz w:val="24"/>
        </w:rPr>
        <w:t>Автор проекта:</w:t>
      </w:r>
    </w:p>
    <w:p w:rsidR="00E27605" w:rsidRPr="00453E97" w:rsidRDefault="00E27605" w:rsidP="00BB674C">
      <w:pPr>
        <w:spacing w:after="0"/>
        <w:jc w:val="right"/>
        <w:rPr>
          <w:b/>
          <w:sz w:val="24"/>
        </w:rPr>
      </w:pPr>
      <w:r w:rsidRPr="00453E97">
        <w:rPr>
          <w:b/>
          <w:sz w:val="24"/>
        </w:rPr>
        <w:t>Колосова Кристина Сергеевна</w:t>
      </w:r>
    </w:p>
    <w:p w:rsidR="00046419" w:rsidRDefault="00E27605" w:rsidP="00046419">
      <w:pPr>
        <w:spacing w:after="0"/>
        <w:jc w:val="right"/>
        <w:rPr>
          <w:b/>
          <w:color w:val="0000CC"/>
          <w:sz w:val="24"/>
        </w:rPr>
      </w:pPr>
      <w:r>
        <w:rPr>
          <w:b/>
          <w:color w:val="0000CC"/>
          <w:sz w:val="24"/>
        </w:rPr>
        <w:t>Руководитель:</w:t>
      </w:r>
    </w:p>
    <w:p w:rsidR="00E27605" w:rsidRPr="00453E97" w:rsidRDefault="00193F50" w:rsidP="00046419">
      <w:pPr>
        <w:spacing w:after="0"/>
        <w:jc w:val="right"/>
        <w:rPr>
          <w:b/>
          <w:sz w:val="24"/>
        </w:rPr>
      </w:pPr>
      <w:r w:rsidRPr="00453E97">
        <w:rPr>
          <w:b/>
          <w:sz w:val="24"/>
        </w:rPr>
        <w:t>Абдра</w:t>
      </w:r>
      <w:r w:rsidR="003848D7" w:rsidRPr="00453E97">
        <w:rPr>
          <w:b/>
          <w:sz w:val="24"/>
        </w:rPr>
        <w:t>хманова Т.Д.</w:t>
      </w:r>
    </w:p>
    <w:p w:rsidR="003808B0" w:rsidRDefault="003808B0" w:rsidP="00BB674C">
      <w:pPr>
        <w:spacing w:after="0"/>
        <w:jc w:val="right"/>
        <w:rPr>
          <w:b/>
          <w:sz w:val="24"/>
        </w:rPr>
      </w:pPr>
    </w:p>
    <w:p w:rsidR="00FF5541" w:rsidRDefault="00FF5541" w:rsidP="00BB674C">
      <w:pPr>
        <w:spacing w:after="0"/>
        <w:jc w:val="right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</w:p>
    <w:p w:rsidR="003848D7" w:rsidRDefault="003848D7" w:rsidP="00CB1CC3">
      <w:pPr>
        <w:jc w:val="center"/>
        <w:rPr>
          <w:b/>
          <w:sz w:val="24"/>
        </w:rPr>
      </w:pPr>
      <w:r>
        <w:rPr>
          <w:b/>
          <w:sz w:val="24"/>
        </w:rPr>
        <w:t>с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инель-Черкассы,201</w:t>
      </w:r>
      <w:r w:rsidR="00085947">
        <w:rPr>
          <w:b/>
          <w:sz w:val="24"/>
        </w:rPr>
        <w:t>9</w:t>
      </w:r>
      <w:r>
        <w:rPr>
          <w:b/>
          <w:sz w:val="24"/>
        </w:rPr>
        <w:t>г</w:t>
      </w:r>
    </w:p>
    <w:p w:rsidR="003848D7" w:rsidRDefault="003848D7" w:rsidP="003848D7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-511810</wp:posOffset>
            </wp:positionV>
            <wp:extent cx="7591425" cy="10715625"/>
            <wp:effectExtent l="19050" t="0" r="9525" b="0"/>
            <wp:wrapNone/>
            <wp:docPr id="1" name="i-main-pic" descr="Картинка 151 из 95295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1 из 95295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48D7" w:rsidRPr="00453E97" w:rsidRDefault="003848D7" w:rsidP="003848D7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53E97">
        <w:rPr>
          <w:rFonts w:ascii="Times New Roman" w:hAnsi="Times New Roman" w:cs="Times New Roman"/>
          <w:b/>
          <w:color w:val="002060"/>
          <w:sz w:val="24"/>
          <w:szCs w:val="24"/>
        </w:rPr>
        <w:t>ПАСПОРТ ПРОЕКТА:</w:t>
      </w:r>
    </w:p>
    <w:tbl>
      <w:tblPr>
        <w:tblW w:w="934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2"/>
        <w:gridCol w:w="6253"/>
      </w:tblGrid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Название проекта</w:t>
            </w:r>
          </w:p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6253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Исследовательский проект </w:t>
            </w:r>
          </w:p>
          <w:p w:rsidR="003848D7" w:rsidRPr="00453E97" w:rsidRDefault="003848D7" w:rsidP="0008594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</w:t>
            </w:r>
            <w:r w:rsidR="0008594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Морская вода</w:t>
            </w:r>
            <w:proofErr w:type="gramStart"/>
            <w:r w:rsidR="00193F50"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»</w:t>
            </w:r>
            <w:proofErr w:type="gramEnd"/>
          </w:p>
        </w:tc>
      </w:tr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Руководитель проекта</w:t>
            </w:r>
          </w:p>
        </w:tc>
        <w:tc>
          <w:tcPr>
            <w:tcW w:w="6253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Абдрахманова Татьяна Дмитриевна –</w:t>
            </w:r>
          </w:p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Учитель начальных классов</w:t>
            </w:r>
          </w:p>
        </w:tc>
      </w:tr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Консультанты проекта</w:t>
            </w:r>
          </w:p>
        </w:tc>
        <w:tc>
          <w:tcPr>
            <w:tcW w:w="6253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Учитель </w:t>
            </w:r>
          </w:p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Родители</w:t>
            </w:r>
          </w:p>
        </w:tc>
      </w:tr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Возраст детей</w:t>
            </w:r>
          </w:p>
        </w:tc>
        <w:tc>
          <w:tcPr>
            <w:tcW w:w="6253" w:type="dxa"/>
          </w:tcPr>
          <w:p w:rsidR="003848D7" w:rsidRPr="00453E97" w:rsidRDefault="0008594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10-11</w:t>
            </w:r>
            <w:r w:rsidR="003848D7"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лет</w:t>
            </w:r>
          </w:p>
        </w:tc>
      </w:tr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Тип проекта</w:t>
            </w:r>
          </w:p>
        </w:tc>
        <w:tc>
          <w:tcPr>
            <w:tcW w:w="6253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Исследовательский</w:t>
            </w:r>
          </w:p>
        </w:tc>
      </w:tr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Цель проекта</w:t>
            </w:r>
          </w:p>
        </w:tc>
        <w:tc>
          <w:tcPr>
            <w:tcW w:w="6253" w:type="dxa"/>
          </w:tcPr>
          <w:p w:rsidR="00193F50" w:rsidRPr="00453E97" w:rsidRDefault="00193F50" w:rsidP="00193F50">
            <w:pPr>
              <w:spacing w:after="0"/>
              <w:ind w:left="34" w:right="-1" w:firstLine="283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Изучить состав морской воды и определить ее пользу для здоровья человека.</w:t>
            </w:r>
          </w:p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848D7" w:rsidRPr="00453E97" w:rsidTr="00D02BC4">
        <w:tc>
          <w:tcPr>
            <w:tcW w:w="3092" w:type="dxa"/>
          </w:tcPr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Задачи проекта</w:t>
            </w:r>
          </w:p>
        </w:tc>
        <w:tc>
          <w:tcPr>
            <w:tcW w:w="6253" w:type="dxa"/>
          </w:tcPr>
          <w:p w:rsidR="003848D7" w:rsidRPr="00453E97" w:rsidRDefault="003848D7" w:rsidP="00D02B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1.  </w:t>
            </w: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Ознакомиться с литературой по теме</w:t>
            </w: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;</w:t>
            </w:r>
          </w:p>
          <w:p w:rsidR="003848D7" w:rsidRPr="00453E97" w:rsidRDefault="003848D7" w:rsidP="00D02B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2.  </w:t>
            </w: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Научиться работать с различными источниками информации</w:t>
            </w: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3848D7" w:rsidRPr="00453E97" w:rsidRDefault="003848D7" w:rsidP="00D02B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3. </w:t>
            </w: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Изучить</w:t>
            </w:r>
            <w:r w:rsidR="00193F50"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свойства</w:t>
            </w:r>
            <w:proofErr w:type="gramStart"/>
            <w:r w:rsidR="00193F50"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,</w:t>
            </w:r>
            <w:proofErr w:type="gramEnd"/>
            <w:r w:rsidR="00193F50"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состав и практическую пользу морской воды и воздуха для человека</w:t>
            </w: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;</w:t>
            </w:r>
          </w:p>
          <w:p w:rsidR="003848D7" w:rsidRPr="00453E97" w:rsidRDefault="003848D7" w:rsidP="00D02B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4.  </w:t>
            </w: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Найти интересные факты </w:t>
            </w:r>
            <w:r w:rsidR="00193F50"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по теме проекта</w:t>
            </w: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;</w:t>
            </w:r>
          </w:p>
          <w:p w:rsidR="003848D7" w:rsidRPr="00453E97" w:rsidRDefault="003848D7" w:rsidP="00193F50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5.  Воспитывать экологическую культуру и способности к  самостоятельному труду.</w:t>
            </w: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3848D7" w:rsidRPr="00453E97" w:rsidRDefault="003848D7" w:rsidP="00D02B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6.Проанализировать полученную информацию и сделать выводы.</w:t>
            </w:r>
          </w:p>
          <w:p w:rsidR="003848D7" w:rsidRPr="00453E97" w:rsidRDefault="003848D7" w:rsidP="00D02B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848D7" w:rsidRPr="00453E97" w:rsidTr="005B5897">
        <w:trPr>
          <w:trHeight w:val="1491"/>
        </w:trPr>
        <w:tc>
          <w:tcPr>
            <w:tcW w:w="3092" w:type="dxa"/>
          </w:tcPr>
          <w:p w:rsidR="003848D7" w:rsidRPr="00453E97" w:rsidRDefault="003848D7" w:rsidP="00D02BC4">
            <w:pPr>
              <w:ind w:left="6" w:firstLine="142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Ожидаемые результаты проекта.</w:t>
            </w:r>
          </w:p>
          <w:p w:rsidR="003848D7" w:rsidRPr="00453E97" w:rsidRDefault="003848D7" w:rsidP="00D02B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6253" w:type="dxa"/>
          </w:tcPr>
          <w:p w:rsidR="005B5897" w:rsidRPr="00453E97" w:rsidRDefault="005B5897" w:rsidP="005B5897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повышение уровня знаний по данной тематике.</w:t>
            </w:r>
          </w:p>
          <w:p w:rsidR="005B5897" w:rsidRPr="00453E97" w:rsidRDefault="005B5897" w:rsidP="005B5897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получение практических результатов опытным путем.</w:t>
            </w:r>
          </w:p>
          <w:p w:rsidR="003848D7" w:rsidRPr="00453E97" w:rsidRDefault="005B5897" w:rsidP="005B5897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совершенствование уровня знаний о море, экологической компетентности по теме проекта.</w:t>
            </w:r>
          </w:p>
        </w:tc>
      </w:tr>
      <w:tr w:rsidR="003848D7" w:rsidRPr="00453E97" w:rsidTr="00D02BC4">
        <w:tc>
          <w:tcPr>
            <w:tcW w:w="9345" w:type="dxa"/>
            <w:gridSpan w:val="2"/>
          </w:tcPr>
          <w:p w:rsidR="003848D7" w:rsidRPr="00453E97" w:rsidRDefault="003848D7" w:rsidP="00D02BC4">
            <w:pPr>
              <w:ind w:left="360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Этапы работы над проектом:</w:t>
            </w:r>
          </w:p>
        </w:tc>
      </w:tr>
      <w:tr w:rsidR="003848D7" w:rsidRPr="00453E97" w:rsidTr="00D02BC4">
        <w:tc>
          <w:tcPr>
            <w:tcW w:w="9345" w:type="dxa"/>
            <w:gridSpan w:val="2"/>
          </w:tcPr>
          <w:p w:rsidR="003848D7" w:rsidRPr="00453E97" w:rsidRDefault="003848D7" w:rsidP="00D02BC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 этап: Постановка познавательной пр</w:t>
            </w:r>
            <w:r w:rsidR="00EB50A5"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облемы: формулирование проблемы</w:t>
            </w: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. </w:t>
            </w:r>
          </w:p>
          <w:p w:rsidR="003848D7" w:rsidRPr="00453E97" w:rsidRDefault="003848D7" w:rsidP="00D02BC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 этап: Первичный анализ задачи, выдвижение предположений. Отбор способов проверки предположений</w:t>
            </w:r>
            <w:r w:rsidR="005B5897"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. </w:t>
            </w: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Проверка этих предположений в ходе проекта.</w:t>
            </w:r>
          </w:p>
          <w:p w:rsidR="00EB50A5" w:rsidRPr="00453E97" w:rsidRDefault="003848D7" w:rsidP="003848D7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 этап: Анализ полученных, в ходе реализации проекта, предположений результатов и формулирование выводов.</w:t>
            </w:r>
          </w:p>
          <w:p w:rsidR="003848D7" w:rsidRPr="00453E97" w:rsidRDefault="003848D7" w:rsidP="003848D7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E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 этап: Защита проекта.</w:t>
            </w:r>
          </w:p>
        </w:tc>
      </w:tr>
    </w:tbl>
    <w:p w:rsidR="005B5897" w:rsidRDefault="005B5897" w:rsidP="003848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E97" w:rsidRDefault="00453E97" w:rsidP="003848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E97" w:rsidRDefault="00453E97" w:rsidP="003848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8D7" w:rsidRPr="00C93AF4" w:rsidRDefault="003848D7" w:rsidP="00384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AF4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848D7" w:rsidRPr="00C93AF4" w:rsidRDefault="003848D7" w:rsidP="003848D7">
      <w:pPr>
        <w:rPr>
          <w:rFonts w:ascii="Times New Roman" w:hAnsi="Times New Roman" w:cs="Times New Roman"/>
          <w:sz w:val="28"/>
          <w:szCs w:val="28"/>
        </w:rPr>
      </w:pPr>
      <w:r w:rsidRPr="00C93AF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93AF4">
        <w:rPr>
          <w:rFonts w:ascii="Times New Roman" w:hAnsi="Times New Roman" w:cs="Times New Roman"/>
          <w:sz w:val="28"/>
          <w:szCs w:val="28"/>
        </w:rPr>
        <w:t xml:space="preserve"> ВВЕДЕНИЕ</w:t>
      </w:r>
    </w:p>
    <w:p w:rsidR="003848D7" w:rsidRDefault="003848D7" w:rsidP="003848D7">
      <w:pPr>
        <w:rPr>
          <w:rFonts w:ascii="Times New Roman" w:hAnsi="Times New Roman" w:cs="Times New Roman"/>
          <w:sz w:val="28"/>
          <w:szCs w:val="28"/>
        </w:rPr>
      </w:pPr>
      <w:r w:rsidRPr="00C93A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93A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3848D7" w:rsidRPr="00922E77" w:rsidRDefault="003848D7" w:rsidP="00EB50A5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922E77">
        <w:rPr>
          <w:rFonts w:ascii="Times New Roman" w:hAnsi="Times New Roman" w:cs="Times New Roman"/>
          <w:sz w:val="28"/>
          <w:szCs w:val="28"/>
        </w:rPr>
        <w:t xml:space="preserve">2.1. </w:t>
      </w:r>
    </w:p>
    <w:p w:rsidR="003848D7" w:rsidRPr="00922E77" w:rsidRDefault="003848D7" w:rsidP="003848D7">
      <w:pPr>
        <w:widowControl w:val="0"/>
        <w:autoSpaceDE w:val="0"/>
        <w:spacing w:before="100" w:after="64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922E77">
        <w:rPr>
          <w:rFonts w:ascii="Times New Roman" w:hAnsi="Times New Roman" w:cs="Times New Roman"/>
          <w:bCs/>
          <w:kern w:val="1"/>
          <w:sz w:val="28"/>
          <w:szCs w:val="28"/>
          <w:lang w:val="en-US"/>
        </w:rPr>
        <w:t>III</w:t>
      </w:r>
      <w:r w:rsidRPr="00922E77">
        <w:rPr>
          <w:rFonts w:ascii="Times New Roman" w:hAnsi="Times New Roman" w:cs="Times New Roman"/>
          <w:bCs/>
          <w:kern w:val="1"/>
          <w:sz w:val="28"/>
          <w:szCs w:val="28"/>
        </w:rPr>
        <w:t>. ПРАКТИЧЕСКАЯ ЧАСТЬ.</w:t>
      </w:r>
    </w:p>
    <w:p w:rsidR="003848D7" w:rsidRDefault="003848D7" w:rsidP="00EB50A5">
      <w:pPr>
        <w:widowControl w:val="0"/>
        <w:tabs>
          <w:tab w:val="left" w:pos="4395"/>
        </w:tabs>
        <w:autoSpaceDE w:val="0"/>
        <w:spacing w:after="64"/>
        <w:rPr>
          <w:rFonts w:ascii="Times New Roman" w:hAnsi="Times New Roman" w:cs="Times New Roman"/>
          <w:sz w:val="28"/>
          <w:szCs w:val="28"/>
        </w:rPr>
      </w:pPr>
      <w:r w:rsidRPr="00922E77">
        <w:rPr>
          <w:rFonts w:ascii="Times New Roman" w:hAnsi="Times New Roman" w:cs="Times New Roman"/>
          <w:sz w:val="28"/>
          <w:szCs w:val="28"/>
        </w:rPr>
        <w:t xml:space="preserve">3.1 </w:t>
      </w:r>
    </w:p>
    <w:p w:rsidR="003848D7" w:rsidRPr="00922E77" w:rsidRDefault="003848D7" w:rsidP="003848D7">
      <w:pPr>
        <w:widowControl w:val="0"/>
        <w:suppressAutoHyphens/>
        <w:autoSpaceDE w:val="0"/>
        <w:spacing w:after="64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922E77">
        <w:rPr>
          <w:rFonts w:ascii="Times New Roman" w:hAnsi="Times New Roman" w:cs="Times New Roman"/>
          <w:bCs/>
          <w:kern w:val="1"/>
          <w:sz w:val="28"/>
          <w:szCs w:val="28"/>
          <w:lang w:val="en-US"/>
        </w:rPr>
        <w:t>IV</w:t>
      </w:r>
      <w:r w:rsidRPr="00922E77">
        <w:rPr>
          <w:rFonts w:ascii="Times New Roman" w:hAnsi="Times New Roman" w:cs="Times New Roman"/>
          <w:bCs/>
          <w:kern w:val="1"/>
          <w:sz w:val="28"/>
          <w:szCs w:val="28"/>
        </w:rPr>
        <w:t>.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 xml:space="preserve"> ЗАКЛЮЧЕНИЕ</w:t>
      </w:r>
    </w:p>
    <w:p w:rsidR="003848D7" w:rsidRPr="00922E77" w:rsidRDefault="003848D7" w:rsidP="003848D7">
      <w:pPr>
        <w:widowControl w:val="0"/>
        <w:autoSpaceDE w:val="0"/>
        <w:spacing w:before="100" w:after="64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922E77">
        <w:rPr>
          <w:rFonts w:ascii="Times New Roman" w:hAnsi="Times New Roman" w:cs="Times New Roman"/>
          <w:bCs/>
          <w:kern w:val="1"/>
          <w:sz w:val="28"/>
          <w:szCs w:val="28"/>
          <w:lang w:val="en-US"/>
        </w:rPr>
        <w:t>V</w:t>
      </w:r>
      <w:r w:rsidRPr="00922E77">
        <w:rPr>
          <w:rFonts w:ascii="Times New Roman" w:hAnsi="Times New Roman" w:cs="Times New Roman"/>
          <w:bCs/>
          <w:kern w:val="1"/>
          <w:sz w:val="28"/>
          <w:szCs w:val="28"/>
        </w:rPr>
        <w:t>.</w:t>
      </w:r>
      <w:r>
        <w:rPr>
          <w:rFonts w:ascii="Times New Roman" w:hAnsi="Times New Roman" w:cs="Times New Roman"/>
          <w:bCs/>
          <w:kern w:val="1"/>
          <w:sz w:val="28"/>
          <w:szCs w:val="28"/>
        </w:rPr>
        <w:t xml:space="preserve"> ЛИТЕРАТУРА И ИНТЕРНЕТ-ИСТОЧНИКИ</w:t>
      </w:r>
    </w:p>
    <w:p w:rsidR="003944FA" w:rsidRPr="00516AB9" w:rsidRDefault="003944FA" w:rsidP="00516AB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14" w:rsidRDefault="002E6414" w:rsidP="002E6414">
      <w:pPr>
        <w:spacing w:line="360" w:lineRule="auto"/>
        <w:ind w:left="-709" w:firstLine="567"/>
        <w:jc w:val="both"/>
        <w:rPr>
          <w:rFonts w:ascii="Times New Roman" w:hAnsi="Times New Roman" w:cs="Times New Roman"/>
          <w:sz w:val="28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D77318" w:rsidRDefault="00D77318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7537F9" w:rsidRPr="00453E97" w:rsidRDefault="007537F9" w:rsidP="00453E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E9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453E97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</w:p>
    <w:p w:rsidR="008C6F13" w:rsidRPr="00D77318" w:rsidRDefault="008C6F13" w:rsidP="008C6F13">
      <w:pPr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77318">
        <w:rPr>
          <w:rFonts w:ascii="Times New Roman" w:hAnsi="Times New Roman" w:cs="Times New Roman"/>
          <w:sz w:val="28"/>
          <w:szCs w:val="28"/>
        </w:rPr>
        <w:t>На свете так много интересного, непонятного и неизвестного! А так хочется больше узнать, понять, найти!</w:t>
      </w:r>
    </w:p>
    <w:p w:rsidR="004C7637" w:rsidRPr="00D77318" w:rsidRDefault="004C7637" w:rsidP="008B5788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77318">
        <w:rPr>
          <w:rFonts w:ascii="Times New Roman" w:hAnsi="Times New Roman" w:cs="Times New Roman"/>
          <w:sz w:val="28"/>
          <w:szCs w:val="28"/>
        </w:rPr>
        <w:t xml:space="preserve">Лето – это любимое время года моей семьи. У меня каникулы, у родителей долгожданный отпуск, солнце и теплая погодка. </w:t>
      </w:r>
      <w:r w:rsidR="00FA5AD0" w:rsidRPr="00D77318">
        <w:rPr>
          <w:rFonts w:ascii="Times New Roman" w:hAnsi="Times New Roman" w:cs="Times New Roman"/>
          <w:sz w:val="28"/>
          <w:szCs w:val="28"/>
        </w:rPr>
        <w:t>Я родилась в 2007 году здоровым ребенком. У меня не было врожденных патологий органов дыхания, нервной системы и остальных составляющих моего детского организма. Все началось с того момента</w:t>
      </w:r>
      <w:r w:rsidR="007537F9">
        <w:rPr>
          <w:rFonts w:ascii="Times New Roman" w:hAnsi="Times New Roman" w:cs="Times New Roman"/>
          <w:sz w:val="28"/>
          <w:szCs w:val="28"/>
        </w:rPr>
        <w:t>,</w:t>
      </w:r>
      <w:r w:rsidR="00FA5AD0" w:rsidRPr="00D77318">
        <w:rPr>
          <w:rFonts w:ascii="Times New Roman" w:hAnsi="Times New Roman" w:cs="Times New Roman"/>
          <w:sz w:val="28"/>
          <w:szCs w:val="28"/>
        </w:rPr>
        <w:t xml:space="preserve"> как у меня </w:t>
      </w:r>
      <w:r w:rsidR="008B5788" w:rsidRPr="00D77318">
        <w:rPr>
          <w:rFonts w:ascii="Times New Roman" w:hAnsi="Times New Roman" w:cs="Times New Roman"/>
          <w:sz w:val="28"/>
          <w:szCs w:val="28"/>
        </w:rPr>
        <w:t xml:space="preserve">в </w:t>
      </w:r>
      <w:r w:rsidR="007537F9">
        <w:rPr>
          <w:rFonts w:ascii="Times New Roman" w:hAnsi="Times New Roman" w:cs="Times New Roman"/>
          <w:sz w:val="28"/>
          <w:szCs w:val="28"/>
        </w:rPr>
        <w:t>три года</w:t>
      </w:r>
      <w:r w:rsidR="008B5788" w:rsidRPr="00D77318">
        <w:rPr>
          <w:rFonts w:ascii="Times New Roman" w:hAnsi="Times New Roman" w:cs="Times New Roman"/>
          <w:sz w:val="28"/>
          <w:szCs w:val="28"/>
        </w:rPr>
        <w:t xml:space="preserve"> </w:t>
      </w:r>
      <w:r w:rsidR="00FA5AD0" w:rsidRPr="00D77318">
        <w:rPr>
          <w:rFonts w:ascii="Times New Roman" w:hAnsi="Times New Roman" w:cs="Times New Roman"/>
          <w:sz w:val="28"/>
          <w:szCs w:val="28"/>
        </w:rPr>
        <w:t>появилась аллергия</w:t>
      </w:r>
      <w:r w:rsidR="00F52D9F" w:rsidRPr="00D77318">
        <w:rPr>
          <w:rFonts w:ascii="Times New Roman" w:hAnsi="Times New Roman" w:cs="Times New Roman"/>
          <w:sz w:val="28"/>
          <w:szCs w:val="28"/>
        </w:rPr>
        <w:t xml:space="preserve"> и  я начала часто болеть</w:t>
      </w:r>
      <w:r w:rsidR="00FA5AD0" w:rsidRPr="00D77318">
        <w:rPr>
          <w:rFonts w:ascii="Times New Roman" w:hAnsi="Times New Roman" w:cs="Times New Roman"/>
          <w:sz w:val="28"/>
          <w:szCs w:val="28"/>
        </w:rPr>
        <w:t>. Чтобы противостоять это</w:t>
      </w:r>
      <w:r w:rsidR="00F52D9F" w:rsidRPr="00D77318">
        <w:rPr>
          <w:rFonts w:ascii="Times New Roman" w:hAnsi="Times New Roman" w:cs="Times New Roman"/>
          <w:sz w:val="28"/>
          <w:szCs w:val="28"/>
        </w:rPr>
        <w:t>му</w:t>
      </w:r>
      <w:r w:rsidR="008B5788" w:rsidRPr="00D77318">
        <w:rPr>
          <w:rFonts w:ascii="Times New Roman" w:hAnsi="Times New Roman" w:cs="Times New Roman"/>
          <w:sz w:val="28"/>
          <w:szCs w:val="28"/>
        </w:rPr>
        <w:t>,</w:t>
      </w:r>
      <w:r w:rsidR="00FA5AD0" w:rsidRPr="00D77318">
        <w:rPr>
          <w:rFonts w:ascii="Times New Roman" w:hAnsi="Times New Roman" w:cs="Times New Roman"/>
          <w:sz w:val="28"/>
          <w:szCs w:val="28"/>
        </w:rPr>
        <w:t xml:space="preserve"> нужно иметь хорошо работающую иммунную систему.</w:t>
      </w:r>
      <w:r w:rsidR="008B5788" w:rsidRPr="00D77318">
        <w:rPr>
          <w:rFonts w:ascii="Times New Roman" w:hAnsi="Times New Roman" w:cs="Times New Roman"/>
          <w:sz w:val="28"/>
          <w:szCs w:val="28"/>
        </w:rPr>
        <w:t xml:space="preserve"> И я часто слышала от родителей,</w:t>
      </w:r>
      <w:r w:rsidR="000D651F" w:rsidRPr="00D77318">
        <w:rPr>
          <w:rFonts w:ascii="Times New Roman" w:hAnsi="Times New Roman" w:cs="Times New Roman"/>
          <w:sz w:val="28"/>
          <w:szCs w:val="28"/>
        </w:rPr>
        <w:t xml:space="preserve"> </w:t>
      </w:r>
      <w:r w:rsidR="008B5788" w:rsidRPr="00D77318">
        <w:rPr>
          <w:rFonts w:ascii="Times New Roman" w:hAnsi="Times New Roman" w:cs="Times New Roman"/>
          <w:sz w:val="28"/>
          <w:szCs w:val="28"/>
        </w:rPr>
        <w:t>что лучшее средство это поездка на море.</w:t>
      </w:r>
      <w:r w:rsidR="00FA5AD0" w:rsidRPr="00D77318">
        <w:rPr>
          <w:rFonts w:ascii="Times New Roman" w:hAnsi="Times New Roman" w:cs="Times New Roman"/>
          <w:sz w:val="28"/>
          <w:szCs w:val="28"/>
        </w:rPr>
        <w:t xml:space="preserve"> </w:t>
      </w:r>
      <w:r w:rsidR="008B5788" w:rsidRPr="00D77318">
        <w:rPr>
          <w:rFonts w:ascii="Times New Roman" w:hAnsi="Times New Roman" w:cs="Times New Roman"/>
          <w:sz w:val="28"/>
          <w:szCs w:val="28"/>
        </w:rPr>
        <w:t>И как только появ</w:t>
      </w:r>
      <w:r w:rsidR="007537F9">
        <w:rPr>
          <w:rFonts w:ascii="Times New Roman" w:hAnsi="Times New Roman" w:cs="Times New Roman"/>
          <w:sz w:val="28"/>
          <w:szCs w:val="28"/>
        </w:rPr>
        <w:t>илась</w:t>
      </w:r>
      <w:r w:rsidR="008B5788" w:rsidRPr="00D77318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7537F9">
        <w:rPr>
          <w:rFonts w:ascii="Times New Roman" w:hAnsi="Times New Roman" w:cs="Times New Roman"/>
          <w:sz w:val="28"/>
          <w:szCs w:val="28"/>
        </w:rPr>
        <w:t>,</w:t>
      </w:r>
      <w:r w:rsidR="008B5788" w:rsidRPr="00D77318">
        <w:rPr>
          <w:rFonts w:ascii="Times New Roman" w:hAnsi="Times New Roman" w:cs="Times New Roman"/>
          <w:sz w:val="28"/>
          <w:szCs w:val="28"/>
        </w:rPr>
        <w:t xml:space="preserve"> мы отправились всей семьёй на море. </w:t>
      </w:r>
    </w:p>
    <w:p w:rsidR="008C6F13" w:rsidRPr="00D77318" w:rsidRDefault="008C6F13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8C6F13" w:rsidRPr="00803D0D" w:rsidRDefault="00D77318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95" name="Рисунок 6" descr="D:\наши фото 2016 год\юг 2016г\20160716_1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фото 2016 год\юг 2016г\20160716_13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13" w:rsidRPr="003972F2" w:rsidRDefault="008C6F13" w:rsidP="008C6F1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Я выдвинула гипотезу, что </w:t>
      </w:r>
      <w:r w:rsidR="00453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море и его соли полезны</w:t>
      </w: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6F13" w:rsidRPr="003972F2" w:rsidRDefault="008C6F13" w:rsidP="008C6F1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результате возникла тем</w:t>
      </w:r>
      <w:r w:rsidR="00453E97">
        <w:rPr>
          <w:rFonts w:ascii="Times New Roman" w:hAnsi="Times New Roman" w:cs="Times New Roman"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648D1">
        <w:rPr>
          <w:rFonts w:ascii="Times New Roman" w:hAnsi="Times New Roman" w:cs="Times New Roman"/>
          <w:sz w:val="28"/>
          <w:szCs w:val="28"/>
        </w:rPr>
        <w:t>Полезна ли морская вода?</w:t>
      </w:r>
      <w:r>
        <w:rPr>
          <w:rFonts w:ascii="Times New Roman" w:hAnsi="Times New Roman" w:cs="Times New Roman"/>
          <w:sz w:val="28"/>
          <w:szCs w:val="28"/>
        </w:rPr>
        <w:t>….»</w:t>
      </w:r>
    </w:p>
    <w:p w:rsidR="008C6F13" w:rsidRPr="00D5188C" w:rsidRDefault="008C6F13" w:rsidP="008C6F13">
      <w:pPr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3972F2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 xml:space="preserve">Поставленная мной </w:t>
      </w:r>
      <w:proofErr w:type="gramStart"/>
      <w:r w:rsidR="009648D1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ц</w:t>
      </w:r>
      <w:r w:rsidRPr="00D5188C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ель</w:t>
      </w:r>
      <w:proofErr w:type="gramEnd"/>
      <w:r w:rsidRPr="00D5188C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 xml:space="preserve">: </w:t>
      </w:r>
      <w:r w:rsidRPr="00D5188C">
        <w:rPr>
          <w:rFonts w:ascii="Times New Roman" w:eastAsia="+mn-ea" w:hAnsi="Times New Roman" w:cs="Times New Roman"/>
          <w:kern w:val="24"/>
          <w:sz w:val="28"/>
          <w:szCs w:val="28"/>
        </w:rPr>
        <w:t xml:space="preserve">какими свойствами обладает морская вода, </w:t>
      </w:r>
      <w:r w:rsidR="007537F9">
        <w:rPr>
          <w:rFonts w:ascii="Times New Roman" w:eastAsia="+mn-ea" w:hAnsi="Times New Roman" w:cs="Times New Roman"/>
          <w:kern w:val="24"/>
          <w:sz w:val="28"/>
          <w:szCs w:val="28"/>
        </w:rPr>
        <w:t xml:space="preserve">морской воздух и морская соль, </w:t>
      </w:r>
      <w:r w:rsidRPr="00D5188C">
        <w:rPr>
          <w:rFonts w:ascii="Times New Roman" w:eastAsia="+mn-ea" w:hAnsi="Times New Roman" w:cs="Times New Roman"/>
          <w:kern w:val="24"/>
          <w:sz w:val="28"/>
          <w:szCs w:val="28"/>
        </w:rPr>
        <w:t>и какую пользу в себе несут?</w:t>
      </w:r>
    </w:p>
    <w:p w:rsidR="008C6F13" w:rsidRPr="003972F2" w:rsidRDefault="008C6F13" w:rsidP="008C6F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Актуальность </w:t>
      </w: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работы в том, что </w:t>
      </w:r>
      <w:r w:rsidRPr="003972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Море</w:t>
      </w: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всё! Оно покрывает собою семь десятых земного шара. </w:t>
      </w:r>
      <w:r w:rsidR="007537F9">
        <w:rPr>
          <w:rFonts w:ascii="Times New Roman" w:hAnsi="Times New Roman" w:cs="Times New Roman"/>
          <w:sz w:val="28"/>
          <w:szCs w:val="28"/>
          <w:shd w:val="clear" w:color="auto" w:fill="FFFFFF"/>
        </w:rPr>
        <w:t>?????????</w:t>
      </w:r>
      <w:proofErr w:type="gramStart"/>
      <w:r w:rsidR="009E1C0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>ыхание его чисто, животворно. В его безбрежной пустыне человек не чувствует себя одиноким, ибо вокруг себя он ощущает биение жизни</w:t>
      </w:r>
      <w:r w:rsidR="009E1C0D">
        <w:rPr>
          <w:rFonts w:ascii="Times New Roman" w:hAnsi="Times New Roman" w:cs="Times New Roman"/>
          <w:sz w:val="28"/>
          <w:szCs w:val="28"/>
          <w:shd w:val="clear" w:color="auto" w:fill="FFFFFF"/>
        </w:rPr>
        <w:t>» (М.Твен)</w:t>
      </w:r>
    </w:p>
    <w:p w:rsidR="008C6F13" w:rsidRPr="003972F2" w:rsidRDefault="008C6F13" w:rsidP="008C6F13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 рамках реализации проекта были задействованы все участники образовательных отношений: педагоги, </w:t>
      </w:r>
      <w:r w:rsidR="00453E97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>, родители, а также литература и интернет ресурс.</w:t>
      </w:r>
    </w:p>
    <w:p w:rsidR="000E6EE4" w:rsidRPr="000E6EE4" w:rsidRDefault="008C6F13" w:rsidP="000E6EE4">
      <w:pPr>
        <w:jc w:val="both"/>
        <w:rPr>
          <w:sz w:val="28"/>
          <w:szCs w:val="28"/>
          <w:shd w:val="clear" w:color="auto" w:fill="FFFFFF"/>
        </w:rPr>
      </w:pP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целью проекта были определены следующие</w:t>
      </w:r>
      <w:r w:rsidR="009E1C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задачи: </w:t>
      </w:r>
    </w:p>
    <w:p w:rsidR="000E6EE4" w:rsidRPr="000E6EE4" w:rsidRDefault="000E6EE4" w:rsidP="000E6EE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Выяснить какими свойствами обладает море</w:t>
      </w:r>
      <w:proofErr w:type="gramStart"/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</w:p>
    <w:p w:rsidR="000E6EE4" w:rsidRPr="000E6EE4" w:rsidRDefault="000E6EE4" w:rsidP="000E6EE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Определить состав моря;</w:t>
      </w:r>
    </w:p>
    <w:p w:rsidR="000E6EE4" w:rsidRPr="000E6EE4" w:rsidRDefault="000E6EE4" w:rsidP="000E6EE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Узнать, где полезно море, соль и морской воздух;</w:t>
      </w:r>
    </w:p>
    <w:p w:rsidR="000E6EE4" w:rsidRPr="000E6EE4" w:rsidRDefault="000E6EE4" w:rsidP="000E6EE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>4)</w:t>
      </w:r>
      <w:r w:rsidRPr="000E6EE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Узнать, для чего оно нужно человеку.</w:t>
      </w:r>
    </w:p>
    <w:p w:rsidR="008C6F13" w:rsidRPr="003972F2" w:rsidRDefault="008C6F13" w:rsidP="000E6E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проекта:</w:t>
      </w:r>
    </w:p>
    <w:p w:rsidR="008C6F13" w:rsidRPr="003972F2" w:rsidRDefault="008C6F13" w:rsidP="000E6EE4">
      <w:pPr>
        <w:numPr>
          <w:ilvl w:val="0"/>
          <w:numId w:val="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повышение уровня знаний по данной тематике.</w:t>
      </w:r>
    </w:p>
    <w:p w:rsidR="008C6F13" w:rsidRPr="003972F2" w:rsidRDefault="007537F9" w:rsidP="000E6EE4">
      <w:pPr>
        <w:numPr>
          <w:ilvl w:val="0"/>
          <w:numId w:val="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C6F13" w:rsidRPr="003972F2">
        <w:rPr>
          <w:rFonts w:ascii="Times New Roman" w:hAnsi="Times New Roman" w:cs="Times New Roman"/>
          <w:sz w:val="28"/>
          <w:szCs w:val="28"/>
        </w:rPr>
        <w:t>олучение практических результатов опытным путем.</w:t>
      </w:r>
    </w:p>
    <w:p w:rsidR="008C6F13" w:rsidRPr="003972F2" w:rsidRDefault="008C6F13" w:rsidP="000E6EE4">
      <w:pPr>
        <w:numPr>
          <w:ilvl w:val="0"/>
          <w:numId w:val="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совершенствование уровня знаний о море, экологической компетентности по теме проекта.</w:t>
      </w: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7F9" w:rsidRDefault="007537F9" w:rsidP="00FA5AD0">
      <w:pPr>
        <w:spacing w:before="280" w:after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F13" w:rsidRPr="000E6EE4" w:rsidRDefault="007537F9" w:rsidP="000E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EE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0E6EE4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8C6F13" w:rsidRPr="00803D0D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9E1C0D" w:rsidRPr="000E6EE4" w:rsidRDefault="007537F9" w:rsidP="00F52D9F">
      <w:pPr>
        <w:spacing w:after="0"/>
        <w:ind w:left="-567" w:right="-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2.1.</w:t>
      </w:r>
      <w:r w:rsidR="00F52D9F" w:rsidRPr="000E6EE4">
        <w:rPr>
          <w:rFonts w:ascii="Times New Roman" w:hAnsi="Times New Roman" w:cs="Times New Roman"/>
          <w:sz w:val="28"/>
          <w:szCs w:val="28"/>
        </w:rPr>
        <w:t>Теоретическое исследование</w:t>
      </w:r>
    </w:p>
    <w:p w:rsidR="007537F9" w:rsidRPr="000E6EE4" w:rsidRDefault="007537F9" w:rsidP="00F52D9F">
      <w:pPr>
        <w:spacing w:after="0"/>
        <w:ind w:left="-567" w:right="-1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8C6F13" w:rsidRPr="000E6EE4" w:rsidRDefault="008C6F13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Моя исследовательская работа называется </w:t>
      </w:r>
      <w:r w:rsidRPr="000E6EE4">
        <w:rPr>
          <w:rFonts w:ascii="Times New Roman" w:hAnsi="Times New Roman" w:cs="Times New Roman"/>
          <w:b/>
          <w:sz w:val="28"/>
          <w:szCs w:val="28"/>
        </w:rPr>
        <w:t>«</w:t>
      </w:r>
      <w:r w:rsidR="009648D1">
        <w:rPr>
          <w:rFonts w:ascii="Times New Roman" w:hAnsi="Times New Roman" w:cs="Times New Roman"/>
          <w:b/>
          <w:sz w:val="28"/>
          <w:szCs w:val="28"/>
        </w:rPr>
        <w:t>Свойства морской воды</w:t>
      </w:r>
      <w:r w:rsidR="009E1C0D" w:rsidRPr="000E6EE4">
        <w:rPr>
          <w:rFonts w:ascii="Times New Roman" w:hAnsi="Times New Roman" w:cs="Times New Roman"/>
          <w:b/>
          <w:sz w:val="28"/>
          <w:szCs w:val="28"/>
        </w:rPr>
        <w:t>…………</w:t>
      </w:r>
      <w:r w:rsidRPr="000E6EE4">
        <w:rPr>
          <w:rFonts w:ascii="Times New Roman" w:hAnsi="Times New Roman" w:cs="Times New Roman"/>
          <w:b/>
          <w:sz w:val="28"/>
          <w:szCs w:val="28"/>
        </w:rPr>
        <w:t>».</w:t>
      </w:r>
    </w:p>
    <w:p w:rsidR="008C6F13" w:rsidRPr="000E6EE4" w:rsidRDefault="008C6F13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8C6F13" w:rsidRPr="000E6EE4" w:rsidRDefault="007537F9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Мы побывали на Азовском море. </w:t>
      </w:r>
      <w:r w:rsidR="009E1C0D" w:rsidRPr="000E6EE4">
        <w:rPr>
          <w:rFonts w:ascii="Times New Roman" w:hAnsi="Times New Roman" w:cs="Times New Roman"/>
          <w:sz w:val="28"/>
          <w:szCs w:val="28"/>
        </w:rPr>
        <w:t>Я</w:t>
      </w:r>
      <w:r w:rsidR="008C6F13" w:rsidRPr="000E6EE4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9E1C0D" w:rsidRPr="000E6EE4">
        <w:rPr>
          <w:rFonts w:ascii="Times New Roman" w:hAnsi="Times New Roman" w:cs="Times New Roman"/>
          <w:sz w:val="28"/>
          <w:szCs w:val="28"/>
        </w:rPr>
        <w:t>а</w:t>
      </w:r>
      <w:r w:rsidR="008C6F13" w:rsidRPr="000E6EE4">
        <w:rPr>
          <w:rFonts w:ascii="Times New Roman" w:hAnsi="Times New Roman" w:cs="Times New Roman"/>
          <w:sz w:val="28"/>
          <w:szCs w:val="28"/>
        </w:rPr>
        <w:t>, что Азовское море находится в Краснодарском крае  в северо-западной его части.</w:t>
      </w:r>
    </w:p>
    <w:p w:rsidR="008C6F13" w:rsidRPr="000E6EE4" w:rsidRDefault="008C6F13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8C6F13" w:rsidRPr="00803D0D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  <w:r w:rsidRPr="00803D0D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40005</wp:posOffset>
            </wp:positionV>
            <wp:extent cx="4264660" cy="2992755"/>
            <wp:effectExtent l="38100" t="38100" r="40640" b="36195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992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7537F9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171450</wp:posOffset>
            </wp:positionV>
            <wp:extent cx="849630" cy="409575"/>
            <wp:effectExtent l="19050" t="0" r="7620" b="0"/>
            <wp:wrapNone/>
            <wp:docPr id="83" name="i-main-pic" descr="Картинка 17 из 1787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 из 1787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Pr="000E6EE4" w:rsidRDefault="008C6F13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Своё современное название Азовское море получило в 13 веке и произошло оно от наименования древнего торгового центра </w:t>
      </w:r>
      <w:proofErr w:type="spellStart"/>
      <w:r w:rsidRPr="000E6EE4">
        <w:rPr>
          <w:rFonts w:ascii="Times New Roman" w:hAnsi="Times New Roman" w:cs="Times New Roman"/>
          <w:sz w:val="28"/>
          <w:szCs w:val="28"/>
        </w:rPr>
        <w:t>Азак</w:t>
      </w:r>
      <w:proofErr w:type="spellEnd"/>
      <w:r w:rsidRPr="000E6EE4">
        <w:rPr>
          <w:rFonts w:ascii="Times New Roman" w:hAnsi="Times New Roman" w:cs="Times New Roman"/>
          <w:sz w:val="28"/>
          <w:szCs w:val="28"/>
        </w:rPr>
        <w:t xml:space="preserve">. Скифы звали его </w:t>
      </w:r>
      <w:proofErr w:type="spellStart"/>
      <w:r w:rsidRPr="000E6EE4">
        <w:rPr>
          <w:rFonts w:ascii="Times New Roman" w:hAnsi="Times New Roman" w:cs="Times New Roman"/>
          <w:sz w:val="28"/>
          <w:szCs w:val="28"/>
        </w:rPr>
        <w:t>Каргулак</w:t>
      </w:r>
      <w:proofErr w:type="spellEnd"/>
      <w:r w:rsidRPr="000E6EE4">
        <w:rPr>
          <w:rFonts w:ascii="Times New Roman" w:hAnsi="Times New Roman" w:cs="Times New Roman"/>
          <w:sz w:val="28"/>
          <w:szCs w:val="28"/>
        </w:rPr>
        <w:t xml:space="preserve"> – богатое рыбой, древние греки </w:t>
      </w:r>
      <w:proofErr w:type="spellStart"/>
      <w:r w:rsidRPr="000E6EE4">
        <w:rPr>
          <w:rFonts w:ascii="Times New Roman" w:hAnsi="Times New Roman" w:cs="Times New Roman"/>
          <w:sz w:val="28"/>
          <w:szCs w:val="28"/>
        </w:rPr>
        <w:t>Меотидой</w:t>
      </w:r>
      <w:proofErr w:type="spellEnd"/>
      <w:r w:rsidRPr="000E6EE4">
        <w:rPr>
          <w:rFonts w:ascii="Times New Roman" w:hAnsi="Times New Roman" w:cs="Times New Roman"/>
          <w:sz w:val="28"/>
          <w:szCs w:val="28"/>
        </w:rPr>
        <w:t xml:space="preserve"> – кормилицей,  а славяне Синим.</w:t>
      </w:r>
    </w:p>
    <w:p w:rsidR="008C6F13" w:rsidRPr="00803D0D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  <w:r w:rsidRPr="00803D0D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224155</wp:posOffset>
            </wp:positionV>
            <wp:extent cx="4036695" cy="1771650"/>
            <wp:effectExtent l="38100" t="38100" r="40005" b="38100"/>
            <wp:wrapNone/>
            <wp:docPr id="11" name="Рисунок 6" descr="azak-tan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zak-tana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8C6F13" w:rsidRPr="00803D0D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17780</wp:posOffset>
            </wp:positionV>
            <wp:extent cx="771525" cy="371475"/>
            <wp:effectExtent l="0" t="0" r="9525" b="0"/>
            <wp:wrapNone/>
            <wp:docPr id="82" name="i-main-pic" descr="Картинка 35 из 1787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5 из 1787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F13" w:rsidRPr="00803D0D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Pr="00803D0D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Pr="000E6EE4" w:rsidRDefault="008C6F13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Так как Азовское море мелководное, то оно быстро прогревается и летом температура воды 28-32</w:t>
      </w:r>
      <w:r w:rsidRPr="000E6EE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E6EE4">
        <w:rPr>
          <w:rFonts w:ascii="Times New Roman" w:hAnsi="Times New Roman" w:cs="Times New Roman"/>
          <w:sz w:val="28"/>
          <w:szCs w:val="28"/>
        </w:rPr>
        <w:t>. Море смягчает степной климат и создаёт прекрасные условия для отдыха на Азовском море.</w:t>
      </w: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Pr="000E6EE4" w:rsidRDefault="008C6F13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lastRenderedPageBreak/>
        <w:t xml:space="preserve">Размеры Азовского моря в 10 раз меньше Чёрного моря. </w:t>
      </w: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  <w:r w:rsidRPr="00803D0D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90170</wp:posOffset>
            </wp:positionV>
            <wp:extent cx="3084195" cy="2164715"/>
            <wp:effectExtent l="38100" t="38100" r="40005" b="45085"/>
            <wp:wrapNone/>
            <wp:docPr id="12" name="Рисунок 9" descr="re_azov_mor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_azov_more[1]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164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right="-1"/>
        <w:jc w:val="both"/>
        <w:rPr>
          <w:rFonts w:cstheme="minorHAnsi"/>
          <w:sz w:val="28"/>
          <w:szCs w:val="28"/>
        </w:rPr>
      </w:pPr>
    </w:p>
    <w:p w:rsidR="008C6F13" w:rsidRPr="000E6EE4" w:rsidRDefault="008C6F13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Солёность воды в Азовском море намного ниже, чем в Чёрном море это связано с небольшой глубиной моря – средняя глубина 4-</w:t>
      </w:r>
      <w:smartTag w:uri="urn:schemas-microsoft-com:office:smarttags" w:element="metricconverter">
        <w:smartTagPr>
          <w:attr w:name="ProductID" w:val="6 метров"/>
        </w:smartTagPr>
        <w:r w:rsidRPr="000E6EE4">
          <w:rPr>
            <w:rFonts w:ascii="Times New Roman" w:hAnsi="Times New Roman" w:cs="Times New Roman"/>
            <w:sz w:val="28"/>
            <w:szCs w:val="28"/>
          </w:rPr>
          <w:t>6 метров</w:t>
        </w:r>
      </w:smartTag>
      <w:r w:rsidRPr="000E6EE4">
        <w:rPr>
          <w:rFonts w:ascii="Times New Roman" w:hAnsi="Times New Roman" w:cs="Times New Roman"/>
          <w:sz w:val="28"/>
          <w:szCs w:val="28"/>
        </w:rPr>
        <w:t xml:space="preserve"> и притоком пресной воды из рек Дон и Кубань и других небольших рек, таких как наша река Ея. Кроме пресной воды реки несут в Азовское море большое количество питательных веществ. По химическому составу вода Азовского моря схожа с водой океана, но только солёность моря значительно ниже.</w:t>
      </w: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48895</wp:posOffset>
            </wp:positionV>
            <wp:extent cx="4772025" cy="2254885"/>
            <wp:effectExtent l="38100" t="38100" r="47625" b="31115"/>
            <wp:wrapNone/>
            <wp:docPr id="37" name="Рисунок 37" descr="C:\Users\1\Desktop\Новая папка (3)\map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1\Desktop\Новая папка (3)\map1[1]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54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Default="008C6F13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7537F9" w:rsidRDefault="007537F9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7537F9" w:rsidRDefault="007537F9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</w:p>
    <w:p w:rsidR="008C6F13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Целебный морской воздух</w:t>
      </w:r>
    </w:p>
    <w:p w:rsidR="005576FA" w:rsidRPr="000E6EE4" w:rsidRDefault="001D4B1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В</w:t>
      </w:r>
      <w:r w:rsidR="005576FA" w:rsidRPr="000E6EE4">
        <w:rPr>
          <w:rFonts w:ascii="Times New Roman" w:hAnsi="Times New Roman" w:cs="Times New Roman"/>
          <w:sz w:val="28"/>
          <w:szCs w:val="28"/>
        </w:rPr>
        <w:t>ода составляет большую часть нашей планеты</w:t>
      </w:r>
      <w:r w:rsidRPr="000E6EE4">
        <w:rPr>
          <w:rFonts w:ascii="Times New Roman" w:hAnsi="Times New Roman" w:cs="Times New Roman"/>
          <w:sz w:val="28"/>
          <w:szCs w:val="28"/>
        </w:rPr>
        <w:t>,</w:t>
      </w:r>
      <w:r w:rsidR="005576FA" w:rsidRPr="000E6EE4">
        <w:rPr>
          <w:rFonts w:ascii="Times New Roman" w:hAnsi="Times New Roman" w:cs="Times New Roman"/>
          <w:sz w:val="28"/>
          <w:szCs w:val="28"/>
        </w:rPr>
        <w:t xml:space="preserve"> она напрямую влияет на процессы, происходящие в воздушном пространстве, а также на процессы обмена между водой и воздухом. Для нас, людей, наибольшее значение имеет </w:t>
      </w:r>
      <w:r w:rsidR="005576FA" w:rsidRPr="000E6EE4">
        <w:rPr>
          <w:rFonts w:ascii="Times New Roman" w:hAnsi="Times New Roman" w:cs="Times New Roman"/>
          <w:bCs/>
          <w:sz w:val="28"/>
          <w:szCs w:val="28"/>
        </w:rPr>
        <w:t>обмен ионов солевого состава морской воды и ее летучих компонентов</w:t>
      </w:r>
      <w:r w:rsidR="005576FA" w:rsidRPr="000E6EE4">
        <w:rPr>
          <w:rFonts w:ascii="Times New Roman" w:hAnsi="Times New Roman" w:cs="Times New Roman"/>
          <w:sz w:val="28"/>
          <w:szCs w:val="28"/>
        </w:rPr>
        <w:t xml:space="preserve">. Соли и минералы переносятся из мирового океана в процессе испарения воды. Наибольшей эффективности перенос солей достигает во время образования пены. Результатом </w:t>
      </w:r>
      <w:r w:rsidR="005576FA" w:rsidRPr="000E6EE4">
        <w:rPr>
          <w:rFonts w:ascii="Times New Roman" w:hAnsi="Times New Roman" w:cs="Times New Roman"/>
          <w:sz w:val="28"/>
          <w:szCs w:val="28"/>
        </w:rPr>
        <w:lastRenderedPageBreak/>
        <w:t>обмена становится образование различных солевых аэрозолей. Их содержание в воздухе вдали от моря невелико, зато на морском побережье их концентрация достаточна для оказания благоприятного эффекта на человека.</w:t>
      </w:r>
    </w:p>
    <w:p w:rsidR="003F5ACF" w:rsidRPr="000E6EE4" w:rsidRDefault="003F5ACF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Целебность морского воздуха известна с очень давних времён. Он насыщен микроскопическими капельками морской воды, особенно в штормовую погоду, когда образуются пенные морские «барашки». В результате такого пенообразования образуются солевые аэрозоли, насыщенные аэроионами. Находиться у моря в такую погоду и вдыхать воздух моря особенно полезно, так как он содержит наибольшее количество морских солей, фитонцидов морских водорослей. Молекулы воды, находящиеся в воздухе, частично ионизированы и поэтому целебны.</w:t>
      </w:r>
    </w:p>
    <w:p w:rsidR="003F5ACF" w:rsidRPr="003F5ACF" w:rsidRDefault="003F5ACF" w:rsidP="000E6EE4">
      <w:pPr>
        <w:spacing w:after="0" w:line="360" w:lineRule="auto"/>
        <w:ind w:left="-567" w:right="-1" w:firstLine="283"/>
        <w:jc w:val="both"/>
        <w:rPr>
          <w:rFonts w:cstheme="minorHAnsi"/>
          <w:sz w:val="28"/>
          <w:szCs w:val="28"/>
        </w:rPr>
      </w:pPr>
      <w:r w:rsidRPr="003F5AC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258104" cy="2604338"/>
            <wp:effectExtent l="19050" t="0" r="0" b="0"/>
            <wp:docPr id="62" name="Рисунок 10" descr="http://cdn01.ru/files/users/images/9c/91/9c9128937b567209d02c0b534b45cd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cdn01.ru/files/users/images/9c/91/9c9128937b567209d02c0b534b45cd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04" cy="2604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5ACF" w:rsidRPr="000E6EE4" w:rsidRDefault="003F5ACF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В морском воздухе содержится большое количество кислорода и озона. Молекулы озона очень неустойчивы и легко распадаются на молекулярный и атомарный кислород, который способен убивать микробы. Такой воздух очень полезен людям, страдающим заболеваниями органов дыхания. Мельчайшие частички воды, насыщающие морской воздух, омывают слизистые оболочки дыхательных путей, и насыщают организм полезными минеральными веществами.</w:t>
      </w:r>
    </w:p>
    <w:p w:rsidR="003F5ACF" w:rsidRPr="000E6EE4" w:rsidRDefault="003F5ACF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Морской воздух насыщен солями и совсем не содержит пыли. По исследованиям учёных состав морской воды и плазмы крови человека очень близки. Те вещества, которые содержатся в морской воде – ионы натрия, магния, калия, йода, присутствуют и в морском воздухе. Они проникают в организм и укрепляют его изнутри. Калий обладает </w:t>
      </w:r>
      <w:r w:rsidRPr="000E6EE4">
        <w:rPr>
          <w:rFonts w:ascii="Times New Roman" w:hAnsi="Times New Roman" w:cs="Times New Roman"/>
          <w:b/>
          <w:color w:val="C00000"/>
          <w:sz w:val="28"/>
          <w:szCs w:val="28"/>
        </w:rPr>
        <w:t>антиаллергенными свойствами</w:t>
      </w:r>
      <w:r w:rsidRPr="000E6EE4">
        <w:rPr>
          <w:rFonts w:ascii="Times New Roman" w:hAnsi="Times New Roman" w:cs="Times New Roman"/>
          <w:sz w:val="28"/>
          <w:szCs w:val="28"/>
        </w:rPr>
        <w:t xml:space="preserve">, кальций укрепляет соединительные ткани, магний снимает отечность, бром успокаивает, йод </w:t>
      </w:r>
      <w:r w:rsidRPr="000E6EE4">
        <w:rPr>
          <w:rFonts w:ascii="Times New Roman" w:hAnsi="Times New Roman" w:cs="Times New Roman"/>
          <w:sz w:val="28"/>
          <w:szCs w:val="28"/>
        </w:rPr>
        <w:lastRenderedPageBreak/>
        <w:t xml:space="preserve">омолаживает клетки кожи. Под влиянием морского воздуха у человека ускоряется обмен веществ, увеличивается количество гемоглобина и эритроцитов в крови, активизируется работа органов дыхания и кровообращения. В результате укрепляются мышечная и нервная системы, а у детей и подростков, кроме того, прочнее становятся кости и ускоряется рост. </w:t>
      </w:r>
    </w:p>
    <w:p w:rsidR="003F5ACF" w:rsidRPr="000E6EE4" w:rsidRDefault="003F5ACF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ab/>
      </w:r>
      <w:r w:rsidR="004C7637" w:rsidRPr="000E6EE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Польза морского воздуха доказана для профилактики различных заболеваний. Это замечательный природный антидепрессант, помогающий предотвратить развитие стрессов и снять хроническое состояние усталости</w:t>
      </w:r>
    </w:p>
    <w:p w:rsidR="005576FA" w:rsidRPr="000E6EE4" w:rsidRDefault="005576FA" w:rsidP="008C6F13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Свойства и польза морской воды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sz w:val="28"/>
          <w:szCs w:val="28"/>
        </w:rPr>
        <w:t>Имея общеукрепляющее действие на организм человека, морская вода способствует: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1. </w:t>
      </w:r>
      <w:r w:rsidRPr="000E6EE4">
        <w:rPr>
          <w:rFonts w:ascii="Times New Roman" w:hAnsi="Times New Roman" w:cs="Times New Roman"/>
          <w:b/>
          <w:bCs/>
          <w:sz w:val="28"/>
          <w:szCs w:val="28"/>
        </w:rPr>
        <w:t>Укреплению эндокринной системы человека</w:t>
      </w:r>
      <w:r w:rsidRPr="000E6EE4">
        <w:rPr>
          <w:rFonts w:ascii="Times New Roman" w:hAnsi="Times New Roman" w:cs="Times New Roman"/>
          <w:sz w:val="28"/>
          <w:szCs w:val="28"/>
        </w:rPr>
        <w:t>. Не только купание в морской воде, но и пребывание в морском климате способствует стимуляции эндокринной системы и гипоталамуса (центра регуляции нейроэндокринной системы)</w:t>
      </w:r>
      <w:r w:rsidR="003F5ACF" w:rsidRPr="000E6EE4">
        <w:rPr>
          <w:rFonts w:ascii="Times New Roman" w:hAnsi="Times New Roman" w:cs="Times New Roman"/>
          <w:sz w:val="28"/>
          <w:szCs w:val="28"/>
        </w:rPr>
        <w:t>.</w:t>
      </w:r>
      <w:r w:rsidR="003F5ACF" w:rsidRPr="000E6EE4">
        <w:rPr>
          <w:rFonts w:ascii="Times New Roman" w:hAnsi="Times New Roman" w:cs="Times New Roman"/>
          <w:sz w:val="28"/>
          <w:szCs w:val="28"/>
          <w:lang w:eastAsia="ru-RU"/>
        </w:rPr>
        <w:t xml:space="preserve"> В морской воде содержатся соли брома, которые способствуют снятию усталости и раздражительности. А йод нужен для правильной работы щитовидной железы, он снижает тревожность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2. </w:t>
      </w:r>
      <w:r w:rsidRPr="000E6EE4">
        <w:rPr>
          <w:rFonts w:ascii="Times New Roman" w:hAnsi="Times New Roman" w:cs="Times New Roman"/>
          <w:b/>
          <w:bCs/>
          <w:sz w:val="28"/>
          <w:szCs w:val="28"/>
        </w:rPr>
        <w:t>Профилактике и лечению болезней верхних дыхательных путей.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Морской воздух и морская вода, которые богаты йодом и солями, лучше других средств подходят для терапии болезней горла и восстановления полноценной работы голосовых связок. Если вы будете регулярно полоскать горло теплой морской водой, которая оказывает сильное местное действие на связки, то, омывая слизистые оболочки гортани и ротовой полости, быстро избавитесь от болезнетворных микробов. Особенно полезной будет эта процедура при фарингите, ангине, тонзиллите, гайморите, синусите и других подобных заболеваниях, так как морскую воду в этом случае можно смело назвать естественным местным антисептиком.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3. </w:t>
      </w:r>
      <w:r w:rsidRPr="000E6EE4">
        <w:rPr>
          <w:rFonts w:ascii="Times New Roman" w:hAnsi="Times New Roman" w:cs="Times New Roman"/>
          <w:b/>
          <w:bCs/>
          <w:sz w:val="28"/>
          <w:szCs w:val="28"/>
        </w:rPr>
        <w:t>Укреплению зубов и десен</w:t>
      </w:r>
      <w:r w:rsidRPr="000E6EE4">
        <w:rPr>
          <w:rFonts w:ascii="Times New Roman" w:hAnsi="Times New Roman" w:cs="Times New Roman"/>
          <w:sz w:val="28"/>
          <w:szCs w:val="28"/>
        </w:rPr>
        <w:t xml:space="preserve">. Содержащиеся в морской воде кальций, бром и йод, способствуют тому, что при полоскании рта теплой морской водой укрепляются ткани десен и зубная эмаль. Но, если вы приобрели морскую воду для полоскания не в аптеке, а взяли ее непосредственно в море, то нужно знать, что вода </w:t>
      </w:r>
      <w:r w:rsidRPr="000E6EE4">
        <w:rPr>
          <w:rFonts w:ascii="Times New Roman" w:hAnsi="Times New Roman" w:cs="Times New Roman"/>
          <w:sz w:val="28"/>
          <w:szCs w:val="28"/>
        </w:rPr>
        <w:lastRenderedPageBreak/>
        <w:t>у берега не подходит для этих целей, так как может быть загрязнена. Полоскать рот нужно теплой морской водой не менее 2 минут.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4. </w:t>
      </w:r>
      <w:r w:rsidRPr="000E6EE4">
        <w:rPr>
          <w:rFonts w:ascii="Times New Roman" w:hAnsi="Times New Roman" w:cs="Times New Roman"/>
          <w:b/>
          <w:bCs/>
          <w:sz w:val="28"/>
          <w:szCs w:val="28"/>
        </w:rPr>
        <w:t>Ускорению заживления небольших порезов</w:t>
      </w:r>
      <w:r w:rsidRPr="000E6EE4">
        <w:rPr>
          <w:rFonts w:ascii="Times New Roman" w:hAnsi="Times New Roman" w:cs="Times New Roman"/>
          <w:sz w:val="28"/>
          <w:szCs w:val="28"/>
        </w:rPr>
        <w:t>, ссадин и следов укусов насекомых.</w:t>
      </w:r>
    </w:p>
    <w:p w:rsidR="005576FA" w:rsidRPr="000E6EE4" w:rsidRDefault="005576F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Присутствующие в большом количестве в морской воде микроэлементы и соли способствуют тому, что мелкие ранки обеззараживаются и заживают быстрее, так как морская вода, очищая их, действует как местный антибиотик</w:t>
      </w:r>
    </w:p>
    <w:p w:rsidR="008C6F13" w:rsidRPr="000E6EE4" w:rsidRDefault="003F5ACF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Морская вода – лекарство</w:t>
      </w:r>
    </w:p>
    <w:p w:rsidR="000E6EE4" w:rsidRDefault="003F5ACF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Морская вода может стать прекрасным средством не только профилактики, но и лечения аллергических и простудных заболеваний, причиной которых являются вирусы, которые ежедневно попадают на слизистую оболочку носа вместе с аллергенами, бактериями и пылью и могут вызвать не только насморк, но и нарушение деятельности носоглотки. Хорошим способом предупреждения и лечения таких проблем является промывание полости носа и носоглотки чистой морской водой. А так как не каждый имеет возможность в течение года пользоваться природной морской водой, можно применять для такой процедуры специальные препараты, которые продаются в аптеках и изготавливаются на морской воде. Купание в море может оказаться вредным только при наличии аллергии к морской воде (которая, как правило, вызывается растворенными в воде продуктами жизнедеятельности различных водных обитателей), повышенной чувствительности к морской соли. Во всех других случаях, если соль и останется на коже, она способствует укреплению ее иммунитета в качестве своеобразной маски.</w:t>
      </w:r>
    </w:p>
    <w:p w:rsidR="003F5ACF" w:rsidRPr="000E6EE4" w:rsidRDefault="00A50D95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Зачем мне нужно море?</w:t>
      </w:r>
    </w:p>
    <w:p w:rsidR="00A50D95" w:rsidRPr="000E6EE4" w:rsidRDefault="00A50D95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Море – это в первую очередь мой иммунитет. Морская соль обеспечивает детский организм микроэлементами, которые больше неоткуда взять.</w:t>
      </w:r>
    </w:p>
    <w:p w:rsidR="00A50D95" w:rsidRPr="000E6EE4" w:rsidRDefault="00A50D95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 многих детей в России, живущих вдалеке от моря, есть дефицит селена. А именно микроэлемент селен защищает клетки ребенка от разрушения свободными радикалами, которые образуются в процессе обмена веществ, и особенно под влиянием неблагоприятной экологии. Чем младше ребенок, тем не совершеннее механизмы защиты его организма от свободных радикалов и тем выше потребность его в селене. Когда организму не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хватает</w:t>
      </w:r>
      <w:proofErr w:type="gramEnd"/>
      <w:r w:rsidRPr="000E6EE4">
        <w:rPr>
          <w:rFonts w:ascii="Times New Roman" w:hAnsi="Times New Roman" w:cs="Times New Roman"/>
          <w:sz w:val="28"/>
          <w:szCs w:val="28"/>
        </w:rPr>
        <w:t xml:space="preserve"> селена, страдает его щитовидная железа и сердце, морской воздух помогает восполнить запасы селена в организме.</w:t>
      </w:r>
    </w:p>
    <w:p w:rsidR="00A50D95" w:rsidRPr="000E6EE4" w:rsidRDefault="00A50D95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ab/>
        <w:t xml:space="preserve">Польза моря и морского воздуха очевидна: солевые испарения, повышенное содержание озона, отсутствие пыли и аллергенов. Дети могут легко дышать на море. В миллилитре морского воздуха содержится до тысяч частиц морской соли. За день дети вдыхают около 10 миллиардов солевых частиц, </w:t>
      </w:r>
      <w:proofErr w:type="spellStart"/>
      <w:r w:rsidRPr="000E6EE4">
        <w:rPr>
          <w:rFonts w:ascii="Times New Roman" w:hAnsi="Times New Roman" w:cs="Times New Roman"/>
          <w:sz w:val="28"/>
          <w:szCs w:val="28"/>
        </w:rPr>
        <w:t>оздоравливающих</w:t>
      </w:r>
      <w:proofErr w:type="spellEnd"/>
      <w:r w:rsidRPr="000E6EE4">
        <w:rPr>
          <w:rFonts w:ascii="Times New Roman" w:hAnsi="Times New Roman" w:cs="Times New Roman"/>
          <w:sz w:val="28"/>
          <w:szCs w:val="28"/>
        </w:rPr>
        <w:t xml:space="preserve"> верхние дыхательные пути, бронхи и легкие. Более того, морской воздух оказывает мощный тонизирующий эффект благодаря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отрицательным</w:t>
      </w:r>
      <w:proofErr w:type="gramEnd"/>
      <w:r w:rsidRPr="000E6EE4">
        <w:rPr>
          <w:rFonts w:ascii="Times New Roman" w:hAnsi="Times New Roman" w:cs="Times New Roman"/>
          <w:sz w:val="28"/>
          <w:szCs w:val="28"/>
        </w:rPr>
        <w:t xml:space="preserve"> аэроионам. Но это только в хорошую погоду. Во время шторма, в атмосфере возрастает концентрация положительно заряженных частиц, из-за которых у детей может заболеть голова и значительно ухудшиться настроение. Но шторм бывает и очень полезен, в данном случае все индивидуально.</w:t>
      </w:r>
    </w:p>
    <w:p w:rsidR="00A50D95" w:rsidRDefault="00A50D95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hd w:val="clear" w:color="auto" w:fill="FFFFFF"/>
        <w:spacing w:before="389" w:after="195" w:line="360" w:lineRule="auto"/>
        <w:ind w:left="-284" w:firstLine="284"/>
        <w:outlineLvl w:val="1"/>
        <w:rPr>
          <w:rFonts w:ascii="Times New Roman" w:hAnsi="Times New Roman" w:cs="Times New Roman"/>
          <w:sz w:val="28"/>
          <w:szCs w:val="28"/>
        </w:rPr>
      </w:pPr>
    </w:p>
    <w:p w:rsidR="00FA5AD0" w:rsidRPr="000E6EE4" w:rsidRDefault="001D4B1A" w:rsidP="000E6EE4">
      <w:pPr>
        <w:widowControl w:val="0"/>
        <w:autoSpaceDE w:val="0"/>
        <w:spacing w:before="100" w:after="64"/>
        <w:jc w:val="center"/>
        <w:rPr>
          <w:rFonts w:cstheme="minorHAnsi"/>
          <w:b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kern w:val="1"/>
          <w:sz w:val="28"/>
          <w:szCs w:val="28"/>
          <w:lang w:val="en-US"/>
        </w:rPr>
        <w:lastRenderedPageBreak/>
        <w:t>III</w:t>
      </w:r>
      <w:r w:rsidRPr="000E6EE4">
        <w:rPr>
          <w:rFonts w:ascii="Times New Roman" w:hAnsi="Times New Roman" w:cs="Times New Roman"/>
          <w:b/>
          <w:bCs/>
          <w:kern w:val="1"/>
          <w:sz w:val="28"/>
          <w:szCs w:val="28"/>
        </w:rPr>
        <w:t>. ПРАКТИЧЕСКАЯ ЧАСТЬ.</w:t>
      </w:r>
    </w:p>
    <w:p w:rsidR="001D4B1A" w:rsidRPr="000E6EE4" w:rsidRDefault="001D4B1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Узнав все эти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факты о пользе</w:t>
      </w:r>
      <w:proofErr w:type="gramEnd"/>
      <w:r w:rsidRPr="000E6EE4">
        <w:rPr>
          <w:rFonts w:ascii="Times New Roman" w:hAnsi="Times New Roman" w:cs="Times New Roman"/>
          <w:sz w:val="28"/>
          <w:szCs w:val="28"/>
        </w:rPr>
        <w:t xml:space="preserve"> отдыха на море, я решила проверить, чем полезна его вода для организма человека, для его здоровья, почему так много людей отдыхают на его берегу.</w:t>
      </w:r>
    </w:p>
    <w:p w:rsidR="00FA5AD0" w:rsidRPr="000E6EE4" w:rsidRDefault="00FA5AD0" w:rsidP="000E6EE4">
      <w:pPr>
        <w:spacing w:before="280" w:after="2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Задачи этапа: формирование элементарных знаний и представлений о море и  морской соли, а также их практическое назначение и польза через проведение опытных мероприятий.</w:t>
      </w:r>
    </w:p>
    <w:p w:rsidR="000E6EE4" w:rsidRDefault="000126AA" w:rsidP="000E6EE4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0E6EE4">
        <w:rPr>
          <w:rFonts w:ascii="Times New Roman" w:hAnsi="Times New Roman"/>
          <w:sz w:val="28"/>
          <w:szCs w:val="28"/>
        </w:rPr>
        <w:t>Изучить опытным путём свойства морской воды</w:t>
      </w:r>
    </w:p>
    <w:p w:rsidR="00FA5AD0" w:rsidRPr="000E6EE4" w:rsidRDefault="00FA5AD0" w:rsidP="000E6EE4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0E6EE4">
        <w:rPr>
          <w:rFonts w:ascii="Times New Roman" w:hAnsi="Times New Roman"/>
          <w:sz w:val="28"/>
          <w:szCs w:val="28"/>
        </w:rPr>
        <w:t xml:space="preserve">Изучить сравнительные показатели моей заболеваемости и как они зависят от посещения моря </w:t>
      </w:r>
    </w:p>
    <w:p w:rsidR="000D651F" w:rsidRPr="000E6EE4" w:rsidRDefault="000D651F" w:rsidP="000E6E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Анкетирование «Знают ли мои ровесники о пользе моря? </w:t>
      </w:r>
    </w:p>
    <w:p w:rsidR="00376DB9" w:rsidRPr="000E6EE4" w:rsidRDefault="00FA5AD0" w:rsidP="000E6E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Анкетирование «Что делать, чтобы не заболеть?» </w:t>
      </w:r>
    </w:p>
    <w:p w:rsidR="000126AA" w:rsidRPr="000E6EE4" w:rsidRDefault="00FA5AD0" w:rsidP="000E6EE4">
      <w:pPr>
        <w:numPr>
          <w:ilvl w:val="0"/>
          <w:numId w:val="8"/>
        </w:numPr>
        <w:shd w:val="clear" w:color="auto" w:fill="FFFFFF"/>
        <w:spacing w:before="100" w:beforeAutospacing="1" w:after="0" w:afterAutospacing="1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Практический опыт «Восстановление ногтевой пластины с применением солевых ванночек» </w:t>
      </w:r>
    </w:p>
    <w:p w:rsidR="00EF3B02" w:rsidRPr="000E6EE4" w:rsidRDefault="00A50D95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Исследование №1</w:t>
      </w:r>
      <w:r w:rsidR="00EF3B02" w:rsidRPr="000E6E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Опытным путём изучить состав морской воды </w:t>
      </w:r>
    </w:p>
    <w:p w:rsidR="000126AA" w:rsidRPr="000E6EE4" w:rsidRDefault="000126AA" w:rsidP="000E6EE4">
      <w:pPr>
        <w:spacing w:after="0" w:line="360" w:lineRule="auto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В моем исследовании мне помогли родители. Когда мы были на море, мы провели несколько  опытов.</w:t>
      </w:r>
    </w:p>
    <w:p w:rsidR="000126AA" w:rsidRPr="000E6EE4" w:rsidRDefault="000126AA" w:rsidP="000E6EE4">
      <w:pPr>
        <w:spacing w:after="0" w:line="360" w:lineRule="auto"/>
        <w:ind w:left="-567" w:right="-1" w:firstLine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EE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Опыт № 1 Выпаривание морской соли</w:t>
      </w:r>
    </w:p>
    <w:p w:rsidR="000126AA" w:rsidRPr="000E6EE4" w:rsidRDefault="000126AA" w:rsidP="000E6EE4">
      <w:pPr>
        <w:numPr>
          <w:ilvl w:val="0"/>
          <w:numId w:val="4"/>
        </w:numPr>
        <w:spacing w:after="0" w:line="360" w:lineRule="auto"/>
        <w:ind w:left="-567" w:right="-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решила узнать есть ли на самом деле соль в воде и увидеть, как она выглядит. Я  налила  морской воду из Азовского моря   в специальную стеклянную ёмкость. </w:t>
      </w:r>
    </w:p>
    <w:p w:rsidR="000126AA" w:rsidRPr="000E6EE4" w:rsidRDefault="000126AA" w:rsidP="000E6EE4">
      <w:pPr>
        <w:numPr>
          <w:ilvl w:val="0"/>
          <w:numId w:val="5"/>
        </w:numPr>
        <w:spacing w:after="0" w:line="360" w:lineRule="auto"/>
        <w:ind w:left="-567" w:right="-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несколько дней (вода выпаривалась естественным путём) я заметила, что вода вся испарилась, а осталась мелкая соль.  </w:t>
      </w:r>
    </w:p>
    <w:p w:rsidR="000126AA" w:rsidRPr="000E6EE4" w:rsidRDefault="000E6EE4" w:rsidP="000E6EE4">
      <w:pPr>
        <w:spacing w:after="0" w:line="360" w:lineRule="auto"/>
        <w:ind w:left="-567" w:right="-1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639445</wp:posOffset>
            </wp:positionV>
            <wp:extent cx="1419225" cy="1468755"/>
            <wp:effectExtent l="57150" t="38100" r="47625" b="17145"/>
            <wp:wrapNone/>
            <wp:docPr id="67" name="Рисунок 20" descr="SAM_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13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468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26AA" w:rsidRPr="000E6E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Так, я сделала вывод:</w:t>
      </w:r>
      <w:r w:rsidR="000126AA" w:rsidRPr="000E6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морской воде есть соль. </w:t>
      </w:r>
      <w:r w:rsidR="000126AA" w:rsidRPr="000E6EE4">
        <w:rPr>
          <w:rFonts w:ascii="Times New Roman" w:hAnsi="Times New Roman" w:cs="Times New Roman"/>
          <w:b/>
          <w:sz w:val="28"/>
          <w:szCs w:val="28"/>
        </w:rPr>
        <w:t>Морская соль очень полезна в ней есть калий, натрий, микроэлементы, минеральные соли которые есть также и в нашем организме.</w:t>
      </w:r>
    </w:p>
    <w:p w:rsidR="000126AA" w:rsidRPr="00803D0D" w:rsidRDefault="000126AA" w:rsidP="000126AA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0126AA" w:rsidRDefault="000126AA" w:rsidP="000126AA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0126AA" w:rsidRDefault="000126AA" w:rsidP="000126AA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0126AA" w:rsidRDefault="000126AA" w:rsidP="000126AA">
      <w:pPr>
        <w:spacing w:after="0"/>
        <w:ind w:left="-567" w:right="-1" w:firstLine="283"/>
        <w:jc w:val="both"/>
        <w:rPr>
          <w:rFonts w:cstheme="minorHAnsi"/>
          <w:sz w:val="28"/>
          <w:szCs w:val="28"/>
        </w:rPr>
      </w:pPr>
    </w:p>
    <w:p w:rsidR="000126AA" w:rsidRDefault="000126AA" w:rsidP="000126AA">
      <w:pPr>
        <w:spacing w:after="0"/>
        <w:ind w:right="-1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0126AA" w:rsidRPr="000E6EE4" w:rsidRDefault="000126AA" w:rsidP="000E6EE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EE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 2 Замораживание морской воды </w:t>
      </w:r>
    </w:p>
    <w:p w:rsidR="000126AA" w:rsidRPr="000E6EE4" w:rsidRDefault="000126AA" w:rsidP="000E6E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 Мы узнали, что Азовское море не глубокое, оно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мельче</w:t>
      </w:r>
      <w:proofErr w:type="gramEnd"/>
      <w:r w:rsidRPr="000E6EE4">
        <w:rPr>
          <w:rFonts w:ascii="Times New Roman" w:hAnsi="Times New Roman" w:cs="Times New Roman"/>
          <w:sz w:val="28"/>
          <w:szCs w:val="28"/>
        </w:rPr>
        <w:t xml:space="preserve"> чем Черное море. Чем море мельче - тем вода быстрее и больше промерзает, а на больших глубинах вода замерзает лишь на поверхности. Мы решили проверить, так ли это.  Мы налили в две ёмкости, одинаковые по величине, морскую воду – в одну емкость (№1) мы налили 2/3, а вторую (№2) заполнили полностью и поставили в морозильное отделение. Через три часа посмотрели и увидели, что в ёмкости №1 вода замерзла полностью, а в емкости №2 замёрз только верхний слой воды. </w:t>
      </w:r>
    </w:p>
    <w:p w:rsidR="000126AA" w:rsidRPr="000E6EE4" w:rsidRDefault="000126AA" w:rsidP="000E6E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b/>
          <w:color w:val="C00000"/>
          <w:sz w:val="28"/>
          <w:szCs w:val="28"/>
        </w:rPr>
        <w:t>Вывод:</w:t>
      </w:r>
      <w:r w:rsidRPr="000E6EE4">
        <w:rPr>
          <w:rFonts w:ascii="Times New Roman" w:hAnsi="Times New Roman" w:cs="Times New Roman"/>
          <w:sz w:val="28"/>
          <w:szCs w:val="28"/>
        </w:rPr>
        <w:t xml:space="preserve"> Вода из Азовского моря замерзает не одинаково, потому, что в разных местах моря вода разной глубины.</w:t>
      </w:r>
    </w:p>
    <w:p w:rsidR="000126AA" w:rsidRPr="000E6EE4" w:rsidRDefault="000126AA" w:rsidP="000E6EE4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E6EE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Иследование№</w:t>
      </w:r>
      <w:r w:rsidR="00E05042" w:rsidRPr="000E6EE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2</w:t>
      </w:r>
      <w:proofErr w:type="gramStart"/>
      <w:r w:rsidR="000E6EE4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 xml:space="preserve"> </w:t>
      </w:r>
      <w:r w:rsidRPr="000E6EE4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End"/>
      <w:r w:rsidRPr="000E6EE4">
        <w:rPr>
          <w:rFonts w:ascii="Times New Roman" w:hAnsi="Times New Roman" w:cs="Times New Roman"/>
          <w:b/>
          <w:color w:val="002060"/>
          <w:sz w:val="28"/>
          <w:szCs w:val="28"/>
        </w:rPr>
        <w:t>равнить показатели моей заболеваемости и ка</w:t>
      </w:r>
      <w:r w:rsidR="00EF3B02" w:rsidRPr="000E6EE4">
        <w:rPr>
          <w:rFonts w:ascii="Times New Roman" w:hAnsi="Times New Roman" w:cs="Times New Roman"/>
          <w:b/>
          <w:color w:val="002060"/>
          <w:sz w:val="28"/>
          <w:szCs w:val="28"/>
        </w:rPr>
        <w:t>к они зависят от посещения моря</w:t>
      </w:r>
      <w:r w:rsidRPr="000E6EE4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A50D95" w:rsidRPr="006913AD" w:rsidRDefault="00EF3B02" w:rsidP="00A50D95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913AD">
        <w:rPr>
          <w:rFonts w:ascii="Times New Roman" w:hAnsi="Times New Roman" w:cs="Times New Roman"/>
          <w:sz w:val="28"/>
          <w:szCs w:val="28"/>
        </w:rPr>
        <w:t>Через систему АРСУ РСО мы с мамой провели</w:t>
      </w:r>
      <w:r w:rsidR="00A50D95" w:rsidRPr="006913AD">
        <w:rPr>
          <w:rFonts w:ascii="Times New Roman" w:hAnsi="Times New Roman" w:cs="Times New Roman"/>
          <w:sz w:val="28"/>
          <w:szCs w:val="28"/>
        </w:rPr>
        <w:t xml:space="preserve"> сравнительные показатели моей </w:t>
      </w:r>
      <w:r w:rsidRPr="006913AD">
        <w:rPr>
          <w:rFonts w:ascii="Times New Roman" w:hAnsi="Times New Roman" w:cs="Times New Roman"/>
          <w:sz w:val="28"/>
          <w:szCs w:val="28"/>
        </w:rPr>
        <w:t>посещаемости</w:t>
      </w:r>
      <w:r w:rsidR="00A50D95" w:rsidRPr="006913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D95" w:rsidRPr="006913AD" w:rsidRDefault="00A50D95" w:rsidP="00A50D95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913AD">
        <w:rPr>
          <w:rFonts w:ascii="Times New Roman" w:hAnsi="Times New Roman" w:cs="Times New Roman"/>
          <w:sz w:val="28"/>
          <w:szCs w:val="28"/>
        </w:rPr>
        <w:t>Для сравнения</w:t>
      </w:r>
      <w:r w:rsidR="003A7274" w:rsidRPr="006913AD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6913AD">
        <w:rPr>
          <w:rFonts w:ascii="Times New Roman" w:hAnsi="Times New Roman" w:cs="Times New Roman"/>
          <w:sz w:val="28"/>
          <w:szCs w:val="28"/>
        </w:rPr>
        <w:t xml:space="preserve"> выбраны </w:t>
      </w:r>
      <w:r w:rsidR="003A7274" w:rsidRPr="006913AD">
        <w:rPr>
          <w:rFonts w:ascii="Times New Roman" w:hAnsi="Times New Roman" w:cs="Times New Roman"/>
          <w:sz w:val="28"/>
          <w:szCs w:val="28"/>
        </w:rPr>
        <w:t>три</w:t>
      </w:r>
      <w:r w:rsidRPr="006913AD">
        <w:rPr>
          <w:rFonts w:ascii="Times New Roman" w:hAnsi="Times New Roman" w:cs="Times New Roman"/>
          <w:sz w:val="28"/>
          <w:szCs w:val="28"/>
        </w:rPr>
        <w:t xml:space="preserve"> первых учебных месяца 2015 года и 2016 года. </w:t>
      </w:r>
    </w:p>
    <w:p w:rsidR="00A50D95" w:rsidRPr="006913AD" w:rsidRDefault="00A50D95" w:rsidP="00A50D95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E57252" w:rsidTr="0065318A">
        <w:tc>
          <w:tcPr>
            <w:tcW w:w="3473" w:type="dxa"/>
            <w:vMerge w:val="restart"/>
          </w:tcPr>
          <w:p w:rsidR="00E57252" w:rsidRDefault="00E57252" w:rsidP="00A50D95">
            <w:pPr>
              <w:ind w:right="-1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6948" w:type="dxa"/>
            <w:gridSpan w:val="2"/>
          </w:tcPr>
          <w:p w:rsidR="00E57252" w:rsidRDefault="00E57252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Количество дней пропущенных по болезни</w:t>
            </w:r>
          </w:p>
        </w:tc>
      </w:tr>
      <w:tr w:rsidR="00E57252" w:rsidTr="003A7274">
        <w:tc>
          <w:tcPr>
            <w:tcW w:w="3473" w:type="dxa"/>
            <w:vMerge/>
          </w:tcPr>
          <w:p w:rsidR="00E57252" w:rsidRDefault="00E57252" w:rsidP="00A50D95">
            <w:pPr>
              <w:ind w:right="-1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474" w:type="dxa"/>
          </w:tcPr>
          <w:p w:rsidR="00E57252" w:rsidRDefault="00E57252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2015г</w:t>
            </w:r>
          </w:p>
        </w:tc>
        <w:tc>
          <w:tcPr>
            <w:tcW w:w="3474" w:type="dxa"/>
          </w:tcPr>
          <w:p w:rsidR="00E57252" w:rsidRDefault="00E57252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2016г</w:t>
            </w:r>
          </w:p>
        </w:tc>
      </w:tr>
      <w:tr w:rsidR="003A7274" w:rsidTr="003A7274">
        <w:tc>
          <w:tcPr>
            <w:tcW w:w="3473" w:type="dxa"/>
          </w:tcPr>
          <w:p w:rsidR="003A7274" w:rsidRDefault="003A7274" w:rsidP="00A50D95">
            <w:pPr>
              <w:ind w:right="-1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3474" w:type="dxa"/>
          </w:tcPr>
          <w:p w:rsidR="003A7274" w:rsidRDefault="003A7274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474" w:type="dxa"/>
          </w:tcPr>
          <w:p w:rsidR="003A7274" w:rsidRDefault="003A7274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0</w:t>
            </w:r>
          </w:p>
        </w:tc>
      </w:tr>
      <w:tr w:rsidR="003A7274" w:rsidTr="003A7274">
        <w:tc>
          <w:tcPr>
            <w:tcW w:w="3473" w:type="dxa"/>
          </w:tcPr>
          <w:p w:rsidR="003A7274" w:rsidRDefault="003A7274" w:rsidP="00A50D95">
            <w:pPr>
              <w:ind w:right="-1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3474" w:type="dxa"/>
          </w:tcPr>
          <w:p w:rsidR="003A7274" w:rsidRDefault="003A7274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474" w:type="dxa"/>
          </w:tcPr>
          <w:p w:rsidR="003A7274" w:rsidRDefault="00376DB9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</w:t>
            </w:r>
          </w:p>
        </w:tc>
      </w:tr>
      <w:tr w:rsidR="003A7274" w:rsidTr="003A7274">
        <w:tc>
          <w:tcPr>
            <w:tcW w:w="3473" w:type="dxa"/>
          </w:tcPr>
          <w:p w:rsidR="003A7274" w:rsidRDefault="003A7274" w:rsidP="00A50D95">
            <w:pPr>
              <w:ind w:right="-1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3474" w:type="dxa"/>
          </w:tcPr>
          <w:p w:rsidR="003A7274" w:rsidRDefault="003A7274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474" w:type="dxa"/>
          </w:tcPr>
          <w:p w:rsidR="003A7274" w:rsidRDefault="003A7274" w:rsidP="003A7274">
            <w:pPr>
              <w:ind w:right="-1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3</w:t>
            </w:r>
          </w:p>
        </w:tc>
      </w:tr>
    </w:tbl>
    <w:p w:rsidR="003A7274" w:rsidRDefault="003A7274" w:rsidP="00A50D95">
      <w:pPr>
        <w:spacing w:after="0"/>
        <w:ind w:left="-567" w:right="-1" w:firstLine="283"/>
        <w:jc w:val="both"/>
        <w:rPr>
          <w:rFonts w:cstheme="minorHAnsi"/>
          <w:b/>
          <w:bCs/>
          <w:sz w:val="28"/>
          <w:szCs w:val="28"/>
        </w:rPr>
      </w:pPr>
    </w:p>
    <w:p w:rsidR="00A50D95" w:rsidRPr="006913AD" w:rsidRDefault="00A50D95" w:rsidP="00A50D95">
      <w:pPr>
        <w:spacing w:after="0"/>
        <w:ind w:left="-567" w:right="-1" w:firstLine="283"/>
        <w:jc w:val="both"/>
        <w:rPr>
          <w:rFonts w:cstheme="minorHAnsi"/>
          <w:b/>
          <w:sz w:val="28"/>
          <w:szCs w:val="28"/>
        </w:rPr>
      </w:pPr>
      <w:r w:rsidRPr="00EF3B02">
        <w:rPr>
          <w:rFonts w:cstheme="minorHAnsi"/>
          <w:b/>
          <w:bCs/>
          <w:color w:val="C00000"/>
          <w:sz w:val="28"/>
          <w:szCs w:val="28"/>
        </w:rPr>
        <w:t>Вывод:</w:t>
      </w:r>
      <w:r w:rsidRPr="00A50D95">
        <w:rPr>
          <w:rFonts w:cstheme="minorHAnsi"/>
          <w:sz w:val="28"/>
          <w:szCs w:val="28"/>
        </w:rPr>
        <w:t xml:space="preserve"> </w:t>
      </w:r>
      <w:r w:rsidRPr="006913AD">
        <w:rPr>
          <w:rFonts w:cstheme="minorHAnsi"/>
          <w:b/>
          <w:sz w:val="28"/>
          <w:szCs w:val="28"/>
        </w:rPr>
        <w:t>море благоприятно повлияло на мой организм.</w:t>
      </w:r>
    </w:p>
    <w:p w:rsidR="00376DB9" w:rsidRDefault="00376DB9" w:rsidP="00376DB9">
      <w:pPr>
        <w:spacing w:after="0"/>
        <w:ind w:left="-567" w:right="-1" w:firstLine="283"/>
        <w:jc w:val="both"/>
        <w:rPr>
          <w:rFonts w:cstheme="minorHAnsi"/>
          <w:b/>
          <w:bCs/>
          <w:i/>
          <w:iCs/>
          <w:sz w:val="28"/>
          <w:szCs w:val="28"/>
        </w:rPr>
      </w:pPr>
    </w:p>
    <w:p w:rsidR="00376DB9" w:rsidRPr="006913AD" w:rsidRDefault="00376DB9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13AD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Исследование №</w:t>
      </w:r>
      <w:r w:rsidR="00E05042" w:rsidRPr="006913AD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3</w:t>
      </w:r>
      <w:r w:rsidR="00EF3B02" w:rsidRPr="006913AD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 xml:space="preserve">  А</w:t>
      </w:r>
      <w:r w:rsidR="006913AD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н</w:t>
      </w:r>
      <w:r w:rsidR="00EF3B02" w:rsidRPr="006913AD"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кетирование</w:t>
      </w:r>
    </w:p>
    <w:p w:rsidR="00376DB9" w:rsidRDefault="00376DB9" w:rsidP="00376DB9">
      <w:pPr>
        <w:spacing w:after="0"/>
        <w:ind w:left="-567" w:right="-1" w:firstLine="283"/>
        <w:jc w:val="both"/>
        <w:rPr>
          <w:rFonts w:cstheme="minorHAnsi"/>
          <w:bCs/>
          <w:sz w:val="28"/>
          <w:szCs w:val="28"/>
        </w:rPr>
      </w:pPr>
    </w:p>
    <w:p w:rsidR="00376DB9" w:rsidRPr="006913AD" w:rsidRDefault="00376DB9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3AD">
        <w:rPr>
          <w:rFonts w:ascii="Times New Roman" w:hAnsi="Times New Roman" w:cs="Times New Roman"/>
          <w:bCs/>
          <w:sz w:val="28"/>
          <w:szCs w:val="28"/>
        </w:rPr>
        <w:t xml:space="preserve">Знают ли ученики начальной школы о пользе моря? </w:t>
      </w:r>
    </w:p>
    <w:p w:rsidR="00376DB9" w:rsidRPr="006913AD" w:rsidRDefault="00376DB9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3AD">
        <w:rPr>
          <w:rFonts w:ascii="Times New Roman" w:hAnsi="Times New Roman" w:cs="Times New Roman"/>
          <w:bCs/>
          <w:sz w:val="28"/>
          <w:szCs w:val="28"/>
        </w:rPr>
        <w:t>Я решила выяснить методом анкетирования своих ровесников.</w:t>
      </w:r>
    </w:p>
    <w:p w:rsidR="00376DB9" w:rsidRDefault="00376DB9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3AD" w:rsidRDefault="006913AD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3AD" w:rsidRDefault="006913AD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3AD" w:rsidRPr="006913AD" w:rsidRDefault="006913AD" w:rsidP="00376DB9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0D95" w:rsidRPr="006913AD" w:rsidRDefault="00376DB9" w:rsidP="00EF3B02">
      <w:pPr>
        <w:spacing w:after="0"/>
        <w:ind w:left="-567" w:right="-1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6913AD">
        <w:rPr>
          <w:rFonts w:ascii="Times New Roman" w:hAnsi="Times New Roman" w:cs="Times New Roman"/>
          <w:sz w:val="28"/>
          <w:szCs w:val="28"/>
        </w:rPr>
        <w:t>Анкетирование «Знают ли мои ровесники о пользе моря?»</w:t>
      </w:r>
    </w:p>
    <w:p w:rsidR="00E57252" w:rsidRDefault="00E57252" w:rsidP="00A50D95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E57252" w:rsidTr="00E57252">
        <w:tc>
          <w:tcPr>
            <w:tcW w:w="4927" w:type="dxa"/>
          </w:tcPr>
          <w:p w:rsidR="00E57252" w:rsidRDefault="00E57252" w:rsidP="00A50D95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опрошено</w:t>
            </w:r>
          </w:p>
        </w:tc>
        <w:tc>
          <w:tcPr>
            <w:tcW w:w="4927" w:type="dxa"/>
          </w:tcPr>
          <w:p w:rsidR="00E57252" w:rsidRDefault="00085947" w:rsidP="00A50D95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57252" w:rsidTr="00E57252">
        <w:tc>
          <w:tcPr>
            <w:tcW w:w="4927" w:type="dxa"/>
          </w:tcPr>
          <w:p w:rsidR="00E57252" w:rsidRDefault="00E57252" w:rsidP="00E5725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Ответили «да»</w:t>
            </w:r>
          </w:p>
        </w:tc>
        <w:tc>
          <w:tcPr>
            <w:tcW w:w="4927" w:type="dxa"/>
          </w:tcPr>
          <w:p w:rsidR="00E57252" w:rsidRDefault="00085947" w:rsidP="00A50D95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7252" w:rsidTr="00E57252">
        <w:tc>
          <w:tcPr>
            <w:tcW w:w="4927" w:type="dxa"/>
          </w:tcPr>
          <w:p w:rsidR="00E57252" w:rsidRDefault="00E57252" w:rsidP="00E57252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Ответили «нет»</w:t>
            </w:r>
          </w:p>
        </w:tc>
        <w:tc>
          <w:tcPr>
            <w:tcW w:w="4927" w:type="dxa"/>
          </w:tcPr>
          <w:p w:rsidR="00E57252" w:rsidRDefault="00085947" w:rsidP="00A50D95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376DB9" w:rsidRDefault="00376DB9" w:rsidP="00A50D95">
      <w:pPr>
        <w:spacing w:after="0"/>
        <w:ind w:left="-567" w:right="-1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76DB9" w:rsidRDefault="00376DB9" w:rsidP="00376DB9">
      <w:pPr>
        <w:shd w:val="clear" w:color="auto" w:fill="FFFFFF"/>
        <w:spacing w:before="100" w:beforeAutospacing="1" w:after="100" w:afterAutospacing="1" w:line="240" w:lineRule="auto"/>
        <w:ind w:left="1084"/>
        <w:jc w:val="both"/>
        <w:rPr>
          <w:rFonts w:ascii="Times New Roman" w:hAnsi="Times New Roman" w:cs="Times New Roman"/>
          <w:sz w:val="28"/>
          <w:szCs w:val="28"/>
        </w:rPr>
      </w:pPr>
      <w:r w:rsidRPr="00376DB9">
        <w:rPr>
          <w:rFonts w:ascii="Times New Roman" w:hAnsi="Times New Roman" w:cs="Times New Roman"/>
          <w:sz w:val="28"/>
          <w:szCs w:val="28"/>
        </w:rPr>
        <w:t xml:space="preserve">Анкетирование «Что делать, чтобы не заболеть?» </w:t>
      </w:r>
    </w:p>
    <w:p w:rsidR="00E57252" w:rsidRPr="006913AD" w:rsidRDefault="00085947" w:rsidP="008C6F13">
      <w:pPr>
        <w:spacing w:after="0"/>
        <w:ind w:left="-567" w:right="-1" w:firstLine="283"/>
        <w:jc w:val="both"/>
        <w:rPr>
          <w:rFonts w:cstheme="minorHAnsi"/>
          <w:b/>
          <w:bCs/>
          <w:iCs/>
          <w:color w:val="002060"/>
          <w:sz w:val="28"/>
          <w:szCs w:val="28"/>
        </w:rPr>
      </w:pPr>
      <w:r>
        <w:rPr>
          <w:rFonts w:cstheme="minorHAnsi"/>
          <w:b/>
          <w:bCs/>
          <w:iCs/>
          <w:color w:val="002060"/>
          <w:sz w:val="28"/>
          <w:szCs w:val="28"/>
        </w:rPr>
        <w:t>И</w:t>
      </w:r>
      <w:r w:rsidR="00E57252" w:rsidRPr="006913AD">
        <w:rPr>
          <w:rFonts w:cstheme="minorHAnsi"/>
          <w:b/>
          <w:bCs/>
          <w:iCs/>
          <w:color w:val="002060"/>
          <w:sz w:val="28"/>
          <w:szCs w:val="28"/>
        </w:rPr>
        <w:t>сследование №4  «Ванночки с морской солью»</w:t>
      </w:r>
    </w:p>
    <w:p w:rsidR="00E57252" w:rsidRPr="006913AD" w:rsidRDefault="00E57252" w:rsidP="00E57252">
      <w:pPr>
        <w:spacing w:after="0"/>
        <w:ind w:left="-567" w:right="-1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13AD">
        <w:rPr>
          <w:rFonts w:ascii="Times New Roman" w:hAnsi="Times New Roman" w:cs="Times New Roman"/>
          <w:bCs/>
          <w:iCs/>
          <w:sz w:val="28"/>
          <w:szCs w:val="28"/>
        </w:rPr>
        <w:t xml:space="preserve">Для данного исследования мне понадобилась настоящая морская соль, без добавок, миска и мамины ручки с ноготками. </w:t>
      </w:r>
    </w:p>
    <w:p w:rsidR="00E57252" w:rsidRPr="006913AD" w:rsidRDefault="00E57252" w:rsidP="00E57252">
      <w:pPr>
        <w:spacing w:after="0"/>
        <w:ind w:left="-567" w:right="-1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13AD">
        <w:rPr>
          <w:rFonts w:ascii="Times New Roman" w:hAnsi="Times New Roman" w:cs="Times New Roman"/>
          <w:bCs/>
          <w:iCs/>
          <w:sz w:val="28"/>
          <w:szCs w:val="28"/>
        </w:rPr>
        <w:t xml:space="preserve">Цель исследования: восстановить ногтевую пластину после снятия </w:t>
      </w:r>
      <w:proofErr w:type="spellStart"/>
      <w:r w:rsidRPr="006913AD">
        <w:rPr>
          <w:rFonts w:ascii="Times New Roman" w:hAnsi="Times New Roman" w:cs="Times New Roman"/>
          <w:bCs/>
          <w:iCs/>
          <w:sz w:val="28"/>
          <w:szCs w:val="28"/>
        </w:rPr>
        <w:t>нарощенных</w:t>
      </w:r>
      <w:proofErr w:type="spellEnd"/>
      <w:r w:rsidRPr="006913AD">
        <w:rPr>
          <w:rFonts w:ascii="Times New Roman" w:hAnsi="Times New Roman" w:cs="Times New Roman"/>
          <w:bCs/>
          <w:iCs/>
          <w:sz w:val="28"/>
          <w:szCs w:val="28"/>
        </w:rPr>
        <w:t xml:space="preserve"> ногтей за 10 дней.</w:t>
      </w:r>
    </w:p>
    <w:p w:rsidR="00E57252" w:rsidRPr="006913AD" w:rsidRDefault="00E57252" w:rsidP="00E57252">
      <w:pPr>
        <w:spacing w:after="0"/>
        <w:ind w:left="-567" w:right="-1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13AD">
        <w:rPr>
          <w:rFonts w:ascii="Times New Roman" w:hAnsi="Times New Roman" w:cs="Times New Roman"/>
          <w:bCs/>
          <w:iCs/>
          <w:sz w:val="28"/>
          <w:szCs w:val="28"/>
        </w:rPr>
        <w:t xml:space="preserve">Состав раствор:  1 столовую ложку морской соли в 1 стакане теплой воды. </w:t>
      </w:r>
    </w:p>
    <w:p w:rsidR="00E57252" w:rsidRPr="006913AD" w:rsidRDefault="00E57252" w:rsidP="00E57252">
      <w:pPr>
        <w:spacing w:after="0"/>
        <w:ind w:left="-567" w:right="-1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913AD">
        <w:rPr>
          <w:rFonts w:ascii="Times New Roman" w:hAnsi="Times New Roman" w:cs="Times New Roman"/>
          <w:bCs/>
          <w:iCs/>
          <w:sz w:val="28"/>
          <w:szCs w:val="28"/>
        </w:rPr>
        <w:t xml:space="preserve">Опустите ногти в эту солевую ванночку для ногтей на 10 минут. Затем промокните ногти салфеткой и нанесите любой жирный крем. </w:t>
      </w:r>
    </w:p>
    <w:p w:rsidR="00F103AB" w:rsidRPr="00E57252" w:rsidRDefault="00F103AB" w:rsidP="00E57252">
      <w:pPr>
        <w:spacing w:after="0"/>
        <w:ind w:left="-567" w:right="-1" w:firstLine="283"/>
        <w:jc w:val="both"/>
        <w:rPr>
          <w:rFonts w:cstheme="minorHAnsi"/>
          <w:bCs/>
          <w:i/>
          <w:iCs/>
          <w:sz w:val="28"/>
          <w:szCs w:val="28"/>
        </w:rPr>
      </w:pPr>
      <w:r w:rsidRPr="00F103AB">
        <w:rPr>
          <w:rFonts w:cstheme="minorHAnsi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40895" cy="3139779"/>
            <wp:effectExtent l="19050" t="0" r="2405" b="0"/>
            <wp:docPr id="66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0895" cy="313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52" w:rsidRPr="006913AD" w:rsidRDefault="00E57252" w:rsidP="00E57252">
      <w:pPr>
        <w:spacing w:after="0"/>
        <w:ind w:left="-567" w:right="-1" w:firstLine="28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B2780">
        <w:rPr>
          <w:rFonts w:cstheme="minorHAnsi"/>
          <w:b/>
          <w:bCs/>
          <w:i/>
          <w:iCs/>
          <w:color w:val="C00000"/>
          <w:sz w:val="28"/>
          <w:szCs w:val="28"/>
        </w:rPr>
        <w:t>Вывод:</w:t>
      </w:r>
      <w:r w:rsidRPr="00E57252">
        <w:rPr>
          <w:rFonts w:cstheme="minorHAnsi"/>
          <w:bCs/>
          <w:i/>
          <w:iCs/>
          <w:sz w:val="28"/>
          <w:szCs w:val="28"/>
        </w:rPr>
        <w:t xml:space="preserve"> </w:t>
      </w:r>
      <w:r w:rsidRPr="006913AD">
        <w:rPr>
          <w:rFonts w:ascii="Times New Roman" w:hAnsi="Times New Roman" w:cs="Times New Roman"/>
          <w:b/>
          <w:bCs/>
          <w:iCs/>
          <w:sz w:val="28"/>
          <w:szCs w:val="28"/>
        </w:rPr>
        <w:t>эффект восстановления ногтевой пластины потрясающий. Морская соль действительно работает, восстанавливая поврежденные участки. Ногти выглядит здоровыми и гладкими.</w:t>
      </w:r>
    </w:p>
    <w:p w:rsidR="00A50D95" w:rsidRDefault="00A50D95" w:rsidP="008C6F13">
      <w:pPr>
        <w:spacing w:after="0"/>
        <w:ind w:right="-1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8C6F13" w:rsidRPr="006913AD" w:rsidRDefault="008C6F13" w:rsidP="008C6F13">
      <w:pPr>
        <w:spacing w:after="0"/>
        <w:ind w:left="-567" w:right="-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я оформил</w:t>
      </w:r>
      <w:r w:rsidR="000126AA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коллекцию ракушек и камней с побережья Азовского моря – я собрал</w:t>
      </w:r>
      <w:r w:rsidR="000126AA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126AA" w:rsidRPr="006913AD">
        <w:rPr>
          <w:rFonts w:ascii="Times New Roman" w:hAnsi="Times New Roman" w:cs="Times New Roman"/>
          <w:sz w:val="28"/>
          <w:szCs w:val="28"/>
        </w:rPr>
        <w:t xml:space="preserve"> самые интересные камушки и</w:t>
      </w:r>
      <w:r w:rsidRPr="006913AD">
        <w:rPr>
          <w:rFonts w:ascii="Times New Roman" w:hAnsi="Times New Roman" w:cs="Times New Roman"/>
          <w:sz w:val="28"/>
          <w:szCs w:val="28"/>
        </w:rPr>
        <w:t xml:space="preserve"> ракушки</w:t>
      </w:r>
      <w:r w:rsidR="000126AA" w:rsidRPr="006913AD">
        <w:rPr>
          <w:rFonts w:ascii="Times New Roman" w:hAnsi="Times New Roman" w:cs="Times New Roman"/>
          <w:sz w:val="28"/>
          <w:szCs w:val="28"/>
        </w:rPr>
        <w:t xml:space="preserve"> и продемонстрировала своим одноклассникам.</w:t>
      </w:r>
    </w:p>
    <w:p w:rsidR="008C6F13" w:rsidRPr="006913AD" w:rsidRDefault="008C6F13" w:rsidP="008C6F13">
      <w:pPr>
        <w:spacing w:after="0"/>
        <w:ind w:left="-567" w:right="-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F13" w:rsidRPr="00803D0D" w:rsidRDefault="000126AA" w:rsidP="008C6F13">
      <w:pPr>
        <w:spacing w:after="0"/>
        <w:ind w:left="-567" w:right="-1" w:firstLine="283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t>фото</w:t>
      </w:r>
    </w:p>
    <w:p w:rsidR="00214960" w:rsidRDefault="00214960" w:rsidP="008C6F13">
      <w:pPr>
        <w:spacing w:after="0"/>
        <w:ind w:left="-567" w:right="-1" w:firstLine="283"/>
        <w:jc w:val="both"/>
        <w:rPr>
          <w:rFonts w:eastAsia="Times New Roman" w:cstheme="minorHAnsi"/>
          <w:sz w:val="28"/>
          <w:szCs w:val="28"/>
          <w:lang w:eastAsia="ru-RU"/>
        </w:rPr>
      </w:pPr>
      <w:bookmarkStart w:id="0" w:name="_GoBack"/>
      <w:bookmarkEnd w:id="0"/>
    </w:p>
    <w:p w:rsidR="008C6F13" w:rsidRDefault="008C6F13" w:rsidP="00E05042">
      <w:pPr>
        <w:spacing w:after="0"/>
        <w:ind w:left="-567" w:right="-1" w:firstLine="283"/>
        <w:jc w:val="both"/>
        <w:rPr>
          <w:rFonts w:ascii="Arial Black" w:hAnsi="Arial Black" w:cstheme="minorHAnsi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17780</wp:posOffset>
            </wp:positionV>
            <wp:extent cx="1047750" cy="504825"/>
            <wp:effectExtent l="0" t="0" r="0" b="9525"/>
            <wp:wrapNone/>
            <wp:docPr id="73" name="i-main-pic" descr="Картинка 17 из 1787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 из 1787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AD0" w:rsidRPr="00782808" w:rsidRDefault="00FA5AD0" w:rsidP="00FA5AD0">
      <w:pPr>
        <w:ind w:left="-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782808">
        <w:rPr>
          <w:rFonts w:ascii="Times New Roman" w:hAnsi="Times New Roman" w:cs="Times New Roman"/>
          <w:b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8C6F13" w:rsidRPr="00554E4F" w:rsidRDefault="008C6F13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E05042" w:rsidRPr="006913AD" w:rsidRDefault="00F52D9F" w:rsidP="006913AD">
      <w:pPr>
        <w:spacing w:before="77" w:line="360" w:lineRule="auto"/>
        <w:ind w:right="282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6913AD">
        <w:rPr>
          <w:rFonts w:ascii="Times New Roman" w:eastAsia="+mn-ea" w:hAnsi="Times New Roman" w:cs="Times New Roman"/>
          <w:b/>
          <w:kern w:val="24"/>
          <w:sz w:val="28"/>
          <w:szCs w:val="28"/>
        </w:rPr>
        <w:t>В результате моего исследования я подтвердила свою гипотезу:</w:t>
      </w:r>
      <w:r w:rsidR="00E05042" w:rsidRPr="006913AD"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 </w:t>
      </w:r>
      <w:r w:rsidRPr="006913AD">
        <w:rPr>
          <w:rFonts w:ascii="Times New Roman" w:eastAsia="Calibri" w:hAnsi="Times New Roman" w:cs="Times New Roman"/>
          <w:kern w:val="24"/>
          <w:sz w:val="28"/>
          <w:szCs w:val="28"/>
        </w:rPr>
        <w:t>море и его соли очень полезны для человеческого организма.  </w:t>
      </w: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Я очень люблю </w:t>
      </w:r>
      <w:proofErr w:type="gramStart"/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>море</w:t>
      </w:r>
      <w:proofErr w:type="gramEnd"/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и море любит меня. Благодаря морскому в</w:t>
      </w:r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>оздуху и морской водичке я лучше чувствовала себя в осенний период</w:t>
      </w: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>и меньше болела</w:t>
      </w: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По знаку зодиака я рыба, </w:t>
      </w:r>
      <w:proofErr w:type="gramStart"/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>возможно</w:t>
      </w:r>
      <w:proofErr w:type="gramEnd"/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поэтому люблю воду, люблю купаться и нырять. В моей жизни, на сегодняшний день, было только два моря, остальные я еще не покоряла, но все впереди.</w:t>
      </w:r>
    </w:p>
    <w:p w:rsidR="000D651F" w:rsidRPr="006913AD" w:rsidRDefault="00F52D9F" w:rsidP="006913AD">
      <w:pPr>
        <w:spacing w:after="0" w:line="360" w:lineRule="auto"/>
        <w:ind w:right="28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0D651F" w:rsidRPr="006913AD">
        <w:rPr>
          <w:rFonts w:ascii="Times New Roman" w:hAnsi="Times New Roman" w:cs="Times New Roman"/>
          <w:b/>
          <w:color w:val="FF0000"/>
          <w:sz w:val="28"/>
          <w:szCs w:val="28"/>
        </w:rPr>
        <w:t>ВЫВОД -</w:t>
      </w:r>
      <w:r w:rsidR="000D651F" w:rsidRPr="00691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морская вода действительно полезна для здоровья человека. Морская вода способствует лечению и профилактике болезней верхних дыхательных путей, аллергических заболеваний,  укреплению зубов и дёсен, а также быстрому заживлению порезов, ссадин и следов укусов насекомых, укрепляет нервную систему.</w:t>
      </w:r>
    </w:p>
    <w:p w:rsidR="00F52D9F" w:rsidRPr="006913AD" w:rsidRDefault="00F52D9F" w:rsidP="006913AD">
      <w:pPr>
        <w:spacing w:before="77" w:line="360" w:lineRule="auto"/>
        <w:ind w:right="282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>Морское солнышко так очень полезно, оно даёт организму витамин</w:t>
      </w:r>
      <w:proofErr w:type="gramStart"/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Д</w:t>
      </w:r>
      <w:proofErr w:type="gramEnd"/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>, только загорать нужно очень аккуратно.</w:t>
      </w:r>
    </w:p>
    <w:p w:rsidR="00F52D9F" w:rsidRPr="006913AD" w:rsidRDefault="00F52D9F" w:rsidP="006913AD">
      <w:pPr>
        <w:spacing w:before="77" w:line="360" w:lineRule="auto"/>
        <w:ind w:right="282" w:firstLine="284"/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>Берегите своё здоровье и помните</w:t>
      </w:r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>:</w:t>
      </w: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Море может помочь вам справиться со многими </w:t>
      </w:r>
      <w:r w:rsidR="00E05042" w:rsidRPr="006913AD">
        <w:rPr>
          <w:rFonts w:ascii="Times New Roman" w:eastAsia="+mn-ea" w:hAnsi="Times New Roman" w:cs="Times New Roman"/>
          <w:kern w:val="24"/>
          <w:sz w:val="28"/>
          <w:szCs w:val="28"/>
        </w:rPr>
        <w:t>заболеваниями</w:t>
      </w:r>
      <w:r w:rsidRPr="006913AD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</w:p>
    <w:p w:rsidR="008C6F13" w:rsidRPr="00554E4F" w:rsidRDefault="008C6F13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8C6F13" w:rsidRPr="00554E4F" w:rsidRDefault="008C6F13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8C6F13" w:rsidRPr="00554E4F" w:rsidRDefault="008C6F13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8C6F13" w:rsidRDefault="008C6F13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214960" w:rsidRDefault="00214960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A50D95" w:rsidRDefault="00A50D95" w:rsidP="008C6F13">
      <w:pPr>
        <w:spacing w:after="0"/>
        <w:ind w:left="-567" w:right="-1" w:firstLine="283"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</w:p>
    <w:p w:rsidR="008C6F13" w:rsidRDefault="008C6F13" w:rsidP="008C6F13">
      <w:pPr>
        <w:tabs>
          <w:tab w:val="left" w:pos="1080"/>
        </w:tabs>
        <w:ind w:left="-567"/>
        <w:jc w:val="center"/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  <w:r w:rsidRPr="00ED012D"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  <w:lastRenderedPageBreak/>
        <w:t>ФОТООТЧЕТ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5451"/>
      </w:tblGrid>
      <w:tr w:rsidR="00A4000D" w:rsidTr="00A4000D"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  <w:r>
              <w:rPr>
                <w:rFonts w:ascii="Arial Black" w:eastAsia="Times New Roman" w:hAnsi="Arial Black" w:cstheme="minorHAnsi"/>
                <w:b/>
                <w:noProof/>
                <w:color w:val="0000CC"/>
                <w:sz w:val="36"/>
                <w:szCs w:val="24"/>
                <w:lang w:eastAsia="ru-RU"/>
              </w:rPr>
              <w:drawing>
                <wp:inline distT="0" distB="0" distL="0" distR="0">
                  <wp:extent cx="3562350" cy="2671159"/>
                  <wp:effectExtent l="19050" t="0" r="0" b="0"/>
                  <wp:docPr id="90" name="Рисунок 2" descr="D:\наши фото 2016 год\юг 2016г\DSCN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ши фото 2016 год\юг 2016г\DSCN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806" cy="267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  <w:r>
              <w:rPr>
                <w:rFonts w:ascii="Arial Black" w:eastAsia="Times New Roman" w:hAnsi="Arial Black" w:cstheme="minorHAnsi"/>
                <w:b/>
                <w:noProof/>
                <w:color w:val="0000CC"/>
                <w:sz w:val="36"/>
                <w:szCs w:val="24"/>
                <w:lang w:eastAsia="ru-RU"/>
              </w:rPr>
              <w:drawing>
                <wp:inline distT="0" distB="0" distL="0" distR="0">
                  <wp:extent cx="3918934" cy="2938537"/>
                  <wp:effectExtent l="19050" t="0" r="5366" b="0"/>
                  <wp:docPr id="91" name="Рисунок 1" descr="D:\наши фото 2016 год\юг 2016г\DSCN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ши фото 2016 год\юг 2016г\DSCN0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235" cy="293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00D" w:rsidTr="00A4000D"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  <w:r>
              <w:rPr>
                <w:rFonts w:ascii="Arial Black" w:hAnsi="Arial Black" w:cstheme="minorHAnsi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886075" cy="2164067"/>
                  <wp:effectExtent l="19050" t="0" r="9525" b="0"/>
                  <wp:docPr id="92" name="Рисунок 3" descr="D:\наши фото 2016 год\юг 2016г\DSCN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ши фото 2016 год\юг 2016г\DSCN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24" cy="2163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  <w:r w:rsidRPr="00A4000D">
              <w:rPr>
                <w:rFonts w:ascii="Arial Black" w:eastAsia="Times New Roman" w:hAnsi="Arial Black" w:cstheme="minorHAnsi"/>
                <w:b/>
                <w:noProof/>
                <w:color w:val="0000CC"/>
                <w:sz w:val="36"/>
                <w:szCs w:val="24"/>
                <w:lang w:eastAsia="ru-RU"/>
              </w:rPr>
              <w:drawing>
                <wp:inline distT="0" distB="0" distL="0" distR="0">
                  <wp:extent cx="3836267" cy="2876550"/>
                  <wp:effectExtent l="19050" t="0" r="0" b="0"/>
                  <wp:docPr id="93" name="Рисунок 4" descr="D:\наши фото 2016 год\юг 2016г\DSCN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ши фото 2016 год\юг 2016г\DSCN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604" cy="287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00D" w:rsidTr="00A4000D"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  <w:r w:rsidRPr="00A4000D">
              <w:rPr>
                <w:rFonts w:ascii="Arial Black" w:eastAsia="Times New Roman" w:hAnsi="Arial Black" w:cstheme="minorHAnsi"/>
                <w:b/>
                <w:noProof/>
                <w:color w:val="0000CC"/>
                <w:sz w:val="36"/>
                <w:szCs w:val="24"/>
                <w:lang w:eastAsia="ru-RU"/>
              </w:rPr>
              <w:drawing>
                <wp:inline distT="0" distB="0" distL="0" distR="0">
                  <wp:extent cx="2883552" cy="2162175"/>
                  <wp:effectExtent l="19050" t="0" r="0" b="0"/>
                  <wp:docPr id="94" name="Рисунок 5" descr="D:\наши фото 2016 год\юг 2016г\DSCN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ши фото 2016 год\юг 2016г\DSCN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302" cy="216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</w:p>
        </w:tc>
      </w:tr>
      <w:tr w:rsidR="00A4000D" w:rsidTr="00A4000D"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A4000D" w:rsidRDefault="00A4000D" w:rsidP="008C6F13">
            <w:pPr>
              <w:tabs>
                <w:tab w:val="left" w:pos="1080"/>
              </w:tabs>
              <w:jc w:val="center"/>
              <w:rPr>
                <w:rFonts w:ascii="Arial Black" w:eastAsia="Times New Roman" w:hAnsi="Arial Black" w:cstheme="minorHAnsi"/>
                <w:b/>
                <w:color w:val="0000CC"/>
                <w:sz w:val="36"/>
                <w:szCs w:val="24"/>
                <w:lang w:eastAsia="ru-RU"/>
              </w:rPr>
            </w:pPr>
          </w:p>
        </w:tc>
      </w:tr>
    </w:tbl>
    <w:p w:rsidR="00A4000D" w:rsidRDefault="00A4000D" w:rsidP="008C6F13">
      <w:pPr>
        <w:tabs>
          <w:tab w:val="left" w:pos="1080"/>
        </w:tabs>
        <w:ind w:left="-567"/>
        <w:jc w:val="center"/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E05042" w:rsidRPr="00ED012D" w:rsidRDefault="00E05042" w:rsidP="008C6F13">
      <w:pPr>
        <w:tabs>
          <w:tab w:val="left" w:pos="1080"/>
        </w:tabs>
        <w:ind w:left="-567"/>
        <w:jc w:val="center"/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8B2780" w:rsidRPr="00090F7C" w:rsidRDefault="00A4000D" w:rsidP="008B2780">
      <w:pPr>
        <w:pStyle w:val="a7"/>
        <w:shd w:val="clear" w:color="auto" w:fill="FFFFFF"/>
        <w:spacing w:line="276" w:lineRule="auto"/>
        <w:ind w:left="-567" w:firstLine="142"/>
        <w:jc w:val="center"/>
        <w:rPr>
          <w:b/>
          <w:sz w:val="28"/>
          <w:szCs w:val="28"/>
        </w:rPr>
      </w:pPr>
      <w:r w:rsidRPr="00A400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2780" w:rsidRPr="00090F7C">
        <w:rPr>
          <w:b/>
          <w:sz w:val="28"/>
          <w:szCs w:val="28"/>
        </w:rPr>
        <w:t>5.</w:t>
      </w:r>
      <w:r w:rsidR="008B2780">
        <w:rPr>
          <w:b/>
          <w:sz w:val="28"/>
          <w:szCs w:val="28"/>
        </w:rPr>
        <w:t xml:space="preserve">СПИСОК ЛИТЕРАТУРЫ И </w:t>
      </w:r>
      <w:proofErr w:type="gramStart"/>
      <w:r w:rsidR="008B2780">
        <w:rPr>
          <w:b/>
          <w:sz w:val="28"/>
          <w:szCs w:val="28"/>
        </w:rPr>
        <w:t>ИНТЕРНЕТ-ИСТОЧНИКОВ</w:t>
      </w:r>
      <w:proofErr w:type="gramEnd"/>
      <w:r w:rsidR="008B2780">
        <w:rPr>
          <w:b/>
          <w:sz w:val="28"/>
          <w:szCs w:val="28"/>
        </w:rPr>
        <w:t>:</w:t>
      </w:r>
    </w:p>
    <w:p w:rsidR="008B2780" w:rsidRPr="00090F7C" w:rsidRDefault="008B2780" w:rsidP="008B2780">
      <w:pPr>
        <w:pStyle w:val="a7"/>
        <w:shd w:val="clear" w:color="auto" w:fill="FFFFFF"/>
        <w:spacing w:line="276" w:lineRule="auto"/>
        <w:ind w:left="-567" w:firstLine="142"/>
        <w:jc w:val="both"/>
        <w:rPr>
          <w:sz w:val="28"/>
          <w:szCs w:val="28"/>
        </w:rPr>
      </w:pPr>
      <w:r w:rsidRPr="00090F7C">
        <w:rPr>
          <w:sz w:val="28"/>
          <w:szCs w:val="28"/>
        </w:rPr>
        <w:t>1.Брагин А.Обо всём на свете.</w:t>
      </w:r>
      <w:r w:rsidR="00482246">
        <w:rPr>
          <w:sz w:val="28"/>
          <w:szCs w:val="28"/>
        </w:rPr>
        <w:t xml:space="preserve"> </w:t>
      </w:r>
      <w:r w:rsidRPr="00090F7C">
        <w:rPr>
          <w:sz w:val="28"/>
          <w:szCs w:val="28"/>
        </w:rPr>
        <w:t>Серия:</w:t>
      </w:r>
      <w:r w:rsidR="006913AD">
        <w:rPr>
          <w:sz w:val="28"/>
          <w:szCs w:val="28"/>
        </w:rPr>
        <w:t xml:space="preserve"> </w:t>
      </w:r>
      <w:r w:rsidRPr="00090F7C">
        <w:rPr>
          <w:sz w:val="28"/>
          <w:szCs w:val="28"/>
        </w:rPr>
        <w:t>Большая детская энциклопедия.</w:t>
      </w:r>
      <w:r>
        <w:rPr>
          <w:sz w:val="28"/>
          <w:szCs w:val="28"/>
        </w:rPr>
        <w:t xml:space="preserve"> </w:t>
      </w:r>
      <w:proofErr w:type="spellStart"/>
      <w:r w:rsidRPr="00090F7C">
        <w:rPr>
          <w:sz w:val="28"/>
          <w:szCs w:val="28"/>
        </w:rPr>
        <w:t>Издательство</w:t>
      </w:r>
      <w:proofErr w:type="gramStart"/>
      <w:r w:rsidRPr="00090F7C">
        <w:rPr>
          <w:sz w:val="28"/>
          <w:szCs w:val="28"/>
        </w:rPr>
        <w:t>:А</w:t>
      </w:r>
      <w:proofErr w:type="gramEnd"/>
      <w:r w:rsidRPr="00090F7C">
        <w:rPr>
          <w:sz w:val="28"/>
          <w:szCs w:val="28"/>
        </w:rPr>
        <w:t>ст</w:t>
      </w:r>
      <w:proofErr w:type="spellEnd"/>
      <w:r w:rsidRPr="00090F7C">
        <w:rPr>
          <w:sz w:val="28"/>
          <w:szCs w:val="28"/>
        </w:rPr>
        <w:t xml:space="preserve"> 2007.</w:t>
      </w:r>
    </w:p>
    <w:p w:rsidR="008B2780" w:rsidRDefault="008B2780" w:rsidP="008B2780">
      <w:pPr>
        <w:pStyle w:val="a7"/>
        <w:shd w:val="clear" w:color="auto" w:fill="FFFFFF"/>
        <w:spacing w:line="276" w:lineRule="auto"/>
        <w:ind w:left="-567" w:firstLine="142"/>
        <w:jc w:val="both"/>
        <w:rPr>
          <w:sz w:val="28"/>
          <w:szCs w:val="28"/>
        </w:rPr>
      </w:pPr>
      <w:r w:rsidRPr="00090F7C">
        <w:rPr>
          <w:sz w:val="28"/>
          <w:szCs w:val="28"/>
        </w:rPr>
        <w:t>2.Детская энциклопедия «Я познаю мир»</w:t>
      </w:r>
    </w:p>
    <w:p w:rsidR="00482246" w:rsidRPr="00090F7C" w:rsidRDefault="00482246" w:rsidP="008B2780">
      <w:pPr>
        <w:pStyle w:val="a7"/>
        <w:shd w:val="clear" w:color="auto" w:fill="FFFFFF"/>
        <w:spacing w:line="276" w:lineRule="auto"/>
        <w:ind w:left="-567" w:firstLine="142"/>
        <w:jc w:val="both"/>
        <w:rPr>
          <w:sz w:val="28"/>
          <w:szCs w:val="28"/>
        </w:rPr>
      </w:pPr>
      <w:proofErr w:type="gramStart"/>
      <w:r w:rsidRPr="00090F7C">
        <w:rPr>
          <w:sz w:val="28"/>
          <w:szCs w:val="28"/>
        </w:rPr>
        <w:t>Интернет-источники</w:t>
      </w:r>
      <w:proofErr w:type="gramEnd"/>
      <w:r w:rsidRPr="00090F7C">
        <w:rPr>
          <w:sz w:val="28"/>
          <w:szCs w:val="28"/>
        </w:rPr>
        <w:t>:</w:t>
      </w:r>
    </w:p>
    <w:p w:rsidR="00482246" w:rsidRDefault="006913AD" w:rsidP="00482246">
      <w:pPr>
        <w:pStyle w:val="2"/>
        <w:shd w:val="clear" w:color="auto" w:fill="FFFFFF"/>
        <w:spacing w:before="0"/>
        <w:rPr>
          <w:rFonts w:ascii="Arial Black" w:hAnsi="Arial Black" w:cstheme="minorHAnsi"/>
          <w:sz w:val="24"/>
          <w:szCs w:val="28"/>
        </w:rPr>
      </w:pPr>
      <w:proofErr w:type="gramStart"/>
      <w:r>
        <w:rPr>
          <w:rFonts w:ascii="Arial" w:hAnsi="Arial" w:cs="Arial"/>
          <w:b w:val="0"/>
          <w:bCs w:val="0"/>
          <w:color w:val="333333"/>
        </w:rPr>
        <w:t>1.</w:t>
      </w:r>
      <w:proofErr w:type="gramEnd"/>
      <w:r>
        <w:rPr>
          <w:rFonts w:ascii="Arial" w:hAnsi="Arial" w:cs="Arial"/>
          <w:b w:val="0"/>
          <w:bCs w:val="0"/>
          <w:color w:val="333333"/>
        </w:rPr>
        <w:t xml:space="preserve"> </w:t>
      </w:r>
      <w:hyperlink r:id="rId28" w:tgtFrame="_blank" w:history="1">
        <w:r w:rsidR="00482246">
          <w:rPr>
            <w:rStyle w:val="a8"/>
            <w:rFonts w:ascii="Arial" w:hAnsi="Arial" w:cs="Arial"/>
            <w:b w:val="0"/>
            <w:bCs w:val="0"/>
          </w:rPr>
          <w:t xml:space="preserve"> Википедия</w:t>
        </w:r>
      </w:hyperlink>
      <w:r w:rsidR="00482246">
        <w:rPr>
          <w:rFonts w:ascii="Arial" w:hAnsi="Arial" w:cs="Arial"/>
          <w:b w:val="0"/>
          <w:bCs w:val="0"/>
          <w:color w:val="333333"/>
        </w:rPr>
        <w:t xml:space="preserve">  </w:t>
      </w:r>
      <w:hyperlink r:id="rId29" w:history="1">
        <w:r w:rsidR="00482246" w:rsidRPr="009A1B75">
          <w:rPr>
            <w:rStyle w:val="a8"/>
            <w:rFonts w:ascii="Arial Black" w:hAnsi="Arial Black" w:cstheme="minorHAnsi"/>
            <w:sz w:val="24"/>
            <w:szCs w:val="28"/>
          </w:rPr>
          <w:t>https://ru.wikipedia.org/wiki/Азовское_море</w:t>
        </w:r>
      </w:hyperlink>
    </w:p>
    <w:p w:rsidR="008C6F13" w:rsidRDefault="006913AD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  <w:r>
        <w:rPr>
          <w:rFonts w:ascii="Arial Black" w:hAnsi="Arial Black" w:cstheme="minorHAnsi"/>
          <w:sz w:val="24"/>
          <w:szCs w:val="28"/>
        </w:rPr>
        <w:t xml:space="preserve">2. </w:t>
      </w:r>
      <w:hyperlink r:id="rId30" w:history="1">
        <w:r w:rsidR="008B2780" w:rsidRPr="009A1B75">
          <w:rPr>
            <w:rStyle w:val="a8"/>
            <w:rFonts w:ascii="Arial Black" w:hAnsi="Arial Black" w:cstheme="minorHAnsi"/>
            <w:sz w:val="24"/>
            <w:szCs w:val="28"/>
          </w:rPr>
          <w:t>http://www.list7i.ru/?id=884&amp;mod=boards</w:t>
        </w:r>
      </w:hyperlink>
    </w:p>
    <w:p w:rsidR="008B2780" w:rsidRDefault="006913AD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  <w:r>
        <w:rPr>
          <w:rFonts w:ascii="Arial Black" w:hAnsi="Arial Black" w:cstheme="minorHAnsi"/>
          <w:sz w:val="24"/>
          <w:szCs w:val="28"/>
        </w:rPr>
        <w:t xml:space="preserve">3. </w:t>
      </w:r>
      <w:hyperlink r:id="rId31" w:history="1">
        <w:r w:rsidR="008B2780" w:rsidRPr="009A1B75">
          <w:rPr>
            <w:rStyle w:val="a8"/>
            <w:rFonts w:ascii="Arial Black" w:hAnsi="Arial Black" w:cstheme="minorHAnsi"/>
            <w:sz w:val="24"/>
            <w:szCs w:val="28"/>
          </w:rPr>
          <w:t>https://www.ja-zdorov.ru/blog/polza-morya-dlya-zdorovya/</w:t>
        </w:r>
      </w:hyperlink>
    </w:p>
    <w:p w:rsidR="008B2780" w:rsidRDefault="006913AD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  <w:r>
        <w:rPr>
          <w:rFonts w:ascii="Arial Black" w:hAnsi="Arial Black" w:cstheme="minorHAnsi"/>
          <w:sz w:val="24"/>
          <w:szCs w:val="28"/>
        </w:rPr>
        <w:t xml:space="preserve">4. </w:t>
      </w:r>
      <w:hyperlink r:id="rId32" w:history="1">
        <w:r w:rsidR="008B2780" w:rsidRPr="009A1B75">
          <w:rPr>
            <w:rStyle w:val="a8"/>
            <w:rFonts w:ascii="Arial Black" w:hAnsi="Arial Black" w:cstheme="minorHAnsi"/>
            <w:sz w:val="24"/>
            <w:szCs w:val="28"/>
          </w:rPr>
          <w:t>http://vse-sekrety.ru/85-chem-polezno-more.html</w:t>
        </w:r>
      </w:hyperlink>
    </w:p>
    <w:p w:rsidR="008B2780" w:rsidRDefault="008B2780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</w:p>
    <w:p w:rsidR="008C6F13" w:rsidRDefault="008C6F13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</w:p>
    <w:p w:rsidR="008C6F13" w:rsidRDefault="008C6F13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</w:p>
    <w:p w:rsidR="008C6F13" w:rsidRDefault="008C6F13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</w:p>
    <w:p w:rsidR="008C6F13" w:rsidRPr="00461999" w:rsidRDefault="008C6F13" w:rsidP="008C6F13">
      <w:pPr>
        <w:tabs>
          <w:tab w:val="left" w:pos="5940"/>
        </w:tabs>
        <w:rPr>
          <w:rFonts w:ascii="Arial Black" w:hAnsi="Arial Black" w:cstheme="minorHAnsi"/>
          <w:sz w:val="24"/>
          <w:szCs w:val="28"/>
        </w:rPr>
      </w:pPr>
    </w:p>
    <w:p w:rsidR="008C6F13" w:rsidRPr="00461999" w:rsidRDefault="008C6F13" w:rsidP="008C6F13">
      <w:pPr>
        <w:rPr>
          <w:rFonts w:ascii="Arial Black" w:hAnsi="Arial Black" w:cstheme="minorHAnsi"/>
          <w:sz w:val="24"/>
          <w:szCs w:val="28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EB50A5" w:rsidRDefault="00EB50A5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</w:p>
    <w:p w:rsidR="00D66AB3" w:rsidRPr="002E6414" w:rsidRDefault="003848D7" w:rsidP="002E6414">
      <w:pPr>
        <w:rPr>
          <w:rFonts w:ascii="Bookman Old Style" w:eastAsia="Times New Roman" w:hAnsi="Bookman Old Style" w:cs="Times New Roman"/>
          <w:b/>
          <w:color w:val="0000CC"/>
          <w:sz w:val="32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noProof/>
          <w:color w:val="0000CC"/>
          <w:sz w:val="32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5643245</wp:posOffset>
            </wp:positionH>
            <wp:positionV relativeFrom="paragraph">
              <wp:posOffset>6888480</wp:posOffset>
            </wp:positionV>
            <wp:extent cx="476250" cy="438150"/>
            <wp:effectExtent l="19050" t="0" r="0" b="0"/>
            <wp:wrapNone/>
            <wp:docPr id="30" name="Рисунок 30" descr="C:\Users\1\Desktop\фото\Картинки - копии\inf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Картинки - копии\info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00CC"/>
          <w:sz w:val="32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7043420</wp:posOffset>
            </wp:positionV>
            <wp:extent cx="476250" cy="438150"/>
            <wp:effectExtent l="19050" t="0" r="0" b="0"/>
            <wp:wrapNone/>
            <wp:docPr id="26" name="Рисунок 26" descr="C:\Users\1\Desktop\фото\Картинки - копии\inf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Картинки - копии\info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00CC"/>
          <w:sz w:val="32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7850505</wp:posOffset>
            </wp:positionV>
            <wp:extent cx="476250" cy="438150"/>
            <wp:effectExtent l="19050" t="0" r="0" b="0"/>
            <wp:wrapNone/>
            <wp:docPr id="24" name="Рисунок 24" descr="C:\Users\1\Desktop\фото\Картинки - копии\inf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Картинки - копии\info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00CC"/>
          <w:sz w:val="32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6774180</wp:posOffset>
            </wp:positionV>
            <wp:extent cx="476250" cy="435610"/>
            <wp:effectExtent l="19050" t="0" r="0" b="0"/>
            <wp:wrapNone/>
            <wp:docPr id="17408" name="Рисунок 17408" descr="C:\Users\1\Desktop\фото\Картинки - копии\inf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Картинки - копии\info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00CC"/>
          <w:sz w:val="32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7583805</wp:posOffset>
            </wp:positionV>
            <wp:extent cx="476250" cy="435610"/>
            <wp:effectExtent l="19050" t="0" r="0" b="0"/>
            <wp:wrapNone/>
            <wp:docPr id="28" name="Рисунок 28" descr="C:\Users\1\Desktop\фото\Картинки - копии\inf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Картинки - копии\info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00CC"/>
          <w:sz w:val="32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5290820</wp:posOffset>
            </wp:positionH>
            <wp:positionV relativeFrom="paragraph">
              <wp:posOffset>7479030</wp:posOffset>
            </wp:positionV>
            <wp:extent cx="476250" cy="435610"/>
            <wp:effectExtent l="19050" t="0" r="0" b="0"/>
            <wp:wrapNone/>
            <wp:docPr id="29" name="Рисунок 29" descr="C:\Users\1\Desktop\фото\Картинки - копии\inf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Картинки - копии\info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6AB3" w:rsidRPr="002E6414" w:rsidSect="00D66AB3">
      <w:pgSz w:w="11906" w:h="16838"/>
      <w:pgMar w:top="851" w:right="850" w:bottom="851" w:left="1418" w:header="708" w:footer="708" w:gutter="0"/>
      <w:pgBorders w:offsetFrom="page">
        <w:top w:val="decoArchColor" w:sz="10" w:space="24" w:color="auto"/>
        <w:left w:val="decoArchColor" w:sz="10" w:space="24" w:color="auto"/>
        <w:bottom w:val="decoArchColor" w:sz="10" w:space="24" w:color="auto"/>
        <w:right w:val="decoArch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1">
    <w:nsid w:val="06313E0E"/>
    <w:multiLevelType w:val="hybridMultilevel"/>
    <w:tmpl w:val="DA1E3FAA"/>
    <w:lvl w:ilvl="0" w:tplc="E2E4F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C10E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37A6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3609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706D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7DCD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6526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16F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1E6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>
    <w:nsid w:val="2F6C7A25"/>
    <w:multiLevelType w:val="hybridMultilevel"/>
    <w:tmpl w:val="7A661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742BD"/>
    <w:multiLevelType w:val="hybridMultilevel"/>
    <w:tmpl w:val="27BA9392"/>
    <w:lvl w:ilvl="0" w:tplc="ED36C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A404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31A3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420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7B8A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6A6C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2B89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D2AE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674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318D3505"/>
    <w:multiLevelType w:val="hybridMultilevel"/>
    <w:tmpl w:val="84FC5390"/>
    <w:lvl w:ilvl="0" w:tplc="2578C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080B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BE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AEE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9C85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DE47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ED83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5DCC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9AAD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>
    <w:nsid w:val="34C538F1"/>
    <w:multiLevelType w:val="multilevel"/>
    <w:tmpl w:val="587C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3A49C5"/>
    <w:multiLevelType w:val="hybridMultilevel"/>
    <w:tmpl w:val="BB2AEF88"/>
    <w:lvl w:ilvl="0" w:tplc="EA64C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FF40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4E2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6329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40AF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7600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5042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AA0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9BA1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>
    <w:nsid w:val="7EE32060"/>
    <w:multiLevelType w:val="hybridMultilevel"/>
    <w:tmpl w:val="6E6E02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2069"/>
    <w:rsid w:val="000126AA"/>
    <w:rsid w:val="00046419"/>
    <w:rsid w:val="00063A02"/>
    <w:rsid w:val="00085947"/>
    <w:rsid w:val="000D651F"/>
    <w:rsid w:val="000E6EE4"/>
    <w:rsid w:val="00151511"/>
    <w:rsid w:val="00191D37"/>
    <w:rsid w:val="00193F50"/>
    <w:rsid w:val="001A7BC1"/>
    <w:rsid w:val="001D4B1A"/>
    <w:rsid w:val="001F0801"/>
    <w:rsid w:val="00214960"/>
    <w:rsid w:val="0024681B"/>
    <w:rsid w:val="00285B60"/>
    <w:rsid w:val="002C0F98"/>
    <w:rsid w:val="002E6414"/>
    <w:rsid w:val="00337120"/>
    <w:rsid w:val="003540F4"/>
    <w:rsid w:val="00376DB9"/>
    <w:rsid w:val="003808B0"/>
    <w:rsid w:val="003848D7"/>
    <w:rsid w:val="00385E57"/>
    <w:rsid w:val="003944FA"/>
    <w:rsid w:val="003A7274"/>
    <w:rsid w:val="003F5ACF"/>
    <w:rsid w:val="0041258A"/>
    <w:rsid w:val="00422069"/>
    <w:rsid w:val="00453E97"/>
    <w:rsid w:val="00482246"/>
    <w:rsid w:val="004C7637"/>
    <w:rsid w:val="00516AB9"/>
    <w:rsid w:val="005576FA"/>
    <w:rsid w:val="00577C14"/>
    <w:rsid w:val="005B5897"/>
    <w:rsid w:val="005D5373"/>
    <w:rsid w:val="00600BE4"/>
    <w:rsid w:val="00603C97"/>
    <w:rsid w:val="00640424"/>
    <w:rsid w:val="006913AD"/>
    <w:rsid w:val="00721149"/>
    <w:rsid w:val="007537F9"/>
    <w:rsid w:val="00764800"/>
    <w:rsid w:val="007C2C9E"/>
    <w:rsid w:val="008B2780"/>
    <w:rsid w:val="008B5788"/>
    <w:rsid w:val="008C6F13"/>
    <w:rsid w:val="009648D1"/>
    <w:rsid w:val="009E1C0D"/>
    <w:rsid w:val="00A4000D"/>
    <w:rsid w:val="00A50D95"/>
    <w:rsid w:val="00B52863"/>
    <w:rsid w:val="00B827FB"/>
    <w:rsid w:val="00BA12FF"/>
    <w:rsid w:val="00BB674C"/>
    <w:rsid w:val="00BC3422"/>
    <w:rsid w:val="00C802DC"/>
    <w:rsid w:val="00CB1CC3"/>
    <w:rsid w:val="00D4224E"/>
    <w:rsid w:val="00D66AB3"/>
    <w:rsid w:val="00D77318"/>
    <w:rsid w:val="00E05042"/>
    <w:rsid w:val="00E27605"/>
    <w:rsid w:val="00E57252"/>
    <w:rsid w:val="00E65E58"/>
    <w:rsid w:val="00EB50A5"/>
    <w:rsid w:val="00EF3B02"/>
    <w:rsid w:val="00F103AB"/>
    <w:rsid w:val="00F27C53"/>
    <w:rsid w:val="00F52D9F"/>
    <w:rsid w:val="00F627D4"/>
    <w:rsid w:val="00FA5AD0"/>
    <w:rsid w:val="00FF5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800"/>
  </w:style>
  <w:style w:type="paragraph" w:styleId="2">
    <w:name w:val="heading 2"/>
    <w:basedOn w:val="a"/>
    <w:next w:val="a"/>
    <w:link w:val="20"/>
    <w:uiPriority w:val="9"/>
    <w:unhideWhenUsed/>
    <w:qFormat/>
    <w:rsid w:val="00422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20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2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0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6F13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3A72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B2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B278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82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800"/>
  </w:style>
  <w:style w:type="paragraph" w:styleId="2">
    <w:name w:val="heading 2"/>
    <w:basedOn w:val="a"/>
    <w:next w:val="a"/>
    <w:link w:val="20"/>
    <w:uiPriority w:val="9"/>
    <w:unhideWhenUsed/>
    <w:qFormat/>
    <w:rsid w:val="00422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20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2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uentosdemila.files.wordpress.com/2009/07/gaviota13.gif?w=110&amp;h=5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http://www.proza.ru/pics/2008/03/10/143.jpg" TargetMode="External"/><Relationship Id="rId12" Type="http://schemas.microsoft.com/office/2007/relationships/hdphoto" Target="NULL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33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hyperlink" Target="http://animo2.ucoz.ru/_ph/108/1/915456606.jpg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iki/&#1040;&#1079;&#1086;&#1074;&#1089;&#1082;&#1086;&#1077;_&#1084;&#1086;&#1088;&#1077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vse-sekrety.ru/85-chem-polezno-mor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://yandex.ru/clck/jsredir?from=yandex.ru%3Bsearch%2F%3Bweb%3B%3B&amp;text=&amp;etext=1386.LuNAc9B0BkmBKUIuycOO_XByXra94rbF4R3jtcScaXNRHyalFNbNQ_3wi35WdwFYcFOv1-FHjamVoBvZenEf_9SuiqBun0cw-sBDZmSHm9DOiK8v4TXKBh9VQZuT7pCq.21a09c9afd342f2a322c203242021d5a3d7793d5&amp;uuid=&amp;state=PEtFfuTeVD5kpHnK9lio9T6U0-imFY5Ibl_FxS8ahbetb9q-Ws8tqQaT6YcO5ES2kemaBIEZ0487oTtg-wKlX1Jx40YEGgUoJa9U4Q727S8&amp;data=UlNrNmk5WktYejY4cHFySjRXSWhXQzdLY3hSTVNzV2ZCVXgzZzFIWmJXemRtSl9GU3pqWkpZZHVXUjktbGpiMFZvVXhIM0RhaTV3MXFKWWNYLTc5MnNxUEwwNTRqeXpCN2ZyR0lPdDlTU19ocklBZk1Kck4td0txZnNDVDdYUnk2Q2s0aTl1VWhlNEJoQ1YwRkZIZW5VUGFUN0MwWlpnOE1vdXU3YWlJUFVjWDlaS1lIVWlEdG0xMHM1ZGlxNWlYN1VTVUwzb2thT2Q0LWNVQ09qeEV6VXFBbWxlQ2NaRTFGRGliUDc3UnpTYzZsbHBSZmUwdUE0N3hwclRmTVJpb25GaFFsNlB4RjlPYWd3QllHT2wzeGc&amp;b64e=2&amp;sign=275870d553ca67ba56c317d89e179888&amp;keyno=0&amp;cst=AiuY0DBWFJ5Hyx_fyvalFIFBpuw5fMPlEpNv1ipiNqzEn6SfpuoQ44oLPGQ4VCJ7es-KmhcYilIEiT-Zq89Irgrt3qnejhRpSeMEJ8iUcbUVQKJ6F0K_dbcmDroXR61Kmla8vHV2h0jxME9yQMIMOlzypFTFRFchaj1tnSmfsjKTlkzfXnOShito5n8irHsSzt2odfRctC4STT6qJNbPUZqjZXGF3RE4tNhjdSNiVchcUZZqjz7M4k10PBUoUtxQ3pdH1VrzJcUCF-zrkJr5z9KQ6CrdqdDC5Zg7v0Je7cs&amp;ref=orjY4mGPRjk5boDnW0uvlrrd71vZw9kpdX9y-B3lIhzw-FIXVOaifa7NXigWzT9vGOZHsuAWKneM7_0AlCwq_78j22_NQRjqef6g0iFEAFOKctMkzDpe6RP27G5rbk6cAQbD5EUa4FbXxXRPvRO398kJCVMGtY7OStpvx8K_8GoFpffijecBovcxBcnLp6wuwqbA5OQFEaeBwClzD0zHmivjs09KFqkNz-IJ8NfAi08sy_zcrBn5txlpzgUupK5P5zfkg3jLD7szR3JbZ_tcF753m-cPD2Tcx-UU_ZEOsKmFazOSbPeJSzpOcxI_B9mundJvWKmv-mkPXrzmT0ZZdFmBC4VBRJgTb83_Dv7PRSnCooL5G9-J3Fig3SjCX_rAtfBxMg2mGMSMW2rB6F_uJ3N7rQlvHiKBe4FoABJa-ufHA40FYM2QG-0ruioFNbFfcT0Jfr86X8vGhXosLu9nL5FH6a6T-OnAACXLjE7q16UMOIwKKoAmYwYOQu29dx-14n0x6gkjg24muimmrNDIEQWV71BlbHZTo8XAzCBy6jzmgrGah-cCgHUQtYDcvMdU&amp;l10n=ru&amp;cts=1491754968735&amp;mc=4.95851433506969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www.ja-zdorov.ru/blog/polza-morya-dlya-zdorovya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gi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://www.list7i.ru/?id=884&amp;mod=board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2759</Words>
  <Characters>15727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cp:lastPrinted>2012-02-10T09:19:00Z</cp:lastPrinted>
  <dcterms:created xsi:type="dcterms:W3CDTF">2017-04-09T16:41:00Z</dcterms:created>
  <dcterms:modified xsi:type="dcterms:W3CDTF">2019-01-12T14:25:00Z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842686</vt:lpwstr>
  </property>
  <property fmtid="{D5CDD505-2E9C-101B-9397-08002B2CF9AE}" pid="3" name="NXPowerLiteSettings">
    <vt:lpwstr>F7E001E0013C00</vt:lpwstr>
  </property>
  <property fmtid="{D5CDD505-2E9C-101B-9397-08002B2CF9AE}" pid="4" name="NXPowerLiteVersion">
    <vt:lpwstr>D4.3.1</vt:lpwstr>
  </property>
</Properties>
</file>