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МБДОУ «Центр развития ребёнка - детский сад № 56»</w:t>
      </w: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</w:pP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ИГРА - ЭКСПЕРИМЕНТИРОВАНИЕ </w:t>
      </w: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«ЭТОТ ВОЛШЕБНЫЙ ПЕСОК» </w:t>
      </w: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 ДЕТЬМИ СТАРШЕЙ ГРУППЫ </w:t>
      </w: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822791" w:rsidRDefault="00822791" w:rsidP="00822791">
      <w:pPr>
        <w:spacing w:after="200" w:line="276" w:lineRule="auto"/>
        <w:rPr>
          <w:rFonts w:ascii="Times New Roman" w:hAnsi="Times New Roman"/>
          <w:sz w:val="40"/>
          <w:szCs w:val="40"/>
        </w:rPr>
      </w:pPr>
    </w:p>
    <w:p w:rsidR="00822791" w:rsidRDefault="00822791" w:rsidP="00822791">
      <w:pPr>
        <w:spacing w:after="200" w:line="276" w:lineRule="auto"/>
        <w:rPr>
          <w:rFonts w:ascii="Times New Roman" w:hAnsi="Times New Roman"/>
          <w:sz w:val="40"/>
          <w:szCs w:val="40"/>
        </w:rPr>
      </w:pP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Воспитатель: </w:t>
      </w: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40"/>
          <w:szCs w:val="40"/>
        </w:rPr>
        <w:t>Буйневич</w:t>
      </w:r>
      <w:proofErr w:type="spellEnd"/>
      <w:r>
        <w:rPr>
          <w:rFonts w:ascii="Times New Roman" w:hAnsi="Times New Roman"/>
          <w:sz w:val="40"/>
          <w:szCs w:val="40"/>
        </w:rPr>
        <w:t xml:space="preserve"> Елена Леонидовна</w:t>
      </w:r>
    </w:p>
    <w:p w:rsidR="00822791" w:rsidRDefault="00822791" w:rsidP="00822791">
      <w:pPr>
        <w:spacing w:after="200" w:line="276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                </w:t>
      </w:r>
    </w:p>
    <w:p w:rsidR="00822791" w:rsidRDefault="00822791" w:rsidP="00822791">
      <w:pPr>
        <w:spacing w:after="200" w:line="276" w:lineRule="auto"/>
        <w:rPr>
          <w:rFonts w:ascii="Times New Roman" w:hAnsi="Times New Roman"/>
          <w:sz w:val="40"/>
          <w:szCs w:val="40"/>
        </w:rPr>
      </w:pP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822791" w:rsidRDefault="00822791" w:rsidP="00822791">
      <w:pPr>
        <w:spacing w:after="200" w:line="276" w:lineRule="auto"/>
        <w:rPr>
          <w:rFonts w:ascii="Times New Roman" w:hAnsi="Times New Roman"/>
          <w:sz w:val="40"/>
          <w:szCs w:val="40"/>
        </w:rPr>
      </w:pPr>
    </w:p>
    <w:p w:rsidR="00822791" w:rsidRDefault="00822791" w:rsidP="00822791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ЗАТО СЕВЕРСК </w:t>
      </w:r>
      <w:bookmarkStart w:id="0" w:name="_GoBack"/>
      <w:bookmarkEnd w:id="0"/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 xml:space="preserve"> развитие у детей интереса к экспериментальной деятельности с песком.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Задачи: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Образовательные.</w:t>
      </w:r>
      <w:r>
        <w:rPr>
          <w:rStyle w:val="c0"/>
          <w:color w:val="000000"/>
          <w:sz w:val="28"/>
          <w:szCs w:val="28"/>
        </w:rPr>
        <w:t xml:space="preserve"> Продолжать знакомить детей со свойствами песка (сыпучий, лёгкий, рассыпчатый, влажный). Прививать элементарные навыки работы с ним в процессе экспериментирования.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Развивающие.</w:t>
      </w:r>
      <w:r>
        <w:rPr>
          <w:rStyle w:val="c0"/>
          <w:color w:val="000000"/>
          <w:sz w:val="28"/>
          <w:szCs w:val="28"/>
        </w:rPr>
        <w:t xml:space="preserve"> Развивать познавательную активность через простейшие опыты с песком. Развивать тактильную чувствительность и мелкую моторику рук. Активизировать речь, обогащать словарь детей существительными, прилагательными и </w:t>
      </w:r>
      <w:proofErr w:type="gramStart"/>
      <w:r>
        <w:rPr>
          <w:rStyle w:val="c0"/>
          <w:color w:val="000000"/>
          <w:sz w:val="28"/>
          <w:szCs w:val="28"/>
        </w:rPr>
        <w:t>глаголами  по</w:t>
      </w:r>
      <w:proofErr w:type="gramEnd"/>
      <w:r>
        <w:rPr>
          <w:rStyle w:val="c0"/>
          <w:color w:val="000000"/>
          <w:sz w:val="28"/>
          <w:szCs w:val="28"/>
        </w:rPr>
        <w:t xml:space="preserve"> теме занятия. Сравнивать результаты опытов и экспериментов, делать выводы.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Воспитательные,</w:t>
      </w:r>
      <w:r>
        <w:rPr>
          <w:rStyle w:val="c0"/>
          <w:color w:val="000000"/>
          <w:sz w:val="28"/>
          <w:szCs w:val="28"/>
        </w:rPr>
        <w:t xml:space="preserve"> Воспитывать аккуратность, дисциплинированность, самостоятельность, инициативность. Формировать навыки сотрудничества. Соблюдать правила безопасности при проведении опытов и экспериментов.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Предварительная работа. </w:t>
      </w:r>
      <w:r>
        <w:rPr>
          <w:rStyle w:val="c0"/>
          <w:color w:val="000000"/>
          <w:sz w:val="28"/>
          <w:szCs w:val="28"/>
        </w:rPr>
        <w:t>Рассматривание иллюстраций с изображением пустыни и её обитателей. Беседа на тему «Свойства песка». Игры с сухим и мокрым песком.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Материалы и оборудование: </w:t>
      </w:r>
      <w:r>
        <w:rPr>
          <w:rStyle w:val="c0"/>
          <w:color w:val="000000"/>
          <w:sz w:val="28"/>
          <w:szCs w:val="28"/>
        </w:rPr>
        <w:t xml:space="preserve">письмо от джинна, аудиозапись восточной музыки и звуков дождя; магнитный мольберт, фото песка разного цвета, пустыни, животных, пульверизатор, ведро с речным песком, клеёнки и картон (на каждого ребёнка), салфетки, клей ПВА, пластиковая бутылка с отрезанным дном, кусок поролона или губки, лупы и тарелки (на каждого ребёнка), пластиковые стаканы (по одному на каждого ребёнка), крашенная манка (красный, синий, жёлтый, зелёный по 4 стаканчика на каждый стол), кисточки. 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Ход занятия: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Воспитатель. </w:t>
      </w:r>
      <w:r>
        <w:rPr>
          <w:rStyle w:val="c0"/>
          <w:color w:val="000000"/>
          <w:sz w:val="28"/>
          <w:szCs w:val="28"/>
        </w:rPr>
        <w:t>Здравствуйте ребята! К нам в сад пришло письмо. За помощью обратился волшебный джинн. Он живёт в дальних краях. Давайте послушаем, что у него случилось. (</w:t>
      </w:r>
      <w:proofErr w:type="gramStart"/>
      <w:r>
        <w:rPr>
          <w:rStyle w:val="c0"/>
          <w:color w:val="000000"/>
          <w:sz w:val="28"/>
          <w:szCs w:val="28"/>
        </w:rPr>
        <w:t>или</w:t>
      </w:r>
      <w:proofErr w:type="gramEnd"/>
      <w:r>
        <w:rPr>
          <w:rStyle w:val="c0"/>
          <w:color w:val="000000"/>
          <w:sz w:val="28"/>
          <w:szCs w:val="28"/>
        </w:rPr>
        <w:t xml:space="preserve"> видео послание).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Джинн. Здравствуйте, о ребята! Я джинн, житель пустыни. Во время путешествия ветер порвал мой ковёр-самолёт, и мне пришлось сделать вынужденную посадку. Помогите мне, почините мой ковёр самолёт.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Выслушивает предложения детей.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Воспитатель. </w:t>
      </w:r>
      <w:r>
        <w:rPr>
          <w:rStyle w:val="c0"/>
          <w:color w:val="000000"/>
          <w:sz w:val="28"/>
          <w:szCs w:val="28"/>
        </w:rPr>
        <w:t>Ребята,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нужно помочь джинну? Где живут джинны? 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пустыне где много песка). А чтобы помочь джинну починить его ковёр-самолёт, нам сначала нужно исследовать песок, узнать всё о его свойствах. Вы готовы, тогда пройдёмте в лабораторию по изучению песка. (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садятся на свои места, надевают </w:t>
      </w:r>
      <w:proofErr w:type="spellStart"/>
      <w:r>
        <w:rPr>
          <w:rStyle w:val="c0"/>
          <w:color w:val="000000"/>
          <w:sz w:val="28"/>
          <w:szCs w:val="28"/>
        </w:rPr>
        <w:t>спец.одежду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жёлтый и сыпучий,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дворе насыпан кучей.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хочешь, можешь брать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 ним весело играть!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Молодцы! Конечно же это песок. Давайте теперь его исследовать!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начала возьмите стаканчик и медленно пересыпайте песок из него в тарелку. Только обязательно надо помнить о мерах безопасности.</w:t>
      </w:r>
    </w:p>
    <w:p w:rsidR="00822791" w:rsidRDefault="00822791" w:rsidP="0082279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песок нельзя дуть.</w:t>
      </w:r>
    </w:p>
    <w:p w:rsidR="00822791" w:rsidRDefault="00822791" w:rsidP="0082279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Нельзя подносить его к лицу.</w:t>
      </w:r>
    </w:p>
    <w:p w:rsidR="00822791" w:rsidRDefault="00822791" w:rsidP="0082279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После работы с песком нужно вымыть руки.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пересыпают песок.)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Воспитатель. 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песок сыплется, то он какой? (Сыпучий). Песок – сыпучее вещество. </w:t>
      </w:r>
      <w:proofErr w:type="gramStart"/>
      <w:r>
        <w:rPr>
          <w:rStyle w:val="c0"/>
          <w:color w:val="000000"/>
          <w:sz w:val="28"/>
          <w:szCs w:val="28"/>
        </w:rPr>
        <w:t>Как  высыпается</w:t>
      </w:r>
      <w:proofErr w:type="gramEnd"/>
      <w:r>
        <w:rPr>
          <w:rStyle w:val="c0"/>
          <w:color w:val="000000"/>
          <w:sz w:val="28"/>
          <w:szCs w:val="28"/>
        </w:rPr>
        <w:t xml:space="preserve"> песок? На что похоже его движение? Какой звук вы слышите, когда струится песок?     Где </w:t>
      </w:r>
      <w:proofErr w:type="gramStart"/>
      <w:r>
        <w:rPr>
          <w:rStyle w:val="c0"/>
          <w:color w:val="000000"/>
          <w:sz w:val="28"/>
          <w:szCs w:val="28"/>
        </w:rPr>
        <w:t>применяется  такое</w:t>
      </w:r>
      <w:proofErr w:type="gramEnd"/>
      <w:r>
        <w:rPr>
          <w:rStyle w:val="c0"/>
          <w:color w:val="000000"/>
          <w:sz w:val="28"/>
          <w:szCs w:val="28"/>
        </w:rPr>
        <w:t xml:space="preserve"> движение песка?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Ответы детей - (Песочные часы.)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возьмите лупы и внимательно рассмотрите песчинки. Какого они цвета? (Тёмные и светлые).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 размеру они одинаковые? (</w:t>
      </w:r>
      <w:proofErr w:type="gramStart"/>
      <w:r>
        <w:rPr>
          <w:rStyle w:val="c0"/>
          <w:color w:val="000000"/>
          <w:sz w:val="28"/>
          <w:szCs w:val="28"/>
        </w:rPr>
        <w:t>неодинаковые</w:t>
      </w:r>
      <w:proofErr w:type="gramEnd"/>
      <w:r>
        <w:rPr>
          <w:rStyle w:val="c0"/>
          <w:color w:val="000000"/>
          <w:sz w:val="28"/>
          <w:szCs w:val="28"/>
        </w:rPr>
        <w:t>, есть крупные и мелкие.)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</w:pPr>
      <w:r>
        <w:rPr>
          <w:rStyle w:val="c0"/>
          <w:color w:val="000000"/>
          <w:sz w:val="28"/>
          <w:szCs w:val="28"/>
        </w:rPr>
        <w:t>А теперь давайте возьмем палочки и нарисуем на песке что-нибудь. Какие молодцы! А теперь слегка встряхнем тарелочки. Что вы видите на песке?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(На сухом песке рисунок не сохраняется, так как песчинки движутся, разлетаются.)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я могу сделать так, чтобы рисунки не исчезли! (Сбрызгивает из пульверизатора песок в тарелках.) Нарисуйте свои рисунки снова, получается? Дети, вы видите: если песок мокрый, то рисунки сохраняются. Знаете ли вы откуда на земле песок? (Ответы детей.) Вода долгими тысячелетиями перекатывает камни в реках, морях, океанах. Камни ударяются друг о друга, разрушаются и получается песок. Или представьте горы. Там дует ветер, идёт дождь, бывает мороз. И это всё разрушает горы. И тоже образуется песок. Песок бывает разного цвета – жёлтый, розовый и даже красный. (Показывает фотографии.) Песок где используют? (В с строительстве домов.) А ещё из песка делают стекло. Когда-то давным-давно путешественники развели в пустыне костёр, а наутро обнаружили на кострище куски стекла.  После этого люди с помощью огня и песка начали изготавливать стекло.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(Звучит аудио запись дождя)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Кажется, дождь начинается? Но мы дождя не боимся. (Дети выходят из-за столов.)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 «Дождик»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Капля раз, капля два. (Ловят капли.)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Очень медленно сперва. (Прыжки на месте.)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потом, потом, потом. Всё бегом, бегом, </w:t>
      </w:r>
      <w:proofErr w:type="gramStart"/>
      <w:r>
        <w:rPr>
          <w:rStyle w:val="c0"/>
          <w:color w:val="000000"/>
          <w:sz w:val="28"/>
          <w:szCs w:val="28"/>
        </w:rPr>
        <w:t>бегом.(</w:t>
      </w:r>
      <w:proofErr w:type="gramEnd"/>
      <w:r>
        <w:rPr>
          <w:rStyle w:val="c0"/>
          <w:color w:val="000000"/>
          <w:sz w:val="28"/>
          <w:szCs w:val="28"/>
        </w:rPr>
        <w:t>Бег на месте.)</w:t>
      </w:r>
    </w:p>
    <w:p w:rsidR="00822791" w:rsidRDefault="00822791" w:rsidP="00822791">
      <w:pPr>
        <w:pStyle w:val="c1"/>
        <w:shd w:val="clear" w:color="auto" w:fill="FFFFFF"/>
        <w:tabs>
          <w:tab w:val="left" w:pos="6120"/>
        </w:tabs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зонты свои раскроем. (Руки в стороны.)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 дождя себя укроем. (Смыкают руки над головой. Дети садятся на места.)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Вот и прошёл дождик! Что остаётся на земле после дождя? (Лужи.) А в пустыне никогда не бывает луж. Как вы думаете, почему так происходит? (Песок пропускает воду.)  Сейчас мы это узнаем. Возьмём пластиковую бутылку с отрезанным дном, перевернём, вложим в горлышко кусочек губки или поролона, насыплем песок. А теперь нальём в бутылку воду. Что происходит? (Вода выливается, остаётся мокрый песок.)  Так почему не бывает в пустыне луж? (Потому что песок хорошо пропускает воду.) Да, в пустыне не бывает луж, и вообще почти нет воды. Поэтому так мало растений. Но в пустыне так красиво! (Фото пустыни.) Там водятся животные, которые </w:t>
      </w:r>
      <w:r>
        <w:rPr>
          <w:rStyle w:val="c0"/>
          <w:color w:val="000000"/>
          <w:sz w:val="28"/>
          <w:szCs w:val="28"/>
        </w:rPr>
        <w:lastRenderedPageBreak/>
        <w:t>могут долго жить без воды. Каких вы знаете? (Змеи, ящерицы, верблюды, разные насекомые.) (Фото, загадки.)</w:t>
      </w:r>
    </w:p>
    <w:p w:rsidR="00822791" w:rsidRDefault="00822791" w:rsidP="0082279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</w:pPr>
      <w:r>
        <w:rPr>
          <w:color w:val="000000"/>
          <w:sz w:val="28"/>
          <w:szCs w:val="28"/>
          <w:shd w:val="clear" w:color="auto" w:fill="FAF7F2"/>
        </w:rPr>
        <w:t xml:space="preserve">Лежит </w:t>
      </w:r>
      <w:proofErr w:type="gramStart"/>
      <w:r>
        <w:rPr>
          <w:color w:val="000000"/>
          <w:sz w:val="28"/>
          <w:szCs w:val="28"/>
          <w:shd w:val="clear" w:color="auto" w:fill="FAF7F2"/>
        </w:rPr>
        <w:t>веревка,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7F2"/>
        </w:rPr>
        <w:t>Шипит</w:t>
      </w:r>
      <w:proofErr w:type="gramEnd"/>
      <w:r>
        <w:rPr>
          <w:color w:val="000000"/>
          <w:sz w:val="28"/>
          <w:szCs w:val="28"/>
          <w:shd w:val="clear" w:color="auto" w:fill="FAF7F2"/>
        </w:rPr>
        <w:t xml:space="preserve"> плутовка.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7F2"/>
        </w:rPr>
        <w:t>Брать ее опасно –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AF7F2"/>
        </w:rPr>
        <w:t>Она укусит. Ясно? (</w:t>
      </w:r>
      <w:proofErr w:type="gramStart"/>
      <w:r>
        <w:rPr>
          <w:color w:val="000000"/>
          <w:sz w:val="28"/>
          <w:szCs w:val="28"/>
          <w:shd w:val="clear" w:color="auto" w:fill="FAF7F2"/>
        </w:rPr>
        <w:t>змея</w:t>
      </w:r>
      <w:proofErr w:type="gramEnd"/>
      <w:r>
        <w:rPr>
          <w:color w:val="000000"/>
          <w:sz w:val="28"/>
          <w:szCs w:val="28"/>
          <w:shd w:val="clear" w:color="auto" w:fill="FAF7F2"/>
        </w:rPr>
        <w:t>)</w:t>
      </w:r>
    </w:p>
    <w:p w:rsidR="00822791" w:rsidRDefault="00822791" w:rsidP="0082279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Потеряла пол -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хвоста!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Только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это - не беда!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У неё же снова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Отрастает новый!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С кем же так бывает?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Кто отгадку знает? (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ящерица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822791" w:rsidRDefault="00822791" w:rsidP="0082279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 кого четыре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лапки,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Голова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, короткий хвост,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Панцирь сверху в виде шапки?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Кто ответит на вопрос? (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черепаха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822791" w:rsidRDefault="00822791" w:rsidP="0082279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</w:rPr>
      </w:pPr>
      <w:r>
        <w:rPr>
          <w:color w:val="000000" w:themeColor="text1"/>
          <w:sz w:val="28"/>
          <w:szCs w:val="28"/>
          <w:shd w:val="clear" w:color="auto" w:fill="FFFFFF"/>
        </w:rPr>
        <w:t>По пустыне я иду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И с собой везу еду.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Хоть не жадный я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совсем,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Но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не поделюсь ни с кем.   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Даже с тем, с кем я дружу,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Я – в горбах ее вожу. (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верблюд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какие свойства песка мы сегодня с вами исследовали? (Сыпучесть, песок пропускает воду, держит форму влажный песок.) Откуда песок взялся на земле? (Камни ударяются друг о друга, разрушаются и получается песок.) Молодцы!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а вы не забыли про джинна? И что ему нужна наша помощь?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вас на столах лежат картонные листы, на них изображён ковёр, который состоит из геометрических фигур. С помощью клея и цветного песка мы украсим наши ковры и подарим джинну! (</w:t>
      </w:r>
      <w:proofErr w:type="gramStart"/>
      <w:r>
        <w:rPr>
          <w:rStyle w:val="c0"/>
          <w:color w:val="000000"/>
          <w:sz w:val="28"/>
          <w:szCs w:val="28"/>
        </w:rPr>
        <w:t>Дети  выставляют</w:t>
      </w:r>
      <w:proofErr w:type="gramEnd"/>
      <w:r>
        <w:rPr>
          <w:rStyle w:val="c0"/>
          <w:color w:val="000000"/>
          <w:sz w:val="28"/>
          <w:szCs w:val="28"/>
        </w:rPr>
        <w:t xml:space="preserve"> готовые работы.)</w:t>
      </w: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jc w:val="both"/>
      </w:pPr>
    </w:p>
    <w:p w:rsidR="00822791" w:rsidRDefault="00822791" w:rsidP="0082279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822791" w:rsidRDefault="00822791" w:rsidP="008227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791" w:rsidRDefault="00822791" w:rsidP="008227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791" w:rsidRDefault="00822791" w:rsidP="008227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</w:t>
      </w:r>
    </w:p>
    <w:p w:rsidR="00822791" w:rsidRDefault="00822791" w:rsidP="008227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Организация опытно-экспериментальной работы в ДОУ. Тематическое и перспективное планирование работы в разных возрастных группах.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1. СПб: </w:t>
      </w:r>
      <w:proofErr w:type="spellStart"/>
      <w:r>
        <w:rPr>
          <w:rFonts w:ascii="Times New Roman" w:hAnsi="Times New Roman"/>
          <w:sz w:val="28"/>
          <w:szCs w:val="28"/>
        </w:rPr>
        <w:t>Детсво</w:t>
      </w:r>
      <w:proofErr w:type="spellEnd"/>
      <w:r>
        <w:rPr>
          <w:rFonts w:ascii="Times New Roman" w:hAnsi="Times New Roman"/>
          <w:sz w:val="28"/>
          <w:szCs w:val="28"/>
        </w:rPr>
        <w:t>-пресс, 2013.</w:t>
      </w:r>
    </w:p>
    <w:p w:rsidR="00822791" w:rsidRDefault="00822791" w:rsidP="008227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возраста. СПб: </w:t>
      </w:r>
      <w:proofErr w:type="spellStart"/>
      <w:r>
        <w:rPr>
          <w:rFonts w:ascii="Times New Roman" w:hAnsi="Times New Roman"/>
          <w:sz w:val="28"/>
          <w:szCs w:val="28"/>
        </w:rPr>
        <w:t>Детсво</w:t>
      </w:r>
      <w:proofErr w:type="spellEnd"/>
      <w:r>
        <w:rPr>
          <w:rFonts w:ascii="Times New Roman" w:hAnsi="Times New Roman"/>
          <w:sz w:val="28"/>
          <w:szCs w:val="28"/>
        </w:rPr>
        <w:t>-пресс, 2007.</w:t>
      </w:r>
    </w:p>
    <w:p w:rsidR="00822791" w:rsidRDefault="00822791" w:rsidP="008227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Гринько Н., Крюкова Е. Этот удивительный песок.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Москва Дошкольное воспитание, 2016.</w:t>
      </w:r>
    </w:p>
    <w:p w:rsidR="0090458C" w:rsidRDefault="0090458C"/>
    <w:sectPr w:rsidR="0090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7360C"/>
    <w:multiLevelType w:val="hybridMultilevel"/>
    <w:tmpl w:val="59D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EBA"/>
    <w:multiLevelType w:val="hybridMultilevel"/>
    <w:tmpl w:val="3892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F0CF6"/>
    <w:multiLevelType w:val="hybridMultilevel"/>
    <w:tmpl w:val="08CA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E8"/>
    <w:rsid w:val="005D76E8"/>
    <w:rsid w:val="00822791"/>
    <w:rsid w:val="009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A9E9-7366-49A6-94E5-054668D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91"/>
    <w:pPr>
      <w:ind w:left="720"/>
      <w:contextualSpacing/>
    </w:pPr>
  </w:style>
  <w:style w:type="paragraph" w:customStyle="1" w:styleId="c1">
    <w:name w:val="c1"/>
    <w:basedOn w:val="a"/>
    <w:rsid w:val="00822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2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3</cp:revision>
  <dcterms:created xsi:type="dcterms:W3CDTF">2019-03-16T11:27:00Z</dcterms:created>
  <dcterms:modified xsi:type="dcterms:W3CDTF">2019-03-16T11:28:00Z</dcterms:modified>
</cp:coreProperties>
</file>