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5213F">
        <w:rPr>
          <w:rFonts w:ascii="Times New Roman" w:hAnsi="Times New Roman" w:cs="Times New Roman"/>
          <w:sz w:val="26"/>
          <w:szCs w:val="26"/>
        </w:rPr>
        <w:t>Муниципальное бюджетное образовательное учреждениедополнительного образования «</w:t>
      </w:r>
      <w:r>
        <w:rPr>
          <w:rFonts w:ascii="Times New Roman" w:hAnsi="Times New Roman" w:cs="Times New Roman"/>
          <w:sz w:val="26"/>
          <w:szCs w:val="26"/>
        </w:rPr>
        <w:t>Центр детского творчества»</w:t>
      </w: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13F" w:rsidRPr="0015213F" w:rsidRDefault="0015213F" w:rsidP="0015213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15213F" w:rsidRPr="0015213F" w:rsidRDefault="0015213F" w:rsidP="001521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ВОСПИТАТЕЛЬНОГО ЗАНЯТИЯ</w:t>
      </w:r>
    </w:p>
    <w:p w:rsidR="0015213F" w:rsidRPr="0015213F" w:rsidRDefault="0015213F" w:rsidP="001521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213F">
        <w:rPr>
          <w:rFonts w:ascii="Times New Roman" w:hAnsi="Times New Roman" w:cs="Times New Roman"/>
          <w:b/>
          <w:sz w:val="32"/>
          <w:szCs w:val="32"/>
        </w:rPr>
        <w:t>«ДОБРОТА, ЧТО СОЛНЦЕ»</w:t>
      </w:r>
    </w:p>
    <w:p w:rsidR="0015213F" w:rsidRPr="0015213F" w:rsidRDefault="0015213F" w:rsidP="001521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13F" w:rsidRP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P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5213F">
        <w:rPr>
          <w:rFonts w:ascii="Times New Roman" w:hAnsi="Times New Roman" w:cs="Times New Roman"/>
          <w:sz w:val="26"/>
          <w:szCs w:val="26"/>
        </w:rPr>
        <w:t>Ф.И.О педагога:</w:t>
      </w:r>
    </w:p>
    <w:p w:rsidR="0015213F" w:rsidRPr="0015213F" w:rsidRDefault="0015213F" w:rsidP="0015213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5213F">
        <w:rPr>
          <w:rFonts w:ascii="Times New Roman" w:hAnsi="Times New Roman" w:cs="Times New Roman"/>
          <w:sz w:val="26"/>
          <w:szCs w:val="26"/>
        </w:rPr>
        <w:t xml:space="preserve"> Дягилева Светлана Владимировна</w:t>
      </w: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2017</w:t>
      </w: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Технологическая карта воспитательного занятия</w:t>
      </w: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07"/>
        <w:gridCol w:w="8753"/>
      </w:tblGrid>
      <w:tr w:rsidR="0015213F" w:rsidTr="0015213F">
        <w:tc>
          <w:tcPr>
            <w:tcW w:w="5807" w:type="dxa"/>
          </w:tcPr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3" w:type="dxa"/>
          </w:tcPr>
          <w:p w:rsidR="0015213F" w:rsidRDefault="0015213F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«Доброта, что солнце»</w:t>
            </w:r>
          </w:p>
        </w:tc>
      </w:tr>
      <w:tr w:rsidR="0015213F" w:rsidTr="0015213F">
        <w:tc>
          <w:tcPr>
            <w:tcW w:w="5807" w:type="dxa"/>
          </w:tcPr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 </w:t>
            </w:r>
          </w:p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3" w:type="dxa"/>
          </w:tcPr>
          <w:p w:rsidR="0015213F" w:rsidRDefault="0015213F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Дягилева Светлана Владимировна</w:t>
            </w:r>
          </w:p>
        </w:tc>
      </w:tr>
      <w:tr w:rsidR="004C3F31" w:rsidTr="0015213F">
        <w:tc>
          <w:tcPr>
            <w:tcW w:w="5807" w:type="dxa"/>
          </w:tcPr>
          <w:p w:rsidR="004C3F31" w:rsidRDefault="004C3F31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Возраст обучающихся</w:t>
            </w:r>
          </w:p>
        </w:tc>
        <w:tc>
          <w:tcPr>
            <w:tcW w:w="8753" w:type="dxa"/>
          </w:tcPr>
          <w:p w:rsidR="004C3F31" w:rsidRDefault="004C3F31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9-10 лет</w:t>
            </w:r>
          </w:p>
        </w:tc>
      </w:tr>
      <w:tr w:rsidR="0015213F" w:rsidTr="0015213F">
        <w:tc>
          <w:tcPr>
            <w:tcW w:w="5807" w:type="dxa"/>
          </w:tcPr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дополнительной общеобразовательной (общеразвивающей) программы</w:t>
            </w:r>
          </w:p>
        </w:tc>
        <w:tc>
          <w:tcPr>
            <w:tcW w:w="8753" w:type="dxa"/>
          </w:tcPr>
          <w:p w:rsidR="0015213F" w:rsidRDefault="0015213F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«Творчество и здоровье»</w:t>
            </w:r>
          </w:p>
        </w:tc>
      </w:tr>
      <w:tr w:rsidR="0015213F" w:rsidTr="0015213F">
        <w:tc>
          <w:tcPr>
            <w:tcW w:w="5807" w:type="dxa"/>
          </w:tcPr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Направленность программы</w:t>
            </w:r>
          </w:p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3" w:type="dxa"/>
          </w:tcPr>
          <w:p w:rsidR="0015213F" w:rsidRDefault="0015213F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Художественно-эстетическая</w:t>
            </w:r>
          </w:p>
        </w:tc>
      </w:tr>
      <w:tr w:rsidR="0015213F" w:rsidTr="0015213F">
        <w:tc>
          <w:tcPr>
            <w:tcW w:w="5807" w:type="dxa"/>
          </w:tcPr>
          <w:p w:rsidR="0015213F" w:rsidRDefault="0015213F" w:rsidP="001521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8753" w:type="dxa"/>
          </w:tcPr>
          <w:p w:rsidR="0015213F" w:rsidRDefault="0015213F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213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образовательное учреждениедополнительного образования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 детского творчества»</w:t>
            </w:r>
          </w:p>
        </w:tc>
      </w:tr>
    </w:tbl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15213F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5213F" w:rsidRDefault="004C3F31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Методическая информация</w:t>
      </w:r>
    </w:p>
    <w:p w:rsidR="004C3F31" w:rsidRDefault="004C3F31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07"/>
        <w:gridCol w:w="8753"/>
      </w:tblGrid>
      <w:tr w:rsidR="004C3F31" w:rsidTr="001D284B">
        <w:tc>
          <w:tcPr>
            <w:tcW w:w="5807" w:type="dxa"/>
          </w:tcPr>
          <w:p w:rsidR="004C3F31" w:rsidRDefault="004C3F31" w:rsidP="001D2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проведения занятия</w:t>
            </w:r>
          </w:p>
          <w:p w:rsidR="004C3F31" w:rsidRDefault="004C3F31" w:rsidP="001D2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3" w:type="dxa"/>
          </w:tcPr>
          <w:p w:rsidR="004C3F31" w:rsidRDefault="004C3F31" w:rsidP="001D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Занятие-практикум</w:t>
            </w:r>
          </w:p>
        </w:tc>
      </w:tr>
      <w:tr w:rsidR="004C3F31" w:rsidTr="001D284B">
        <w:tc>
          <w:tcPr>
            <w:tcW w:w="5807" w:type="dxa"/>
          </w:tcPr>
          <w:p w:rsidR="004C3F31" w:rsidRDefault="004C3F31" w:rsidP="001D2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Время реализации занятия </w:t>
            </w:r>
          </w:p>
        </w:tc>
        <w:tc>
          <w:tcPr>
            <w:tcW w:w="8753" w:type="dxa"/>
          </w:tcPr>
          <w:p w:rsidR="004C3F31" w:rsidRDefault="004C3F31" w:rsidP="001D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1ч., 20 мин.</w:t>
            </w:r>
          </w:p>
        </w:tc>
      </w:tr>
      <w:tr w:rsidR="004C3F31" w:rsidTr="001D284B">
        <w:tc>
          <w:tcPr>
            <w:tcW w:w="5807" w:type="dxa"/>
          </w:tcPr>
          <w:p w:rsidR="004C3F31" w:rsidRDefault="004C3F31" w:rsidP="001D2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занятия</w:t>
            </w:r>
          </w:p>
          <w:p w:rsidR="004C3F31" w:rsidRDefault="004C3F31" w:rsidP="001D284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53" w:type="dxa"/>
          </w:tcPr>
          <w:p w:rsidR="004C3F31" w:rsidRDefault="004C3F31" w:rsidP="001D284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Осмысление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гуманистических основ жизни человека, ответственности за применение их </w:t>
            </w:r>
            <w:r w:rsidR="009D23DA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обществе, на основе восприятия толерантного отношения к окружающему миру</w:t>
            </w:r>
          </w:p>
        </w:tc>
      </w:tr>
      <w:tr w:rsidR="004C3F31" w:rsidTr="001D284B">
        <w:tc>
          <w:tcPr>
            <w:tcW w:w="5807" w:type="dxa"/>
          </w:tcPr>
          <w:p w:rsidR="004C3F31" w:rsidRDefault="004C3F31" w:rsidP="001D28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и приемы</w:t>
            </w:r>
          </w:p>
        </w:tc>
        <w:tc>
          <w:tcPr>
            <w:tcW w:w="8753" w:type="dxa"/>
          </w:tcPr>
          <w:p w:rsid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ИКТ-технологии;</w:t>
            </w:r>
          </w:p>
          <w:p w:rsid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эвристический;</w:t>
            </w:r>
          </w:p>
          <w:p w:rsid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 мотивации деятельности (создание проблемной ситуации, ситуации успеха и выбора положительной информации);</w:t>
            </w:r>
          </w:p>
          <w:p w:rsid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методы контроля и самоконтроля;</w:t>
            </w:r>
          </w:p>
          <w:p w:rsid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словесный (диалог);</w:t>
            </w:r>
          </w:p>
          <w:p w:rsid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наглядный (демонстрация плакатов, прослушивание музыкального отрывка);</w:t>
            </w:r>
          </w:p>
          <w:p w:rsid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практический (путешествие во времени и пространстве, выполнение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работы, моделирование этапов);</w:t>
            </w:r>
          </w:p>
          <w:p w:rsidR="004C3F31" w:rsidRPr="004C3F31" w:rsidRDefault="004C3F31" w:rsidP="004C3F3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игровой (игра «Волшебный клубочек»)</w:t>
            </w:r>
          </w:p>
        </w:tc>
      </w:tr>
      <w:tr w:rsidR="004C3F31" w:rsidTr="001D284B">
        <w:tc>
          <w:tcPr>
            <w:tcW w:w="5807" w:type="dxa"/>
          </w:tcPr>
          <w:p w:rsidR="004C3F31" w:rsidRDefault="00F23D0A" w:rsidP="004C3F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Оборудование, наглядно-демонстрационный материал</w:t>
            </w:r>
          </w:p>
        </w:tc>
        <w:tc>
          <w:tcPr>
            <w:tcW w:w="8753" w:type="dxa"/>
          </w:tcPr>
          <w:p w:rsidR="00F23D0A" w:rsidRDefault="00F23D0A" w:rsidP="00D43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Ноутбук, аппараты для выжигания по ткани, стекло для выжигания, ткань синтетическая, эскизы, схемы, простые карандаши, линейки, наждачная бумага, фломастеры, маркеры, цветные карандаши, раздаточный материал, клубочек.</w:t>
            </w:r>
            <w:proofErr w:type="gramEnd"/>
          </w:p>
          <w:p w:rsidR="00F23D0A" w:rsidRDefault="00F23D0A" w:rsidP="00D43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Плакаты: «Солнце», «Книга добрых качеств», технологическая карта творческого процесса – «Дел добрейших караван», «Этапы работы».</w:t>
            </w:r>
          </w:p>
        </w:tc>
      </w:tr>
    </w:tbl>
    <w:p w:rsidR="004C3F31" w:rsidRDefault="004C3F31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3D0A" w:rsidRDefault="00F23D0A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23D0A" w:rsidRDefault="00F23D0A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Организационная структура занятия</w:t>
      </w:r>
    </w:p>
    <w:tbl>
      <w:tblPr>
        <w:tblStyle w:val="a3"/>
        <w:tblW w:w="14580" w:type="dxa"/>
        <w:tblLook w:val="04A0"/>
      </w:tblPr>
      <w:tblGrid>
        <w:gridCol w:w="704"/>
        <w:gridCol w:w="2268"/>
        <w:gridCol w:w="2977"/>
        <w:gridCol w:w="5245"/>
        <w:gridCol w:w="20"/>
        <w:gridCol w:w="3319"/>
        <w:gridCol w:w="27"/>
        <w:gridCol w:w="20"/>
      </w:tblGrid>
      <w:tr w:rsidR="00AF4A40" w:rsidTr="00AF4A40">
        <w:trPr>
          <w:gridAfter w:val="1"/>
          <w:wAfter w:w="20" w:type="dxa"/>
        </w:trPr>
        <w:tc>
          <w:tcPr>
            <w:tcW w:w="704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этап</w:t>
            </w:r>
          </w:p>
        </w:tc>
        <w:tc>
          <w:tcPr>
            <w:tcW w:w="2268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Организационный </w:t>
            </w:r>
          </w:p>
        </w:tc>
        <w:tc>
          <w:tcPr>
            <w:tcW w:w="2977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Эмоциональная, психологическая и мотивационная подготовка обучающихся к усвоению изучаемого материала</w:t>
            </w:r>
          </w:p>
        </w:tc>
        <w:tc>
          <w:tcPr>
            <w:tcW w:w="5245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(Обучающиеся сидят полукругом за столами)</w:t>
            </w:r>
          </w:p>
          <w:p w:rsidR="00AF4A40" w:rsidRDefault="003F4D49" w:rsidP="003F4D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Здравствуйте, ребята</w:t>
            </w:r>
            <w:r w:rsidR="00AF4A40">
              <w:rPr>
                <w:rFonts w:ascii="Times New Roman" w:hAnsi="Times New Roman" w:cs="Times New Roman"/>
                <w:sz w:val="26"/>
                <w:szCs w:val="26"/>
              </w:rPr>
              <w:t>! Я рада нашей встрече! Сегодня мы поговорим о доброте.</w:t>
            </w:r>
          </w:p>
        </w:tc>
        <w:tc>
          <w:tcPr>
            <w:tcW w:w="3366" w:type="dxa"/>
            <w:gridSpan w:val="3"/>
          </w:tcPr>
          <w:p w:rsidR="00AF4A40" w:rsidRPr="00AF4A40" w:rsidRDefault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Формируемые УУД</w:t>
            </w:r>
          </w:p>
          <w:p w:rsidR="00AF4A40" w:rsidRDefault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положительное отношение к познавательной деятельности;</w:t>
            </w:r>
          </w:p>
          <w:p w:rsidR="00AF4A40" w:rsidRPr="00AF4A40" w:rsidRDefault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AF4A40" w:rsidRDefault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осознают поставленную задачу;</w:t>
            </w:r>
          </w:p>
          <w:p w:rsidR="00AF4A40" w:rsidRPr="00AF4A40" w:rsidRDefault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</w:p>
          <w:p w:rsidR="00AF4A40" w:rsidRDefault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планируют необходимые действия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A40" w:rsidTr="00AF4A40">
        <w:tc>
          <w:tcPr>
            <w:tcW w:w="704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этап</w:t>
            </w:r>
          </w:p>
        </w:tc>
        <w:tc>
          <w:tcPr>
            <w:tcW w:w="2268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</w:t>
            </w:r>
          </w:p>
        </w:tc>
        <w:tc>
          <w:tcPr>
            <w:tcW w:w="2977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Эвристическая беседа, просмотр мультимедийной презентации</w:t>
            </w:r>
          </w:p>
        </w:tc>
        <w:tc>
          <w:tcPr>
            <w:tcW w:w="5245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Часто в народе говорят – «доброта, что солнце…» Предлагаю вам закрыть глаза и представить волшебную поляну, освещенную солнцем и себя на этой полянке (звучит музыка). Представили? Что вы почувствовали, греясь в лучах солнца? Какое настроение было у вас?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Я рада тому, что ваша фантазия дарит вам так много приятных ощущений. Как вы считаете, почему в народе говорят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«Доброта, что солнце?»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Еще в народе говорят: «Все на свете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солнышкины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дети». Как вы понимаете это выражение?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Действительно, каждый из нас, как будто кусочек солнца. Всем нам приятно, когда к нам относятся с вниманием, добротой и душевной теплотой. Хотите проверить?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Для этого случая у меня есть волшебный клубочек, возьмите его. Он действительно волшебный, ведь только прикоснувшись к нему, можно увидеть все наши лучшие качества! Хочешь, я назову их тебе?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 сейчас наш волшебный клубочек покатиться по вашим ладошкам и к кому он попадет – тому мы и будем говорить о его самых лучших качествах!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Обратите внимание, как много в нас хорошего, какая добрая атмосфера поселилась в нашей группе? Постараемся ее сберечь!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Каждому человеку, животному, растению необходимо внимание и забота, если не дарить им тепло, то они могут стать злыми, жестокими или обиженными на весь мир. Было бы здорово, если каждый прожитый день приносил всем только тепло и радость. 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Предлагаю вспомнить свои ощущения на солнечной полянке. Мы чувствовали тепло. Как вы считаете, каким цветом можно предать свои теплые ощущения? (красным, желтым, оранжевым, розовым)</w:t>
            </w:r>
          </w:p>
          <w:p w:rsidR="00AF4A40" w:rsidRDefault="00AF4A40" w:rsidP="004461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Замечательно! Недаром люди назвали эти цвета теплыми! Мне бы хотелось, чтобы вам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всегда и везде светило яркое, теплое, ласковое солнышко, чтобы оно хранило и поддерживало тепло ваших сердец. А чтобы вы всегда помнили про это, давайте раскрасим наше солнышко, чтобы оно светило нам всегда. Посмотрите, какое замечательное солнышко у нас получилось. (Помещаем солнышко на стенд).</w:t>
            </w:r>
          </w:p>
        </w:tc>
        <w:tc>
          <w:tcPr>
            <w:tcW w:w="3386" w:type="dxa"/>
            <w:gridSpan w:val="4"/>
          </w:tcPr>
          <w:p w:rsid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Формируемые УУД</w:t>
            </w:r>
          </w:p>
          <w:p w:rsidR="00AF4A40" w:rsidRP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Личностные:</w:t>
            </w:r>
          </w:p>
          <w:p w:rsidR="00AF4A40" w:rsidRPr="003F4D49" w:rsidRDefault="00AF4A40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F4A40">
              <w:rPr>
                <w:rFonts w:ascii="Times New Roman" w:hAnsi="Times New Roman" w:cs="Times New Roman"/>
                <w:sz w:val="26"/>
                <w:szCs w:val="26"/>
              </w:rPr>
              <w:t>меют мотивацию к учебной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Pr="003F4D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3F4D49" w:rsidRPr="003F4D49">
              <w:rPr>
                <w:rFonts w:ascii="Time Roman" w:hAnsi="Time Roman"/>
                <w:sz w:val="26"/>
                <w:szCs w:val="26"/>
              </w:rPr>
              <w:t xml:space="preserve"> ценят  и принимают</w:t>
            </w:r>
            <w:r w:rsidR="003F4D49" w:rsidRPr="003F4D49">
              <w:rPr>
                <w:rFonts w:ascii="Time Roman" w:eastAsia="Calibri" w:hAnsi="Time Roman" w:cs="Times New Roman"/>
                <w:sz w:val="26"/>
                <w:szCs w:val="26"/>
              </w:rPr>
              <w:t xml:space="preserve"> базовые ценности « добро», «доброта».</w:t>
            </w:r>
          </w:p>
          <w:p w:rsidR="00AF4A40" w:rsidRP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AF4A40" w:rsidRDefault="00AF4A40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устанавливают причинно-следственные связи,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извлекают необходимую информацию</w:t>
            </w:r>
          </w:p>
          <w:p w:rsidR="00AF4A40" w:rsidRP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</w:p>
          <w:p w:rsidR="00AF4A40" w:rsidRDefault="00AF4A40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принимают и сохраняют учебные задачи</w:t>
            </w:r>
          </w:p>
          <w:p w:rsidR="00AF4A40" w:rsidRP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Коммуникативные:</w:t>
            </w:r>
          </w:p>
          <w:p w:rsidR="00AF4A40" w:rsidRDefault="00AF4A40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задают вопросы, слушают и отвечают на вопросы других, формулируют собственные мысли и высказывают свою точку зрения</w:t>
            </w:r>
          </w:p>
          <w:p w:rsidR="003F4D49" w:rsidRPr="00AA0034" w:rsidRDefault="003F4D49" w:rsidP="003F4D49">
            <w:pPr>
              <w:rPr>
                <w:rFonts w:ascii="Time Roman" w:eastAsia="Calibri" w:hAnsi="Time Roman" w:cs="Times New Roman"/>
                <w:b/>
                <w:sz w:val="20"/>
                <w:szCs w:val="20"/>
              </w:rPr>
            </w:pPr>
          </w:p>
          <w:p w:rsidR="003F4D49" w:rsidRPr="00AA0034" w:rsidRDefault="003F4D49" w:rsidP="003F4D49">
            <w:pPr>
              <w:rPr>
                <w:rFonts w:ascii="Time Roman" w:eastAsia="Calibri" w:hAnsi="Time Roman" w:cs="Times New Roman"/>
                <w:b/>
                <w:sz w:val="20"/>
                <w:szCs w:val="20"/>
              </w:rPr>
            </w:pPr>
          </w:p>
          <w:p w:rsidR="00AF4A40" w:rsidRDefault="00AF4A40" w:rsidP="003F4D4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A40" w:rsidTr="00AF4A40">
        <w:trPr>
          <w:gridAfter w:val="2"/>
          <w:wAfter w:w="47" w:type="dxa"/>
        </w:trPr>
        <w:tc>
          <w:tcPr>
            <w:tcW w:w="704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этап</w:t>
            </w:r>
          </w:p>
        </w:tc>
        <w:tc>
          <w:tcPr>
            <w:tcW w:w="2268" w:type="dxa"/>
          </w:tcPr>
          <w:p w:rsidR="00AF4A40" w:rsidRDefault="00AF4A40" w:rsidP="000D7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</w:t>
            </w:r>
          </w:p>
          <w:p w:rsidR="00AF4A40" w:rsidRDefault="00AF4A40" w:rsidP="000D7B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61E0">
              <w:rPr>
                <w:rFonts w:ascii="Times New Roman" w:hAnsi="Times New Roman" w:cs="Times New Roman"/>
                <w:sz w:val="26"/>
                <w:szCs w:val="26"/>
              </w:rPr>
              <w:t>Творческая практическая деятельность</w:t>
            </w:r>
          </w:p>
        </w:tc>
        <w:tc>
          <w:tcPr>
            <w:tcW w:w="5265" w:type="dxa"/>
            <w:gridSpan w:val="2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Предлагаю вам сегодня выполнить сувенир, который будет передавать тепло ваших рук и частичку души. Перед вами все необходимое для работы. У каждого из вас на столе находится цветок, попробуйте по порядку составить план действий при изготовлении сувенира (обучающиеся работают по карточкам, затем объяснят выбранный план действий)</w:t>
            </w:r>
          </w:p>
          <w:p w:rsidR="00AF4A40" w:rsidRDefault="00AF4A40" w:rsidP="00B00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Перед тем как мы приступим к изготовлению сувенира, повторим технику безопасности при работе с выжигательным аппаратом и иголками.</w:t>
            </w:r>
          </w:p>
        </w:tc>
        <w:tc>
          <w:tcPr>
            <w:tcW w:w="3319" w:type="dxa"/>
          </w:tcPr>
          <w:p w:rsidR="00AF4A40" w:rsidRP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Формируемые УУД</w:t>
            </w:r>
          </w:p>
          <w:p w:rsidR="00AF4A40" w:rsidRDefault="00AF4A40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Личностные: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имеют желание осваивать новые виды деятельности, участвовать в творческом и созидательном процессе;</w:t>
            </w:r>
          </w:p>
          <w:p w:rsidR="00AF4A40" w:rsidRP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AF4A40" w:rsidRDefault="00AF4A40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учебно-познавательные действия в материализованной форме;</w:t>
            </w:r>
          </w:p>
          <w:p w:rsidR="00AF4A40" w:rsidRPr="00AF4A40" w:rsidRDefault="00AF4A40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Регулятивные:</w:t>
            </w:r>
          </w:p>
          <w:p w:rsidR="00AF4A40" w:rsidRDefault="00553F69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Адекватно оценивают свои достижения, осознают возникающие трудности, находят пути их преодоления;</w:t>
            </w:r>
          </w:p>
          <w:p w:rsidR="00553F69" w:rsidRPr="00553F69" w:rsidRDefault="00553F69" w:rsidP="00AF4A4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3F69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Коммуникативные:</w:t>
            </w:r>
          </w:p>
          <w:p w:rsidR="00553F69" w:rsidRDefault="00553F69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задают вопросы с целью уточнения необходимой информации</w:t>
            </w:r>
          </w:p>
          <w:p w:rsidR="00553F69" w:rsidRDefault="00553F69" w:rsidP="00AF4A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A40" w:rsidRDefault="00AF4A40" w:rsidP="00B008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A40" w:rsidTr="00AF4A40">
        <w:trPr>
          <w:gridAfter w:val="2"/>
          <w:wAfter w:w="47" w:type="dxa"/>
        </w:trPr>
        <w:tc>
          <w:tcPr>
            <w:tcW w:w="704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этап</w:t>
            </w:r>
          </w:p>
        </w:tc>
        <w:tc>
          <w:tcPr>
            <w:tcW w:w="2268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Практический</w:t>
            </w:r>
          </w:p>
        </w:tc>
        <w:tc>
          <w:tcPr>
            <w:tcW w:w="2977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Физкультминутка</w:t>
            </w:r>
          </w:p>
        </w:tc>
        <w:tc>
          <w:tcPr>
            <w:tcW w:w="5265" w:type="dxa"/>
            <w:gridSpan w:val="2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</w:t>
            </w:r>
          </w:p>
        </w:tc>
        <w:tc>
          <w:tcPr>
            <w:tcW w:w="3319" w:type="dxa"/>
          </w:tcPr>
          <w:p w:rsidR="00AF4A40" w:rsidRDefault="00AF4A40" w:rsidP="00AF4A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A40" w:rsidTr="00AF4A40">
        <w:trPr>
          <w:gridAfter w:val="2"/>
          <w:wAfter w:w="47" w:type="dxa"/>
        </w:trPr>
        <w:tc>
          <w:tcPr>
            <w:tcW w:w="704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</w:t>
            </w:r>
          </w:p>
        </w:tc>
        <w:tc>
          <w:tcPr>
            <w:tcW w:w="2268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Рефлексия</w:t>
            </w:r>
          </w:p>
        </w:tc>
        <w:tc>
          <w:tcPr>
            <w:tcW w:w="2977" w:type="dxa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Заключительная беседа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пройденному материалу</w:t>
            </w:r>
          </w:p>
        </w:tc>
        <w:tc>
          <w:tcPr>
            <w:tcW w:w="5265" w:type="dxa"/>
            <w:gridSpan w:val="2"/>
          </w:tcPr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предлагаю вам вспомнить цель нашего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занятия. Как вы считаете, что такое доброта и почему в народе есть выражение «Доброта, что солнце»?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Сегодня мы познакомились с вами друг с другом со стороны лучших, замечательных качеств личности, выполнили сувениры. Чтобы мы могли увидеть результат нашей деятельности, предлагаю вывесить выполненные работы на стенд.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Благодарю за занятие. Всего Вам доброго!</w:t>
            </w:r>
          </w:p>
        </w:tc>
        <w:tc>
          <w:tcPr>
            <w:tcW w:w="3319" w:type="dxa"/>
          </w:tcPr>
          <w:p w:rsidR="00553F69" w:rsidRPr="00AF4A40" w:rsidRDefault="00553F69" w:rsidP="00553F6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Формируемые УУД</w:t>
            </w:r>
          </w:p>
          <w:p w:rsidR="00553F69" w:rsidRDefault="00553F69" w:rsidP="00553F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Личностные: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приобретают мотивацию к процессу образования;</w:t>
            </w:r>
          </w:p>
          <w:p w:rsidR="00553F69" w:rsidRPr="00AF4A40" w:rsidRDefault="00553F69" w:rsidP="00553F6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4A40">
              <w:rPr>
                <w:rFonts w:ascii="Times New Roman" w:hAnsi="Times New Roman" w:cs="Times New Roman"/>
                <w:i/>
                <w:sz w:val="26"/>
                <w:szCs w:val="26"/>
              </w:rPr>
              <w:t>Познавательные:</w:t>
            </w:r>
          </w:p>
          <w:p w:rsidR="00553F69" w:rsidRDefault="00553F69" w:rsidP="00553F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Устанавливают взаимосвязь между объемом приобретенных знаний и достигнутым результатом;</w:t>
            </w:r>
          </w:p>
          <w:p w:rsidR="00553F69" w:rsidRPr="00553F69" w:rsidRDefault="00553F69" w:rsidP="00553F6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оценивают свою работу, объясняют ошибки;</w:t>
            </w:r>
          </w:p>
          <w:p w:rsidR="00553F69" w:rsidRPr="00553F69" w:rsidRDefault="00553F69" w:rsidP="00553F6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3F69">
              <w:rPr>
                <w:rFonts w:ascii="Times New Roman" w:hAnsi="Times New Roman" w:cs="Times New Roman"/>
                <w:i/>
                <w:sz w:val="26"/>
                <w:szCs w:val="26"/>
              </w:rPr>
              <w:t>Коммуникативные:</w:t>
            </w:r>
          </w:p>
          <w:p w:rsidR="00553F69" w:rsidRDefault="00553F69" w:rsidP="00553F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Формируют собственные мысли, высказывают и обосновывают сложившуюся точку зрения.</w:t>
            </w:r>
          </w:p>
          <w:p w:rsidR="00AF4A40" w:rsidRDefault="00AF4A40" w:rsidP="001521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3D0A" w:rsidRPr="0015213F" w:rsidRDefault="00F23D0A" w:rsidP="0015213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F23D0A" w:rsidRPr="0015213F" w:rsidSect="001521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 Rom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05C7D"/>
    <w:multiLevelType w:val="hybridMultilevel"/>
    <w:tmpl w:val="FC7E06B6"/>
    <w:lvl w:ilvl="0" w:tplc="4684CC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D75"/>
    <w:rsid w:val="000B7984"/>
    <w:rsid w:val="000D7BE9"/>
    <w:rsid w:val="0015213F"/>
    <w:rsid w:val="002209AA"/>
    <w:rsid w:val="003F4D49"/>
    <w:rsid w:val="00403D75"/>
    <w:rsid w:val="004461E0"/>
    <w:rsid w:val="004C3F31"/>
    <w:rsid w:val="00530C0E"/>
    <w:rsid w:val="00553F69"/>
    <w:rsid w:val="005659D2"/>
    <w:rsid w:val="009D23DA"/>
    <w:rsid w:val="00A53D36"/>
    <w:rsid w:val="00AF4A40"/>
    <w:rsid w:val="00B00865"/>
    <w:rsid w:val="00D43405"/>
    <w:rsid w:val="00E87CEE"/>
    <w:rsid w:val="00EB5855"/>
    <w:rsid w:val="00F23D0A"/>
    <w:rsid w:val="00FB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Svet</cp:lastModifiedBy>
  <cp:revision>4</cp:revision>
  <dcterms:created xsi:type="dcterms:W3CDTF">2017-03-28T13:31:00Z</dcterms:created>
  <dcterms:modified xsi:type="dcterms:W3CDTF">2017-03-28T13:44:00Z</dcterms:modified>
</cp:coreProperties>
</file>