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P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  <w:r w:rsidRPr="002E7FDC">
        <w:rPr>
          <w:rFonts w:ascii="Arial Black" w:hAnsi="Arial Black"/>
          <w:sz w:val="24"/>
          <w:szCs w:val="24"/>
        </w:rPr>
        <w:t>Муниципальное дошкольное образовательное учреждение</w:t>
      </w:r>
    </w:p>
    <w:p w:rsidR="002E7FDC" w:rsidRP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  <w:r w:rsidRPr="002E7FDC">
        <w:rPr>
          <w:rFonts w:ascii="Arial Black" w:hAnsi="Arial Black"/>
          <w:sz w:val="24"/>
          <w:szCs w:val="24"/>
        </w:rPr>
        <w:t>детский сад</w:t>
      </w:r>
    </w:p>
    <w:p w:rsidR="002E7FDC" w:rsidRP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  <w:r w:rsidRPr="002E7FDC">
        <w:rPr>
          <w:rFonts w:ascii="Arial Black" w:hAnsi="Arial Black"/>
          <w:sz w:val="24"/>
          <w:szCs w:val="24"/>
        </w:rPr>
        <w:t>общеразвивающего вида с приоритетным осуществлением деятельности по физическому развитию детей</w:t>
      </w:r>
    </w:p>
    <w:p w:rsidR="005A6D34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  <w:r w:rsidRPr="002E7FDC">
        <w:rPr>
          <w:rFonts w:ascii="Arial Black" w:hAnsi="Arial Black"/>
          <w:sz w:val="24"/>
          <w:szCs w:val="24"/>
        </w:rPr>
        <w:t>№ 4 «Золотой ключик»</w:t>
      </w: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sz w:val="24"/>
          <w:szCs w:val="24"/>
        </w:rPr>
      </w:pPr>
    </w:p>
    <w:p w:rsidR="002E7FDC" w:rsidRP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  <w:r w:rsidRPr="002E7FDC">
        <w:rPr>
          <w:rFonts w:ascii="Century" w:hAnsi="Century"/>
          <w:b/>
          <w:i/>
          <w:sz w:val="56"/>
          <w:szCs w:val="56"/>
        </w:rPr>
        <w:t xml:space="preserve">КВН по сказкам </w:t>
      </w: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  <w:r w:rsidRPr="002E7FDC">
        <w:rPr>
          <w:rFonts w:ascii="Century" w:hAnsi="Century"/>
          <w:b/>
          <w:i/>
          <w:sz w:val="56"/>
          <w:szCs w:val="56"/>
        </w:rPr>
        <w:t>«Там на неведомых дорожках…»</w:t>
      </w: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Century" w:hAnsi="Century"/>
          <w:b/>
          <w:i/>
          <w:sz w:val="56"/>
          <w:szCs w:val="56"/>
        </w:rPr>
      </w:pPr>
    </w:p>
    <w:p w:rsidR="002E7FDC" w:rsidRPr="00650D2A" w:rsidRDefault="002E7FDC" w:rsidP="002E7FDC">
      <w:pPr>
        <w:spacing w:line="240" w:lineRule="atLeast"/>
        <w:contextualSpacing/>
        <w:jc w:val="center"/>
        <w:rPr>
          <w:rFonts w:ascii="Arial Black" w:hAnsi="Arial Black"/>
          <w:b/>
          <w:i/>
          <w:sz w:val="28"/>
          <w:szCs w:val="28"/>
        </w:rPr>
      </w:pPr>
      <w:r w:rsidRPr="002E7FDC">
        <w:rPr>
          <w:rFonts w:ascii="Arial Black" w:hAnsi="Arial Black"/>
          <w:b/>
          <w:i/>
          <w:sz w:val="28"/>
          <w:szCs w:val="28"/>
        </w:rPr>
        <w:t xml:space="preserve">г. </w:t>
      </w:r>
      <w:r w:rsidR="00650D2A">
        <w:rPr>
          <w:rFonts w:ascii="Arial Black" w:hAnsi="Arial Black"/>
          <w:b/>
          <w:i/>
          <w:sz w:val="28"/>
          <w:szCs w:val="28"/>
        </w:rPr>
        <w:t>Малоярославец, 201</w:t>
      </w:r>
      <w:r w:rsidR="00650D2A" w:rsidRPr="00650D2A">
        <w:rPr>
          <w:rFonts w:ascii="Arial Black" w:hAnsi="Arial Black"/>
          <w:b/>
          <w:i/>
          <w:sz w:val="28"/>
          <w:szCs w:val="28"/>
        </w:rPr>
        <w:t>8</w:t>
      </w: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b/>
          <w:i/>
          <w:sz w:val="28"/>
          <w:szCs w:val="28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b/>
          <w:i/>
          <w:sz w:val="28"/>
          <w:szCs w:val="28"/>
        </w:rPr>
      </w:pPr>
    </w:p>
    <w:p w:rsidR="002E7FDC" w:rsidRDefault="002E7FDC" w:rsidP="002E7FDC">
      <w:pPr>
        <w:spacing w:line="240" w:lineRule="atLeast"/>
        <w:contextualSpacing/>
        <w:jc w:val="center"/>
        <w:rPr>
          <w:rFonts w:ascii="Arial Black" w:hAnsi="Arial Black"/>
          <w:b/>
          <w:i/>
          <w:sz w:val="28"/>
          <w:szCs w:val="28"/>
        </w:rPr>
      </w:pPr>
    </w:p>
    <w:p w:rsidR="00000384" w:rsidRPr="00D14810" w:rsidRDefault="00000384" w:rsidP="002E7FDC">
      <w:pPr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Цель: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460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бобщение знаний детей о сказках, дальнейшее развитие интереса к сказкам и чтению.</w:t>
      </w:r>
      <w:bookmarkStart w:id="0" w:name="_GoBack"/>
      <w:bookmarkEnd w:id="0"/>
    </w:p>
    <w:p w:rsidR="00000384" w:rsidRPr="00D14810" w:rsidRDefault="00000384" w:rsidP="002E7FDC">
      <w:pPr>
        <w:spacing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000384" w:rsidRPr="00D14810" w:rsidRDefault="00000384" w:rsidP="00000384">
      <w:pPr>
        <w:pStyle w:val="a5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функции речи, активизировать творческий потенциал детей и взрослых.</w:t>
      </w:r>
    </w:p>
    <w:p w:rsidR="00000384" w:rsidRPr="00D14810" w:rsidRDefault="00000384" w:rsidP="00000384">
      <w:pPr>
        <w:pStyle w:val="a5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русским народным сказкам, уважение и интерес к народной культуре.</w:t>
      </w:r>
    </w:p>
    <w:p w:rsidR="00000384" w:rsidRPr="00D14810" w:rsidRDefault="00000384" w:rsidP="00000384">
      <w:pPr>
        <w:pStyle w:val="a5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доброжелательность, умение работать в команде.</w:t>
      </w:r>
    </w:p>
    <w:p w:rsidR="002E7FDC" w:rsidRPr="00D14810" w:rsidRDefault="002E7FDC" w:rsidP="002E7FDC">
      <w:pPr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день! Итак, Друзья, начнем программу. Затей у нас большой запас! А для кого они? Для Вас! Мы знаем, вы любите игры, песни, загадки и пляски, но нет ничего интереснее, чем наши волшебные сказки.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мы начинаем КВН по сказкам.</w:t>
      </w:r>
    </w:p>
    <w:p w:rsidR="002E7FDC" w:rsidRPr="00D14810" w:rsidRDefault="002E7FDC" w:rsidP="002E7FDC">
      <w:pPr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FDC" w:rsidRPr="00D14810" w:rsidRDefault="002E7FDC" w:rsidP="002E7FDC">
      <w:pPr>
        <w:spacing w:before="180" w:after="18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Ведущий: </w:t>
      </w:r>
      <w:r w:rsidR="00910D02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спешу познакомить вас с нашим жюри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EFE"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1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не простое, а все они сказочные герои, которые пришли к нам из разных сказок.</w:t>
      </w:r>
    </w:p>
    <w:p w:rsidR="002E7FDC" w:rsidRPr="00D14810" w:rsidRDefault="00C02115" w:rsidP="002E7FDC">
      <w:pPr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член нашего жюри –</w:t>
      </w:r>
      <w:r w:rsidR="00765A49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сказочница.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Со сказкой вырастаем мы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Со сказкою живём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сказкой </w:t>
      </w:r>
      <w:proofErr w:type="gramStart"/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вдохновляемы</w:t>
      </w:r>
      <w:proofErr w:type="gramEnd"/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Мы сказочницу ждём.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сказочными царствами 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Со славой мудреца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И с удивительными сказками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Которым</w:t>
      </w:r>
      <w:proofErr w:type="gramEnd"/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 конца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Вторым членом жюри  будет строгая волшебница Снежная королева.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Королева Снежная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Рукавом махнула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И волшебной сказкой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В детство всех вернула</w:t>
      </w:r>
    </w:p>
    <w:p w:rsidR="00813EFE" w:rsidRPr="00D14810" w:rsidRDefault="00C02115" w:rsidP="002E7FDC">
      <w:pPr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2E7FDC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жюри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5A49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FDC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непревзойдённая Василиса Прекрасная.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Месяц засветится ясный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В глазах Василисы Прекрасной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Пусть зло на проделки хитро</w:t>
      </w:r>
    </w:p>
    <w:p w:rsidR="002E7FDC" w:rsidRPr="00D14810" w:rsidRDefault="002E7FDC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Всегда побеждает добро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Четвёртый член жюри к нам явилась из сказки добрая фея.</w:t>
      </w:r>
    </w:p>
    <w:p w:rsidR="00C02115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Из сказки спешит к нам волшебница – фея</w:t>
      </w:r>
      <w:r w:rsidR="00C02115"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Всех может она удивить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Палочкой волшебною своею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Дверь чудной сказки отворить.</w:t>
      </w:r>
    </w:p>
    <w:p w:rsidR="00813EFE" w:rsidRPr="00D14810" w:rsidRDefault="00813EFE" w:rsidP="00813EFE">
      <w:pPr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самый необыкно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венный член нашего жюри почему -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задерживается</w:t>
      </w:r>
      <w:r w:rsidR="00C0211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Из чащи густой, среди ягод и мхов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Где - строго по правилам детских стихов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Людская вовек не ступала нога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Летит к нам волшебница – Баба Яга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Пообещала: не будет пугать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t>В жюри мы посадим её колдовать</w:t>
      </w:r>
    </w:p>
    <w:p w:rsidR="00813EFE" w:rsidRPr="00D14810" w:rsidRDefault="00813EFE" w:rsidP="00813EFE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2115" w:rsidRPr="00D14810" w:rsidRDefault="00813EFE" w:rsidP="00813EF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представлено, и </w:t>
      </w:r>
      <w:r w:rsidR="00910D02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910D02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аплодисменты болельщиков  </w:t>
      </w:r>
      <w:r w:rsidR="00910D02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пригласить для приветствия команду родителей,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 детей. (Песня «Мы начинаем КВН», участники занимают места). </w:t>
      </w:r>
    </w:p>
    <w:p w:rsidR="00910D02" w:rsidRPr="00D14810" w:rsidRDefault="00910D02" w:rsidP="00D14810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Уважаемое жюри, на ваш суд командами буду представлены приветствия. </w:t>
      </w:r>
      <w:proofErr w:type="gramStart"/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</w:t>
      </w:r>
      <w:proofErr w:type="gramEnd"/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за конкурс – 5 баллов. Я даю слово команде родителей.</w:t>
      </w:r>
    </w:p>
    <w:p w:rsidR="00813EFE" w:rsidRPr="00D14810" w:rsidRDefault="00813EFE" w:rsidP="00813EFE">
      <w:pPr>
        <w:spacing w:before="180" w:after="18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Капитан: Команда «Сивка-Бурка». Наш девиз: В кругу друзей лучше скакать, легче думать, и побеждать!» Приветствие команде соперников: «Пусть сильней кипит борьба, сильнее соревнования, успех решает не судьба, а только наш</w:t>
      </w:r>
      <w:r w:rsid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знания!». Приветствие жюри: </w:t>
      </w:r>
      <w:r w:rsid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так рады, что позвали в детский сад нас поиграть.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очень мы стар</w:t>
      </w:r>
      <w:r w:rsid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аться, своих детей не обижать.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надо подыграем, если надо пошумим.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понравимся, мечтаем!!! Мы вас точно покорим.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Повезло, что наши дети ходят в этот детский сад!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здесь</w:t>
      </w:r>
      <w:r w:rsid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веселить, любить ребят!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послушаем команду </w:t>
      </w:r>
      <w:r w:rsidR="00910D02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Капитан команды: </w:t>
      </w:r>
    </w:p>
    <w:p w:rsidR="00813EFE" w:rsidRPr="00D14810" w:rsidRDefault="00813EFE" w:rsidP="00813EFE">
      <w:pPr>
        <w:spacing w:before="180" w:after="18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«Раз, два – три, четыре </w:t>
      </w:r>
    </w:p>
    <w:p w:rsidR="00813EFE" w:rsidRPr="00D14810" w:rsidRDefault="00813EFE" w:rsidP="00813EFE">
      <w:pPr>
        <w:spacing w:before="180" w:after="18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(Все) три, четыре – раз, два </w:t>
      </w:r>
    </w:p>
    <w:p w:rsidR="00813EFE" w:rsidRPr="00D14810" w:rsidRDefault="00813EFE" w:rsidP="00813EFE">
      <w:pPr>
        <w:spacing w:before="180" w:after="18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(Все), кто шагает дружно в ряд? </w:t>
      </w:r>
    </w:p>
    <w:p w:rsidR="00813EFE" w:rsidRPr="00D14810" w:rsidRDefault="00813EFE" w:rsidP="00813EFE">
      <w:pPr>
        <w:spacing w:before="180" w:after="18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«</w:t>
      </w:r>
      <w:proofErr w:type="spellStart"/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Дюймовочек</w:t>
      </w:r>
      <w:proofErr w:type="spellEnd"/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отряд.</w:t>
      </w:r>
    </w:p>
    <w:p w:rsidR="002E7FDC" w:rsidRPr="00D14810" w:rsidRDefault="00813EFE" w:rsidP="002E7FDC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девиз: «Будем активно мыслить и быстро отвечать». Приветствие команде соперников: «И, соревнуясь вместе с вами, Мы останемся друзьями!!!». (Данила подходит, целует свою маму.) «Пусть борьба кипит сильней. И наша дружба крепнет с ней». (Дети посылают воздушный поцелуй своим родителям).</w:t>
      </w:r>
      <w:r w:rsid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019D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Приветствие жюри: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веселые</w:t>
      </w:r>
      <w:r w:rsidR="008C019D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и не будем мы скучать.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удовольствием мы б</w:t>
      </w:r>
      <w:r w:rsidR="008C019D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в КВН сейчас играть.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Стихотворение: «Ой,</w:t>
      </w:r>
      <w:r w:rsidR="008C019D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жюри. Жюри, сильно не жури!!!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будьте колки, как эти иголки. (Ребенок ставит на стол украшенную еловую ветку</w:t>
      </w:r>
      <w:r w:rsidR="008C019D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будьте мягки как эти цветы. (Ребенок ставит на стол вазу с цветами)</w:t>
      </w:r>
    </w:p>
    <w:p w:rsidR="001653EC" w:rsidRPr="00D14810" w:rsidRDefault="001653EC" w:rsidP="00165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Фея: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(появляется на экране).  Здравствуйте, ребята! Здравствуйте, гости! Вы меня узнали? Мы с вами встречались во многих сказках. Я – Фея и часто помогаю добрым людям, попавшим в беду. </w:t>
      </w:r>
    </w:p>
    <w:p w:rsidR="001653EC" w:rsidRPr="00D14810" w:rsidRDefault="001653EC" w:rsidP="00165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Фея, а мы здесь как раз и собрались, чтобы вспомнить наши любимые сказки, и вас мы приглашаем на наш КВН.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Фея: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нередко наполняют разные чудеса. То молодая царевна засыпает вечным сном, проглотив кусочек отравленного яблока, то щука исполняет любое желание и т.д. Все это интересно, и мне бы хотелось спросить у команд:  вспомните, какими словами начинаются </w:t>
      </w:r>
      <w:r w:rsidR="00C0211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заканчиваются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сказки?  Играть будем до тех пор, пока не кончатся варианты ответов, а жюри посчитает количество ответов каждой команды</w:t>
      </w:r>
      <w:r w:rsidR="00C0211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3EC" w:rsidRPr="00D14810" w:rsidRDefault="001653EC" w:rsidP="00165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команды</w:t>
      </w:r>
      <w:r w:rsidR="00C0211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оворить будем по очереди по взмаху волшебной палочки, которую мне обещала одолжить фея.</w:t>
      </w:r>
    </w:p>
    <w:p w:rsidR="001653EC" w:rsidRPr="00D14810" w:rsidRDefault="001653EC" w:rsidP="00165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Фея: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Молодцы!!! Знаете и любите сказки. Я  желаю вам успехов в состязании, да победит сильнейший! (Салют). </w:t>
      </w:r>
    </w:p>
    <w:p w:rsidR="001653EC" w:rsidRPr="00D14810" w:rsidRDefault="001653EC" w:rsidP="001653EC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фея улетела, а наш КВН продолжается и вашему вниманию предоставляется второй конкурс, который называется «Разминка»</w:t>
      </w:r>
      <w:r w:rsidR="00C0211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ходе этого конкурса команды по очереди должны закончить имя сказочного героя: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Кощей … Бессмертный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Елена … Прекрасная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Василиса … Премудрая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Сестрица… Аленушка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Братец … Иванушка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Феникс…Ясный сокол 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7. Крошечка … </w:t>
      </w:r>
      <w:proofErr w:type="spellStart"/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Хаврошечка</w:t>
      </w:r>
      <w:proofErr w:type="spellEnd"/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8. Змей … Горыныч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 Сивка … Бурка 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 Старик…Хоттабыч   </w:t>
      </w:r>
    </w:p>
    <w:p w:rsidR="001653EC" w:rsidRPr="00D14810" w:rsidRDefault="001653EC" w:rsidP="001653EC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1481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910D02"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ока </w:t>
      </w:r>
      <w:r w:rsidR="00910D02"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жюри буде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 совещаться, болельщики покажут музыкальный номер в поддержку команды «</w:t>
      </w:r>
      <w:proofErr w:type="spellStart"/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D1481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танец </w:t>
      </w:r>
      <w:r w:rsidR="00C02115" w:rsidRPr="00D1481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D1481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Бабка-Ежка</w:t>
      </w:r>
      <w:proofErr w:type="spellEnd"/>
      <w:r w:rsidR="00765A49" w:rsidRPr="00D1481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Pr="00D1481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65A49" w:rsidRPr="00D14810" w:rsidRDefault="001653EC" w:rsidP="00765A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Б.Я.  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конкурс: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с бабой Ягой</w:t>
      </w:r>
      <w:proofErr w:type="gramStart"/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49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430A4" w:rsidRPr="00D14810" w:rsidRDefault="000430A4" w:rsidP="001653EC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жюри  по итогам конкурсов.</w:t>
      </w:r>
    </w:p>
    <w:p w:rsidR="00F551BC" w:rsidRPr="00D14810" w:rsidRDefault="001653EC" w:rsidP="001653EC">
      <w:pPr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0A4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проверим, хорошо ли вы знаете сказки.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будут показаны отрывки из </w:t>
      </w:r>
      <w:r w:rsidR="000430A4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 по сказкам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должны угадать, как называется сказка. Внимание на экран. Показываются отрывки из сказок на мультимедиа: 1. </w:t>
      </w:r>
      <w:r w:rsidR="00F551BC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Морозко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F551BC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Снежная королева 3. 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щучьему веленью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о царе </w:t>
      </w:r>
      <w:proofErr w:type="spellStart"/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Золушка </w:t>
      </w:r>
      <w:r w:rsidR="00F551BC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6.Каменный цветок</w:t>
      </w:r>
    </w:p>
    <w:p w:rsidR="001653EC" w:rsidRPr="00D14810" w:rsidRDefault="001653EC" w:rsidP="001653EC">
      <w:pPr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="000430A4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Попросим жюри посовещаться,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вашему вниманию предоставим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номер в поддержку команды «Сивка –</w:t>
      </w:r>
      <w:r w:rsidR="00F551BC"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бурка»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«Богатырей»</w:t>
      </w:r>
      <w:r w:rsidR="00765A49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8AA" w:rsidRPr="00D14810" w:rsidRDefault="001653EC" w:rsidP="001458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детский сад пришли письма с разрезными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картинками. В каждом конверте по три картинки из разных сказок. Команды выбирают  конверт, подходят к столам и по команде начинают собирать картинки. Кто первым закончит, тот должен позвонить в колокольчик. После того, как вторая команда  закончит собирать картинки, первая команда называет имя персонажа и название сказки.  Наш волшебный экран поможет жюри оценить этот конкурс, а командам проверить себя: если задания выполнены правильно, то картинки появятся на экране, а если не правильно, то можно подумать ещё или попросить помощи у соперника.</w:t>
      </w:r>
    </w:p>
    <w:p w:rsidR="00AF2036" w:rsidRPr="00D14810" w:rsidRDefault="00AF2036" w:rsidP="001458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конверт </w:t>
      </w:r>
      <w:r w:rsidR="00765A49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Емеля, Красная Шапочка, </w:t>
      </w:r>
      <w:proofErr w:type="spellStart"/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</w:p>
    <w:p w:rsidR="00AF2036" w:rsidRPr="00D14810" w:rsidRDefault="00AF2036" w:rsidP="001458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конверт</w:t>
      </w:r>
      <w:r w:rsidR="00765A49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в сапогах, Буратино, Царевна – Лягушка.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1458AA"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команды могут отдохнуть, жюри посчитать</w:t>
      </w:r>
      <w:r w:rsidR="000430A4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заработанных командами баллов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мы поиграем с болельщиками.</w:t>
      </w:r>
      <w:r w:rsidR="001458AA"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458AA"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8AA"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внимательно, вы должны правильно закончить стихотворную строчку, взятую из сказок, или связанную со сказочным героем. 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 отца был мальчик странный, необычный, деревянный, на земле и под водой, искал он ключик золотой. Всюду нос совал он длинный, кто же это? (Буратино) 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Он вес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 и добрый, этот милый чудаче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С ним приятель, мальчик Робин и товарищ Пятачок. Погулять он очень любит и на мед у него нюх, а зовут его все дети, медвежонок …(Винни-Пух) 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Всех он любит неизменно, кто б к нему не приходил. Догадались? Это Гена, это Гена … (Крокодил). 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Был он долго неизвестен, но сейчас вхож в каждый дом, всем по сказке интересной, мальчик-луковка знаком. Очень просто и недлинно, он зовется ….. (Ч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иполино) </w:t>
      </w:r>
    </w:p>
    <w:p w:rsidR="001458AA" w:rsidRPr="00D14810" w:rsidRDefault="001458AA" w:rsidP="001458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Я кровожадный, я беспощадный, я злой разбойник …. (</w:t>
      </w:r>
      <w:proofErr w:type="spellStart"/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предоставляется жюри. </w:t>
      </w:r>
    </w:p>
    <w:p w:rsidR="000430A4" w:rsidRPr="00D14810" w:rsidRDefault="000430A4" w:rsidP="001458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появляется на экране.</w:t>
      </w:r>
    </w:p>
    <w:p w:rsidR="001458AA" w:rsidRPr="00D14810" w:rsidRDefault="001458AA" w:rsidP="001458AA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r w:rsidR="000430A4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 от феи. </w:t>
      </w:r>
    </w:p>
    <w:p w:rsidR="001458AA" w:rsidRPr="00D14810" w:rsidRDefault="001458AA" w:rsidP="001458AA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14810">
        <w:rPr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Сундучок появляется на столе</w:t>
      </w:r>
    </w:p>
    <w:p w:rsidR="001458AA" w:rsidRPr="00D14810" w:rsidRDefault="001458AA" w:rsidP="001458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1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Ведущий: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30A4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Сундучок наш не пу</w:t>
      </w:r>
      <w:r w:rsidR="00765A49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стой. В нем находятся</w:t>
      </w:r>
      <w:r w:rsidR="000430A4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5A49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волшебные предметы</w:t>
      </w:r>
      <w:r w:rsidR="000430A4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Вам следует определить,</w:t>
      </w:r>
      <w:r w:rsidR="000430A4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какому сказочному герою</w:t>
      </w:r>
      <w:r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принадлежит</w:t>
      </w:r>
      <w:r w:rsidR="00765A49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предмет.</w:t>
      </w:r>
      <w:r w:rsidR="000430A4" w:rsidRPr="00D1481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приглашаю команды на музыкальный конкурс, который называется «</w:t>
      </w: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 мелодию!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команд необходимо, прослушав музыкальные фрагменты, назвать мультфильм и имя сказочного героя, который исполняет данную песню. Если вы ответите правильно, то герой появится на экране, вместе со своей замечательной песней. </w:t>
      </w:r>
      <w:proofErr w:type="gramStart"/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Крошка енот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Крошка енот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кот Леопольд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рождение кота Леопольда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Водяной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Летучий корабль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Маша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 медведь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Мамонтёнок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Мамонтёнок маму искал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Крокодил Гена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«Приключения крокодила Гены и </w:t>
      </w:r>
      <w:proofErr w:type="spellStart"/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ебурашки</w:t>
      </w:r>
      <w:proofErr w:type="spellEnd"/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Львёнок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Львёнок и черепаха; Бременские музыканты – 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</w:t>
      </w:r>
      <w:r w:rsidR="004923F5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</w:p>
    <w:p w:rsidR="001458AA" w:rsidRPr="00D14810" w:rsidRDefault="001458AA" w:rsidP="00AF2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4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 жюри будет подводить итоги, предлагаю </w:t>
      </w:r>
      <w:r w:rsidR="00AF2036" w:rsidRPr="00D14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командам и болельщикам спеть песенку друзей из мультфильма «Бременские музыканты»</w:t>
      </w:r>
      <w:r w:rsidR="005F4DF8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Фея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Я сказки все за то люблю, что в них предметы оживают, смеются, плачут и летают. И что всегда мы знаем все, герои в сказках побеждают. И я люблю их, на</w:t>
      </w:r>
      <w:r w:rsidR="00AF2036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конец, за замечательный конец! 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Фея: В мире много сказок добрых, мудрых, поучительных. Мы с вами не представляем себе жизни без них. Даже становясь взрослыми, мы не забываем сказок детства. Пусть же сказки всегда живут с нами. </w:t>
      </w:r>
    </w:p>
    <w:p w:rsidR="00312731" w:rsidRPr="00D14810" w:rsidRDefault="00AF2036" w:rsidP="00AF2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подведения итогов игры и награждения победителей, я предоставляю слово нашему справедливому жюри. </w:t>
      </w:r>
      <w:r w:rsidR="001458AA" w:rsidRPr="00D1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 Наш КВН закончился, благодарим всех участников игры за замечательные выступления! </w:t>
      </w:r>
    </w:p>
    <w:p w:rsidR="00312731" w:rsidRPr="00650D2A" w:rsidRDefault="00312731" w:rsidP="00312731">
      <w:pPr>
        <w:rPr>
          <w:rFonts w:ascii="Century" w:eastAsia="Times New Roman" w:hAnsi="Century" w:cs="Arial"/>
          <w:sz w:val="28"/>
          <w:szCs w:val="28"/>
          <w:lang w:eastAsia="ru-RU"/>
        </w:rPr>
      </w:pPr>
    </w:p>
    <w:sectPr w:rsidR="00312731" w:rsidRPr="00650D2A" w:rsidSect="002E7F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5565"/>
    <w:multiLevelType w:val="hybridMultilevel"/>
    <w:tmpl w:val="7570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DC"/>
    <w:rsid w:val="00000384"/>
    <w:rsid w:val="000430A4"/>
    <w:rsid w:val="00064294"/>
    <w:rsid w:val="001458AA"/>
    <w:rsid w:val="001653EC"/>
    <w:rsid w:val="002E7FDC"/>
    <w:rsid w:val="00312731"/>
    <w:rsid w:val="004923F5"/>
    <w:rsid w:val="005A6D34"/>
    <w:rsid w:val="005F4DF8"/>
    <w:rsid w:val="00650D2A"/>
    <w:rsid w:val="006720F7"/>
    <w:rsid w:val="00765A49"/>
    <w:rsid w:val="007D50DD"/>
    <w:rsid w:val="00813EFE"/>
    <w:rsid w:val="008C019D"/>
    <w:rsid w:val="00900FE2"/>
    <w:rsid w:val="00910D02"/>
    <w:rsid w:val="00AF2036"/>
    <w:rsid w:val="00C02115"/>
    <w:rsid w:val="00C14605"/>
    <w:rsid w:val="00D14810"/>
    <w:rsid w:val="00F551BC"/>
    <w:rsid w:val="00F7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3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127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27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27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27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2731"/>
    <w:rPr>
      <w:b/>
      <w:bCs/>
    </w:rPr>
  </w:style>
  <w:style w:type="character" w:styleId="ab">
    <w:name w:val="Hyperlink"/>
    <w:basedOn w:val="a0"/>
    <w:uiPriority w:val="99"/>
    <w:unhideWhenUsed/>
    <w:rsid w:val="00312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</cp:lastModifiedBy>
  <cp:revision>16</cp:revision>
  <cp:lastPrinted>2009-10-20T21:38:00Z</cp:lastPrinted>
  <dcterms:created xsi:type="dcterms:W3CDTF">2009-10-20T21:03:00Z</dcterms:created>
  <dcterms:modified xsi:type="dcterms:W3CDTF">2018-10-17T07:10:00Z</dcterms:modified>
</cp:coreProperties>
</file>