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35" w:rsidRPr="00396235" w:rsidRDefault="00396235" w:rsidP="00396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Филиал МБДОУ «Детский сад №43»- «детский сад №33»</w:t>
      </w:r>
    </w:p>
    <w:p w:rsidR="00396235" w:rsidRPr="00396235" w:rsidRDefault="00396235" w:rsidP="00396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396235" w:rsidRDefault="00396235" w:rsidP="00396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396235" w:rsidRDefault="00396235" w:rsidP="00396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396235" w:rsidRDefault="00396235" w:rsidP="00396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396235" w:rsidRDefault="00396235" w:rsidP="00396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396235" w:rsidRDefault="00396235" w:rsidP="00396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396235" w:rsidRDefault="00396235" w:rsidP="00396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396235" w:rsidRDefault="00396235" w:rsidP="00396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396235" w:rsidRDefault="00396235" w:rsidP="00396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396235" w:rsidRPr="00396235" w:rsidRDefault="00396235" w:rsidP="00396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b/>
          <w:bCs/>
          <w:i/>
          <w:sz w:val="32"/>
          <w:szCs w:val="32"/>
          <w:shd w:val="clear" w:color="auto" w:fill="FFFFFF"/>
          <w:lang w:eastAsia="ru-RU"/>
        </w:rPr>
        <w:t>Консультация для родителей</w:t>
      </w:r>
    </w:p>
    <w:p w:rsidR="00396235" w:rsidRPr="00396235" w:rsidRDefault="00396235" w:rsidP="00396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b/>
          <w:bCs/>
          <w:i/>
          <w:sz w:val="32"/>
          <w:szCs w:val="32"/>
          <w:shd w:val="clear" w:color="auto" w:fill="FFFFFF"/>
          <w:lang w:eastAsia="ru-RU"/>
        </w:rPr>
        <w:t>"Напитки, вредные для детей"</w:t>
      </w:r>
    </w:p>
    <w:p w:rsidR="00396235" w:rsidRDefault="00396235" w:rsidP="00396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396235" w:rsidRDefault="00396235" w:rsidP="00396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396235" w:rsidRDefault="00396235" w:rsidP="00396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396235" w:rsidRDefault="00396235" w:rsidP="00396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396235" w:rsidRDefault="00396235" w:rsidP="00396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396235" w:rsidRDefault="00396235" w:rsidP="00396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396235" w:rsidRDefault="00396235" w:rsidP="00396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396235" w:rsidRDefault="00396235" w:rsidP="00396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396235" w:rsidRDefault="00396235" w:rsidP="00396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396235" w:rsidRDefault="00396235" w:rsidP="00396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396235" w:rsidRDefault="00396235" w:rsidP="00396235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396235" w:rsidRDefault="00396235" w:rsidP="00396235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396235" w:rsidRDefault="00396235" w:rsidP="00396235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396235" w:rsidRDefault="00396235" w:rsidP="00396235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396235" w:rsidRDefault="00396235" w:rsidP="00396235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396235" w:rsidRDefault="00396235" w:rsidP="00396235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396235" w:rsidRDefault="00396235" w:rsidP="00396235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ab/>
      </w:r>
    </w:p>
    <w:p w:rsidR="00396235" w:rsidRPr="00396235" w:rsidRDefault="00396235" w:rsidP="003962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Подготовила: воспитатель</w:t>
      </w:r>
    </w:p>
    <w:p w:rsidR="00396235" w:rsidRPr="00396235" w:rsidRDefault="00396235" w:rsidP="003962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 xml:space="preserve">подготовительной группы  № 2 </w:t>
      </w:r>
    </w:p>
    <w:p w:rsidR="00396235" w:rsidRDefault="00396235" w:rsidP="003962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Егорьева Л.Н.</w:t>
      </w:r>
    </w:p>
    <w:p w:rsidR="00396235" w:rsidRDefault="00396235" w:rsidP="003962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396235" w:rsidRDefault="00396235" w:rsidP="003962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396235" w:rsidRDefault="00396235" w:rsidP="003962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396235" w:rsidRDefault="00396235" w:rsidP="003962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396235" w:rsidRDefault="00396235" w:rsidP="003962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396235" w:rsidRDefault="00396235" w:rsidP="003962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396235" w:rsidRDefault="00396235" w:rsidP="003962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DC1016" w:rsidRPr="00396235" w:rsidRDefault="00DC1016" w:rsidP="003962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396235" w:rsidRPr="00396235" w:rsidRDefault="00396235" w:rsidP="00396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г. Славгород</w:t>
      </w:r>
    </w:p>
    <w:p w:rsidR="00396235" w:rsidRPr="00396235" w:rsidRDefault="00396235" w:rsidP="00396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2019</w:t>
      </w:r>
    </w:p>
    <w:p w:rsidR="00396235" w:rsidRDefault="00396235" w:rsidP="00396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shd w:val="clear" w:color="auto" w:fill="FFFFFF"/>
          <w:lang w:eastAsia="ru-RU"/>
        </w:rPr>
      </w:pPr>
    </w:p>
    <w:p w:rsidR="00396235" w:rsidRDefault="00396235" w:rsidP="00396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shd w:val="clear" w:color="auto" w:fill="FFFFFF"/>
          <w:lang w:eastAsia="ru-RU"/>
        </w:rPr>
      </w:pPr>
    </w:p>
    <w:p w:rsidR="00396235" w:rsidRPr="00396235" w:rsidRDefault="00396235" w:rsidP="00396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b/>
          <w:bCs/>
          <w:i/>
          <w:sz w:val="36"/>
          <w:szCs w:val="36"/>
          <w:shd w:val="clear" w:color="auto" w:fill="FFFFFF"/>
          <w:lang w:eastAsia="ru-RU"/>
        </w:rPr>
        <w:lastRenderedPageBreak/>
        <w:t>Консультация для родителей</w:t>
      </w:r>
    </w:p>
    <w:p w:rsidR="00396235" w:rsidRDefault="00396235" w:rsidP="00396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b/>
          <w:bCs/>
          <w:i/>
          <w:sz w:val="36"/>
          <w:szCs w:val="36"/>
          <w:shd w:val="clear" w:color="auto" w:fill="FFFFFF"/>
          <w:lang w:eastAsia="ru-RU"/>
        </w:rPr>
        <w:t>"Напитки, вредные для детей"</w:t>
      </w:r>
    </w:p>
    <w:p w:rsidR="00396235" w:rsidRPr="00396235" w:rsidRDefault="00396235" w:rsidP="00396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shd w:val="clear" w:color="auto" w:fill="FFFFFF"/>
          <w:lang w:eastAsia="ru-RU"/>
        </w:rPr>
      </w:pPr>
    </w:p>
    <w:p w:rsidR="00396235" w:rsidRPr="00396235" w:rsidRDefault="00396235" w:rsidP="003962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Скоро лето, и остро встает вопрос о том, чем можно и чем нельзя поить ребенка, какие напитки принесут пользу, а какие навредят? Прежде всего, надо отметить, что потребность детей в жидкости в пересчете на килограмм веса больше, а расходы с испарением у них выше. Поэтому дети легко обезвоживаются, и им нужно постоянно давать пить, особенно в жаркую погоду. Но не все напитки можно дать ребенку, особенно раннего возраста.</w:t>
      </w:r>
    </w:p>
    <w:p w:rsidR="00396235" w:rsidRDefault="00396235" w:rsidP="0039623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Условно, напитки разделяются на горячие и холодные. К горячим относят чай, кофе, какао и иногда морсы. К холодным относят соки, лимонады, газировки, различные компоты, квас, морсы, минеральную и обычную воду. Что из этого списка стоит давать малышу, а что лучше исключить и до какого возраста?</w:t>
      </w:r>
      <w:r w:rsidRPr="003962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396235" w:rsidRPr="00396235" w:rsidRDefault="00396235" w:rsidP="00396235">
      <w:pPr>
        <w:spacing w:after="0"/>
        <w:ind w:firstLine="708"/>
        <w:jc w:val="both"/>
        <w:rPr>
          <w:rFonts w:ascii="Calibri" w:eastAsia="Times New Roman" w:hAnsi="Calibri" w:cs="Times New Roman"/>
          <w:b/>
          <w:bCs/>
          <w:i/>
          <w:sz w:val="32"/>
          <w:szCs w:val="32"/>
          <w:shd w:val="clear" w:color="auto" w:fill="FFFFFF"/>
          <w:lang w:eastAsia="ru-RU"/>
        </w:rPr>
      </w:pPr>
      <w:r w:rsidRPr="00396235">
        <w:rPr>
          <w:rFonts w:ascii="Calibri" w:eastAsia="Times New Roman" w:hAnsi="Calibri" w:cs="Times New Roman"/>
          <w:b/>
          <w:bCs/>
          <w:i/>
          <w:sz w:val="32"/>
          <w:szCs w:val="32"/>
          <w:shd w:val="clear" w:color="auto" w:fill="FFFFFF"/>
          <w:lang w:eastAsia="ru-RU"/>
        </w:rPr>
        <w:t>Категорическое «нет!»</w:t>
      </w:r>
    </w:p>
    <w:p w:rsidR="00396235" w:rsidRPr="00396235" w:rsidRDefault="00396235" w:rsidP="003962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2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Недопустимо</w:t>
      </w: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использование для питья ребенка, особенно до трех лет, </w:t>
      </w:r>
      <w:r w:rsidRPr="0039623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газированных напитков</w:t>
      </w: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Эти продукты являются наиболее вредными из всего ассортимента напитков. Однако именно они более всего привлекают малышей.   Опасность заключается в нескольких компонентах, содержащихся в составе этих напитков. </w:t>
      </w:r>
    </w:p>
    <w:p w:rsidR="00396235" w:rsidRPr="00396235" w:rsidRDefault="00396235" w:rsidP="003962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Основное – это </w:t>
      </w:r>
      <w:r w:rsidRPr="0039623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очень большое количество сахара</w:t>
      </w: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некоторые напитки содержат его в количестве до 5-10 ложек на стакан, что, безусловно, дает очень большую нагрузку на незрелую поджелудочную железу малыша. Кроме того, такое количество сахара не утоляет жажду, а наоборот, вызывает еще большее чувство жажды. В результате ребенок много пьет, что может вызвать отеки, повысить давление и усилить нагрузку на почки, приводя к нарушению обмена веществ. </w:t>
      </w:r>
    </w:p>
    <w:p w:rsidR="00396235" w:rsidRPr="00396235" w:rsidRDefault="00396235" w:rsidP="003962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Втрое – это </w:t>
      </w:r>
      <w:r w:rsidRPr="0039623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содержание</w:t>
      </w: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9623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консервантов и красителей</w:t>
      </w: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 кроме них еще многих других химических веществ. Одно из них – это ортофосфорная кислота (Е331) – которая удаляет ржавчину с машин или накипь с чайника, то есть является активным химическим веществом. Представьте, что она сделает с пищеварительной системой ребенка? Это вещество нарушает отложение кальция в костях, вызывая </w:t>
      </w:r>
      <w:proofErr w:type="spellStart"/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остеопроз</w:t>
      </w:r>
      <w:proofErr w:type="spellEnd"/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ломкость костей, а кроме того, разрушает эмаль зубов, вызывая кариес.  Есть так называемые диетические газированные напитки, в них вместо сахара добавлены сахарозаменители. Да, калорий там действительно меньше, но пользы в них нет совершенно, детям они не разрешены. Самый опасный из сахарозаменителей – это аспартам, он гораздо слаще сахара на вкус, но </w:t>
      </w: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может вызвать у ребенка аллергию, расстройства работы желудка и кишечника, вызывает нарушения в работе печени, нарушения зрения, головную боль и ослабление памяти. За счет аспартама газировка не только не утоляет жажду, а наоборот, вызывает желание пить еще больше жидкости.  </w:t>
      </w:r>
    </w:p>
    <w:p w:rsidR="00396235" w:rsidRPr="00396235" w:rsidRDefault="00396235" w:rsidP="003962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Третье вредное для малыша вещество – </w:t>
      </w:r>
      <w:r w:rsidRPr="0039623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углекислый газ</w:t>
      </w: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который вызывает выделение желудочного сока и усиливает кислотность, способствуя гастриту и язвам желудка. Плюс, выделение пузырьков газа вызывает отрыжку, что может сопровождаться забросом содержимого желудка в пищевод, развитием изжоги и даже эзофагита, воспаления пищевода. Попадание газа в кишечник вызывает метеоризм, вздутие животика и боли.  </w:t>
      </w:r>
    </w:p>
    <w:p w:rsidR="00396235" w:rsidRPr="00396235" w:rsidRDefault="00396235" w:rsidP="003962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Некоторые виды газировок содержат высокие количества </w:t>
      </w:r>
      <w:r w:rsidRPr="0039623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кофеина</w:t>
      </w: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который для детей недопустим. Если ребенку давать большое количество кофеин-содержащих напитков, у него может развиться возбуждение, беспокойство, головные боли и боли в желудке, проблемы со сном и даже судороги.  </w:t>
      </w:r>
    </w:p>
    <w:p w:rsidR="00396235" w:rsidRPr="00396235" w:rsidRDefault="00396235" w:rsidP="003962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Опасной является и </w:t>
      </w:r>
      <w:r w:rsidRPr="0039623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тара</w:t>
      </w: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 которую разлиты газированные напитки. Алюминиевые банки могут быть источниками болезней, так как во время открытия содержимое контактирует с руками или краями банки, где могут быть патогенные микробы. Если это пластиковые бутылки, опасным может быть </w:t>
      </w:r>
      <w:proofErr w:type="spellStart"/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бисфенол</w:t>
      </w:r>
      <w:proofErr w:type="spellEnd"/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один из компонентов пластиковых бутылок, который токсичен для организма малыша. </w:t>
      </w:r>
    </w:p>
    <w:p w:rsidR="00396235" w:rsidRPr="00396235" w:rsidRDefault="00396235" w:rsidP="00396235">
      <w:pPr>
        <w:spacing w:after="0"/>
        <w:jc w:val="center"/>
        <w:rPr>
          <w:rFonts w:ascii="Calibri" w:eastAsia="Times New Roman" w:hAnsi="Calibri" w:cs="Times New Roman"/>
          <w:b/>
          <w:bCs/>
          <w:i/>
          <w:sz w:val="32"/>
          <w:szCs w:val="32"/>
          <w:lang w:eastAsia="ru-RU"/>
        </w:rPr>
      </w:pPr>
      <w:r w:rsidRPr="00396235">
        <w:rPr>
          <w:rFonts w:ascii="Calibri" w:eastAsia="Times New Roman" w:hAnsi="Calibri" w:cs="Times New Roman"/>
          <w:b/>
          <w:bCs/>
          <w:i/>
          <w:sz w:val="32"/>
          <w:szCs w:val="32"/>
          <w:shd w:val="clear" w:color="auto" w:fill="FFFFFF"/>
          <w:lang w:eastAsia="ru-RU"/>
        </w:rPr>
        <w:t>Он не может без газировки!</w:t>
      </w:r>
    </w:p>
    <w:p w:rsidR="00396235" w:rsidRDefault="00396235" w:rsidP="003962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Многие родители сетуют на то, что всю жизнь от вредных продуктов не оградишь, и если задумываться обо всем, можно лишить ребенка детства. Все помнят с детства тархун, дюшес и </w:t>
      </w:r>
      <w:proofErr w:type="spellStart"/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саяны</w:t>
      </w:r>
      <w:proofErr w:type="spellEnd"/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 ведь они тоже были газировками. Да, все верно, эти напитки есть и сейчас, правда тех, что изготовлены на натуральном сырье, немного. Такие напитки допустимо дать ребенку, если без газировки он никак не хочет оставаться. В них в качестве красителя используется жженый сахар, а вкус придают экстракты трав, масел и настоев. Покупая напитки, убедитесь, что там нет надписи – «</w:t>
      </w:r>
      <w:proofErr w:type="spellStart"/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ароматизатор</w:t>
      </w:r>
      <w:proofErr w:type="spellEnd"/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идентичный</w:t>
      </w:r>
      <w:proofErr w:type="gramEnd"/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натуральному» и выбирайте стеклянную тару небольшого объема. </w:t>
      </w:r>
      <w:proofErr w:type="gramStart"/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кроме того, перед употреблением напитка, перелейте его в стакан и тщательно взболтайте вилкой. Это резко снизит количество углекислоты в порции напитка, значит, он меньше будет раздражать пищеварительную систему. </w:t>
      </w:r>
    </w:p>
    <w:p w:rsidR="00396235" w:rsidRDefault="00396235" w:rsidP="003962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96235" w:rsidRPr="00396235" w:rsidRDefault="00396235" w:rsidP="003962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235" w:rsidRPr="00396235" w:rsidRDefault="00396235" w:rsidP="00396235">
      <w:pPr>
        <w:spacing w:before="240" w:after="0"/>
        <w:ind w:firstLine="708"/>
        <w:jc w:val="center"/>
        <w:rPr>
          <w:rFonts w:ascii="Calibri" w:eastAsia="Times New Roman" w:hAnsi="Calibri" w:cs="Times New Roman"/>
          <w:b/>
          <w:bCs/>
          <w:i/>
          <w:sz w:val="32"/>
          <w:szCs w:val="32"/>
          <w:lang w:eastAsia="ru-RU"/>
        </w:rPr>
      </w:pPr>
      <w:r w:rsidRPr="00396235">
        <w:rPr>
          <w:rFonts w:ascii="Calibri" w:eastAsia="Times New Roman" w:hAnsi="Calibri" w:cs="Times New Roman"/>
          <w:b/>
          <w:bCs/>
          <w:i/>
          <w:sz w:val="32"/>
          <w:szCs w:val="32"/>
          <w:shd w:val="clear" w:color="auto" w:fill="FFFFFF"/>
          <w:lang w:eastAsia="ru-RU"/>
        </w:rPr>
        <w:lastRenderedPageBreak/>
        <w:t>А может, кваску?</w:t>
      </w:r>
    </w:p>
    <w:p w:rsidR="00396235" w:rsidRPr="00396235" w:rsidRDefault="00396235" w:rsidP="003962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Квас является ценным источником витаминов, хорошо утоляет жажду, но он является продуктом брожения, а поэтому не стоит давать его детям до 2.5-3 лет. Однако, не все виды кваса полезны и допустимы к употреблению детьми.</w:t>
      </w:r>
    </w:p>
    <w:p w:rsidR="00396235" w:rsidRPr="00396235" w:rsidRDefault="00396235" w:rsidP="003962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Бутылочный магазинный квас</w:t>
      </w: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большой натяжкой можно отнести к истинному квасу. А если ознакомиться с этикеткой, тогда становится понятным, что такой напиток все-таки не для детей. Сахар, которого там слишком много, </w:t>
      </w:r>
      <w:proofErr w:type="spellStart"/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бензоат</w:t>
      </w:r>
      <w:proofErr w:type="spellEnd"/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натрия и лимонная кислота в качестве консервантов, углекислота и различные красители делают этот квас напитком, относящимся к предыдущей категории – газировкам. Вред этих компонентов очевиден, поэтому, хотя бы до 3-4 лет этот напиток должен оставаться под запретом. </w:t>
      </w:r>
    </w:p>
    <w:p w:rsidR="00396235" w:rsidRPr="00396235" w:rsidRDefault="00396235" w:rsidP="003962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как же </w:t>
      </w:r>
      <w:proofErr w:type="gramStart"/>
      <w:r w:rsidRPr="0039623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бочковой</w:t>
      </w:r>
      <w:proofErr w:type="gramEnd"/>
      <w:r w:rsidRPr="0039623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квас</w:t>
      </w: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о нем же говорят как о натуральном «живом» продукте? К сожалению, может быть, в конце 20 века он и был таким, натуральным и полезным, но сегодня поставленная на поток технология убила в квасе все натуральное. Сегодня квас в бочках </w:t>
      </w:r>
      <w:proofErr w:type="gramStart"/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готовится</w:t>
      </w:r>
      <w:proofErr w:type="gramEnd"/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готовых концентратов, которые зачастую разводятся водой, чуть ли не из-под крана. В составе содержатся красители и </w:t>
      </w:r>
      <w:proofErr w:type="spellStart"/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ароматизаторы</w:t>
      </w:r>
      <w:proofErr w:type="spellEnd"/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редко натуральные, чаще синтетические – они дешевле для производителей.   Поэтому, покупать квас из бочек, которые летом есть на каждом углу, небезопасно даже взрослым, а детям такой напиток вообще не следует давать! Бочки зачастую не моются месяцами. В них размножаются возбудители кишечных инфекций. Квас должен храниться при температуре плюс 2-4 градуса, а на улице он за пару часов нагревается как минимум до 10-15 градусов, что позволяет размножаться микрофлоре и портить продукт. Гораздо менее опасны такие виды тары, как </w:t>
      </w:r>
      <w:proofErr w:type="spellStart"/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кеги</w:t>
      </w:r>
      <w:proofErr w:type="spellEnd"/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 них квас содержится в асептических условиях (стерильный, в вакууме), но и из него квас давать детям не стоит как минимум до 3-4 лет.   Если хотите давать ребенку квас, готовьте его дома с соблюдением всех гигиенических правил.</w:t>
      </w:r>
    </w:p>
    <w:p w:rsidR="00396235" w:rsidRPr="00396235" w:rsidRDefault="00396235" w:rsidP="00396235">
      <w:pPr>
        <w:spacing w:before="240" w:after="0"/>
        <w:ind w:firstLine="708"/>
        <w:jc w:val="center"/>
        <w:rPr>
          <w:rFonts w:ascii="Calibri" w:eastAsia="Times New Roman" w:hAnsi="Calibri" w:cs="Times New Roman"/>
          <w:b/>
          <w:bCs/>
          <w:i/>
          <w:sz w:val="32"/>
          <w:szCs w:val="32"/>
          <w:lang w:eastAsia="ru-RU"/>
        </w:rPr>
      </w:pPr>
      <w:r w:rsidRPr="00396235">
        <w:rPr>
          <w:rFonts w:ascii="Calibri" w:eastAsia="Times New Roman" w:hAnsi="Calibri" w:cs="Times New Roman"/>
          <w:b/>
          <w:bCs/>
          <w:i/>
          <w:sz w:val="32"/>
          <w:szCs w:val="32"/>
          <w:shd w:val="clear" w:color="auto" w:fill="FFFFFF"/>
          <w:lang w:eastAsia="ru-RU"/>
        </w:rPr>
        <w:t>Обратите внимание!</w:t>
      </w:r>
    </w:p>
    <w:p w:rsidR="00396235" w:rsidRPr="00396235" w:rsidRDefault="00396235" w:rsidP="003962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При покупке ребенку напитков </w:t>
      </w:r>
      <w:r w:rsidRPr="0039623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обратите внимание на этикетки</w:t>
      </w: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Их нужно внимательно изучить, особенно состав и срок годности продукта.</w:t>
      </w:r>
    </w:p>
    <w:p w:rsidR="00396235" w:rsidRPr="00396235" w:rsidRDefault="00396235" w:rsidP="0039623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Приведем список добавок, которые в детских напитках </w:t>
      </w:r>
      <w:r w:rsidRPr="003962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не должны содержаться:</w:t>
      </w:r>
    </w:p>
    <w:p w:rsidR="00396235" w:rsidRPr="00396235" w:rsidRDefault="00396235" w:rsidP="003962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Е952 и Е951 -</w:t>
      </w: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добавки, которые являются заменителями сахара, слаще его примерно в сто раз, вызывают усталость, отражаются на запоминании, ухудшают работу мозга.</w:t>
      </w:r>
    </w:p>
    <w:p w:rsidR="00396235" w:rsidRPr="00396235" w:rsidRDefault="00396235" w:rsidP="003962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Е950 </w:t>
      </w: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называемая</w:t>
      </w:r>
      <w:proofErr w:type="gramEnd"/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ацесульфатом</w:t>
      </w:r>
      <w:proofErr w:type="spellEnd"/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калия, вредно воздействует на сердце.</w:t>
      </w:r>
    </w:p>
    <w:p w:rsidR="00396235" w:rsidRPr="00396235" w:rsidRDefault="00396235" w:rsidP="003962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Е211</w:t>
      </w: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является консервантом пищевых продуктов, но неблагоприятно отражается на работе пищеварения, нельзя употреблять его, если есть проблемы с дыхательной системой.</w:t>
      </w:r>
    </w:p>
    <w:p w:rsidR="00396235" w:rsidRPr="00396235" w:rsidRDefault="00396235" w:rsidP="003962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Е330</w:t>
      </w: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лимонная кислота вредно воздействует на молочные зубки.</w:t>
      </w:r>
    </w:p>
    <w:p w:rsidR="00396235" w:rsidRPr="00396235" w:rsidRDefault="00396235" w:rsidP="00396235">
      <w:pPr>
        <w:spacing w:after="0"/>
        <w:ind w:firstLine="708"/>
        <w:jc w:val="both"/>
        <w:rPr>
          <w:rFonts w:ascii="Calibri" w:eastAsia="Times New Roman" w:hAnsi="Calibri" w:cs="Times New Roman"/>
          <w:b/>
          <w:bCs/>
          <w:lang w:eastAsia="ru-RU"/>
        </w:rPr>
      </w:pPr>
      <w:r w:rsidRPr="003962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Е95 –</w:t>
      </w: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аспартам, сахарозаменитель, провоцирует опухоли мозга, диабет.</w:t>
      </w:r>
    </w:p>
    <w:p w:rsidR="00396235" w:rsidRPr="00396235" w:rsidRDefault="00396235" w:rsidP="00396235">
      <w:pPr>
        <w:spacing w:before="240" w:after="0"/>
        <w:ind w:firstLine="708"/>
        <w:jc w:val="center"/>
        <w:rPr>
          <w:rFonts w:ascii="Calibri" w:eastAsia="Times New Roman" w:hAnsi="Calibri" w:cs="Times New Roman"/>
          <w:i/>
          <w:sz w:val="32"/>
          <w:szCs w:val="32"/>
          <w:lang w:eastAsia="ru-RU"/>
        </w:rPr>
      </w:pPr>
      <w:r w:rsidRPr="00396235">
        <w:rPr>
          <w:rFonts w:ascii="Calibri" w:eastAsia="Times New Roman" w:hAnsi="Calibri" w:cs="Times New Roman"/>
          <w:b/>
          <w:bCs/>
          <w:i/>
          <w:sz w:val="32"/>
          <w:szCs w:val="32"/>
          <w:shd w:val="clear" w:color="auto" w:fill="FFFFFF"/>
          <w:lang w:eastAsia="ru-RU"/>
        </w:rPr>
        <w:t>Может, тогда минеральной воды?</w:t>
      </w:r>
    </w:p>
    <w:p w:rsidR="00396235" w:rsidRPr="00396235" w:rsidRDefault="00396235" w:rsidP="003962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Конечно, минеральная вода в сравнении с газировками, очень полезна. Она содержит комплекс минералов, полезных растущему организму – кальция, магния и железа, </w:t>
      </w:r>
      <w:proofErr w:type="gramStart"/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которые</w:t>
      </w:r>
      <w:proofErr w:type="gramEnd"/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очень хорошо из нее усваиваются. Но, ее нужно </w:t>
      </w:r>
      <w:proofErr w:type="gramStart"/>
      <w:r w:rsidRPr="0039623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употреблять очень ограничено</w:t>
      </w:r>
      <w:proofErr w:type="gramEnd"/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 только по правилам. Дело в том, что водно-солевой баланс ребенка несовершенен. Почки работают еще не в полную силу и любые водные нагрузки, да еще и с избытком соли, вредны. Поэтому пить минеральную воду можно не ранее года, в ограниченных дозах и </w:t>
      </w:r>
      <w:r w:rsidRPr="0039623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только без газа</w:t>
      </w: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Кроме того, надо точно знать, что это натуральная минеральная вода, не подделанная и не искусственно созданная.   </w:t>
      </w:r>
    </w:p>
    <w:p w:rsidR="00396235" w:rsidRPr="00396235" w:rsidRDefault="00396235" w:rsidP="00396235">
      <w:pPr>
        <w:spacing w:after="0"/>
        <w:ind w:firstLine="708"/>
        <w:jc w:val="both"/>
        <w:rPr>
          <w:rFonts w:ascii="Calibri" w:eastAsia="Times New Roman" w:hAnsi="Calibri" w:cs="Times New Roman"/>
          <w:b/>
          <w:bCs/>
          <w:lang w:eastAsia="ru-RU"/>
        </w:rPr>
      </w:pP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Ребенку раннего возраста нельзя давать минеральную воду лечебно-профилактической и лечебной категории. Такую минеральную воду может прописать ребенку только врач, да и то, скорее всего, в виде ингаляций.   Малышам можно только воды с надписью слабоминерализованная или столовая – это Аква </w:t>
      </w:r>
      <w:proofErr w:type="gramStart"/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Минерале</w:t>
      </w:r>
      <w:proofErr w:type="gramEnd"/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Святой Источник, Меркурий, Архыз. Это может быть и ваша местная вода. Однако при открытии она не должна иметь запаха и осадка.  Избегайте искусственно минерализованной воды. За счет того, что в нее вводят различные компоненты, добавленные к воде в промышленных условиях, она зачастую теряет всю свою полезность. Особенно для растущего организма.</w:t>
      </w:r>
    </w:p>
    <w:p w:rsidR="00396235" w:rsidRPr="00396235" w:rsidRDefault="00396235" w:rsidP="00396235">
      <w:pPr>
        <w:spacing w:before="240" w:after="0"/>
        <w:ind w:firstLine="708"/>
        <w:jc w:val="center"/>
        <w:rPr>
          <w:rFonts w:ascii="Calibri" w:eastAsia="Times New Roman" w:hAnsi="Calibri" w:cs="Times New Roman"/>
          <w:b/>
          <w:bCs/>
          <w:i/>
          <w:sz w:val="32"/>
          <w:szCs w:val="32"/>
          <w:shd w:val="clear" w:color="auto" w:fill="FFFFFF"/>
          <w:lang w:eastAsia="ru-RU"/>
        </w:rPr>
      </w:pPr>
      <w:r w:rsidRPr="00396235">
        <w:rPr>
          <w:rFonts w:ascii="Calibri" w:eastAsia="Times New Roman" w:hAnsi="Calibri" w:cs="Times New Roman"/>
          <w:b/>
          <w:bCs/>
          <w:i/>
          <w:sz w:val="32"/>
          <w:szCs w:val="32"/>
          <w:shd w:val="clear" w:color="auto" w:fill="FFFFFF"/>
          <w:lang w:eastAsia="ru-RU"/>
        </w:rPr>
        <w:t>Попьем чайку?</w:t>
      </w:r>
    </w:p>
    <w:p w:rsidR="00396235" w:rsidRPr="00396235" w:rsidRDefault="00396235" w:rsidP="003962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К сожалению, как бы ни был полезен черный и зеленый чай, хотя бы </w:t>
      </w:r>
      <w:r w:rsidRPr="0039623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до 2-3 лет врачи не рекомендуют давать его детям</w:t>
      </w: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Это не относится к детским чаям, но гранулированные чаи часто содержат много сахара, а травяные могут вызывать аллергию из-за входящих в их состав ромашки, мяты или других растений.   Конечно, вы столько слышали о пользе чая, что недоумеваете о том, что его нельзя детям, ведь на сегодня чаев превеликое множество – белый, красный, черный, зеленый, желтый и другие. Но, цвет чаев зависит только от способа обработки самого растения, по сути это тот же чай, и составляющие его компоненты тоже все те же. Конечно, вредных веществ в нем немного, но для ребенка опасным может быть и одно из сотни </w:t>
      </w: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полезных, его негативное влияние полностью перечеркнет всю потенциальную пользу от продукта.  </w:t>
      </w:r>
    </w:p>
    <w:p w:rsidR="00396235" w:rsidRPr="00396235" w:rsidRDefault="00396235" w:rsidP="003962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Чай содержит массу </w:t>
      </w:r>
      <w:r w:rsidRPr="0039623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дубильных веществ</w:t>
      </w: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которые оказывают влияние на желудок и кишечник, угнетают аппетит и нарушают всасывание микроэлементов и питательных веществ, отражаются на работе коры головного мозга. </w:t>
      </w:r>
    </w:p>
    <w:p w:rsidR="00396235" w:rsidRPr="00396235" w:rsidRDefault="00396235" w:rsidP="003962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Однако, самым вредным в чае, безусловно, является </w:t>
      </w:r>
      <w:r w:rsidRPr="0039623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кофеин</w:t>
      </w: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Хотя его и содержится в чае немного, эта доза безопасна для взрослого, а для ребенка его достаточно, чтобы влиять на работу организма. Равно вреден и крепко заваренный чай, и некрепкий, но которого выпито много.   Кофеин возбуждает нервную систему – дети становятся плаксивыми, нервозными, а систематическое употребление приводит к нарушениям сна – бессоннице и кошмарам. Постоянный стресс приводит к замедлению ростовых процессов, кофеин вызывает сердцебиение, что усугубляет неприятные ощущения. А родители никак не связывают состояние малыша с напитком.  Кроме того, кофеин даже в малых количествах обладает мочегонным эффектом, при постоянном употреблении вымывая из растущего организма полезные минералы – калий, натрий и кальций с магнием. Это является предрасполагающим фактором для развития аритмий и остеопороза – хрупкости костей. Достаточно выражен эффект кофеина и на стенки желудка – он повышает желудочную секрецию, сок становится сильно концентрированный за счет соляной кислоты и раздражает стенки, что приводит при систематическом потреблении напитка, особенно натощак, к гастритам.   </w:t>
      </w:r>
    </w:p>
    <w:p w:rsidR="00396235" w:rsidRPr="00396235" w:rsidRDefault="00396235" w:rsidP="003962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Еще одно вещество в чае может быть опасным для малышей – это </w:t>
      </w:r>
      <w:r w:rsidRPr="0039623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теофиллин</w:t>
      </w: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Он сходен с кофеином по химическому строению и усиливает его эффекты. При повышении температуры во время простуд у детей может усиливать лихорадку. Помимо этого, он является сильным мочегонным средством, выводя из организма противовоспалительные лекарства и жаропонижающие, делая лечение неэффективным.</w:t>
      </w:r>
    </w:p>
    <w:p w:rsidR="00396235" w:rsidRPr="00396235" w:rsidRDefault="00396235" w:rsidP="00396235">
      <w:pPr>
        <w:spacing w:before="240" w:after="0"/>
        <w:jc w:val="center"/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</w:pPr>
      <w:r w:rsidRPr="00396235">
        <w:rPr>
          <w:rFonts w:ascii="Calibri" w:eastAsia="Times New Roman" w:hAnsi="Calibri" w:cs="Times New Roman"/>
          <w:b/>
          <w:bCs/>
          <w:i/>
          <w:sz w:val="32"/>
          <w:szCs w:val="32"/>
          <w:shd w:val="clear" w:color="auto" w:fill="FFFFFF"/>
          <w:lang w:eastAsia="ru-RU"/>
        </w:rPr>
        <w:t>Неужели чай вообще нельзя пить детям?</w:t>
      </w:r>
    </w:p>
    <w:p w:rsidR="00396235" w:rsidRPr="00396235" w:rsidRDefault="00396235" w:rsidP="003962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Можно, однако, надо знать, как это сделать правильно. Прежде всего, </w:t>
      </w:r>
      <w:r w:rsidRPr="0039623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черный чай содержит кофеина меньше, чем зеленый, </w:t>
      </w: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значит, его можно начинать пить примерно с двух-трех лет, причем лучше слабо заваренным и разбавленным молоком. </w:t>
      </w:r>
    </w:p>
    <w:p w:rsidR="00396235" w:rsidRPr="00396235" w:rsidRDefault="00396235" w:rsidP="003962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Кроме того, рекомендуется употреблять его не более 50 мл в сутки и не чаще 3-4 раз в неделю. </w:t>
      </w:r>
    </w:p>
    <w:p w:rsidR="00396235" w:rsidRPr="00396235" w:rsidRDefault="00396235" w:rsidP="003962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Только после семи лет можно пить обычно заваренный чай объемом до 150 мл и не разбавлять его молоком.  </w:t>
      </w:r>
    </w:p>
    <w:p w:rsidR="00396235" w:rsidRPr="00396235" w:rsidRDefault="00396235" w:rsidP="003962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Кроме того, не рекомендуется пить чай на ночь, оптимально это делать утром или не менее чем за 3-4 часа до сна. </w:t>
      </w:r>
    </w:p>
    <w:p w:rsidR="00396235" w:rsidRPr="00396235" w:rsidRDefault="00396235" w:rsidP="003962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нужно давать малышу чай в дорогу, перед походом по магазинам или в общественные места – помните, он мочегонный и вам придется искать туалет. Не нужно заваривать чай долго, достаточно дать настояться 2-3 минуты и остудить. </w:t>
      </w:r>
    </w:p>
    <w:p w:rsidR="00396235" w:rsidRPr="00396235" w:rsidRDefault="00396235" w:rsidP="003962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Ребенку заваривайте только листовой чай – в пакетиках могут содержаться </w:t>
      </w:r>
      <w:proofErr w:type="spellStart"/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ароматизаторы</w:t>
      </w:r>
      <w:proofErr w:type="spellEnd"/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красители и подсластители. </w:t>
      </w:r>
    </w:p>
    <w:p w:rsidR="00396235" w:rsidRPr="00396235" w:rsidRDefault="00396235" w:rsidP="00396235">
      <w:pPr>
        <w:spacing w:before="240" w:after="0"/>
        <w:jc w:val="center"/>
        <w:rPr>
          <w:rFonts w:ascii="Calibri" w:eastAsia="Times New Roman" w:hAnsi="Calibri" w:cs="Times New Roman"/>
          <w:b/>
          <w:bCs/>
          <w:i/>
          <w:sz w:val="32"/>
          <w:szCs w:val="32"/>
          <w:lang w:eastAsia="ru-RU"/>
        </w:rPr>
      </w:pPr>
      <w:r w:rsidRPr="00396235">
        <w:rPr>
          <w:rFonts w:ascii="Calibri" w:eastAsia="Times New Roman" w:hAnsi="Calibri" w:cs="Times New Roman"/>
          <w:b/>
          <w:bCs/>
          <w:i/>
          <w:sz w:val="32"/>
          <w:szCs w:val="32"/>
          <w:shd w:val="clear" w:color="auto" w:fill="FFFFFF"/>
          <w:lang w:eastAsia="ru-RU"/>
        </w:rPr>
        <w:t>Кофе - не для детей!</w:t>
      </w:r>
    </w:p>
    <w:p w:rsidR="00396235" w:rsidRPr="00396235" w:rsidRDefault="00396235" w:rsidP="003962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Кофе </w:t>
      </w:r>
      <w:r w:rsidRPr="0039623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не является напитком для детей</w:t>
      </w: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 особенно малышей первых трех лет жизни. Несомненно, самым знаменитым веществом в кофе является </w:t>
      </w:r>
      <w:r w:rsidRPr="0039623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кофеин</w:t>
      </w: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о котором говорилось выше и его там гораздо больше, чем в чае, а значит и эффект его будет выражен сильнее. Чашка кофе может надолго испортить сон ребенка, сделать его раздражительным, и даже вызвать приступ истерики. Кроме того, он может вызывать изжогу и боли в животе.  </w:t>
      </w:r>
    </w:p>
    <w:p w:rsidR="00396235" w:rsidRPr="00396235" w:rsidRDefault="00396235" w:rsidP="003962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Однако, это не единственное вредное вещество – есть еще и </w:t>
      </w:r>
      <w:proofErr w:type="spellStart"/>
      <w:r w:rsidRPr="0039623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бензопирен</w:t>
      </w:r>
      <w:proofErr w:type="spellEnd"/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углеводород, который обнаруживают в продуктах перегонки нефти, выхлопах и заправках. Конечно, в кофе его немного. Но для малыша этого может быть достаточно, чтоб нанести вред здоровью. Учеными доказан его канцерогенный эффект на клетки крови.  </w:t>
      </w:r>
    </w:p>
    <w:p w:rsidR="00396235" w:rsidRPr="00396235" w:rsidRDefault="00396235" w:rsidP="003962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 что </w:t>
      </w:r>
      <w:r w:rsidRPr="0039623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 кофе в рационе ребенка не стоит думать лет до 13-15</w:t>
      </w: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 то и дольше. </w:t>
      </w:r>
    </w:p>
    <w:p w:rsidR="00396235" w:rsidRDefault="00396235" w:rsidP="003962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Аналогом кофе</w:t>
      </w: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но </w:t>
      </w:r>
      <w:r w:rsidRPr="0039623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безопасным и разрешенным для детей</w:t>
      </w: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если только нет аллергии, является </w:t>
      </w:r>
      <w:r w:rsidRPr="0039623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кофейный напиток на основе сои, шиповника или цикория</w:t>
      </w: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 них нет кофеина, а травы оказывают благотворное влияние на микрофлору. Такой «кофейный» напиток можно предлагать ребенку с 2 лет, с молоком или без него.</w:t>
      </w:r>
    </w:p>
    <w:p w:rsidR="00396235" w:rsidRPr="00396235" w:rsidRDefault="00396235" w:rsidP="0039623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96235">
        <w:rPr>
          <w:rFonts w:ascii="Calibri" w:eastAsia="Times New Roman" w:hAnsi="Calibri" w:cs="Times New Roman"/>
          <w:b/>
          <w:bCs/>
          <w:i/>
          <w:sz w:val="32"/>
          <w:szCs w:val="32"/>
          <w:shd w:val="clear" w:color="auto" w:fill="FFFFFF"/>
          <w:lang w:eastAsia="ru-RU"/>
        </w:rPr>
        <w:t>Вкус детства – какао?</w:t>
      </w:r>
    </w:p>
    <w:p w:rsidR="00396235" w:rsidRPr="00396235" w:rsidRDefault="00396235" w:rsidP="003962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Вариант, очень хороший для детей старше трех лет. </w:t>
      </w:r>
      <w:r w:rsidRPr="0039623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Кофеина в напитке мало</w:t>
      </w: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он не нанесет вреда, особенно при приготовлении его по классическому рецепту. Но есть одно но…</w:t>
      </w:r>
    </w:p>
    <w:p w:rsidR="00396235" w:rsidRPr="00396235" w:rsidRDefault="00396235" w:rsidP="003962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Какао содержит около </w:t>
      </w:r>
      <w:r w:rsidRPr="0039623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40 ароматических веществ</w:t>
      </w: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потенциально являющихся </w:t>
      </w:r>
      <w:r w:rsidRPr="0039623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сильными аллергенами</w:t>
      </w: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так же как и шоколад. </w:t>
      </w:r>
    </w:p>
    <w:p w:rsidR="00396235" w:rsidRDefault="00396235" w:rsidP="003962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Поэтому, правильно и безопасно будет пить какао с трех лет с молоком и не более 50 мл в сутки, 3-4 раза в неделю.</w:t>
      </w:r>
    </w:p>
    <w:p w:rsidR="00396235" w:rsidRDefault="00396235" w:rsidP="003962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96235" w:rsidRPr="00396235" w:rsidRDefault="00396235" w:rsidP="00396235">
      <w:pPr>
        <w:spacing w:after="0"/>
        <w:ind w:firstLine="708"/>
        <w:jc w:val="both"/>
        <w:rPr>
          <w:rFonts w:ascii="Calibri" w:eastAsia="Times New Roman" w:hAnsi="Calibri" w:cs="Times New Roman"/>
          <w:i/>
          <w:sz w:val="32"/>
          <w:szCs w:val="32"/>
          <w:lang w:eastAsia="ru-RU"/>
        </w:rPr>
      </w:pPr>
      <w:r w:rsidRPr="00396235">
        <w:rPr>
          <w:rFonts w:ascii="Calibri" w:eastAsia="Times New Roman" w:hAnsi="Calibri" w:cs="Times New Roman"/>
          <w:b/>
          <w:bCs/>
          <w:i/>
          <w:sz w:val="32"/>
          <w:szCs w:val="32"/>
          <w:shd w:val="clear" w:color="auto" w:fill="FFFFFF"/>
          <w:lang w:eastAsia="ru-RU"/>
        </w:rPr>
        <w:lastRenderedPageBreak/>
        <w:t>Но что же пить?</w:t>
      </w:r>
    </w:p>
    <w:p w:rsidR="00396235" w:rsidRPr="00396235" w:rsidRDefault="00396235" w:rsidP="003962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Такой вопрос возник у многих родителей. На самом деле, выбор достаточно большой, но есть некоторая разница по возрастам. </w:t>
      </w:r>
    </w:p>
    <w:p w:rsidR="00396235" w:rsidRPr="00396235" w:rsidRDefault="00396235" w:rsidP="003962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Малышам первого года жизни лучше всего давать </w:t>
      </w:r>
      <w:r w:rsidRPr="0039623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обычную питьевую воду </w:t>
      </w: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лучше специальную детскую. </w:t>
      </w:r>
    </w:p>
    <w:p w:rsidR="00396235" w:rsidRPr="00396235" w:rsidRDefault="00396235" w:rsidP="003962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Вторым вариантом может стать </w:t>
      </w:r>
      <w:r w:rsidRPr="0039623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специальный детский чай</w:t>
      </w: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главное, быть аккуратными с травами, если кроха аллергик. </w:t>
      </w:r>
    </w:p>
    <w:p w:rsidR="00396235" w:rsidRPr="00396235" w:rsidRDefault="00396235" w:rsidP="003962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Хорошо утоляет жажду и </w:t>
      </w:r>
      <w:proofErr w:type="spellStart"/>
      <w:r w:rsidRPr="0039623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компотик</w:t>
      </w:r>
      <w:proofErr w:type="spellEnd"/>
      <w:r w:rsidRPr="0039623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из свежих или сушеных фруктов белого или зеленого цвета, без добавления сахара</w:t>
      </w: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Лучше добавляйте в компот груши – он будет сладким без сахара, в грушах много фруктозы. </w:t>
      </w:r>
    </w:p>
    <w:p w:rsidR="00396235" w:rsidRPr="00396235" w:rsidRDefault="00396235" w:rsidP="003962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года можно добавить в меню малыша ком</w:t>
      </w:r>
      <w:r w:rsidRPr="0039623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пот из ягод и фруктов яркой окраски:</w:t>
      </w: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вишни, черешни, слив. </w:t>
      </w:r>
    </w:p>
    <w:p w:rsidR="00396235" w:rsidRPr="00396235" w:rsidRDefault="00396235" w:rsidP="003962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Можно давать малышу </w:t>
      </w:r>
      <w:r w:rsidRPr="0039623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соки</w:t>
      </w: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только лучше их разбавлять водой в соотношении 1:1 или 1:2. </w:t>
      </w:r>
    </w:p>
    <w:p w:rsidR="00396235" w:rsidRPr="00396235" w:rsidRDefault="00396235" w:rsidP="00396235">
      <w:pPr>
        <w:ind w:firstLine="708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двух лет в питании появляются </w:t>
      </w:r>
      <w:r w:rsidRPr="0039623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морсы из ягод</w:t>
      </w:r>
      <w:r w:rsidRPr="0039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приготовленные с минимумом сахара.</w:t>
      </w:r>
    </w:p>
    <w:p w:rsidR="00396235" w:rsidRPr="00396235" w:rsidRDefault="00396235" w:rsidP="00396235">
      <w:pPr>
        <w:shd w:val="clear" w:color="auto" w:fill="FFFFFF"/>
        <w:spacing w:after="150" w:line="336" w:lineRule="atLeast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396235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Заключение</w:t>
      </w:r>
    </w:p>
    <w:p w:rsidR="00396235" w:rsidRPr="00396235" w:rsidRDefault="00396235" w:rsidP="00396235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96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96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В результате проделанной работы мы пришли к выводу, что газированная вода приносит вред нашему организму. </w:t>
      </w:r>
      <w:r w:rsidRPr="003962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Химический состав напитков оказывает губительное действие на здоровье: разрушаются зубы, становятся хрупкими кости,  может возникнуть ожирение, аллергия, заболевания желудка, кофеиновая зависимость по типу наркотической.</w:t>
      </w:r>
    </w:p>
    <w:p w:rsidR="00396235" w:rsidRPr="00396235" w:rsidRDefault="00396235" w:rsidP="00396235">
      <w:pPr>
        <w:shd w:val="clear" w:color="auto" w:fill="FFFFFF"/>
        <w:spacing w:after="150" w:line="33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6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результатам проделанной работы мы  составили </w:t>
      </w:r>
      <w:r w:rsidRPr="003962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советы</w:t>
      </w:r>
      <w:r w:rsidRPr="00396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ребят нашей группы  и ребят-дошкольников. </w:t>
      </w:r>
    </w:p>
    <w:p w:rsidR="00396235" w:rsidRPr="00396235" w:rsidRDefault="00396235" w:rsidP="00396235">
      <w:pPr>
        <w:shd w:val="clear" w:color="auto" w:fill="FFFFFF"/>
        <w:spacing w:after="150" w:line="336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</w:pPr>
    </w:p>
    <w:p w:rsidR="00396235" w:rsidRPr="00396235" w:rsidRDefault="00396235" w:rsidP="00396235">
      <w:pPr>
        <w:shd w:val="clear" w:color="auto" w:fill="FFFFFF"/>
        <w:spacing w:after="150" w:line="336" w:lineRule="atLeast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</w:pPr>
      <w:r w:rsidRPr="00396235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Советы:</w:t>
      </w:r>
    </w:p>
    <w:p w:rsidR="00396235" w:rsidRPr="00396235" w:rsidRDefault="00396235" w:rsidP="003962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962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утоления жажды лучше использовать морсы, минеральную воду, очищенную питьевую воду.</w:t>
      </w:r>
    </w:p>
    <w:p w:rsidR="00396235" w:rsidRPr="00396235" w:rsidRDefault="00396235" w:rsidP="003962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9623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Газированные напитки пейте в особых случаях, а не каждый день.</w:t>
      </w:r>
    </w:p>
    <w:p w:rsidR="00396235" w:rsidRPr="00396235" w:rsidRDefault="00396235" w:rsidP="003962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9623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Не держите дома газированные напитки.</w:t>
      </w:r>
    </w:p>
    <w:p w:rsidR="00396235" w:rsidRPr="00396235" w:rsidRDefault="00396235" w:rsidP="003962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9623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Не держать напиток во рту долго.</w:t>
      </w:r>
    </w:p>
    <w:p w:rsidR="00396235" w:rsidRPr="00396235" w:rsidRDefault="00396235" w:rsidP="003962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9623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Пить напитки через соломинку, так как она уменьшает контакт жидкости, портящей эмаль, с передними зубами почти на 70%, а с коренными на 30 – 50%.</w:t>
      </w:r>
    </w:p>
    <w:p w:rsidR="00396235" w:rsidRPr="00396235" w:rsidRDefault="00396235" w:rsidP="003962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9623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Тщательно полоскать во рту после приема газированного напитка и чистить зубы по возможности.</w:t>
      </w:r>
    </w:p>
    <w:p w:rsidR="00396235" w:rsidRPr="00396235" w:rsidRDefault="00396235" w:rsidP="00396235">
      <w:pPr>
        <w:shd w:val="clear" w:color="auto" w:fill="FFFFFF"/>
        <w:spacing w:after="150" w:line="336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lang w:eastAsia="ru-RU"/>
        </w:rPr>
      </w:pPr>
      <w:r w:rsidRPr="00396235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lang w:eastAsia="ru-RU"/>
        </w:rPr>
        <w:t>Будьте здоровы!</w:t>
      </w:r>
    </w:p>
    <w:p w:rsidR="00396235" w:rsidRPr="00396235" w:rsidRDefault="00396235" w:rsidP="00396235">
      <w:pPr>
        <w:shd w:val="clear" w:color="auto" w:fill="FFFFFF"/>
        <w:spacing w:after="150" w:line="336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lang w:eastAsia="ru-RU"/>
        </w:rPr>
      </w:pPr>
    </w:p>
    <w:p w:rsidR="006D1A27" w:rsidRDefault="006D1A27"/>
    <w:sectPr w:rsidR="006D1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B9F" w:rsidRDefault="00303B9F" w:rsidP="00396235">
      <w:pPr>
        <w:spacing w:after="0" w:line="240" w:lineRule="auto"/>
      </w:pPr>
      <w:r>
        <w:separator/>
      </w:r>
    </w:p>
  </w:endnote>
  <w:endnote w:type="continuationSeparator" w:id="0">
    <w:p w:rsidR="00303B9F" w:rsidRDefault="00303B9F" w:rsidP="0039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B9F" w:rsidRDefault="00303B9F" w:rsidP="00396235">
      <w:pPr>
        <w:spacing w:after="0" w:line="240" w:lineRule="auto"/>
      </w:pPr>
      <w:r>
        <w:separator/>
      </w:r>
    </w:p>
  </w:footnote>
  <w:footnote w:type="continuationSeparator" w:id="0">
    <w:p w:rsidR="00303B9F" w:rsidRDefault="00303B9F" w:rsidP="00396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93FBA"/>
    <w:multiLevelType w:val="multilevel"/>
    <w:tmpl w:val="242AD1C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35"/>
    <w:rsid w:val="00303B9F"/>
    <w:rsid w:val="00396235"/>
    <w:rsid w:val="005320CF"/>
    <w:rsid w:val="006D1A27"/>
    <w:rsid w:val="00DC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235"/>
  </w:style>
  <w:style w:type="paragraph" w:styleId="a5">
    <w:name w:val="footer"/>
    <w:basedOn w:val="a"/>
    <w:link w:val="a6"/>
    <w:uiPriority w:val="99"/>
    <w:unhideWhenUsed/>
    <w:rsid w:val="0039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235"/>
  </w:style>
  <w:style w:type="paragraph" w:styleId="a5">
    <w:name w:val="footer"/>
    <w:basedOn w:val="a"/>
    <w:link w:val="a6"/>
    <w:uiPriority w:val="99"/>
    <w:unhideWhenUsed/>
    <w:rsid w:val="0039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2308</Words>
  <Characters>13157</Characters>
  <Application>Microsoft Office Word</Application>
  <DocSecurity>0</DocSecurity>
  <Lines>109</Lines>
  <Paragraphs>30</Paragraphs>
  <ScaleCrop>false</ScaleCrop>
  <Company/>
  <LinksUpToDate>false</LinksUpToDate>
  <CharactersWithSpaces>15435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2019-08-08T02:47:00Z</dcterms:created>
  <dcterms:modified xsi:type="dcterms:W3CDTF">2019-08-08T02:55:00Z</dcterms:modified>
</cp:coreProperties>
</file>